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F57FC" w14:textId="66686B86" w:rsidR="00C221B6" w:rsidRDefault="00C221B6" w:rsidP="00C221B6">
      <w:pPr>
        <w:spacing w:before="78"/>
        <w:ind w:left="1916" w:right="1435"/>
        <w:jc w:val="center"/>
        <w:rPr>
          <w:b/>
        </w:rPr>
      </w:pPr>
      <w:r>
        <w:rPr>
          <w:b/>
        </w:rPr>
        <w:t xml:space="preserve">SPECIAL COMMISSION ON POST TRAUMATIC </w:t>
      </w:r>
      <w:r w:rsidR="00105479">
        <w:rPr>
          <w:b/>
        </w:rPr>
        <w:br/>
      </w:r>
      <w:r>
        <w:rPr>
          <w:b/>
        </w:rPr>
        <w:t>STRESS DISORDER</w:t>
      </w:r>
    </w:p>
    <w:p w14:paraId="3CF8308B" w14:textId="62B375FB" w:rsidR="00316C06" w:rsidRDefault="00105479" w:rsidP="00C221B6">
      <w:pPr>
        <w:spacing w:before="78"/>
        <w:ind w:left="1916" w:right="1435"/>
        <w:rPr>
          <w:b/>
        </w:rPr>
      </w:pPr>
      <w:r>
        <w:rPr>
          <w:b/>
        </w:rPr>
        <w:t>MASSACHUSETTS DEPARTMENT OF PUBLIC HEALTH</w:t>
      </w:r>
      <w:r w:rsidR="002E39F5">
        <w:rPr>
          <w:b/>
          <w:spacing w:val="-9"/>
        </w:rPr>
        <w:t xml:space="preserve"> </w:t>
      </w:r>
    </w:p>
    <w:p w14:paraId="5D611E7A" w14:textId="0797E070" w:rsidR="00316C06" w:rsidRDefault="004B03B1">
      <w:pPr>
        <w:pStyle w:val="BodyText"/>
        <w:spacing w:before="10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56A25DD" wp14:editId="55CF2A55">
                <wp:simplePos x="0" y="0"/>
                <wp:positionH relativeFrom="page">
                  <wp:posOffset>914400</wp:posOffset>
                </wp:positionH>
                <wp:positionV relativeFrom="paragraph">
                  <wp:posOffset>146050</wp:posOffset>
                </wp:positionV>
                <wp:extent cx="5944870" cy="6350"/>
                <wp:effectExtent l="0" t="0" r="0" b="0"/>
                <wp:wrapTopAndBottom/>
                <wp:docPr id="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8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arto="http://schemas.microsoft.com/office/word/2006/arto">
            <w:pict>
              <v:rect id="docshape1" style="position:absolute;margin-left:1in;margin-top:11.5pt;width:468.1pt;height:.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4B2A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/Qf5QEAALMDAAAOAAAAZHJzL2Uyb0RvYy54bWysU9tu2zAMfR+wfxD0vjjOkl6MOEWRosOA&#10;7gJ0+wBGlm1hsqhRSpzs60cpaRpsb8P8IIiieHQOeby82w9W7DQFg66W5WQqhXYKG+O6Wn7/9vju&#10;RooQwTVg0elaHnSQd6u3b5ajr/QMe7SNJsEgLlSjr2Ufo6+KIqheDxAm6LXjZIs0QOSQuqIhGBl9&#10;sMVsOr0qRqTGEyodAp8+HJNylfHbVqv4pW2DjsLWkrnFvFJeN2ktVkuoOgLfG3WiAf/AYgDj+NEz&#10;1ANEEFsyf0ENRhEGbONE4VBg2xqlswZWU07/UPPcg9dZCzcn+HObwv+DVZ93z/4rJerBP6H6EYTD&#10;dQ+u0/dEOPYaGn6uTI0qRh+qc0EKApeKzfgJGx4tbCPmHuxbGhIgqxP73OrDudV6H4Xiw8XtfH5z&#10;zRNRnLt6v8iTKKB6qfUU4geNg0ibWhIPMmPD7inExAWqlyuZO1rTPBprc0DdZm1J7CANPX+ZPku8&#10;vGZduuwwlR0R00kWmXQlC4Vqg82BNRIencNO502P9EuKkV1Ty/BzC6SlsB8d9+m2nM+TzXIwX1zP&#10;OKDLzOYyA04xVC2jFMftOh6tufVkup5fKrNoh/fc29Zk4a+sTmTZGbkfJxcn613G+dbrv7b6DQAA&#10;//8DAFBLAwQUAAYACAAAACEARZmvxNwAAAAKAQAADwAAAGRycy9kb3ducmV2LnhtbExPy07DMBC8&#10;I/EP1iJxozYhoBDiVBSJIxItHOjNiZckarwOttsGvp7tCU6r2RnNo1rObhQHDHHwpOF6oUAgtd4O&#10;1Gl4f3u+KkDEZMia0RNq+MYIy/r8rDKl9Uda42GTOsEmFEujoU9pKqWMbY/OxIWfkJj79MGZxDB0&#10;0gZzZHM3ykypO+nMQJzQmwmfemx3m73TsLovVl+vOb38rJstbj+a3W0WlNaXF/PjA4iEc/oTw6k+&#10;V4eaOzV+TzaKkXGe85akIbvhexKoQmUgGv4wI+tK/p9Q/wIAAP//AwBQSwECLQAUAAYACAAAACEA&#10;toM4kv4AAADhAQAAEwAAAAAAAAAAAAAAAAAAAAAAW0NvbnRlbnRfVHlwZXNdLnhtbFBLAQItABQA&#10;BgAIAAAAIQA4/SH/1gAAAJQBAAALAAAAAAAAAAAAAAAAAC8BAABfcmVscy8ucmVsc1BLAQItABQA&#10;BgAIAAAAIQDQo/Qf5QEAALMDAAAOAAAAAAAAAAAAAAAAAC4CAABkcnMvZTJvRG9jLnhtbFBLAQIt&#10;ABQABgAIAAAAIQBFma/E3AAAAAoBAAAPAAAAAAAAAAAAAAAAAD8EAABkcnMvZG93bnJldi54bWxQ&#10;SwUGAAAAAAQABADzAAAASAUAAAAA&#10;">
                <w10:wrap type="topAndBottom" anchorx="page"/>
              </v:rect>
            </w:pict>
          </mc:Fallback>
        </mc:AlternateContent>
      </w:r>
    </w:p>
    <w:p w14:paraId="71DB1C76" w14:textId="77777777" w:rsidR="00316C06" w:rsidRDefault="00316C06">
      <w:pPr>
        <w:pStyle w:val="BodyText"/>
        <w:spacing w:before="1"/>
        <w:rPr>
          <w:b/>
          <w:sz w:val="15"/>
        </w:rPr>
      </w:pPr>
    </w:p>
    <w:p w14:paraId="7DDFDB84" w14:textId="181D0880" w:rsidR="00316C06" w:rsidRDefault="002E39F5" w:rsidP="388ABA9C">
      <w:pPr>
        <w:spacing w:before="91"/>
        <w:ind w:left="140"/>
        <w:rPr>
          <w:b/>
          <w:bCs/>
        </w:rPr>
      </w:pPr>
      <w:r w:rsidRPr="388ABA9C">
        <w:rPr>
          <w:b/>
          <w:bCs/>
        </w:rPr>
        <w:t>Docket:</w:t>
      </w:r>
      <w:r w:rsidRPr="388ABA9C">
        <w:rPr>
          <w:b/>
          <w:bCs/>
          <w:spacing w:val="48"/>
        </w:rPr>
        <w:t xml:space="preserve"> </w:t>
      </w:r>
      <w:r w:rsidRPr="388ABA9C">
        <w:rPr>
          <w:b/>
          <w:bCs/>
        </w:rPr>
        <w:t>***REMOTE</w:t>
      </w:r>
      <w:r w:rsidRPr="388ABA9C">
        <w:rPr>
          <w:b/>
          <w:bCs/>
          <w:spacing w:val="-3"/>
        </w:rPr>
        <w:t xml:space="preserve"> </w:t>
      </w:r>
      <w:r w:rsidRPr="388ABA9C">
        <w:rPr>
          <w:b/>
          <w:bCs/>
        </w:rPr>
        <w:t>MEETING***</w:t>
      </w:r>
      <w:r w:rsidRPr="388ABA9C">
        <w:rPr>
          <w:b/>
          <w:bCs/>
          <w:spacing w:val="-2"/>
        </w:rPr>
        <w:t xml:space="preserve"> </w:t>
      </w:r>
      <w:r w:rsidR="00EC0E99">
        <w:rPr>
          <w:b/>
          <w:bCs/>
        </w:rPr>
        <w:t>Monday</w:t>
      </w:r>
      <w:r w:rsidR="00810245" w:rsidRPr="388ABA9C">
        <w:rPr>
          <w:b/>
          <w:bCs/>
        </w:rPr>
        <w:t>,</w:t>
      </w:r>
      <w:r w:rsidR="00150F51">
        <w:rPr>
          <w:b/>
          <w:bCs/>
        </w:rPr>
        <w:t xml:space="preserve"> </w:t>
      </w:r>
      <w:r w:rsidR="00C221B6">
        <w:rPr>
          <w:b/>
          <w:bCs/>
        </w:rPr>
        <w:t>March 3</w:t>
      </w:r>
      <w:r w:rsidR="003D4129">
        <w:rPr>
          <w:b/>
          <w:bCs/>
        </w:rPr>
        <w:t xml:space="preserve">, </w:t>
      </w:r>
      <w:r w:rsidR="00105479" w:rsidRPr="388ABA9C">
        <w:rPr>
          <w:b/>
          <w:bCs/>
        </w:rPr>
        <w:t>202</w:t>
      </w:r>
      <w:r w:rsidR="00105479">
        <w:rPr>
          <w:b/>
          <w:bCs/>
        </w:rPr>
        <w:t>5</w:t>
      </w:r>
      <w:r w:rsidR="00105479" w:rsidRPr="388ABA9C">
        <w:rPr>
          <w:b/>
          <w:bCs/>
          <w:spacing w:val="-3"/>
        </w:rPr>
        <w:t xml:space="preserve"> </w:t>
      </w:r>
      <w:r w:rsidR="00105479" w:rsidRPr="388ABA9C">
        <w:rPr>
          <w:b/>
          <w:bCs/>
          <w:spacing w:val="-2"/>
        </w:rPr>
        <w:t>2</w:t>
      </w:r>
      <w:r w:rsidRPr="388ABA9C">
        <w:rPr>
          <w:b/>
          <w:bCs/>
          <w:spacing w:val="-2"/>
        </w:rPr>
        <w:t>:00</w:t>
      </w:r>
      <w:r w:rsidR="00B0095C">
        <w:rPr>
          <w:b/>
          <w:bCs/>
          <w:spacing w:val="-2"/>
        </w:rPr>
        <w:t>P</w:t>
      </w:r>
      <w:r w:rsidRPr="388ABA9C">
        <w:rPr>
          <w:b/>
          <w:bCs/>
          <w:spacing w:val="-2"/>
        </w:rPr>
        <w:t>M</w:t>
      </w:r>
      <w:r w:rsidR="00C221B6">
        <w:rPr>
          <w:b/>
          <w:bCs/>
          <w:spacing w:val="-2"/>
        </w:rPr>
        <w:t xml:space="preserve"> -</w:t>
      </w:r>
      <w:r w:rsidR="00B0095C">
        <w:rPr>
          <w:b/>
          <w:bCs/>
          <w:spacing w:val="-2"/>
        </w:rPr>
        <w:t xml:space="preserve"> 3:00PM</w:t>
      </w:r>
    </w:p>
    <w:p w14:paraId="0FF55283" w14:textId="617A29AD" w:rsidR="00316C06" w:rsidRDefault="004B03B1">
      <w:pPr>
        <w:pStyle w:val="BodyText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443B5F15" wp14:editId="60CE32A7">
                <wp:simplePos x="0" y="0"/>
                <wp:positionH relativeFrom="page">
                  <wp:posOffset>914400</wp:posOffset>
                </wp:positionH>
                <wp:positionV relativeFrom="paragraph">
                  <wp:posOffset>146685</wp:posOffset>
                </wp:positionV>
                <wp:extent cx="594487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8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arto="http://schemas.microsoft.com/office/word/2006/arto">
            <w:pict>
              <v:rect id="docshape2" style="position:absolute;margin-left:1in;margin-top:11.55pt;width:468.1pt;height:.5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7ABA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/Qf5QEAALMDAAAOAAAAZHJzL2Uyb0RvYy54bWysU9tu2zAMfR+wfxD0vjjOkl6MOEWRosOA&#10;7gJ0+wBGlm1hsqhRSpzs60cpaRpsb8P8IIiieHQOeby82w9W7DQFg66W5WQqhXYKG+O6Wn7/9vju&#10;RooQwTVg0elaHnSQd6u3b5ajr/QMe7SNJsEgLlSjr2Ufo6+KIqheDxAm6LXjZIs0QOSQuqIhGBl9&#10;sMVsOr0qRqTGEyodAp8+HJNylfHbVqv4pW2DjsLWkrnFvFJeN2ktVkuoOgLfG3WiAf/AYgDj+NEz&#10;1ANEEFsyf0ENRhEGbONE4VBg2xqlswZWU07/UPPcg9dZCzcn+HObwv+DVZ93z/4rJerBP6H6EYTD&#10;dQ+u0/dEOPYaGn6uTI0qRh+qc0EKApeKzfgJGx4tbCPmHuxbGhIgqxP73OrDudV6H4Xiw8XtfH5z&#10;zRNRnLt6v8iTKKB6qfUU4geNg0ibWhIPMmPD7inExAWqlyuZO1rTPBprc0DdZm1J7CANPX+ZPku8&#10;vGZduuwwlR0R00kWmXQlC4Vqg82BNRIencNO502P9EuKkV1Ty/BzC6SlsB8d9+m2nM+TzXIwX1zP&#10;OKDLzOYyA04xVC2jFMftOh6tufVkup5fKrNoh/fc29Zk4a+sTmTZGbkfJxcn613G+dbrv7b6DQAA&#10;//8DAFBLAwQUAAYACAAAACEAAg69k94AAAAKAQAADwAAAGRycy9kb3ducmV2LnhtbEyPwU7DMBBE&#10;70j8g7VI3KidEFAIcSqKxBGJFg705sRLEjVeh9htA1/P9lSOMzuafVMuZzeIA06h96QhWSgQSI23&#10;PbUaPt5fbnIQIRqyZvCEGn4wwLK6vChNYf2R1njYxFZwCYXCaOhiHAspQ9OhM2HhRyS+ffnJmchy&#10;aqWdzJHL3SBTpe6lMz3xh86M+Nxhs9vsnYbVQ776fsvo9Xddb3H7We/u0klpfX01Pz2CiDjHcxhO&#10;+IwOFTPVfk82iIF1lvGWqCG9TUCcAipXKYianSwBWZXy/4TqDwAA//8DAFBLAQItABQABgAIAAAA&#10;IQC2gziS/gAAAOEBAAATAAAAAAAAAAAAAAAAAAAAAABbQ29udGVudF9UeXBlc10ueG1sUEsBAi0A&#10;FAAGAAgAAAAhADj9If/WAAAAlAEAAAsAAAAAAAAAAAAAAAAALwEAAF9yZWxzLy5yZWxzUEsBAi0A&#10;FAAGAAgAAAAhANCj9B/lAQAAswMAAA4AAAAAAAAAAAAAAAAALgIAAGRycy9lMm9Eb2MueG1sUEsB&#10;Ai0AFAAGAAgAAAAhAAIOvZP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14:paraId="516B334C" w14:textId="77777777" w:rsidR="00316C06" w:rsidRDefault="00316C06">
      <w:pPr>
        <w:pStyle w:val="BodyText"/>
        <w:spacing w:before="5"/>
        <w:rPr>
          <w:b/>
          <w:sz w:val="15"/>
        </w:rPr>
      </w:pPr>
    </w:p>
    <w:p w14:paraId="29D22CB4" w14:textId="77777777" w:rsidR="00316C06" w:rsidRPr="00C0427F" w:rsidRDefault="002E39F5" w:rsidP="002D1C4A">
      <w:pPr>
        <w:pStyle w:val="BodyText"/>
        <w:spacing w:before="200"/>
      </w:pPr>
      <w:r w:rsidRPr="00C0427F">
        <w:t>Members</w:t>
      </w:r>
      <w:r w:rsidRPr="00C0427F">
        <w:rPr>
          <w:spacing w:val="-3"/>
        </w:rPr>
        <w:t xml:space="preserve"> </w:t>
      </w:r>
      <w:r w:rsidRPr="00C0427F">
        <w:t>of</w:t>
      </w:r>
      <w:r w:rsidRPr="00C0427F">
        <w:rPr>
          <w:spacing w:val="-4"/>
        </w:rPr>
        <w:t xml:space="preserve"> </w:t>
      </w:r>
      <w:r w:rsidRPr="00C0427F">
        <w:t>the</w:t>
      </w:r>
      <w:r w:rsidRPr="00C0427F">
        <w:rPr>
          <w:spacing w:val="-3"/>
        </w:rPr>
        <w:t xml:space="preserve"> </w:t>
      </w:r>
      <w:r w:rsidRPr="00C0427F">
        <w:t>public</w:t>
      </w:r>
      <w:r w:rsidRPr="00C0427F">
        <w:rPr>
          <w:spacing w:val="-3"/>
        </w:rPr>
        <w:t xml:space="preserve"> </w:t>
      </w:r>
      <w:r w:rsidRPr="00C0427F">
        <w:t>may</w:t>
      </w:r>
      <w:r w:rsidRPr="00C0427F">
        <w:rPr>
          <w:spacing w:val="-4"/>
        </w:rPr>
        <w:t xml:space="preserve"> </w:t>
      </w:r>
      <w:r w:rsidRPr="00C0427F">
        <w:t>listen</w:t>
      </w:r>
      <w:r w:rsidRPr="00C0427F">
        <w:rPr>
          <w:spacing w:val="-4"/>
        </w:rPr>
        <w:t xml:space="preserve"> </w:t>
      </w:r>
      <w:r w:rsidRPr="00C0427F">
        <w:t>to</w:t>
      </w:r>
      <w:r w:rsidRPr="00C0427F">
        <w:rPr>
          <w:spacing w:val="-6"/>
        </w:rPr>
        <w:t xml:space="preserve"> </w:t>
      </w:r>
      <w:r w:rsidRPr="00C0427F">
        <w:t>the</w:t>
      </w:r>
      <w:r w:rsidRPr="00C0427F">
        <w:rPr>
          <w:spacing w:val="-5"/>
        </w:rPr>
        <w:t xml:space="preserve"> </w:t>
      </w:r>
      <w:r w:rsidRPr="00C0427F">
        <w:t>meeting</w:t>
      </w:r>
      <w:r w:rsidRPr="00C0427F">
        <w:rPr>
          <w:spacing w:val="-2"/>
        </w:rPr>
        <w:t xml:space="preserve"> </w:t>
      </w:r>
      <w:r w:rsidRPr="00C0427F">
        <w:t>proceedings</w:t>
      </w:r>
      <w:r w:rsidRPr="00C0427F">
        <w:rPr>
          <w:spacing w:val="-3"/>
        </w:rPr>
        <w:t xml:space="preserve"> </w:t>
      </w:r>
      <w:r w:rsidRPr="00C0427F">
        <w:t>by</w:t>
      </w:r>
      <w:r w:rsidRPr="00C0427F">
        <w:rPr>
          <w:spacing w:val="-3"/>
        </w:rPr>
        <w:t xml:space="preserve"> </w:t>
      </w:r>
      <w:r w:rsidRPr="00C0427F">
        <w:t>using</w:t>
      </w:r>
      <w:r w:rsidRPr="00C0427F">
        <w:rPr>
          <w:spacing w:val="-6"/>
        </w:rPr>
        <w:t xml:space="preserve"> </w:t>
      </w:r>
      <w:r w:rsidRPr="00C0427F">
        <w:t>the</w:t>
      </w:r>
      <w:r w:rsidRPr="00C0427F">
        <w:rPr>
          <w:spacing w:val="-3"/>
        </w:rPr>
        <w:t xml:space="preserve"> </w:t>
      </w:r>
      <w:r w:rsidRPr="00C0427F">
        <w:t>information</w:t>
      </w:r>
      <w:r w:rsidRPr="00C0427F">
        <w:rPr>
          <w:spacing w:val="-2"/>
        </w:rPr>
        <w:t xml:space="preserve"> below:</w:t>
      </w:r>
    </w:p>
    <w:p w14:paraId="7F09B5AD" w14:textId="77777777" w:rsidR="00316C06" w:rsidRPr="00C0427F" w:rsidRDefault="00316C06">
      <w:pPr>
        <w:pStyle w:val="BodyText"/>
        <w:spacing w:before="7"/>
        <w:rPr>
          <w:sz w:val="20"/>
        </w:rPr>
      </w:pPr>
    </w:p>
    <w:p w14:paraId="48C2CAC3" w14:textId="3AEABABD" w:rsidR="004970AA" w:rsidRDefault="002E39F5" w:rsidP="00324531">
      <w:r w:rsidRPr="00C0427F">
        <w:t>Join by Web:</w:t>
      </w:r>
      <w:r w:rsidR="00BB437D" w:rsidRPr="00C0427F">
        <w:t xml:space="preserve"> </w:t>
      </w:r>
      <w:hyperlink r:id="rId8" w:history="1">
        <w:r w:rsidR="004970AA" w:rsidRPr="00084F84">
          <w:rPr>
            <w:rStyle w:val="Hyperlink"/>
          </w:rPr>
          <w:t>https://zoom.us/j/97123614685?pwd=9we8ZNxYR5GfE4qOm3xu9aH5xjHIPP.1</w:t>
        </w:r>
      </w:hyperlink>
    </w:p>
    <w:p w14:paraId="726D4B3C" w14:textId="18E6080E" w:rsidR="002E2232" w:rsidRDefault="002E39F5" w:rsidP="003C45A7">
      <w:pPr>
        <w:pStyle w:val="BodyText"/>
        <w:spacing w:line="276" w:lineRule="auto"/>
        <w:ind w:right="5207"/>
      </w:pPr>
      <w:r w:rsidRPr="00C0427F">
        <w:t>Dial</w:t>
      </w:r>
      <w:r w:rsidRPr="00C0427F">
        <w:rPr>
          <w:spacing w:val="-10"/>
        </w:rPr>
        <w:t xml:space="preserve"> </w:t>
      </w:r>
      <w:r w:rsidRPr="00C0427F">
        <w:t>in</w:t>
      </w:r>
      <w:r w:rsidRPr="00C0427F">
        <w:rPr>
          <w:spacing w:val="-9"/>
        </w:rPr>
        <w:t xml:space="preserve"> </w:t>
      </w:r>
      <w:r w:rsidRPr="00C0427F">
        <w:t>Telephone</w:t>
      </w:r>
      <w:r w:rsidRPr="00C0427F">
        <w:rPr>
          <w:spacing w:val="-9"/>
        </w:rPr>
        <w:t xml:space="preserve"> </w:t>
      </w:r>
      <w:r w:rsidRPr="00C0427F">
        <w:t>Number:</w:t>
      </w:r>
      <w:r w:rsidRPr="00C0427F">
        <w:rPr>
          <w:spacing w:val="-9"/>
        </w:rPr>
        <w:t xml:space="preserve"> </w:t>
      </w:r>
      <w:r w:rsidR="007404B1" w:rsidRPr="007404B1">
        <w:t>929</w:t>
      </w:r>
      <w:r w:rsidR="003C45A7">
        <w:t>-</w:t>
      </w:r>
      <w:r w:rsidR="007404B1" w:rsidRPr="007404B1">
        <w:t>436</w:t>
      </w:r>
      <w:r w:rsidR="003C45A7">
        <w:t>-</w:t>
      </w:r>
      <w:r w:rsidR="007404B1" w:rsidRPr="007404B1">
        <w:t xml:space="preserve">2866 </w:t>
      </w:r>
      <w:r w:rsidR="009646B7" w:rsidRPr="00C0427F">
        <w:t xml:space="preserve">Webinar ID: </w:t>
      </w:r>
      <w:r w:rsidR="003C45A7" w:rsidRPr="003C45A7">
        <w:t>971 2361 4685</w:t>
      </w:r>
    </w:p>
    <w:p w14:paraId="28416A7B" w14:textId="2A9C82BE" w:rsidR="00316C06" w:rsidRDefault="009646B7" w:rsidP="002D1C4A">
      <w:pPr>
        <w:pStyle w:val="BodyText"/>
        <w:spacing w:line="276" w:lineRule="auto"/>
        <w:ind w:right="5207"/>
      </w:pPr>
      <w:r w:rsidRPr="00C0427F">
        <w:t xml:space="preserve">Passcode: </w:t>
      </w:r>
      <w:r w:rsidR="002D1C4A" w:rsidRPr="002D1C4A">
        <w:t>137392</w:t>
      </w:r>
    </w:p>
    <w:p w14:paraId="75B71C67" w14:textId="77777777" w:rsidR="0032675D" w:rsidRPr="00E41957" w:rsidRDefault="0032675D" w:rsidP="00E41957">
      <w:pPr>
        <w:pStyle w:val="BodyText"/>
        <w:spacing w:line="360" w:lineRule="auto"/>
        <w:ind w:right="5207"/>
        <w:rPr>
          <w:iCs/>
        </w:rPr>
      </w:pPr>
    </w:p>
    <w:p w14:paraId="7D4025C0" w14:textId="77777777" w:rsidR="000C6BDB" w:rsidRPr="00E41957" w:rsidRDefault="000C6BDB" w:rsidP="00E41957">
      <w:pPr>
        <w:pStyle w:val="BodyText"/>
        <w:spacing w:line="360" w:lineRule="auto"/>
        <w:rPr>
          <w:iCs/>
        </w:rPr>
      </w:pPr>
      <w:r w:rsidRPr="00E41957">
        <w:rPr>
          <w:iCs/>
        </w:rPr>
        <w:t>I.</w:t>
      </w:r>
      <w:r w:rsidRPr="00E41957">
        <w:rPr>
          <w:iCs/>
        </w:rPr>
        <w:tab/>
        <w:t xml:space="preserve">Welcome </w:t>
      </w:r>
    </w:p>
    <w:p w14:paraId="20F53648" w14:textId="77777777" w:rsidR="000C6BDB" w:rsidRPr="00E41957" w:rsidRDefault="000C6BDB" w:rsidP="00E41957">
      <w:pPr>
        <w:pStyle w:val="BodyText"/>
        <w:spacing w:line="360" w:lineRule="auto"/>
        <w:rPr>
          <w:iCs/>
        </w:rPr>
      </w:pPr>
      <w:r w:rsidRPr="00E41957">
        <w:rPr>
          <w:iCs/>
        </w:rPr>
        <w:t>II.</w:t>
      </w:r>
      <w:r w:rsidRPr="00E41957">
        <w:rPr>
          <w:iCs/>
        </w:rPr>
        <w:tab/>
        <w:t xml:space="preserve">Oath of Office </w:t>
      </w:r>
    </w:p>
    <w:p w14:paraId="7A30219F" w14:textId="77777777" w:rsidR="000C6BDB" w:rsidRPr="00E41957" w:rsidRDefault="000C6BDB" w:rsidP="00E41957">
      <w:pPr>
        <w:pStyle w:val="BodyText"/>
        <w:spacing w:line="360" w:lineRule="auto"/>
        <w:rPr>
          <w:iCs/>
        </w:rPr>
      </w:pPr>
      <w:r w:rsidRPr="00E41957">
        <w:rPr>
          <w:iCs/>
        </w:rPr>
        <w:t>III.</w:t>
      </w:r>
      <w:r w:rsidRPr="00E41957">
        <w:rPr>
          <w:iCs/>
        </w:rPr>
        <w:tab/>
        <w:t xml:space="preserve">Open Meeting Law and Conflict of Interest Overview </w:t>
      </w:r>
    </w:p>
    <w:p w14:paraId="2386DD2E" w14:textId="77777777" w:rsidR="000C6BDB" w:rsidRPr="00E41957" w:rsidRDefault="000C6BDB" w:rsidP="00E41957">
      <w:pPr>
        <w:pStyle w:val="BodyText"/>
        <w:spacing w:line="360" w:lineRule="auto"/>
        <w:rPr>
          <w:iCs/>
        </w:rPr>
      </w:pPr>
      <w:r w:rsidRPr="00E41957">
        <w:rPr>
          <w:iCs/>
        </w:rPr>
        <w:t>IV.</w:t>
      </w:r>
      <w:r w:rsidRPr="00E41957">
        <w:rPr>
          <w:iCs/>
        </w:rPr>
        <w:tab/>
        <w:t xml:space="preserve">Introductions </w:t>
      </w:r>
    </w:p>
    <w:p w14:paraId="07DFF07A" w14:textId="77777777" w:rsidR="000C6BDB" w:rsidRPr="00E41957" w:rsidRDefault="000C6BDB" w:rsidP="00E41957">
      <w:pPr>
        <w:pStyle w:val="BodyText"/>
        <w:spacing w:line="360" w:lineRule="auto"/>
        <w:rPr>
          <w:iCs/>
        </w:rPr>
      </w:pPr>
      <w:r w:rsidRPr="00E41957">
        <w:rPr>
          <w:iCs/>
        </w:rPr>
        <w:t>V.</w:t>
      </w:r>
      <w:r w:rsidRPr="00E41957">
        <w:rPr>
          <w:iCs/>
        </w:rPr>
        <w:tab/>
        <w:t>Charge of the Special Commission on PTSD</w:t>
      </w:r>
    </w:p>
    <w:p w14:paraId="351925BA" w14:textId="77777777" w:rsidR="000C6BDB" w:rsidRPr="00E41957" w:rsidRDefault="000C6BDB" w:rsidP="00E41957">
      <w:pPr>
        <w:pStyle w:val="BodyText"/>
        <w:spacing w:line="360" w:lineRule="auto"/>
        <w:rPr>
          <w:iCs/>
        </w:rPr>
      </w:pPr>
      <w:r w:rsidRPr="00E41957">
        <w:rPr>
          <w:iCs/>
        </w:rPr>
        <w:t>VI.</w:t>
      </w:r>
      <w:r w:rsidRPr="00E41957">
        <w:rPr>
          <w:iCs/>
        </w:rPr>
        <w:tab/>
        <w:t xml:space="preserve">Goals and Expectations </w:t>
      </w:r>
    </w:p>
    <w:p w14:paraId="20C92D42" w14:textId="77777777" w:rsidR="000C6BDB" w:rsidRPr="00E41957" w:rsidRDefault="000C6BDB" w:rsidP="00E41957">
      <w:pPr>
        <w:pStyle w:val="BodyText"/>
        <w:spacing w:line="360" w:lineRule="auto"/>
        <w:rPr>
          <w:iCs/>
        </w:rPr>
      </w:pPr>
      <w:r w:rsidRPr="00E41957">
        <w:rPr>
          <w:iCs/>
        </w:rPr>
        <w:t>VII.</w:t>
      </w:r>
      <w:r w:rsidRPr="00E41957">
        <w:rPr>
          <w:iCs/>
        </w:rPr>
        <w:tab/>
        <w:t xml:space="preserve">Review Topics &amp; Establish Working Groups </w:t>
      </w:r>
    </w:p>
    <w:p w14:paraId="60DA0AE6" w14:textId="77777777" w:rsidR="000C6BDB" w:rsidRPr="00E41957" w:rsidRDefault="000C6BDB" w:rsidP="00E41957">
      <w:pPr>
        <w:pStyle w:val="BodyText"/>
        <w:spacing w:line="360" w:lineRule="auto"/>
        <w:rPr>
          <w:iCs/>
        </w:rPr>
      </w:pPr>
      <w:r w:rsidRPr="00E41957">
        <w:rPr>
          <w:iCs/>
        </w:rPr>
        <w:t>VIII.</w:t>
      </w:r>
      <w:r w:rsidRPr="00E41957">
        <w:rPr>
          <w:iCs/>
        </w:rPr>
        <w:tab/>
        <w:t xml:space="preserve">Upcoming Meetings and Next Steps </w:t>
      </w:r>
    </w:p>
    <w:p w14:paraId="333798D2" w14:textId="585B047C" w:rsidR="00316C06" w:rsidRPr="00E41957" w:rsidRDefault="000C6BDB" w:rsidP="00E41957">
      <w:pPr>
        <w:pStyle w:val="BodyText"/>
        <w:spacing w:line="360" w:lineRule="auto"/>
        <w:rPr>
          <w:iCs/>
        </w:rPr>
      </w:pPr>
      <w:r w:rsidRPr="00E41957">
        <w:rPr>
          <w:iCs/>
        </w:rPr>
        <w:t>IX.</w:t>
      </w:r>
      <w:r w:rsidRPr="00E41957">
        <w:rPr>
          <w:iCs/>
        </w:rPr>
        <w:tab/>
        <w:t>Adjournment</w:t>
      </w:r>
      <w:r w:rsidR="004A3613">
        <w:rPr>
          <w:iCs/>
        </w:rPr>
        <w:t xml:space="preserve"> </w:t>
      </w:r>
      <w:r w:rsidR="004A3613" w:rsidRPr="004A3613">
        <w:rPr>
          <w:b/>
          <w:bCs/>
          <w:iCs/>
        </w:rPr>
        <w:t>(Vote)</w:t>
      </w:r>
    </w:p>
    <w:sectPr w:rsidR="00316C06" w:rsidRPr="00E41957">
      <w:type w:val="continuous"/>
      <w:pgSz w:w="12240" w:h="15840"/>
      <w:pgMar w:top="136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C6C4A"/>
    <w:multiLevelType w:val="multilevel"/>
    <w:tmpl w:val="274023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AB7A6F"/>
    <w:multiLevelType w:val="hybridMultilevel"/>
    <w:tmpl w:val="EF9CE76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8D7B88"/>
    <w:multiLevelType w:val="hybridMultilevel"/>
    <w:tmpl w:val="8E586EDA"/>
    <w:lvl w:ilvl="0" w:tplc="632026B2">
      <w:start w:val="1"/>
      <w:numFmt w:val="decimal"/>
      <w:lvlText w:val="%1."/>
      <w:lvlJc w:val="left"/>
      <w:pPr>
        <w:ind w:left="50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D3642C16">
      <w:start w:val="1"/>
      <w:numFmt w:val="lowerLetter"/>
      <w:lvlText w:val="%2."/>
      <w:lvlJc w:val="left"/>
      <w:pPr>
        <w:ind w:left="6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6568E07E">
      <w:start w:val="1"/>
      <w:numFmt w:val="bullet"/>
      <w:lvlText w:val="‒"/>
      <w:lvlJc w:val="left"/>
      <w:pPr>
        <w:ind w:left="1675" w:hanging="360"/>
      </w:pPr>
      <w:rPr>
        <w:rFonts w:ascii="Courier New" w:hAnsi="Courier New" w:hint="default"/>
      </w:rPr>
    </w:lvl>
    <w:lvl w:ilvl="3" w:tplc="C19C0218">
      <w:numFmt w:val="bullet"/>
      <w:lvlText w:val="•"/>
      <w:lvlJc w:val="left"/>
      <w:pPr>
        <w:ind w:left="2671" w:hanging="360"/>
      </w:pPr>
      <w:rPr>
        <w:rFonts w:hint="default"/>
        <w:lang w:val="en-US" w:eastAsia="en-US" w:bidi="ar-SA"/>
      </w:rPr>
    </w:lvl>
    <w:lvl w:ilvl="4" w:tplc="AF665694">
      <w:numFmt w:val="bullet"/>
      <w:lvlText w:val="•"/>
      <w:lvlJc w:val="left"/>
      <w:pPr>
        <w:ind w:left="3666" w:hanging="360"/>
      </w:pPr>
      <w:rPr>
        <w:rFonts w:hint="default"/>
        <w:lang w:val="en-US" w:eastAsia="en-US" w:bidi="ar-SA"/>
      </w:rPr>
    </w:lvl>
    <w:lvl w:ilvl="5" w:tplc="ED546780">
      <w:numFmt w:val="bullet"/>
      <w:lvlText w:val="•"/>
      <w:lvlJc w:val="left"/>
      <w:pPr>
        <w:ind w:left="4662" w:hanging="360"/>
      </w:pPr>
      <w:rPr>
        <w:rFonts w:hint="default"/>
        <w:lang w:val="en-US" w:eastAsia="en-US" w:bidi="ar-SA"/>
      </w:rPr>
    </w:lvl>
    <w:lvl w:ilvl="6" w:tplc="0D26D534">
      <w:numFmt w:val="bullet"/>
      <w:lvlText w:val="•"/>
      <w:lvlJc w:val="left"/>
      <w:pPr>
        <w:ind w:left="5657" w:hanging="360"/>
      </w:pPr>
      <w:rPr>
        <w:rFonts w:hint="default"/>
        <w:lang w:val="en-US" w:eastAsia="en-US" w:bidi="ar-SA"/>
      </w:rPr>
    </w:lvl>
    <w:lvl w:ilvl="7" w:tplc="B22CF478">
      <w:numFmt w:val="bullet"/>
      <w:lvlText w:val="•"/>
      <w:lvlJc w:val="left"/>
      <w:pPr>
        <w:ind w:left="6653" w:hanging="360"/>
      </w:pPr>
      <w:rPr>
        <w:rFonts w:hint="default"/>
        <w:lang w:val="en-US" w:eastAsia="en-US" w:bidi="ar-SA"/>
      </w:rPr>
    </w:lvl>
    <w:lvl w:ilvl="8" w:tplc="562E812A">
      <w:numFmt w:val="bullet"/>
      <w:lvlText w:val="•"/>
      <w:lvlJc w:val="left"/>
      <w:pPr>
        <w:ind w:left="764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D04566F"/>
    <w:multiLevelType w:val="hybridMultilevel"/>
    <w:tmpl w:val="67BADE10"/>
    <w:styleLink w:val="ImportedStyle1"/>
    <w:lvl w:ilvl="0" w:tplc="99A6F586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9E8CFA6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02AD24E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0441BD4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6363516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9CAC908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202CDD0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ED480A2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4283E6A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776F3BA7"/>
    <w:multiLevelType w:val="hybridMultilevel"/>
    <w:tmpl w:val="67BADE10"/>
    <w:numStyleLink w:val="ImportedStyle1"/>
  </w:abstractNum>
  <w:abstractNum w:abstractNumId="5" w15:restartNumberingAfterBreak="0">
    <w:nsid w:val="78CF7722"/>
    <w:multiLevelType w:val="multilevel"/>
    <w:tmpl w:val="57BC38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8782965">
    <w:abstractNumId w:val="2"/>
  </w:num>
  <w:num w:numId="2" w16cid:durableId="1285306975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1114052753">
    <w:abstractNumId w:val="3"/>
  </w:num>
  <w:num w:numId="4" w16cid:durableId="1682662466">
    <w:abstractNumId w:val="4"/>
    <w:lvlOverride w:ilvl="0">
      <w:lvl w:ilvl="0" w:tplc="99FE3CCE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9F459CA">
        <w:start w:val="1"/>
        <w:numFmt w:val="lowerLetter"/>
        <w:lvlText w:val="%2."/>
        <w:lvlJc w:val="left"/>
        <w:pPr>
          <w:ind w:left="900" w:hanging="360"/>
        </w:pPr>
        <w:rPr>
          <w:rFonts w:hAnsi="Arial Unicode MS"/>
          <w:b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1921744124">
    <w:abstractNumId w:val="5"/>
  </w:num>
  <w:num w:numId="6" w16cid:durableId="2097481110">
    <w:abstractNumId w:val="0"/>
  </w:num>
  <w:num w:numId="7" w16cid:durableId="446118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C06"/>
    <w:rsid w:val="00017145"/>
    <w:rsid w:val="000311B0"/>
    <w:rsid w:val="00063ED7"/>
    <w:rsid w:val="000667D7"/>
    <w:rsid w:val="000724FC"/>
    <w:rsid w:val="00072BB6"/>
    <w:rsid w:val="000731E1"/>
    <w:rsid w:val="00080EF5"/>
    <w:rsid w:val="00085E90"/>
    <w:rsid w:val="00093281"/>
    <w:rsid w:val="000A5A83"/>
    <w:rsid w:val="000B2B3A"/>
    <w:rsid w:val="000C6BDB"/>
    <w:rsid w:val="000D476E"/>
    <w:rsid w:val="000D68BF"/>
    <w:rsid w:val="000E4E1B"/>
    <w:rsid w:val="000F3F8A"/>
    <w:rsid w:val="001012DC"/>
    <w:rsid w:val="00105479"/>
    <w:rsid w:val="00124BA5"/>
    <w:rsid w:val="0012698F"/>
    <w:rsid w:val="0014475A"/>
    <w:rsid w:val="00150F51"/>
    <w:rsid w:val="0017507B"/>
    <w:rsid w:val="00180FC5"/>
    <w:rsid w:val="00181C85"/>
    <w:rsid w:val="0018236F"/>
    <w:rsid w:val="00192F69"/>
    <w:rsid w:val="001B66C1"/>
    <w:rsid w:val="001C2822"/>
    <w:rsid w:val="001D2981"/>
    <w:rsid w:val="001D334E"/>
    <w:rsid w:val="001D751A"/>
    <w:rsid w:val="001F2F3B"/>
    <w:rsid w:val="0020051A"/>
    <w:rsid w:val="0020274C"/>
    <w:rsid w:val="002033DA"/>
    <w:rsid w:val="00206D00"/>
    <w:rsid w:val="00214BFF"/>
    <w:rsid w:val="00217605"/>
    <w:rsid w:val="002226B5"/>
    <w:rsid w:val="00237701"/>
    <w:rsid w:val="0024104F"/>
    <w:rsid w:val="00246B30"/>
    <w:rsid w:val="00246D57"/>
    <w:rsid w:val="00265E2F"/>
    <w:rsid w:val="00287FB0"/>
    <w:rsid w:val="00297A08"/>
    <w:rsid w:val="002D1C4A"/>
    <w:rsid w:val="002E2232"/>
    <w:rsid w:val="002E39F5"/>
    <w:rsid w:val="00306D8D"/>
    <w:rsid w:val="00311397"/>
    <w:rsid w:val="00316C06"/>
    <w:rsid w:val="00324531"/>
    <w:rsid w:val="003260DD"/>
    <w:rsid w:val="0032675D"/>
    <w:rsid w:val="003555DC"/>
    <w:rsid w:val="0038160D"/>
    <w:rsid w:val="00384D16"/>
    <w:rsid w:val="003A44A5"/>
    <w:rsid w:val="003A5722"/>
    <w:rsid w:val="003B1BE2"/>
    <w:rsid w:val="003C1AA2"/>
    <w:rsid w:val="003C45A7"/>
    <w:rsid w:val="003D4129"/>
    <w:rsid w:val="003E3564"/>
    <w:rsid w:val="003F7646"/>
    <w:rsid w:val="00401C21"/>
    <w:rsid w:val="0042671E"/>
    <w:rsid w:val="00437874"/>
    <w:rsid w:val="00441D97"/>
    <w:rsid w:val="004540B7"/>
    <w:rsid w:val="00456B9E"/>
    <w:rsid w:val="0045772E"/>
    <w:rsid w:val="00464C59"/>
    <w:rsid w:val="004705A1"/>
    <w:rsid w:val="00486258"/>
    <w:rsid w:val="004970AA"/>
    <w:rsid w:val="004A0EAF"/>
    <w:rsid w:val="004A2DA3"/>
    <w:rsid w:val="004A3613"/>
    <w:rsid w:val="004A3AEE"/>
    <w:rsid w:val="004A6B8B"/>
    <w:rsid w:val="004B03B1"/>
    <w:rsid w:val="004C29A6"/>
    <w:rsid w:val="004E7804"/>
    <w:rsid w:val="004F2255"/>
    <w:rsid w:val="00500226"/>
    <w:rsid w:val="005025EF"/>
    <w:rsid w:val="0051258A"/>
    <w:rsid w:val="00516020"/>
    <w:rsid w:val="005332DD"/>
    <w:rsid w:val="00541CD8"/>
    <w:rsid w:val="005604D3"/>
    <w:rsid w:val="0056179A"/>
    <w:rsid w:val="00572D8C"/>
    <w:rsid w:val="00590457"/>
    <w:rsid w:val="005912C0"/>
    <w:rsid w:val="00592EAF"/>
    <w:rsid w:val="005C2C86"/>
    <w:rsid w:val="005C56E1"/>
    <w:rsid w:val="005D18D8"/>
    <w:rsid w:val="005D1AD0"/>
    <w:rsid w:val="005D1FB0"/>
    <w:rsid w:val="005D56E7"/>
    <w:rsid w:val="005F17D3"/>
    <w:rsid w:val="005F1E30"/>
    <w:rsid w:val="005F5FFC"/>
    <w:rsid w:val="00623DE3"/>
    <w:rsid w:val="00637D8C"/>
    <w:rsid w:val="00646A2B"/>
    <w:rsid w:val="006547F4"/>
    <w:rsid w:val="006A7682"/>
    <w:rsid w:val="006B3B10"/>
    <w:rsid w:val="006B7E3C"/>
    <w:rsid w:val="006D1324"/>
    <w:rsid w:val="006F3E62"/>
    <w:rsid w:val="00700D3E"/>
    <w:rsid w:val="00703403"/>
    <w:rsid w:val="007076CD"/>
    <w:rsid w:val="0073780F"/>
    <w:rsid w:val="007404B1"/>
    <w:rsid w:val="0074546F"/>
    <w:rsid w:val="0078652B"/>
    <w:rsid w:val="007925FD"/>
    <w:rsid w:val="00794960"/>
    <w:rsid w:val="007A04FA"/>
    <w:rsid w:val="007B043A"/>
    <w:rsid w:val="007B3F50"/>
    <w:rsid w:val="007B54B9"/>
    <w:rsid w:val="007B6934"/>
    <w:rsid w:val="007D0B6A"/>
    <w:rsid w:val="007D5191"/>
    <w:rsid w:val="00805710"/>
    <w:rsid w:val="00810245"/>
    <w:rsid w:val="00825064"/>
    <w:rsid w:val="00831D84"/>
    <w:rsid w:val="00854CD1"/>
    <w:rsid w:val="00870D4B"/>
    <w:rsid w:val="008756B9"/>
    <w:rsid w:val="0087649B"/>
    <w:rsid w:val="008800F7"/>
    <w:rsid w:val="00883E29"/>
    <w:rsid w:val="00886129"/>
    <w:rsid w:val="00886D46"/>
    <w:rsid w:val="008903BC"/>
    <w:rsid w:val="00890D6B"/>
    <w:rsid w:val="00894659"/>
    <w:rsid w:val="00895160"/>
    <w:rsid w:val="008B2F45"/>
    <w:rsid w:val="008B518A"/>
    <w:rsid w:val="008C2C66"/>
    <w:rsid w:val="008E18AE"/>
    <w:rsid w:val="008F457A"/>
    <w:rsid w:val="009058CA"/>
    <w:rsid w:val="009068C3"/>
    <w:rsid w:val="009068FB"/>
    <w:rsid w:val="009259C5"/>
    <w:rsid w:val="00927109"/>
    <w:rsid w:val="00941E0B"/>
    <w:rsid w:val="00941E33"/>
    <w:rsid w:val="00946DE3"/>
    <w:rsid w:val="0095572C"/>
    <w:rsid w:val="00963AF2"/>
    <w:rsid w:val="009646B7"/>
    <w:rsid w:val="009648D4"/>
    <w:rsid w:val="00964DF0"/>
    <w:rsid w:val="009734A1"/>
    <w:rsid w:val="00977DF2"/>
    <w:rsid w:val="00983A1D"/>
    <w:rsid w:val="009A1697"/>
    <w:rsid w:val="009E6819"/>
    <w:rsid w:val="009F1E74"/>
    <w:rsid w:val="00A30C69"/>
    <w:rsid w:val="00A544DA"/>
    <w:rsid w:val="00A658DE"/>
    <w:rsid w:val="00A70EE1"/>
    <w:rsid w:val="00A823FF"/>
    <w:rsid w:val="00A83AC6"/>
    <w:rsid w:val="00A92D65"/>
    <w:rsid w:val="00A95661"/>
    <w:rsid w:val="00AA447F"/>
    <w:rsid w:val="00AC286C"/>
    <w:rsid w:val="00B0095C"/>
    <w:rsid w:val="00B10454"/>
    <w:rsid w:val="00B12678"/>
    <w:rsid w:val="00B21AE4"/>
    <w:rsid w:val="00B33071"/>
    <w:rsid w:val="00B42C80"/>
    <w:rsid w:val="00B44733"/>
    <w:rsid w:val="00B60873"/>
    <w:rsid w:val="00B639A9"/>
    <w:rsid w:val="00B82D1B"/>
    <w:rsid w:val="00B83077"/>
    <w:rsid w:val="00BA5BDA"/>
    <w:rsid w:val="00BB437D"/>
    <w:rsid w:val="00BB5A0C"/>
    <w:rsid w:val="00BD2F5F"/>
    <w:rsid w:val="00BE18A6"/>
    <w:rsid w:val="00C0427F"/>
    <w:rsid w:val="00C0664C"/>
    <w:rsid w:val="00C151DE"/>
    <w:rsid w:val="00C221B6"/>
    <w:rsid w:val="00C71F02"/>
    <w:rsid w:val="00C72B7D"/>
    <w:rsid w:val="00C83433"/>
    <w:rsid w:val="00C91EE7"/>
    <w:rsid w:val="00C94CEC"/>
    <w:rsid w:val="00CB5163"/>
    <w:rsid w:val="00CB65C5"/>
    <w:rsid w:val="00CC5E55"/>
    <w:rsid w:val="00CF217C"/>
    <w:rsid w:val="00CF3A49"/>
    <w:rsid w:val="00D03593"/>
    <w:rsid w:val="00D04475"/>
    <w:rsid w:val="00D10830"/>
    <w:rsid w:val="00D358D6"/>
    <w:rsid w:val="00D41950"/>
    <w:rsid w:val="00D4275C"/>
    <w:rsid w:val="00D44290"/>
    <w:rsid w:val="00D628A5"/>
    <w:rsid w:val="00D766CE"/>
    <w:rsid w:val="00DA132C"/>
    <w:rsid w:val="00DA1FF9"/>
    <w:rsid w:val="00DD6FC7"/>
    <w:rsid w:val="00DE1CB4"/>
    <w:rsid w:val="00DE5DD6"/>
    <w:rsid w:val="00DF59C2"/>
    <w:rsid w:val="00E03CA7"/>
    <w:rsid w:val="00E24EEC"/>
    <w:rsid w:val="00E267A5"/>
    <w:rsid w:val="00E41957"/>
    <w:rsid w:val="00E60B67"/>
    <w:rsid w:val="00E712D2"/>
    <w:rsid w:val="00E7616E"/>
    <w:rsid w:val="00E8044B"/>
    <w:rsid w:val="00EA6BFE"/>
    <w:rsid w:val="00EB26DC"/>
    <w:rsid w:val="00EB4775"/>
    <w:rsid w:val="00EB5A3B"/>
    <w:rsid w:val="00EC0E99"/>
    <w:rsid w:val="00EE66CB"/>
    <w:rsid w:val="00EE7062"/>
    <w:rsid w:val="00EF11C0"/>
    <w:rsid w:val="00EF1D5B"/>
    <w:rsid w:val="00EF1F5F"/>
    <w:rsid w:val="00EF2B05"/>
    <w:rsid w:val="00F14D6E"/>
    <w:rsid w:val="00F212F3"/>
    <w:rsid w:val="00F218CF"/>
    <w:rsid w:val="00F22163"/>
    <w:rsid w:val="00F3766F"/>
    <w:rsid w:val="00F5369E"/>
    <w:rsid w:val="00F6188F"/>
    <w:rsid w:val="00F93B81"/>
    <w:rsid w:val="00FB6107"/>
    <w:rsid w:val="00FB7290"/>
    <w:rsid w:val="00FB7355"/>
    <w:rsid w:val="00FD1E36"/>
    <w:rsid w:val="00FF16CE"/>
    <w:rsid w:val="0213901B"/>
    <w:rsid w:val="02CB9654"/>
    <w:rsid w:val="0376BBD8"/>
    <w:rsid w:val="03EB2C5E"/>
    <w:rsid w:val="0BBD9C30"/>
    <w:rsid w:val="0D709985"/>
    <w:rsid w:val="0E75B3B9"/>
    <w:rsid w:val="12212331"/>
    <w:rsid w:val="16A8AA6C"/>
    <w:rsid w:val="1DD69EA8"/>
    <w:rsid w:val="261F235E"/>
    <w:rsid w:val="2F812021"/>
    <w:rsid w:val="388ABA9C"/>
    <w:rsid w:val="39319EF2"/>
    <w:rsid w:val="3932349A"/>
    <w:rsid w:val="48EF31EE"/>
    <w:rsid w:val="4C5C28C7"/>
    <w:rsid w:val="523ED4F9"/>
    <w:rsid w:val="53F14BD3"/>
    <w:rsid w:val="5A195CF0"/>
    <w:rsid w:val="5B2F6663"/>
    <w:rsid w:val="6455DF06"/>
    <w:rsid w:val="66C148AE"/>
    <w:rsid w:val="678060AC"/>
    <w:rsid w:val="6A82B91A"/>
    <w:rsid w:val="6CBC758D"/>
    <w:rsid w:val="6E25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04660"/>
  <w15:docId w15:val="{B03A507C-4FBE-4DB3-9484-37555A17C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68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B830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30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307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30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3077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A2DA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2DA3"/>
    <w:rPr>
      <w:color w:val="605E5C"/>
      <w:shd w:val="clear" w:color="auto" w:fill="E1DFDD"/>
    </w:rPr>
  </w:style>
  <w:style w:type="numbering" w:customStyle="1" w:styleId="ImportedStyle1">
    <w:name w:val="Imported Style 1"/>
    <w:rsid w:val="00DE5DD6"/>
    <w:pPr>
      <w:numPr>
        <w:numId w:val="3"/>
      </w:numPr>
    </w:pPr>
  </w:style>
  <w:style w:type="paragraph" w:customStyle="1" w:styleId="paragraph">
    <w:name w:val="paragraph"/>
    <w:basedOn w:val="Normal"/>
    <w:rsid w:val="00541CD8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541CD8"/>
  </w:style>
  <w:style w:type="character" w:customStyle="1" w:styleId="eop">
    <w:name w:val="eop"/>
    <w:basedOn w:val="DefaultParagraphFont"/>
    <w:rsid w:val="00541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3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7123614685?pwd=9we8ZNxYR5GfE4qOm3xu9aH5xjHIPP.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DB0E4AB7AFA849B0BC829D831B14DE" ma:contentTypeVersion="15" ma:contentTypeDescription="Create a new document." ma:contentTypeScope="" ma:versionID="7810a9386fdcfc284573586c0279426f">
  <xsd:schema xmlns:xsd="http://www.w3.org/2001/XMLSchema" xmlns:xs="http://www.w3.org/2001/XMLSchema" xmlns:p="http://schemas.microsoft.com/office/2006/metadata/properties" xmlns:ns2="7b31eccf-3de9-421c-9492-84c307f0bde8" xmlns:ns3="ab045aec-5986-4200-9f61-ee1f4f3e375b" targetNamespace="http://schemas.microsoft.com/office/2006/metadata/properties" ma:root="true" ma:fieldsID="8d30a8f9747223e3015427d2d99d0a40" ns2:_="" ns3:_="">
    <xsd:import namespace="7b31eccf-3de9-421c-9492-84c307f0bde8"/>
    <xsd:import namespace="ab045aec-5986-4200-9f61-ee1f4f3e37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1eccf-3de9-421c-9492-84c307f0bd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45aec-5986-4200-9f61-ee1f4f3e375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afb0490-7fff-461e-b54b-0bdd5c422f91}" ma:internalName="TaxCatchAll" ma:showField="CatchAllData" ma:web="ab045aec-5986-4200-9f61-ee1f4f3e37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31eccf-3de9-421c-9492-84c307f0bde8">
      <Terms xmlns="http://schemas.microsoft.com/office/infopath/2007/PartnerControls"/>
    </lcf76f155ced4ddcb4097134ff3c332f>
    <TaxCatchAll xmlns="ab045aec-5986-4200-9f61-ee1f4f3e375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81C310-A64A-4128-AC55-2DAB8EBDBC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31eccf-3de9-421c-9492-84c307f0bde8"/>
    <ds:schemaRef ds:uri="ab045aec-5986-4200-9f61-ee1f4f3e3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B4D439-08B0-4D5D-A22C-7E5A0EE72D59}">
  <ds:schemaRefs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2006/metadata/properties"/>
    <ds:schemaRef ds:uri="ab045aec-5986-4200-9f61-ee1f4f3e375b"/>
    <ds:schemaRef ds:uri="7b31eccf-3de9-421c-9492-84c307f0bde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3603FA3-0751-490C-ABEE-ADEB16B5521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119</Words>
  <Characters>679</Characters>
  <Application>Microsoft Office Word</Application>
  <DocSecurity>4</DocSecurity>
  <Lines>5</Lines>
  <Paragraphs>1</Paragraphs>
  <ScaleCrop>false</ScaleCrop>
  <Company/>
  <LinksUpToDate>false</LinksUpToDate>
  <CharactersWithSpaces>797</CharactersWithSpaces>
  <SharedDoc>false</SharedDoc>
  <HLinks>
    <vt:vector size="6" baseType="variant">
      <vt:variant>
        <vt:i4>2883626</vt:i4>
      </vt:variant>
      <vt:variant>
        <vt:i4>0</vt:i4>
      </vt:variant>
      <vt:variant>
        <vt:i4>0</vt:i4>
      </vt:variant>
      <vt:variant>
        <vt:i4>5</vt:i4>
      </vt:variant>
      <vt:variant>
        <vt:lpwstr>https://zoom.us/j/97123614685?pwd=9we8ZNxYR5GfE4qOm3xu9aH5xjHIPP.1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McNamara, Torey (DPH)</dc:creator>
  <cp:keywords/>
  <cp:lastModifiedBy>Kaplan, Amy (DPH)</cp:lastModifiedBy>
  <cp:revision>29</cp:revision>
  <dcterms:created xsi:type="dcterms:W3CDTF">2025-02-27T08:43:00Z</dcterms:created>
  <dcterms:modified xsi:type="dcterms:W3CDTF">2025-02-27T15:00:00Z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2022-05-03T00:00:00Z</vt:filetime>
  </property>
  <property fmtid="{D5CDD505-2E9C-101B-9397-08002B2CF9AE}" pid="5" name="ContentTypeId">
    <vt:lpwstr>0x01010002DB0E4AB7AFA849B0BC829D831B14DE</vt:lpwstr>
  </property>
  <property fmtid="{D5CDD505-2E9C-101B-9397-08002B2CF9AE}" pid="6" name="MediaServiceImageTags">
    <vt:lpwstr/>
  </property>
</Properties>
</file>