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0536E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7525530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F2069D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Brockton 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0EB42DA1" w:rsidR="00F2681F" w:rsidRPr="00C07B8B" w:rsidRDefault="00EC6953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February </w:t>
            </w:r>
            <w:r w:rsidR="008A1940">
              <w:rPr>
                <w:rFonts w:asciiTheme="minorHAnsi" w:hAnsiTheme="minorHAnsi"/>
                <w:b/>
              </w:rPr>
              <w:t>2</w:t>
            </w:r>
            <w:r w:rsidR="00C07A02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, 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3607FFE7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 </w:t>
            </w:r>
            <w:r w:rsidR="00F2681F" w:rsidRPr="00C07B8B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445FEDC4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B4769E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21550A03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JOIN WEBEX MEETING *SEE INSTRUCTIONS BELOW:</w:t>
            </w:r>
          </w:p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1636BCA9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508-895-7117</w:t>
            </w: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746381" w:rsidRPr="00746381" w14:paraId="0B6DA5ED" w14:textId="77777777" w:rsidTr="0074638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746381" w:rsidRPr="00746381" w14:paraId="538971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797BA6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46381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746381" w:rsidRPr="00746381" w14:paraId="5B7B55C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D293C2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6381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596F7D5" w14:textId="77777777" w:rsidR="00746381" w:rsidRPr="00746381" w:rsidRDefault="00746381" w:rsidP="00746381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746381" w:rsidRPr="00746381" w14:paraId="26F432E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746381" w:rsidRPr="00746381" w14:paraId="5D467AD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2BAE6ADD" w14:textId="77777777" w:rsidR="00746381" w:rsidRPr="00746381" w:rsidRDefault="000536EB" w:rsidP="00746381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746381" w:rsidRPr="00746381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73E4AE00" w14:textId="77777777" w:rsidR="00746381" w:rsidRPr="00746381" w:rsidRDefault="00746381" w:rsidP="0074638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46381" w:rsidRPr="00746381" w14:paraId="384C2C62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51C055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46381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46381" w:rsidRPr="00746381" w14:paraId="4FAAD2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4F8B96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46381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746381" w:rsidRPr="00746381" w14:paraId="07A518B6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5D76D8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746381">
                    <w:rPr>
                      <w:rFonts w:cs="Calibri"/>
                    </w:rPr>
                    <w:t> </w:t>
                  </w:r>
                </w:p>
              </w:tc>
            </w:tr>
            <w:tr w:rsidR="00746381" w:rsidRPr="00746381" w14:paraId="30A9A06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B1A23B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38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746381" w:rsidRPr="00746381" w14:paraId="77903A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7B69A1" w14:textId="77777777" w:rsidR="00746381" w:rsidRPr="00746381" w:rsidRDefault="000536EB" w:rsidP="00746381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0" w:history="1">
                    <w:r w:rsidR="00746381" w:rsidRPr="0074638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https://statema.webex.com/statema/j.php?MTID=m856156aa8290193184b2d37c8fece38e</w:t>
                    </w:r>
                  </w:hyperlink>
                  <w:r w:rsidR="00746381" w:rsidRPr="00746381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746381" w:rsidRPr="00746381" w14:paraId="7AB84AD8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0DFD38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746381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0B1C4A44" w14:textId="77777777" w:rsidR="00746381" w:rsidRPr="00746381" w:rsidRDefault="00746381" w:rsidP="00746381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746381" w:rsidRPr="00746381" w14:paraId="2A4E21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59C7AD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38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746381" w:rsidRPr="00746381" w14:paraId="6FA24E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7362CF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6381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185 741 9702</w:t>
                  </w:r>
                </w:p>
              </w:tc>
            </w:tr>
            <w:tr w:rsidR="00746381" w:rsidRPr="00746381" w14:paraId="32436F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AC6FA2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6381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XiWSyQDQ633  </w:t>
                  </w:r>
                </w:p>
              </w:tc>
            </w:tr>
            <w:tr w:rsidR="00746381" w:rsidRPr="00746381" w14:paraId="78F58D87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24A5B2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6381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F437B83" w14:textId="77777777" w:rsidR="00746381" w:rsidRPr="00746381" w:rsidRDefault="00746381" w:rsidP="00746381">
            <w:pPr>
              <w:spacing w:after="0" w:line="240" w:lineRule="auto"/>
              <w:rPr>
                <w:rFonts w:ascii="Arial" w:hAnsi="Arial" w:cs="Arial"/>
              </w:rPr>
            </w:pPr>
            <w:r w:rsidRPr="00746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746381">
              <w:rPr>
                <w:rFonts w:ascii="Arial" w:hAnsi="Arial" w:cs="Arial"/>
              </w:rPr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hyperlink r:id="rId11" w:history="1">
              <w:r w:rsidRPr="00746381">
                <w:rPr>
                  <w:rFonts w:ascii="Arial" w:hAnsi="Arial" w:cs="Arial"/>
                  <w:color w:val="005E7D"/>
                  <w:sz w:val="21"/>
                  <w:szCs w:val="21"/>
                </w:rPr>
                <w:t>+1-203-607-0564,,1857419702##</w:t>
              </w:r>
            </w:hyperlink>
            <w:r w:rsidRPr="00746381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746381">
              <w:rPr>
                <w:rFonts w:ascii="Arial" w:hAnsi="Arial" w:cs="Arial"/>
              </w:rPr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hyperlink r:id="rId12" w:history="1">
              <w:r w:rsidRPr="00746381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+1-866-692-3580,,1857419702##</w:t>
              </w:r>
            </w:hyperlink>
            <w:r w:rsidRPr="00746381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746381">
              <w:rPr>
                <w:rFonts w:ascii="Arial" w:hAnsi="Arial" w:cs="Arial"/>
              </w:rPr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r w:rsidRPr="00746381">
              <w:rPr>
                <w:rFonts w:ascii="Arial" w:hAnsi="Arial" w:cs="Arial"/>
              </w:rPr>
              <w:lastRenderedPageBreak/>
              <w:br/>
            </w:r>
            <w:r w:rsidRPr="00746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746381">
              <w:rPr>
                <w:rFonts w:ascii="Arial" w:hAnsi="Arial" w:cs="Arial"/>
              </w:rPr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r w:rsidRPr="00746381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746381">
              <w:rPr>
                <w:rFonts w:ascii="Arial" w:hAnsi="Arial" w:cs="Arial"/>
              </w:rPr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r w:rsidRPr="00746381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746381">
              <w:rPr>
                <w:rFonts w:ascii="Arial" w:hAnsi="Arial" w:cs="Arial"/>
              </w:rPr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hyperlink r:id="rId13" w:history="1">
              <w:r w:rsidRPr="00746381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746381">
              <w:rPr>
                <w:rFonts w:ascii="Arial" w:hAnsi="Arial" w:cs="Arial"/>
              </w:rPr>
              <w:t>  |  </w:t>
            </w:r>
            <w:hyperlink r:id="rId14" w:history="1">
              <w:r w:rsidRPr="00746381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746381">
              <w:rPr>
                <w:rFonts w:ascii="Arial" w:hAnsi="Arial" w:cs="Arial"/>
              </w:rPr>
              <w:t xml:space="preserve">   </w:t>
            </w:r>
            <w:r w:rsidRPr="00746381">
              <w:rPr>
                <w:rFonts w:ascii="Arial" w:hAnsi="Arial" w:cs="Arial"/>
              </w:rPr>
              <w:br/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r w:rsidRPr="007463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746381">
              <w:rPr>
                <w:rFonts w:ascii="Arial" w:hAnsi="Arial" w:cs="Arial"/>
              </w:rPr>
              <w:br/>
            </w:r>
            <w:r w:rsidRPr="00746381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746381">
              <w:rPr>
                <w:rFonts w:ascii="Arial" w:hAnsi="Arial" w:cs="Arial"/>
              </w:rPr>
              <w:t xml:space="preserve"> </w:t>
            </w:r>
            <w:hyperlink r:id="rId15" w:history="1">
              <w:r w:rsidRPr="00746381">
                <w:rPr>
                  <w:rFonts w:ascii="Arial" w:hAnsi="Arial" w:cs="Arial"/>
                  <w:color w:val="005E7D"/>
                  <w:sz w:val="21"/>
                  <w:szCs w:val="21"/>
                </w:rPr>
                <w:t>1857419702@statema.webex.com</w:t>
              </w:r>
            </w:hyperlink>
            <w:r w:rsidRPr="00746381">
              <w:rPr>
                <w:rFonts w:ascii="Arial" w:hAnsi="Arial" w:cs="Arial"/>
              </w:rPr>
              <w:t xml:space="preserve">  </w:t>
            </w:r>
            <w:r w:rsidRPr="00746381">
              <w:rPr>
                <w:rFonts w:ascii="Arial" w:hAnsi="Arial" w:cs="Arial"/>
              </w:rPr>
              <w:br/>
            </w:r>
            <w:r w:rsidRPr="00746381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746381">
              <w:rPr>
                <w:rFonts w:ascii="Arial" w:hAnsi="Arial" w:cs="Arial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746381" w:rsidRPr="00746381" w14:paraId="4D4C74CF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63A03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 w:rsidRPr="00746381">
                    <w:rPr>
                      <w:rFonts w:cs="Calibri"/>
                    </w:rPr>
                    <w:t> </w:t>
                  </w:r>
                </w:p>
              </w:tc>
            </w:tr>
          </w:tbl>
          <w:p w14:paraId="0929FC60" w14:textId="77777777" w:rsidR="00746381" w:rsidRPr="00746381" w:rsidRDefault="00746381" w:rsidP="00746381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746381" w:rsidRPr="00746381" w14:paraId="2C0A817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393D1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46381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746381" w:rsidRPr="00746381" w14:paraId="0B2EF00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1538C0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746381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74638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1857419702.statema@lync.webex.com</w:t>
                    </w:r>
                  </w:hyperlink>
                </w:p>
              </w:tc>
            </w:tr>
          </w:tbl>
          <w:p w14:paraId="22BADA97" w14:textId="77777777" w:rsidR="00746381" w:rsidRPr="00746381" w:rsidRDefault="00746381" w:rsidP="00746381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746381" w:rsidRPr="00746381" w14:paraId="17DF651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60A679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746381">
                    <w:rPr>
                      <w:rFonts w:cs="Calibri"/>
                    </w:rPr>
                    <w:t> </w:t>
                  </w:r>
                </w:p>
              </w:tc>
            </w:tr>
            <w:tr w:rsidR="00746381" w:rsidRPr="00746381" w14:paraId="44F68A1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3539C7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746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 w:rsidRPr="00746381">
                      <w:rPr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74638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411D806F" w14:textId="77777777" w:rsidR="00746381" w:rsidRPr="00746381" w:rsidRDefault="00746381" w:rsidP="00746381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746381" w:rsidRPr="00746381" w14:paraId="3A81E3F6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D4EC81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46381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746381" w:rsidRPr="00746381" w14:paraId="0BA77E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1318B4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46381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746381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746381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46381" w:rsidRPr="00746381" w14:paraId="65C7A070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9B3EDE" w14:textId="77777777" w:rsidR="00746381" w:rsidRPr="00746381" w:rsidRDefault="00746381" w:rsidP="00746381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746381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662E811" w14:textId="77777777" w:rsidR="00746381" w:rsidRPr="00746381" w:rsidRDefault="00746381" w:rsidP="0074638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7E47B93F" w:rsidR="00F2681F" w:rsidRPr="00B4769E" w:rsidRDefault="00F2681F" w:rsidP="00F2681F">
      <w:pPr>
        <w:rPr>
          <w:rFonts w:asciiTheme="minorHAnsi" w:hAnsiTheme="minorHAnsi"/>
        </w:rPr>
      </w:pPr>
      <w:r w:rsidRPr="00C07B8B">
        <w:rPr>
          <w:rFonts w:asciiTheme="minorHAnsi" w:hAnsiTheme="minorHAnsi"/>
          <w:u w:val="single"/>
        </w:rPr>
        <w:lastRenderedPageBreak/>
        <w:t>Agenda (topics anticipated to be discussed)</w:t>
      </w:r>
      <w:r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C07A02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77777777"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0536EB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053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536EB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46381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5974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6783306e04a7841288259c191de5dcba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857419702%23%23*01*" TargetMode="External"/><Relationship Id="rId17" Type="http://schemas.openxmlformats.org/officeDocument/2006/relationships/hyperlink" Target="https://statema.webex.com/statema/j.php?MTID=m4b485a494c762646ae87d07601d7a24e" TargetMode="External"/><Relationship Id="rId2" Type="http://schemas.openxmlformats.org/officeDocument/2006/relationships/styles" Target="styles.xml"/><Relationship Id="rId16" Type="http://schemas.openxmlformats.org/officeDocument/2006/relationships/hyperlink" Target="sip:1857419702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85741970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857419702@statema.webex.com" TargetMode="External"/><Relationship Id="rId10" Type="http://schemas.openxmlformats.org/officeDocument/2006/relationships/hyperlink" Target="https://statema.webex.com/statema/j.php?MTID=m856156aa8290193184b2d37c8fece38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856156aa8290193184b2d37c8fece38e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2021-02-19T20:55:00Z</dcterms:created>
  <dcterms:modified xsi:type="dcterms:W3CDTF">2021-02-19T20:55:00Z</dcterms:modified>
</cp:coreProperties>
</file>