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BB" w:rsidRDefault="005837BB"/>
    <w:p w:rsidR="002A4A25" w:rsidRPr="002A4A25" w:rsidRDefault="00950E83" w:rsidP="002A4A25">
      <w:pPr>
        <w:rPr>
          <w:sz w:val="48"/>
          <w:szCs w:val="48"/>
        </w:rPr>
      </w:pPr>
      <w:r>
        <w:rPr>
          <w:sz w:val="48"/>
          <w:szCs w:val="48"/>
        </w:rPr>
        <w:t>Attachment F</w:t>
      </w:r>
      <w:r w:rsidR="00B3068B">
        <w:rPr>
          <w:sz w:val="48"/>
          <w:szCs w:val="48"/>
        </w:rPr>
        <w:t xml:space="preserve">: </w:t>
      </w:r>
      <w:r w:rsidR="007161AD">
        <w:rPr>
          <w:sz w:val="48"/>
          <w:szCs w:val="48"/>
        </w:rPr>
        <w:t xml:space="preserve">Central MA Customer Flow </w:t>
      </w:r>
      <w:r w:rsidR="002A4A25" w:rsidRPr="002A4A25">
        <w:rPr>
          <w:sz w:val="48"/>
          <w:szCs w:val="48"/>
        </w:rPr>
        <w:t xml:space="preserve">– </w:t>
      </w:r>
      <w:r w:rsidR="002A4A25" w:rsidRPr="002A4A25">
        <w:rPr>
          <w:sz w:val="48"/>
          <w:szCs w:val="48"/>
        </w:rPr>
        <w:tab/>
      </w:r>
      <w:r w:rsidR="002A4A25">
        <w:rPr>
          <w:sz w:val="48"/>
          <w:szCs w:val="48"/>
        </w:rPr>
        <w:t>Unemployment Insurance Recipients</w:t>
      </w:r>
    </w:p>
    <w:p w:rsidR="006574E5" w:rsidRDefault="006574E5">
      <w:r>
        <w:t>Defined Shared Customers:</w:t>
      </w:r>
      <w:r w:rsidR="00A13784">
        <w:t xml:space="preserve"> Job seeker</w:t>
      </w:r>
      <w:r w:rsidR="00900D0E">
        <w:t>s collecting benefits through the MA D</w:t>
      </w:r>
      <w:r w:rsidR="00A13784">
        <w:t>ept. of Unemployment Assistance</w:t>
      </w:r>
      <w:r w:rsidR="00A13784" w:rsidRPr="00A13784">
        <w:t xml:space="preserve"> served by two or more Partners.</w:t>
      </w:r>
    </w:p>
    <w:tbl>
      <w:tblPr>
        <w:tblStyle w:val="MediumShading2-Accent4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441582" w:rsidTr="00124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</w:tcPr>
          <w:p w:rsidR="00441582" w:rsidRPr="005F2242" w:rsidRDefault="00441582" w:rsidP="00E02C87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t>WIOA Partner</w:t>
            </w:r>
            <w:r>
              <w:rPr>
                <w:sz w:val="24"/>
                <w:szCs w:val="24"/>
              </w:rPr>
              <w:t xml:space="preserve"> - Program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441582" w:rsidTr="0012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MCRWB</w:t>
            </w:r>
            <w:r w:rsidR="00441582" w:rsidRPr="005C0EBA">
              <w:t xml:space="preserve"> – Industry Pathway projects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Project-based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 Pathway Projects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 Job Fund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Job1 Partnership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Talent Neuron (Job Board analytics)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LEHD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124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MassHire Central</w:t>
            </w:r>
            <w:r w:rsidR="00441582">
              <w:t xml:space="preserve"> Career Center – WIOA Low-income Adults and Dislocated Workers</w:t>
            </w:r>
          </w:p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 DUA Referrals, 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ITA’s  (DW/Low income only)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A83F0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Assigned primary counselor – 60 –day contact through 1 year following job placement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Unemployment Services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TORQ</w:t>
            </w:r>
          </w:p>
          <w:p w:rsidR="00441582" w:rsidRPr="005A61A1" w:rsidRDefault="00441582" w:rsidP="005A61A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A1">
              <w:t>ACT Workkeys</w:t>
            </w:r>
          </w:p>
          <w:p w:rsidR="00441582" w:rsidRDefault="00441582" w:rsidP="005A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1582" w:rsidRDefault="00441582" w:rsidP="002A4A2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12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441582" w:rsidP="00E02C87"/>
          <w:p w:rsidR="00441582" w:rsidRDefault="00950E83" w:rsidP="00E02C87">
            <w:r>
              <w:t>MassHire Central</w:t>
            </w:r>
            <w:r w:rsidR="00441582">
              <w:t xml:space="preserve"> Career Center – general public (Wagner-Peyser program)</w:t>
            </w:r>
          </w:p>
          <w:p w:rsidR="00441582" w:rsidRDefault="00441582" w:rsidP="00E02C87"/>
          <w:p w:rsidR="00441582" w:rsidRDefault="00441582" w:rsidP="00E02C87"/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Assigned primary counselor – 60 –day contact until they do not have a service for 90 days (auto exit from our system)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5A61A1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TORQ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124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D72CBC" w:rsidP="00E02C87">
            <w:r>
              <w:t>Webster Adult Basic Education</w:t>
            </w:r>
          </w:p>
        </w:tc>
        <w:tc>
          <w:tcPr>
            <w:tcW w:w="1983" w:type="dxa"/>
          </w:tcPr>
          <w:p w:rsidR="00441582" w:rsidRPr="00083BA5" w:rsidRDefault="00083BA5" w:rsidP="00083BA5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Cs w:val="24"/>
              </w:rPr>
              <w:t>Another ABE Program, CBO’s, WIOA Partners, Media, etc.</w:t>
            </w:r>
            <w:r w:rsidR="00D72CBC">
              <w:rPr>
                <w:sz w:val="28"/>
              </w:rPr>
              <w:t xml:space="preserve">                       </w:t>
            </w:r>
            <w:r w:rsidR="00D72CBC">
              <w:rPr>
                <w:sz w:val="28"/>
              </w:rPr>
              <w:tab/>
            </w:r>
            <w:r w:rsidR="00D72CBC">
              <w:rPr>
                <w:sz w:val="28"/>
              </w:rPr>
              <w:tab/>
            </w:r>
            <w:r w:rsidR="00D72CBC">
              <w:rPr>
                <w:sz w:val="28"/>
              </w:rPr>
              <w:sym w:font="Symbol" w:char="F07F"/>
            </w:r>
            <w:r w:rsidR="00D72CBC">
              <w:rPr>
                <w:sz w:val="28"/>
              </w:rPr>
              <w:t xml:space="preserve">  </w:t>
            </w:r>
            <w:r w:rsidR="00D72CBC">
              <w:rPr>
                <w:szCs w:val="24"/>
              </w:rPr>
              <w:t>Another Student</w:t>
            </w:r>
            <w:r w:rsidR="00D72CBC" w:rsidRPr="00A2706C">
              <w:rPr>
                <w:szCs w:val="24"/>
              </w:rPr>
              <w:t xml:space="preserve">                              </w:t>
            </w:r>
            <w:r w:rsidR="00D72CBC" w:rsidRPr="00A2706C">
              <w:t xml:space="preserve">                  </w:t>
            </w:r>
            <w:r w:rsidR="00D72CBC">
              <w:t xml:space="preserve">          </w:t>
            </w:r>
            <w:r w:rsidR="00D72CBC">
              <w:rPr>
                <w:sz w:val="28"/>
              </w:rPr>
              <w:t xml:space="preserve">               </w:t>
            </w:r>
            <w:r w:rsidR="00D72CBC">
              <w:rPr>
                <w:szCs w:val="24"/>
              </w:rPr>
              <w:t>Community Organization</w:t>
            </w:r>
            <w:r w:rsidR="00D72CBC" w:rsidRPr="00A2706C">
              <w:rPr>
                <w:szCs w:val="24"/>
              </w:rPr>
              <w:t xml:space="preserve">                             </w:t>
            </w:r>
            <w:r w:rsidR="00D72CBC" w:rsidRPr="00A2706C">
              <w:t xml:space="preserve"> </w:t>
            </w:r>
            <w:r w:rsidR="00D72CBC">
              <w:t xml:space="preserve">                    </w:t>
            </w:r>
          </w:p>
        </w:tc>
        <w:tc>
          <w:tcPr>
            <w:tcW w:w="1983" w:type="dxa"/>
          </w:tcPr>
          <w:p w:rsidR="00441582" w:rsidRDefault="00D3077C" w:rsidP="00D3077C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process</w:t>
            </w:r>
          </w:p>
        </w:tc>
        <w:tc>
          <w:tcPr>
            <w:tcW w:w="1983" w:type="dxa"/>
          </w:tcPr>
          <w:p w:rsidR="00441582" w:rsidRDefault="00D3077C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D3077C" w:rsidRDefault="00D3077C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Locator</w:t>
            </w:r>
          </w:p>
          <w:p w:rsidR="00D3077C" w:rsidRDefault="00D3077C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ESOL Locator</w:t>
            </w:r>
          </w:p>
          <w:p w:rsidR="00D3077C" w:rsidRDefault="00D3077C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MAPT Reading </w:t>
            </w:r>
          </w:p>
          <w:p w:rsidR="00D3077C" w:rsidRDefault="00D3077C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  <w:p w:rsidR="00D3077C" w:rsidRDefault="00D3077C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Reading</w:t>
            </w:r>
          </w:p>
          <w:p w:rsidR="00D3077C" w:rsidRDefault="00D3077C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 Plus Oral</w:t>
            </w:r>
          </w:p>
          <w:p w:rsidR="00D3077C" w:rsidRDefault="00D3077C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</w:tc>
        <w:tc>
          <w:tcPr>
            <w:tcW w:w="1983" w:type="dxa"/>
          </w:tcPr>
          <w:p w:rsidR="00441582" w:rsidRDefault="00D3077C" w:rsidP="00D3077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 of an Individual Education and Career Plan</w:t>
            </w:r>
          </w:p>
        </w:tc>
        <w:tc>
          <w:tcPr>
            <w:tcW w:w="1984" w:type="dxa"/>
          </w:tcPr>
          <w:p w:rsidR="00441582" w:rsidRDefault="00D3077C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Healthcare Careers</w:t>
            </w:r>
          </w:p>
          <w:p w:rsidR="00D3077C" w:rsidRDefault="00D3077C" w:rsidP="00D3077C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3077C" w:rsidRDefault="00D3077C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Machining/ Manufacturing Technology</w:t>
            </w:r>
          </w:p>
          <w:p w:rsidR="00D3077C" w:rsidRDefault="00D3077C" w:rsidP="00083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3077C" w:rsidRDefault="00D3077C" w:rsidP="00D3077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work readiness skills administered through Advisors and using Career Ready 101 </w:t>
            </w:r>
          </w:p>
        </w:tc>
        <w:tc>
          <w:tcPr>
            <w:tcW w:w="1984" w:type="dxa"/>
          </w:tcPr>
          <w:p w:rsidR="00441582" w:rsidRDefault="00775CDB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441582" w:rsidRDefault="00775CDB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441582" w:rsidRDefault="00775CDB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B47D7F" w:rsidRDefault="00B47D7F" w:rsidP="00B47D7F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75CDB" w:rsidRDefault="00775CDB" w:rsidP="00B47D7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775CDB" w:rsidRDefault="00775CDB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  <w:p w:rsidR="00775CDB" w:rsidRDefault="00775CDB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775CDB" w:rsidRDefault="00B47D7F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Northstar</w:t>
            </w:r>
            <w:proofErr w:type="spellEnd"/>
            <w:r>
              <w:t xml:space="preserve"> Digital Literacy</w:t>
            </w:r>
          </w:p>
          <w:p w:rsidR="00B47D7F" w:rsidRDefault="00B47D7F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 Learns</w:t>
            </w:r>
          </w:p>
          <w:p w:rsidR="00B47D7F" w:rsidRDefault="00B47D7F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Lingo</w:t>
            </w:r>
          </w:p>
        </w:tc>
        <w:tc>
          <w:tcPr>
            <w:tcW w:w="1984" w:type="dxa"/>
          </w:tcPr>
          <w:p w:rsidR="00441582" w:rsidRDefault="00775CDB" w:rsidP="00775CD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  <w:tr w:rsidR="0043746C" w:rsidTr="00124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3746C" w:rsidRDefault="0043746C" w:rsidP="00307724">
            <w:pPr>
              <w:rPr>
                <w:b w:val="0"/>
                <w:bCs w:val="0"/>
              </w:rPr>
            </w:pPr>
            <w:r>
              <w:t>SNAP Client</w:t>
            </w:r>
          </w:p>
          <w:p w:rsidR="0043746C" w:rsidRDefault="0043746C" w:rsidP="00307724"/>
          <w:p w:rsidR="0043746C" w:rsidRDefault="0043746C" w:rsidP="00307724"/>
        </w:tc>
        <w:tc>
          <w:tcPr>
            <w:tcW w:w="1983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of mouth, </w:t>
            </w:r>
            <w:r w:rsidRPr="003B1513">
              <w:t>Community partners</w:t>
            </w:r>
            <w:r>
              <w:t xml:space="preserve">, online referrals </w:t>
            </w:r>
          </w:p>
        </w:tc>
        <w:tc>
          <w:tcPr>
            <w:tcW w:w="1983" w:type="dxa"/>
          </w:tcPr>
          <w:p w:rsidR="0043746C" w:rsidRPr="007F3AE0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 xml:space="preserve">Apply for </w:t>
            </w:r>
            <w:r>
              <w:rPr>
                <w:b/>
              </w:rPr>
              <w:t>SNAP</w:t>
            </w:r>
            <w:r w:rsidRPr="007F3AE0">
              <w:rPr>
                <w:b/>
              </w:rPr>
              <w:t xml:space="preserve"> benefits at local DTA office</w:t>
            </w:r>
            <w:r>
              <w:rPr>
                <w:b/>
              </w:rPr>
              <w:t>, via the virtual gateway, via fax or by mail.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Orientation is provided for SNAP consumers</w:t>
            </w:r>
          </w:p>
        </w:tc>
        <w:tc>
          <w:tcPr>
            <w:tcW w:w="1983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Client learns about the SNAP Path to Work Program </w:t>
            </w:r>
            <w:r>
              <w:t xml:space="preserve">through DTA staff, SNAP Path to Work brochures, the SNAP Path to Work website, or from contracted </w:t>
            </w:r>
            <w:r>
              <w:lastRenderedPageBreak/>
              <w:t>providers and other stakeholders.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Client contacts DTA SNAP Path to Work Specialist to request a referral.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Assessment Conducted.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Referral made.</w:t>
            </w:r>
          </w:p>
          <w:p w:rsidR="0043746C" w:rsidRDefault="0043746C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Client visits or contacts Local One Stop Career Center. 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Assessment Conducted.  Reverse referral process initiated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816A16">
              <w:rPr>
                <w:rFonts w:ascii="Calibri" w:eastAsia="Calibri" w:hAnsi="Calibri" w:cs="Times New Roman"/>
                <w:b/>
              </w:rPr>
              <w:t>Client is ABAWD Work Program Required: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Referred to </w:t>
            </w:r>
            <w:r w:rsidRPr="00816A16">
              <w:rPr>
                <w:rFonts w:ascii="Calibri" w:eastAsia="Calibri" w:hAnsi="Calibri" w:cs="Times New Roman"/>
                <w:b/>
              </w:rPr>
              <w:t>Qualifying</w:t>
            </w:r>
            <w:r w:rsidRPr="00816A16">
              <w:rPr>
                <w:rFonts w:ascii="Calibri" w:eastAsia="Calibri" w:hAnsi="Calibri" w:cs="Times New Roman"/>
              </w:rPr>
              <w:t xml:space="preserve"> SNAP Path to Work Activity: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Vocational/Skills Training 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lastRenderedPageBreak/>
              <w:t>Adult Basic Education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English as a Second Language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Training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Job Search</w:t>
            </w:r>
          </w:p>
          <w:p w:rsidR="0043746C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b/>
                <w:sz w:val="21"/>
                <w:szCs w:val="21"/>
              </w:rPr>
              <w:t>Client is ABAWD Work Program Exempt: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Can be referred to any SNAP Path to Work Activity: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Readiness Training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Search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Vocational/Skills Training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Adult Basic Education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English as a Second Language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WIOA Training</w:t>
            </w:r>
          </w:p>
          <w:p w:rsidR="0043746C" w:rsidRDefault="0043746C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Local One Stop Career Center</w:t>
            </w:r>
          </w:p>
        </w:tc>
        <w:tc>
          <w:tcPr>
            <w:tcW w:w="1984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Available Worker</w:t>
            </w:r>
          </w:p>
        </w:tc>
        <w:tc>
          <w:tcPr>
            <w:tcW w:w="1984" w:type="dxa"/>
          </w:tcPr>
          <w:p w:rsidR="0043746C" w:rsidRDefault="0043746C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JobQuest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3746C" w:rsidRDefault="0043746C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BEACON Database</w:t>
            </w:r>
          </w:p>
        </w:tc>
      </w:tr>
      <w:tr w:rsidR="001244B8" w:rsidTr="00124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1244B8" w:rsidRDefault="001244B8">
            <w:r>
              <w:t>Catholic Charities</w:t>
            </w:r>
          </w:p>
          <w:p w:rsidR="001244B8" w:rsidRDefault="001244B8">
            <w:proofErr w:type="spellStart"/>
            <w:r>
              <w:t>HiSET</w:t>
            </w:r>
            <w:proofErr w:type="spellEnd"/>
            <w:r>
              <w:t xml:space="preserve"> Program</w:t>
            </w:r>
          </w:p>
          <w:p w:rsidR="001244B8" w:rsidRDefault="001244B8"/>
          <w:p w:rsidR="001244B8" w:rsidRDefault="001244B8"/>
          <w:p w:rsidR="001244B8" w:rsidRDefault="001244B8"/>
          <w:p w:rsidR="001244B8" w:rsidRDefault="001244B8"/>
          <w:p w:rsidR="001244B8" w:rsidRDefault="001244B8"/>
          <w:p w:rsidR="001244B8" w:rsidRDefault="001244B8"/>
          <w:p w:rsidR="001244B8" w:rsidRDefault="001244B8"/>
        </w:tc>
        <w:tc>
          <w:tcPr>
            <w:tcW w:w="1983" w:type="dxa"/>
            <w:hideMark/>
          </w:tcPr>
          <w:p w:rsidR="001244B8" w:rsidRDefault="001244B8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ABE Programs, </w:t>
            </w:r>
          </w:p>
          <w:p w:rsidR="001244B8" w:rsidRDefault="001244B8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WIOA Partners,</w:t>
            </w:r>
          </w:p>
          <w:p w:rsidR="001244B8" w:rsidRDefault="001244B8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CBO’s, Publicity,</w:t>
            </w:r>
          </w:p>
          <w:p w:rsidR="001244B8" w:rsidRDefault="001244B8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Word of Mouth</w:t>
            </w:r>
          </w:p>
          <w:p w:rsidR="001244B8" w:rsidRDefault="001244B8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On-line</w:t>
            </w:r>
          </w:p>
        </w:tc>
        <w:tc>
          <w:tcPr>
            <w:tcW w:w="1983" w:type="dxa"/>
          </w:tcPr>
          <w:p w:rsidR="001244B8" w:rsidRDefault="001244B8" w:rsidP="001244B8">
            <w:pPr>
              <w:pStyle w:val="ListParagraph"/>
              <w:numPr>
                <w:ilvl w:val="0"/>
                <w:numId w:val="21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based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1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  <w:hideMark/>
          </w:tcPr>
          <w:p w:rsidR="001244B8" w:rsidRDefault="001244B8" w:rsidP="001244B8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Class E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E, M, D, A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Reading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</w:tc>
        <w:tc>
          <w:tcPr>
            <w:tcW w:w="1983" w:type="dxa"/>
          </w:tcPr>
          <w:p w:rsidR="001244B8" w:rsidRDefault="001244B8" w:rsidP="001244B8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 College and Career Plans</w:t>
            </w:r>
          </w:p>
          <w:p w:rsidR="001244B8" w:rsidRDefault="001244B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1244B8" w:rsidRDefault="001244B8" w:rsidP="001244B8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Career Class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Workshops for job search, resumes, cover letters, on line applications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readiness instruction and counseling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1244B8" w:rsidRDefault="001244B8" w:rsidP="001244B8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time Advisor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hideMark/>
          </w:tcPr>
          <w:p w:rsidR="001244B8" w:rsidRDefault="001244B8" w:rsidP="001244B8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time Advisor</w:t>
            </w:r>
          </w:p>
        </w:tc>
        <w:tc>
          <w:tcPr>
            <w:tcW w:w="1984" w:type="dxa"/>
          </w:tcPr>
          <w:p w:rsidR="001244B8" w:rsidRDefault="001244B8" w:rsidP="001244B8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MassCIS</w:t>
            </w:r>
            <w:proofErr w:type="spellEnd"/>
            <w:r>
              <w:t xml:space="preserve"> 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Rocketeer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Job Starter</w:t>
            </w:r>
          </w:p>
          <w:p w:rsidR="001244B8" w:rsidRDefault="001244B8" w:rsidP="001244B8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Healthcare jobs</w:t>
            </w:r>
          </w:p>
          <w:p w:rsidR="001244B8" w:rsidRDefault="001244B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hideMark/>
          </w:tcPr>
          <w:p w:rsidR="001244B8" w:rsidRDefault="001244B8" w:rsidP="001244B8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</w:tbl>
    <w:p w:rsidR="002A4A25" w:rsidRDefault="002A4A25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2A4A25" w:rsidRPr="002A4A25" w:rsidRDefault="00660787">
      <w:pPr>
        <w:rPr>
          <w:sz w:val="48"/>
          <w:szCs w:val="48"/>
        </w:rPr>
      </w:pPr>
      <w:r w:rsidRPr="002A4A25">
        <w:rPr>
          <w:sz w:val="48"/>
          <w:szCs w:val="48"/>
        </w:rPr>
        <w:lastRenderedPageBreak/>
        <w:t xml:space="preserve">Central MA Customer </w:t>
      </w:r>
      <w:proofErr w:type="gramStart"/>
      <w:r w:rsidRPr="002A4A25">
        <w:rPr>
          <w:sz w:val="48"/>
          <w:szCs w:val="48"/>
        </w:rPr>
        <w:t xml:space="preserve">Flow </w:t>
      </w:r>
      <w:r w:rsidR="007161AD">
        <w:rPr>
          <w:sz w:val="48"/>
          <w:szCs w:val="48"/>
        </w:rPr>
        <w:t xml:space="preserve"> –</w:t>
      </w:r>
      <w:proofErr w:type="gramEnd"/>
      <w:r w:rsidR="007161AD">
        <w:rPr>
          <w:sz w:val="48"/>
          <w:szCs w:val="48"/>
        </w:rPr>
        <w:t xml:space="preserve"> </w:t>
      </w:r>
      <w:r w:rsidR="002A4A25" w:rsidRPr="002A4A25">
        <w:rPr>
          <w:sz w:val="48"/>
          <w:szCs w:val="48"/>
        </w:rPr>
        <w:t>Low-income Adults (including TANF &amp; SNAP recipients)</w:t>
      </w:r>
    </w:p>
    <w:p w:rsidR="006574E5" w:rsidRDefault="006574E5" w:rsidP="006574E5">
      <w:r>
        <w:t>Defined Shared Customers:</w:t>
      </w:r>
      <w:r w:rsidR="006A05DD">
        <w:t xml:space="preserve"> WIOA Low-Income Adult eligible job seekers </w:t>
      </w:r>
      <w:r w:rsidR="00A13784">
        <w:t>served by two or more Partners.</w:t>
      </w:r>
    </w:p>
    <w:tbl>
      <w:tblPr>
        <w:tblStyle w:val="MediumShading2-Accent5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441582" w:rsidTr="005C3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</w:tcPr>
          <w:p w:rsidR="00441582" w:rsidRPr="005F2242" w:rsidRDefault="00441582" w:rsidP="00E02C87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t>WIOA Partner - Program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441582" w:rsidTr="005C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MCRWB</w:t>
            </w:r>
            <w:r w:rsidR="00441582" w:rsidRPr="005C0EBA">
              <w:t xml:space="preserve"> – Industry Pathway projects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Project-based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 Pathway Projects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 Job Fund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Job1 Partnership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Talent Neuron (Job Board analytics)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LEHD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5C3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MassHire Central</w:t>
            </w:r>
            <w:r w:rsidR="00441582">
              <w:t xml:space="preserve"> Career Center – WIOA Low-income Adults and Dislocated Workers</w:t>
            </w:r>
          </w:p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 DUA Referrals, 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ITA’s  (DW/Low income only)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Assigned primary counselor – 60 –day contact through 1 year following job placement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Unemployment Services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TORQ</w:t>
            </w:r>
          </w:p>
          <w:p w:rsidR="00441582" w:rsidRPr="005A61A1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A1">
              <w:t>ACT Workkeys</w:t>
            </w:r>
          </w:p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1582" w:rsidRDefault="00441582" w:rsidP="00E02C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5C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4495" w:rsidTr="005C3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B4495" w:rsidRDefault="00DB4495" w:rsidP="00307724">
            <w:r>
              <w:lastRenderedPageBreak/>
              <w:t>Webster Adult Basic Education</w:t>
            </w:r>
          </w:p>
        </w:tc>
        <w:tc>
          <w:tcPr>
            <w:tcW w:w="1983" w:type="dxa"/>
          </w:tcPr>
          <w:p w:rsidR="00DB4495" w:rsidRPr="00083BA5" w:rsidRDefault="00DB4495" w:rsidP="00307724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Cs w:val="24"/>
              </w:rPr>
              <w:t>Another ABE Program, CBO’s, WIOA Partners, Media, etc.</w:t>
            </w:r>
            <w:r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Symbol" w:char="F07F"/>
            </w:r>
            <w:r>
              <w:rPr>
                <w:sz w:val="28"/>
              </w:rPr>
              <w:t xml:space="preserve">  </w:t>
            </w:r>
            <w:r>
              <w:rPr>
                <w:szCs w:val="24"/>
              </w:rPr>
              <w:t>Another Student</w:t>
            </w:r>
            <w:r w:rsidRPr="00A2706C">
              <w:rPr>
                <w:szCs w:val="24"/>
              </w:rPr>
              <w:t xml:space="preserve">                              </w:t>
            </w:r>
            <w:r w:rsidRPr="00A2706C">
              <w:t xml:space="preserve">                  </w:t>
            </w:r>
            <w:r>
              <w:t xml:space="preserve">          </w:t>
            </w:r>
            <w:r>
              <w:rPr>
                <w:sz w:val="28"/>
              </w:rPr>
              <w:t xml:space="preserve">               </w:t>
            </w:r>
            <w:r>
              <w:rPr>
                <w:szCs w:val="24"/>
              </w:rPr>
              <w:t>Community Organization</w:t>
            </w:r>
            <w:r w:rsidRPr="00A2706C">
              <w:rPr>
                <w:szCs w:val="24"/>
              </w:rPr>
              <w:t xml:space="preserve">                             </w:t>
            </w:r>
            <w:r w:rsidRPr="00A2706C">
              <w:t xml:space="preserve"> </w:t>
            </w:r>
            <w:r>
              <w:t xml:space="preserve">                    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process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ESOL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MAPT Reading 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Reading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 Plus Oral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 of an Individual Education and Career Plan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Healthcare Careers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Machining/ Manufacturing Technology</w:t>
            </w:r>
          </w:p>
          <w:p w:rsidR="00DB4495" w:rsidRDefault="00DB449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work readiness skills administered through Advisors and using Career Ready 101 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Northstar</w:t>
            </w:r>
            <w:proofErr w:type="spellEnd"/>
            <w:r>
              <w:t xml:space="preserve"> Digital Literacy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 Learns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Lingo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  <w:tr w:rsidR="0043746C" w:rsidTr="005C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3746C" w:rsidRDefault="004E7838" w:rsidP="00307724">
            <w:pPr>
              <w:rPr>
                <w:b w:val="0"/>
                <w:bCs w:val="0"/>
              </w:rPr>
            </w:pPr>
            <w:r>
              <w:t xml:space="preserve">DTA: </w:t>
            </w:r>
            <w:r w:rsidR="0043746C">
              <w:t>SNAP Client</w:t>
            </w:r>
          </w:p>
          <w:p w:rsidR="0043746C" w:rsidRDefault="0043746C" w:rsidP="00307724"/>
          <w:p w:rsidR="0043746C" w:rsidRDefault="0043746C" w:rsidP="00307724"/>
        </w:tc>
        <w:tc>
          <w:tcPr>
            <w:tcW w:w="1983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of mouth, </w:t>
            </w:r>
            <w:r w:rsidRPr="003B1513">
              <w:t>Community partners</w:t>
            </w:r>
            <w:r>
              <w:t xml:space="preserve">, online referrals </w:t>
            </w:r>
          </w:p>
        </w:tc>
        <w:tc>
          <w:tcPr>
            <w:tcW w:w="1983" w:type="dxa"/>
          </w:tcPr>
          <w:p w:rsidR="0043746C" w:rsidRPr="007F3AE0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 xml:space="preserve">Apply for </w:t>
            </w:r>
            <w:r>
              <w:rPr>
                <w:b/>
              </w:rPr>
              <w:t>SNAP</w:t>
            </w:r>
            <w:r w:rsidRPr="007F3AE0">
              <w:rPr>
                <w:b/>
              </w:rPr>
              <w:t xml:space="preserve"> benefits at local DTA office</w:t>
            </w:r>
            <w:r>
              <w:rPr>
                <w:b/>
              </w:rPr>
              <w:t>, via the virtual gateway, via fax or by mail.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Orientation is provided for SNAP consumers</w:t>
            </w:r>
          </w:p>
        </w:tc>
        <w:tc>
          <w:tcPr>
            <w:tcW w:w="1983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Client learns about the SNAP Path to Work Program </w:t>
            </w:r>
            <w:r>
              <w:t>through DTA staff, SNAP Path to Work brochures, the SNAP Path to Work website, or from contracted providers and other stakeholders.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Client contacts DTA SNAP Path to Work Specialist to request a referral.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Assessment Conducted.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Referral made.</w:t>
            </w:r>
          </w:p>
          <w:p w:rsidR="0043746C" w:rsidRDefault="0043746C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Client visits or contacts Local One Stop Career Center. 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Assessment Conducted.  Reverse referral process initiated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816A16">
              <w:rPr>
                <w:rFonts w:ascii="Calibri" w:eastAsia="Calibri" w:hAnsi="Calibri" w:cs="Times New Roman"/>
                <w:b/>
              </w:rPr>
              <w:t>Client is ABAWD Work Program Required: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Referred to </w:t>
            </w:r>
            <w:r w:rsidRPr="00816A16">
              <w:rPr>
                <w:rFonts w:ascii="Calibri" w:eastAsia="Calibri" w:hAnsi="Calibri" w:cs="Times New Roman"/>
                <w:b/>
              </w:rPr>
              <w:t>Qualifying</w:t>
            </w:r>
            <w:r w:rsidRPr="00816A16">
              <w:rPr>
                <w:rFonts w:ascii="Calibri" w:eastAsia="Calibri" w:hAnsi="Calibri" w:cs="Times New Roman"/>
              </w:rPr>
              <w:t xml:space="preserve"> SNAP Path to Work Activity: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Vocational/Skills Training 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Adult Basic Education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English as a Second Language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Training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Job Search</w:t>
            </w:r>
          </w:p>
          <w:p w:rsidR="0043746C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b/>
                <w:sz w:val="21"/>
                <w:szCs w:val="21"/>
              </w:rPr>
              <w:t>Client is ABAWD Work Program Exempt: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Can be referred to any SNAP Path to Work Activity: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Readiness Training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Search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Vocational/Skills Training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Adult Basic Education</w:t>
            </w:r>
          </w:p>
          <w:p w:rsidR="0043746C" w:rsidRPr="00816A16" w:rsidRDefault="0043746C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English as a Second Language</w:t>
            </w:r>
          </w:p>
          <w:p w:rsidR="0043746C" w:rsidRDefault="0043746C" w:rsidP="00437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WIOA Training</w:t>
            </w:r>
          </w:p>
        </w:tc>
        <w:tc>
          <w:tcPr>
            <w:tcW w:w="1984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One Stop Career Center</w:t>
            </w:r>
          </w:p>
        </w:tc>
        <w:tc>
          <w:tcPr>
            <w:tcW w:w="1984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Available Worker</w:t>
            </w:r>
          </w:p>
        </w:tc>
        <w:tc>
          <w:tcPr>
            <w:tcW w:w="1984" w:type="dxa"/>
          </w:tcPr>
          <w:p w:rsidR="0043746C" w:rsidRDefault="0043746C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JobQuest</w:t>
            </w:r>
          </w:p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3746C" w:rsidRDefault="0043746C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3746C" w:rsidRDefault="0043746C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BEACON Database</w:t>
            </w:r>
          </w:p>
        </w:tc>
      </w:tr>
      <w:tr w:rsidR="000F62EA" w:rsidTr="005C3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0F62EA" w:rsidRDefault="004E7838" w:rsidP="00307724">
            <w:r>
              <w:lastRenderedPageBreak/>
              <w:t xml:space="preserve">DTA: </w:t>
            </w:r>
            <w:r w:rsidR="000F62EA">
              <w:t>TAFDC/TANF Client</w:t>
            </w:r>
          </w:p>
        </w:tc>
        <w:tc>
          <w:tcPr>
            <w:tcW w:w="1983" w:type="dxa"/>
          </w:tcPr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513">
              <w:t>Community partners</w:t>
            </w:r>
            <w:r>
              <w:t>, word of mouth, various outside state and non-profit agencies</w:t>
            </w:r>
          </w:p>
        </w:tc>
        <w:tc>
          <w:tcPr>
            <w:tcW w:w="1983" w:type="dxa"/>
          </w:tcPr>
          <w:p w:rsidR="000F62EA" w:rsidRPr="007F3AE0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Apply for TAFDC benefits at local DTA office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AE0">
              <w:rPr>
                <w:color w:val="000000"/>
              </w:rPr>
              <w:t xml:space="preserve">Begin pre-benefit job search (PBJS), </w:t>
            </w:r>
            <w:r>
              <w:t>including orientation attendance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0F62EA" w:rsidRPr="007F3AE0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TAFDC case established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Self Sufficiency (PSS) assessment is scheduled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Referrals Made</w:t>
            </w:r>
          </w:p>
          <w:p w:rsidR="000F62EA" w:rsidRDefault="000F62EA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0F62EA" w:rsidRPr="00FE7E33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If Work Program Exempt, referrals made to the following agencies: </w:t>
            </w:r>
            <w:r>
              <w:t xml:space="preserve">MRC, 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MCB, ABE/ESL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Pr="007F3AE0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If Work Program Required, referrals are made to the following programs: 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CIES/YPP/MORI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WIOA Training(ITA)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ABE/ESL, Work Ready/Job Search (Local One Stop Career Center)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0F62EA" w:rsidRDefault="000F62EA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Various outside education and training agencies</w:t>
            </w:r>
          </w:p>
        </w:tc>
        <w:tc>
          <w:tcPr>
            <w:tcW w:w="1984" w:type="dxa"/>
          </w:tcPr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Job Quest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Various Contracted Vendors (CIES, MORI, YPP)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One Stop Career Center</w:t>
            </w:r>
          </w:p>
        </w:tc>
        <w:tc>
          <w:tcPr>
            <w:tcW w:w="1984" w:type="dxa"/>
          </w:tcPr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Assigned primary case manager while TAFDC case is active </w:t>
            </w:r>
          </w:p>
        </w:tc>
        <w:tc>
          <w:tcPr>
            <w:tcW w:w="1984" w:type="dxa"/>
          </w:tcPr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JobQuest</w:t>
            </w:r>
          </w:p>
        </w:tc>
        <w:tc>
          <w:tcPr>
            <w:tcW w:w="1984" w:type="dxa"/>
          </w:tcPr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BEACON Database</w:t>
            </w: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62EA" w:rsidRDefault="000F62EA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Virtual Gateway (EIM/ESM)</w:t>
            </w:r>
          </w:p>
        </w:tc>
      </w:tr>
      <w:tr w:rsidR="00912C49" w:rsidRPr="005771FA" w:rsidTr="005C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912C49" w:rsidRDefault="00912C49" w:rsidP="00267916">
            <w:pPr>
              <w:rPr>
                <w:sz w:val="24"/>
                <w:szCs w:val="24"/>
              </w:rPr>
            </w:pPr>
            <w:r w:rsidRPr="00531C9E">
              <w:rPr>
                <w:sz w:val="24"/>
                <w:szCs w:val="24"/>
              </w:rPr>
              <w:t xml:space="preserve">Quinsigamond Community College Adult Community Learning Center (ACLC): </w:t>
            </w:r>
          </w:p>
          <w:p w:rsidR="00912C49" w:rsidRDefault="00912C49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English for Speakers of Other Languages (ESOL)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912C49" w:rsidRDefault="00912C49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Adult Secondary Education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912C49" w:rsidRPr="00531C9E" w:rsidRDefault="00912C49" w:rsidP="00267916">
            <w:pPr>
              <w:rPr>
                <w:sz w:val="24"/>
                <w:szCs w:val="24"/>
              </w:rPr>
            </w:pPr>
            <w:r w:rsidRPr="00387799">
              <w:rPr>
                <w:b w:val="0"/>
                <w:sz w:val="24"/>
                <w:szCs w:val="24"/>
              </w:rPr>
              <w:t xml:space="preserve">and </w:t>
            </w:r>
            <w:r w:rsidRPr="00B179CF">
              <w:rPr>
                <w:b w:val="0"/>
                <w:sz w:val="24"/>
                <w:szCs w:val="24"/>
                <w:u w:val="single"/>
              </w:rPr>
              <w:t>Adult Career Pathways</w:t>
            </w:r>
            <w:r>
              <w:rPr>
                <w:b w:val="0"/>
                <w:sz w:val="24"/>
                <w:szCs w:val="24"/>
                <w:u w:val="single"/>
              </w:rPr>
              <w:t xml:space="preserve"> (ACP)</w:t>
            </w:r>
          </w:p>
        </w:tc>
        <w:tc>
          <w:tcPr>
            <w:tcW w:w="1983" w:type="dxa"/>
          </w:tcPr>
          <w:p w:rsidR="00912C49" w:rsidRPr="00387799" w:rsidRDefault="00912C49" w:rsidP="00267916">
            <w:pPr>
              <w:ind w:lef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7799">
              <w:rPr>
                <w:sz w:val="20"/>
                <w:szCs w:val="20"/>
              </w:rPr>
              <w:t>Word of mouth,</w:t>
            </w:r>
            <w:r>
              <w:rPr>
                <w:sz w:val="20"/>
                <w:szCs w:val="20"/>
              </w:rPr>
              <w:t xml:space="preserve"> advisory board members, </w:t>
            </w:r>
            <w:r w:rsidRPr="00387799">
              <w:rPr>
                <w:sz w:val="20"/>
                <w:szCs w:val="20"/>
              </w:rPr>
              <w:t>WIOA partners</w:t>
            </w:r>
            <w:r>
              <w:rPr>
                <w:sz w:val="20"/>
                <w:szCs w:val="20"/>
              </w:rPr>
              <w:t xml:space="preserve">, </w:t>
            </w:r>
            <w:r w:rsidR="00950E83">
              <w:rPr>
                <w:sz w:val="20"/>
                <w:szCs w:val="20"/>
              </w:rPr>
              <w:t>Outstation</w:t>
            </w:r>
            <w:r w:rsidRPr="00387799">
              <w:rPr>
                <w:sz w:val="20"/>
                <w:szCs w:val="20"/>
              </w:rPr>
              <w:t xml:space="preserve"> staff @ </w:t>
            </w:r>
            <w:r w:rsidR="00950E83">
              <w:rPr>
                <w:sz w:val="20"/>
                <w:szCs w:val="20"/>
              </w:rPr>
              <w:t>MassHire Central</w:t>
            </w:r>
            <w:r w:rsidRPr="00387799">
              <w:rPr>
                <w:sz w:val="20"/>
                <w:szCs w:val="20"/>
              </w:rPr>
              <w:t xml:space="preserve"> Career Center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Worcester County Community Connections mailings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community agency resource guides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Walk-ins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ACLS directory</w:t>
            </w:r>
          </w:p>
        </w:tc>
        <w:tc>
          <w:tcPr>
            <w:tcW w:w="1983" w:type="dxa"/>
          </w:tcPr>
          <w:p w:rsidR="00912C49" w:rsidRPr="00387799" w:rsidRDefault="00912C49" w:rsidP="00267916">
            <w:pPr>
              <w:ind w:lef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87799">
              <w:rPr>
                <w:sz w:val="20"/>
                <w:szCs w:val="20"/>
              </w:rPr>
              <w:t>o enroll in a program, prospective students must complete the following steps: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 and Placement Test (TABE CLAS-E Reading Locator, TABE Locator, in-house locator)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and Intake Form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</w:t>
            </w:r>
          </w:p>
          <w:p w:rsidR="00912C49" w:rsidRDefault="00912C49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C49" w:rsidRPr="00387799" w:rsidRDefault="00912C49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Enrollment occurs approximately 3x/year depending upon class availability</w:t>
            </w:r>
          </w:p>
        </w:tc>
        <w:tc>
          <w:tcPr>
            <w:tcW w:w="1983" w:type="dxa"/>
          </w:tcPr>
          <w:p w:rsidR="00912C49" w:rsidRDefault="00912C49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ASE/GED/</w:t>
            </w:r>
            <w:proofErr w:type="spellStart"/>
            <w:r>
              <w:rPr>
                <w:sz w:val="20"/>
                <w:szCs w:val="20"/>
              </w:rPr>
              <w:t>HiSET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Massachusetts Adult Proficiency Test (MAPT)</w:t>
            </w:r>
          </w:p>
          <w:p w:rsidR="00912C49" w:rsidRDefault="00912C49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2C49" w:rsidRDefault="00912C49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ESOL and ACP: 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Plus Oral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Reading</w:t>
            </w:r>
          </w:p>
          <w:p w:rsidR="00912C49" w:rsidRPr="008E2583" w:rsidRDefault="00912C49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Writing</w:t>
            </w:r>
          </w:p>
        </w:tc>
        <w:tc>
          <w:tcPr>
            <w:tcW w:w="1983" w:type="dxa"/>
          </w:tcPr>
          <w:p w:rsidR="00912C49" w:rsidRPr="00531C9E" w:rsidRDefault="00912C49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Creation of individual education and career plan with </w:t>
            </w:r>
            <w:r w:rsidRPr="00531C9E">
              <w:rPr>
                <w:sz w:val="20"/>
                <w:szCs w:val="20"/>
              </w:rPr>
              <w:t>Education and Career Advisors</w:t>
            </w:r>
          </w:p>
          <w:p w:rsidR="00912C49" w:rsidRPr="00531C9E" w:rsidRDefault="00912C49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sessions with College and Career Navigator</w:t>
            </w:r>
          </w:p>
        </w:tc>
        <w:tc>
          <w:tcPr>
            <w:tcW w:w="1984" w:type="dxa"/>
          </w:tcPr>
          <w:p w:rsidR="00912C49" w:rsidRDefault="00912C49" w:rsidP="00267916">
            <w:pPr>
              <w:pStyle w:val="ListParagraph"/>
              <w:numPr>
                <w:ilvl w:val="0"/>
                <w:numId w:val="11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Referrals to </w:t>
            </w:r>
            <w:r w:rsidRPr="00531C9E">
              <w:rPr>
                <w:sz w:val="20"/>
                <w:szCs w:val="20"/>
              </w:rPr>
              <w:t>College &amp; Career Navigator</w:t>
            </w:r>
          </w:p>
          <w:p w:rsidR="00912C49" w:rsidRPr="00531C9E" w:rsidRDefault="00912C49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PCA program</w:t>
            </w:r>
          </w:p>
          <w:p w:rsidR="00912C49" w:rsidRPr="00531C9E" w:rsidRDefault="00912C49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CNA program</w:t>
            </w:r>
          </w:p>
          <w:p w:rsidR="00912C49" w:rsidRPr="00531C9E" w:rsidRDefault="00912C49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Future Focus Program @ QCC (ABE Transitions to Community College)</w:t>
            </w:r>
          </w:p>
          <w:p w:rsidR="00912C49" w:rsidRPr="00531C9E" w:rsidRDefault="00912C49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non-credit training @ QCC’s Workforce Development &amp; Continuing Education Center</w:t>
            </w:r>
          </w:p>
          <w:p w:rsidR="00912C49" w:rsidRPr="00531C9E" w:rsidRDefault="00912C49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QCC’s postsecondary certificate and degree programs</w:t>
            </w:r>
          </w:p>
        </w:tc>
        <w:tc>
          <w:tcPr>
            <w:tcW w:w="1984" w:type="dxa"/>
          </w:tcPr>
          <w:p w:rsidR="00912C49" w:rsidRPr="00F9728A" w:rsidRDefault="00912C49" w:rsidP="00267916">
            <w:pPr>
              <w:pStyle w:val="ListParagraph"/>
              <w:numPr>
                <w:ilvl w:val="0"/>
                <w:numId w:val="13"/>
              </w:numPr>
              <w:ind w:left="21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728A">
              <w:rPr>
                <w:sz w:val="20"/>
                <w:szCs w:val="20"/>
              </w:rPr>
              <w:t xml:space="preserve">Referral to </w:t>
            </w:r>
            <w:r w:rsidR="00950E83">
              <w:rPr>
                <w:sz w:val="20"/>
                <w:szCs w:val="20"/>
              </w:rPr>
              <w:t>MassHire Central</w:t>
            </w:r>
            <w:r w:rsidRPr="00F9728A">
              <w:rPr>
                <w:sz w:val="20"/>
                <w:szCs w:val="20"/>
              </w:rPr>
              <w:t xml:space="preserve"> Career Center</w:t>
            </w:r>
          </w:p>
        </w:tc>
        <w:tc>
          <w:tcPr>
            <w:tcW w:w="1984" w:type="dxa"/>
          </w:tcPr>
          <w:p w:rsidR="00912C49" w:rsidRPr="004A42B4" w:rsidRDefault="00912C49" w:rsidP="00267916">
            <w:pPr>
              <w:pStyle w:val="ListParagraph"/>
              <w:numPr>
                <w:ilvl w:val="0"/>
                <w:numId w:val="13"/>
              </w:numPr>
              <w:ind w:left="139" w:hanging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Education &amp; Career Advisors, with referrals to support services, if needed</w:t>
            </w:r>
          </w:p>
        </w:tc>
        <w:tc>
          <w:tcPr>
            <w:tcW w:w="1984" w:type="dxa"/>
          </w:tcPr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 Distance Learning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 Academy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Ventures Arcade (online learning/practice)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Readtheory.org (online reading &amp; writing)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Grammar bytes </w:t>
            </w:r>
            <w:r w:rsidRPr="00E3627E">
              <w:rPr>
                <w:sz w:val="18"/>
                <w:szCs w:val="18"/>
              </w:rPr>
              <w:t>(chompchomp.com)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Readworks.org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YouTube and </w:t>
            </w:r>
            <w:proofErr w:type="spellStart"/>
            <w:r>
              <w:rPr>
                <w:sz w:val="20"/>
                <w:szCs w:val="20"/>
              </w:rPr>
              <w:t>TeacherTube</w:t>
            </w:r>
            <w:proofErr w:type="spellEnd"/>
            <w:r>
              <w:rPr>
                <w:sz w:val="20"/>
                <w:szCs w:val="20"/>
              </w:rPr>
              <w:t xml:space="preserve"> videos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Kahoot.com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Quizzizz.com</w:t>
            </w:r>
          </w:p>
          <w:p w:rsidR="00912C49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Quizzlet.com</w:t>
            </w:r>
          </w:p>
          <w:p w:rsidR="00912C49" w:rsidRPr="00531C9E" w:rsidRDefault="00912C49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</w:t>
            </w:r>
          </w:p>
        </w:tc>
        <w:tc>
          <w:tcPr>
            <w:tcW w:w="1984" w:type="dxa"/>
          </w:tcPr>
          <w:p w:rsidR="00912C49" w:rsidRPr="005771FA" w:rsidRDefault="00912C49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71FA">
              <w:rPr>
                <w:sz w:val="20"/>
                <w:szCs w:val="20"/>
              </w:rPr>
              <w:t>SMARTT</w:t>
            </w:r>
          </w:p>
          <w:p w:rsidR="00912C49" w:rsidRPr="005771FA" w:rsidRDefault="00912C49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CX </w:t>
            </w:r>
          </w:p>
          <w:p w:rsidR="00912C49" w:rsidRPr="005771FA" w:rsidRDefault="00912C49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Higher Reach </w:t>
            </w:r>
          </w:p>
        </w:tc>
      </w:tr>
      <w:tr w:rsidR="004E7838" w:rsidRPr="005771FA" w:rsidTr="005C3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E7838" w:rsidRDefault="004E7838" w:rsidP="00267916">
            <w:r>
              <w:t>Training Resources of America, Inc. –  ABE Career Pathways</w:t>
            </w:r>
          </w:p>
        </w:tc>
        <w:tc>
          <w:tcPr>
            <w:tcW w:w="1983" w:type="dxa"/>
          </w:tcPr>
          <w:p w:rsidR="004E7838" w:rsidRDefault="004E7838" w:rsidP="005C3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Community Partners, Word of Mouth, Flyers and Marketing Materials</w:t>
            </w:r>
          </w:p>
        </w:tc>
        <w:tc>
          <w:tcPr>
            <w:tcW w:w="1983" w:type="dxa"/>
          </w:tcPr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</w:t>
            </w:r>
          </w:p>
        </w:tc>
        <w:tc>
          <w:tcPr>
            <w:tcW w:w="1983" w:type="dxa"/>
          </w:tcPr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</w:t>
            </w:r>
          </w:p>
          <w:p w:rsidR="004E7838" w:rsidRDefault="004E7838" w:rsidP="0026791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Keys 101, Job Readiness Training, </w:t>
            </w:r>
          </w:p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E7838" w:rsidRDefault="004E7838" w:rsidP="005C34E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Certification</w:t>
            </w:r>
          </w:p>
        </w:tc>
        <w:tc>
          <w:tcPr>
            <w:tcW w:w="1984" w:type="dxa"/>
          </w:tcPr>
          <w:p w:rsidR="004E7838" w:rsidRDefault="004E7838" w:rsidP="004E7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One Stop Career Center</w:t>
            </w:r>
          </w:p>
        </w:tc>
        <w:tc>
          <w:tcPr>
            <w:tcW w:w="1984" w:type="dxa"/>
          </w:tcPr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Weekly Case Meetings with Instructor/Case Manager</w:t>
            </w:r>
          </w:p>
        </w:tc>
        <w:tc>
          <w:tcPr>
            <w:tcW w:w="1984" w:type="dxa"/>
          </w:tcPr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 Keys 101</w:t>
            </w:r>
          </w:p>
        </w:tc>
        <w:tc>
          <w:tcPr>
            <w:tcW w:w="1984" w:type="dxa"/>
          </w:tcPr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SMAART</w:t>
            </w:r>
          </w:p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7838" w:rsidRDefault="004E7838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4E9" w:rsidTr="005C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C34E9" w:rsidRDefault="005C34E9">
            <w:r>
              <w:lastRenderedPageBreak/>
              <w:t>Catholic Charities</w:t>
            </w:r>
          </w:p>
          <w:p w:rsidR="005C34E9" w:rsidRDefault="005C34E9">
            <w:proofErr w:type="spellStart"/>
            <w:r>
              <w:t>HiSET</w:t>
            </w:r>
            <w:proofErr w:type="spellEnd"/>
            <w:r>
              <w:t xml:space="preserve"> Program</w:t>
            </w:r>
          </w:p>
          <w:p w:rsidR="005C34E9" w:rsidRDefault="005C34E9"/>
          <w:p w:rsidR="005C34E9" w:rsidRDefault="005C34E9"/>
          <w:p w:rsidR="005C34E9" w:rsidRDefault="005C34E9"/>
          <w:p w:rsidR="005C34E9" w:rsidRDefault="005C34E9"/>
          <w:p w:rsidR="005C34E9" w:rsidRDefault="005C34E9"/>
          <w:p w:rsidR="005C34E9" w:rsidRDefault="005C34E9"/>
          <w:p w:rsidR="005C34E9" w:rsidRDefault="005C34E9"/>
        </w:tc>
        <w:tc>
          <w:tcPr>
            <w:tcW w:w="1983" w:type="dxa"/>
            <w:hideMark/>
          </w:tcPr>
          <w:p w:rsidR="005C34E9" w:rsidRDefault="005C34E9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ABE Programs, </w:t>
            </w:r>
          </w:p>
          <w:p w:rsidR="005C34E9" w:rsidRDefault="005C34E9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WIOA Partners,</w:t>
            </w:r>
          </w:p>
          <w:p w:rsidR="005C34E9" w:rsidRDefault="005C34E9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CBO’s, Publicity,</w:t>
            </w:r>
          </w:p>
          <w:p w:rsidR="005C34E9" w:rsidRDefault="005C34E9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Word of Mouth</w:t>
            </w:r>
          </w:p>
          <w:p w:rsidR="005C34E9" w:rsidRDefault="005C34E9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On-line</w:t>
            </w:r>
          </w:p>
        </w:tc>
        <w:tc>
          <w:tcPr>
            <w:tcW w:w="1983" w:type="dxa"/>
          </w:tcPr>
          <w:p w:rsidR="005C34E9" w:rsidRDefault="005C34E9" w:rsidP="005C34E9">
            <w:pPr>
              <w:pStyle w:val="ListParagraph"/>
              <w:numPr>
                <w:ilvl w:val="0"/>
                <w:numId w:val="21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1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hideMark/>
          </w:tcPr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Class E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E, M, D, A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MAPT Reading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MAPT Math</w:t>
            </w:r>
          </w:p>
        </w:tc>
        <w:tc>
          <w:tcPr>
            <w:tcW w:w="1983" w:type="dxa"/>
          </w:tcPr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 College and Career Plans</w:t>
            </w:r>
          </w:p>
          <w:p w:rsidR="005C34E9" w:rsidRDefault="005C34E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5C34E9" w:rsidRDefault="005C34E9" w:rsidP="005C34E9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Computer Career Class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Workshops for job search, resumes, cover letters, on line applications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readiness instruction and counseling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5C34E9" w:rsidRDefault="005C34E9" w:rsidP="005C34E9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Half time Advisor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hideMark/>
          </w:tcPr>
          <w:p w:rsidR="005C34E9" w:rsidRDefault="005C34E9" w:rsidP="005C34E9">
            <w:pPr>
              <w:pStyle w:val="ListParagraph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Half time Advisor</w:t>
            </w:r>
          </w:p>
        </w:tc>
        <w:tc>
          <w:tcPr>
            <w:tcW w:w="1984" w:type="dxa"/>
          </w:tcPr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Khan Academy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IXL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MassCIS</w:t>
            </w:r>
            <w:proofErr w:type="spellEnd"/>
            <w:r>
              <w:t xml:space="preserve"> 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Rocketeer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Job Starter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Healthcare jobs</w:t>
            </w:r>
          </w:p>
          <w:p w:rsidR="005C34E9" w:rsidRDefault="005C34E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hideMark/>
          </w:tcPr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SMARTT database</w:t>
            </w:r>
          </w:p>
        </w:tc>
      </w:tr>
    </w:tbl>
    <w:p w:rsidR="00660787" w:rsidRDefault="00660787"/>
    <w:p w:rsidR="00660787" w:rsidRDefault="00660787"/>
    <w:p w:rsidR="007161AD" w:rsidRDefault="007161AD">
      <w:r>
        <w:br w:type="page"/>
      </w:r>
    </w:p>
    <w:p w:rsidR="002A4A25" w:rsidRDefault="007161AD">
      <w:pPr>
        <w:rPr>
          <w:sz w:val="48"/>
          <w:szCs w:val="48"/>
        </w:rPr>
      </w:pPr>
      <w:r w:rsidRPr="002A4A25">
        <w:rPr>
          <w:sz w:val="48"/>
          <w:szCs w:val="48"/>
        </w:rPr>
        <w:lastRenderedPageBreak/>
        <w:t xml:space="preserve">Central MA Customer </w:t>
      </w:r>
      <w:proofErr w:type="gramStart"/>
      <w:r w:rsidRPr="002A4A25">
        <w:rPr>
          <w:sz w:val="48"/>
          <w:szCs w:val="48"/>
        </w:rPr>
        <w:t xml:space="preserve">Flow </w:t>
      </w:r>
      <w:r>
        <w:rPr>
          <w:sz w:val="48"/>
          <w:szCs w:val="48"/>
        </w:rPr>
        <w:t xml:space="preserve"> –</w:t>
      </w:r>
      <w:proofErr w:type="gramEnd"/>
      <w:r>
        <w:rPr>
          <w:sz w:val="48"/>
          <w:szCs w:val="48"/>
        </w:rPr>
        <w:t xml:space="preserve"> </w:t>
      </w:r>
      <w:r w:rsidRPr="007161AD">
        <w:rPr>
          <w:sz w:val="48"/>
          <w:szCs w:val="48"/>
        </w:rPr>
        <w:t>Homeless</w:t>
      </w:r>
    </w:p>
    <w:p w:rsidR="007161AD" w:rsidRDefault="007161AD" w:rsidP="007161AD">
      <w:r>
        <w:t>Defined Shared Customers:</w:t>
      </w:r>
      <w:r w:rsidR="006A05DD">
        <w:t xml:space="preserve"> Job seekers lacking a fixed address served by two or more Partners.</w:t>
      </w:r>
    </w:p>
    <w:tbl>
      <w:tblPr>
        <w:tblStyle w:val="MediumShading2-Accent2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441582" w:rsidTr="005C3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</w:tcPr>
          <w:p w:rsidR="00441582" w:rsidRPr="005F2242" w:rsidRDefault="00441582" w:rsidP="00E02C87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t>WIOA Partner - Program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441582" w:rsidTr="005C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MCRWB</w:t>
            </w:r>
            <w:r w:rsidR="00441582" w:rsidRPr="005C0EBA">
              <w:t xml:space="preserve"> – Industry Pathway projects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Project-based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 Pathway Projects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 Job Fund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Job1 Partnership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Talent Neuron (Job Board analytics)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LEHD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5C3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MassHire Central</w:t>
            </w:r>
            <w:r w:rsidR="00441582">
              <w:t xml:space="preserve"> Career Center – WIOA Low-income Adults and Dislocated Workers</w:t>
            </w:r>
          </w:p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 DUA Referrals, 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ITA’s  (DW/Low income only)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D46883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Age to Your Advantage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Assigned primary counselor – 60 –day contact through 1 year following job placement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Unemployment Services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TORQ</w:t>
            </w:r>
          </w:p>
          <w:p w:rsidR="00441582" w:rsidRPr="005A61A1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A1">
              <w:t>ACT Workkeys</w:t>
            </w:r>
          </w:p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1582" w:rsidRDefault="00441582" w:rsidP="00E02C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5C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441582" w:rsidP="00E02C87"/>
          <w:p w:rsidR="00441582" w:rsidRDefault="00950E83" w:rsidP="00E02C87">
            <w:r>
              <w:t>MassHire Central</w:t>
            </w:r>
            <w:r w:rsidR="00441582">
              <w:t xml:space="preserve"> Career Center – general public (Wagner-Peyser program)</w:t>
            </w:r>
          </w:p>
          <w:p w:rsidR="00441582" w:rsidRDefault="00441582" w:rsidP="00E02C87"/>
          <w:p w:rsidR="00441582" w:rsidRDefault="00441582" w:rsidP="00E02C87"/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D46883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Using Age to Your Advantage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Assigned primary counselor – 60 –day contact until they do not have a service for 90 days (auto exit from our system)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TORQ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DB4495" w:rsidTr="005C3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B4495" w:rsidRDefault="00DB4495" w:rsidP="00307724">
            <w:r>
              <w:t>Webster Adult Basic Education</w:t>
            </w:r>
          </w:p>
        </w:tc>
        <w:tc>
          <w:tcPr>
            <w:tcW w:w="1983" w:type="dxa"/>
          </w:tcPr>
          <w:p w:rsidR="00DB4495" w:rsidRPr="00083BA5" w:rsidRDefault="00DB4495" w:rsidP="00307724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Cs w:val="24"/>
              </w:rPr>
              <w:t>Another ABE Program, CBO’s, WIOA Partners, Media, etc.</w:t>
            </w:r>
            <w:r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Symbol" w:char="F07F"/>
            </w:r>
            <w:r>
              <w:rPr>
                <w:sz w:val="28"/>
              </w:rPr>
              <w:t xml:space="preserve">  </w:t>
            </w:r>
            <w:r>
              <w:rPr>
                <w:szCs w:val="24"/>
              </w:rPr>
              <w:t>Another Student</w:t>
            </w:r>
            <w:r w:rsidRPr="00A2706C">
              <w:rPr>
                <w:szCs w:val="24"/>
              </w:rPr>
              <w:t xml:space="preserve">                              </w:t>
            </w:r>
            <w:r w:rsidRPr="00A2706C">
              <w:t xml:space="preserve">                  </w:t>
            </w:r>
            <w:r>
              <w:t xml:space="preserve">          </w:t>
            </w:r>
            <w:r>
              <w:rPr>
                <w:sz w:val="28"/>
              </w:rPr>
              <w:t xml:space="preserve">               </w:t>
            </w:r>
            <w:r>
              <w:rPr>
                <w:szCs w:val="24"/>
              </w:rPr>
              <w:t>Community Organization</w:t>
            </w:r>
            <w:r w:rsidRPr="00A2706C">
              <w:rPr>
                <w:szCs w:val="24"/>
              </w:rPr>
              <w:t xml:space="preserve">                             </w:t>
            </w:r>
            <w:r w:rsidRPr="00A2706C">
              <w:t xml:space="preserve"> </w:t>
            </w:r>
            <w:r>
              <w:t xml:space="preserve">                    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process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ESOL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MAPT Reading 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Reading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 Plus Oral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 of an Individual Education and Career Plan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Healthcare Careers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Machining/ Manufacturing Technology</w:t>
            </w:r>
          </w:p>
          <w:p w:rsidR="00DB4495" w:rsidRDefault="00DB449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work readiness skills administered through Advisors and using Career Ready 101 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Northstar</w:t>
            </w:r>
            <w:proofErr w:type="spellEnd"/>
            <w:r>
              <w:t xml:space="preserve"> Digital Literacy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 Learns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Lingo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  <w:tr w:rsidR="00D97829" w:rsidTr="005C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97829" w:rsidRDefault="00D97829" w:rsidP="00307724">
            <w:pPr>
              <w:rPr>
                <w:b w:val="0"/>
                <w:bCs w:val="0"/>
              </w:rPr>
            </w:pPr>
            <w:r>
              <w:t>SNAP Client</w:t>
            </w:r>
          </w:p>
          <w:p w:rsidR="00D97829" w:rsidRDefault="00D97829" w:rsidP="00307724"/>
          <w:p w:rsidR="00D97829" w:rsidRDefault="00D97829" w:rsidP="00307724"/>
        </w:tc>
        <w:tc>
          <w:tcPr>
            <w:tcW w:w="1983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of mouth, </w:t>
            </w:r>
            <w:r w:rsidRPr="003B1513">
              <w:t>Community partners</w:t>
            </w:r>
            <w:r>
              <w:t xml:space="preserve">, online referrals </w:t>
            </w:r>
          </w:p>
        </w:tc>
        <w:tc>
          <w:tcPr>
            <w:tcW w:w="1983" w:type="dxa"/>
          </w:tcPr>
          <w:p w:rsidR="00D97829" w:rsidRPr="007F3AE0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 xml:space="preserve">Apply for </w:t>
            </w:r>
            <w:r>
              <w:rPr>
                <w:b/>
              </w:rPr>
              <w:t>SNAP</w:t>
            </w:r>
            <w:r w:rsidRPr="007F3AE0">
              <w:rPr>
                <w:b/>
              </w:rPr>
              <w:t xml:space="preserve"> benefits at local DTA office</w:t>
            </w:r>
            <w:r>
              <w:rPr>
                <w:b/>
              </w:rPr>
              <w:t>, via the virtual gateway, via fax or by mail.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Orientation is provided for SNAP consumers</w:t>
            </w:r>
          </w:p>
        </w:tc>
        <w:tc>
          <w:tcPr>
            <w:tcW w:w="1983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Client learns about the SNAP Path to Work Program </w:t>
            </w:r>
            <w:r>
              <w:t xml:space="preserve">through DTA staff, SNAP Path to Work brochures, the SNAP Path to Work website, or from contracted </w:t>
            </w:r>
            <w:r>
              <w:lastRenderedPageBreak/>
              <w:t>providers and other stakeholders.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Client contacts DTA SNAP Path to Work Specialist to request a referral.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Assessment Conducted.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Referral made.</w:t>
            </w:r>
          </w:p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Client visits or contacts Local One Stop Career Center. 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Assessment Conducted.  Reverse referral process initiated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816A16">
              <w:rPr>
                <w:rFonts w:ascii="Calibri" w:eastAsia="Calibri" w:hAnsi="Calibri" w:cs="Times New Roman"/>
                <w:b/>
              </w:rPr>
              <w:t>Client is ABAWD Work Program Required: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Referred to </w:t>
            </w:r>
            <w:r w:rsidRPr="00816A16">
              <w:rPr>
                <w:rFonts w:ascii="Calibri" w:eastAsia="Calibri" w:hAnsi="Calibri" w:cs="Times New Roman"/>
                <w:b/>
              </w:rPr>
              <w:t>Qualifying</w:t>
            </w:r>
            <w:r w:rsidRPr="00816A16">
              <w:rPr>
                <w:rFonts w:ascii="Calibri" w:eastAsia="Calibri" w:hAnsi="Calibri" w:cs="Times New Roman"/>
              </w:rPr>
              <w:t xml:space="preserve"> SNAP Path to Work Activity: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Vocational/Skills Training 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lastRenderedPageBreak/>
              <w:t>Adult Basic Education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English as a Second Language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Training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Job Search</w:t>
            </w:r>
          </w:p>
          <w:p w:rsidR="00D97829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b/>
                <w:sz w:val="21"/>
                <w:szCs w:val="21"/>
              </w:rPr>
              <w:t>Client is ABAWD Work Program Exempt: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Can be referred to any SNAP Path to Work Activity: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Readiness Training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Search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Vocational/Skills Training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Adult Basic Education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English as a Second Language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WIOA Training</w:t>
            </w:r>
          </w:p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Local One Stop Career Center</w:t>
            </w:r>
          </w:p>
        </w:tc>
        <w:tc>
          <w:tcPr>
            <w:tcW w:w="1984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Available Worker</w:t>
            </w:r>
          </w:p>
        </w:tc>
        <w:tc>
          <w:tcPr>
            <w:tcW w:w="1984" w:type="dxa"/>
          </w:tcPr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JobQuest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BEACON Database</w:t>
            </w:r>
          </w:p>
        </w:tc>
      </w:tr>
      <w:tr w:rsidR="00DE02D5" w:rsidTr="005C3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E02D5" w:rsidRDefault="00DE02D5" w:rsidP="00307724">
            <w:r>
              <w:t>TAFDC/TANF Client</w:t>
            </w:r>
          </w:p>
        </w:tc>
        <w:tc>
          <w:tcPr>
            <w:tcW w:w="1983" w:type="dxa"/>
          </w:tcPr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513">
              <w:t>Community partners</w:t>
            </w:r>
            <w:r>
              <w:t>, word of mouth, various outside state and non-profit agencies</w:t>
            </w:r>
          </w:p>
        </w:tc>
        <w:tc>
          <w:tcPr>
            <w:tcW w:w="1983" w:type="dxa"/>
          </w:tcPr>
          <w:p w:rsidR="00DE02D5" w:rsidRPr="007F3AE0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Apply for TAFDC benefits at local DTA office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AE0">
              <w:rPr>
                <w:color w:val="000000"/>
              </w:rPr>
              <w:t xml:space="preserve">Begin pre-benefit job search (PBJS), </w:t>
            </w:r>
            <w:r>
              <w:t>including orientation attendance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DE02D5" w:rsidRPr="007F3AE0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TAFDC case established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Self Sufficiency (PSS) assessment is scheduled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Referrals Made</w:t>
            </w:r>
          </w:p>
          <w:p w:rsidR="00DE02D5" w:rsidRDefault="00DE02D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DE02D5" w:rsidRPr="00FE7E33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If Work Program Exempt, referrals made to the following agencies: </w:t>
            </w:r>
            <w:r>
              <w:t xml:space="preserve">MRC, 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MCB, ABE/ESL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Pr="007F3AE0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If Work Program Required, referrals are made to the following programs: 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CIES/YPP/MORI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WIOA Training(ITA)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ABE/ESL, Work Ready/Job Search (Local One Stop Career Center)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E02D5" w:rsidRDefault="00DE02D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Various outside education and training agencies</w:t>
            </w:r>
          </w:p>
        </w:tc>
        <w:tc>
          <w:tcPr>
            <w:tcW w:w="1984" w:type="dxa"/>
          </w:tcPr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Job Quest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Various Contracted Vendors (CIES, MORI, YPP)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One Stop Career Center</w:t>
            </w:r>
          </w:p>
        </w:tc>
        <w:tc>
          <w:tcPr>
            <w:tcW w:w="1984" w:type="dxa"/>
          </w:tcPr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Assigned primary case manager while TAFDC case is active </w:t>
            </w:r>
          </w:p>
        </w:tc>
        <w:tc>
          <w:tcPr>
            <w:tcW w:w="1984" w:type="dxa"/>
          </w:tcPr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JobQuest</w:t>
            </w:r>
          </w:p>
        </w:tc>
        <w:tc>
          <w:tcPr>
            <w:tcW w:w="1984" w:type="dxa"/>
          </w:tcPr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BEACON Database</w:t>
            </w: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E02D5" w:rsidRDefault="00DE02D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Virtual Gateway (EIM/ESM)</w:t>
            </w:r>
          </w:p>
        </w:tc>
      </w:tr>
      <w:tr w:rsidR="003C7130" w:rsidRPr="005771FA" w:rsidTr="005C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3C7130" w:rsidRDefault="003C7130" w:rsidP="00267916">
            <w:pPr>
              <w:rPr>
                <w:sz w:val="24"/>
                <w:szCs w:val="24"/>
              </w:rPr>
            </w:pPr>
            <w:r w:rsidRPr="00531C9E">
              <w:rPr>
                <w:sz w:val="24"/>
                <w:szCs w:val="24"/>
              </w:rPr>
              <w:t xml:space="preserve">Quinsigamond Community College Adult Community </w:t>
            </w:r>
            <w:r w:rsidRPr="00531C9E">
              <w:rPr>
                <w:sz w:val="24"/>
                <w:szCs w:val="24"/>
              </w:rPr>
              <w:lastRenderedPageBreak/>
              <w:t xml:space="preserve">Learning Center (ACLC): </w:t>
            </w:r>
          </w:p>
          <w:p w:rsidR="003C7130" w:rsidRDefault="003C7130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English for Speakers of Other Languages (ESOL)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3C7130" w:rsidRDefault="003C7130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Adult Secondary Education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3C7130" w:rsidRPr="00531C9E" w:rsidRDefault="003C7130" w:rsidP="00267916">
            <w:pPr>
              <w:rPr>
                <w:sz w:val="24"/>
                <w:szCs w:val="24"/>
              </w:rPr>
            </w:pPr>
            <w:r w:rsidRPr="00387799">
              <w:rPr>
                <w:b w:val="0"/>
                <w:sz w:val="24"/>
                <w:szCs w:val="24"/>
              </w:rPr>
              <w:t xml:space="preserve">and </w:t>
            </w:r>
            <w:r w:rsidRPr="00B179CF">
              <w:rPr>
                <w:b w:val="0"/>
                <w:sz w:val="24"/>
                <w:szCs w:val="24"/>
                <w:u w:val="single"/>
              </w:rPr>
              <w:t>Adult Career Pathways</w:t>
            </w:r>
            <w:r>
              <w:rPr>
                <w:b w:val="0"/>
                <w:sz w:val="24"/>
                <w:szCs w:val="24"/>
                <w:u w:val="single"/>
              </w:rPr>
              <w:t xml:space="preserve"> (ACP)</w:t>
            </w:r>
          </w:p>
        </w:tc>
        <w:tc>
          <w:tcPr>
            <w:tcW w:w="1983" w:type="dxa"/>
          </w:tcPr>
          <w:p w:rsidR="003C7130" w:rsidRPr="00387799" w:rsidRDefault="003C7130" w:rsidP="00267916">
            <w:pPr>
              <w:ind w:lef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7799">
              <w:rPr>
                <w:sz w:val="20"/>
                <w:szCs w:val="20"/>
              </w:rPr>
              <w:lastRenderedPageBreak/>
              <w:t>Word of mouth,</w:t>
            </w:r>
            <w:r>
              <w:rPr>
                <w:sz w:val="20"/>
                <w:szCs w:val="20"/>
              </w:rPr>
              <w:t xml:space="preserve"> advisory board members, </w:t>
            </w:r>
            <w:r w:rsidRPr="00387799">
              <w:rPr>
                <w:sz w:val="20"/>
                <w:szCs w:val="20"/>
              </w:rPr>
              <w:t>WIOA partners</w:t>
            </w:r>
            <w:r>
              <w:rPr>
                <w:sz w:val="20"/>
                <w:szCs w:val="20"/>
              </w:rPr>
              <w:t xml:space="preserve">, </w:t>
            </w:r>
            <w:r w:rsidR="00950E83">
              <w:rPr>
                <w:sz w:val="20"/>
                <w:szCs w:val="20"/>
              </w:rPr>
              <w:t>Outstation</w:t>
            </w:r>
            <w:r w:rsidRPr="00387799">
              <w:rPr>
                <w:sz w:val="20"/>
                <w:szCs w:val="20"/>
              </w:rPr>
              <w:t xml:space="preserve"> staff @ </w:t>
            </w:r>
            <w:r w:rsidR="00950E83">
              <w:rPr>
                <w:sz w:val="20"/>
                <w:szCs w:val="20"/>
              </w:rPr>
              <w:t xml:space="preserve">MassHire </w:t>
            </w:r>
            <w:r w:rsidR="00950E83">
              <w:rPr>
                <w:sz w:val="20"/>
                <w:szCs w:val="20"/>
              </w:rPr>
              <w:lastRenderedPageBreak/>
              <w:t>Central</w:t>
            </w:r>
            <w:r w:rsidRPr="00387799">
              <w:rPr>
                <w:sz w:val="20"/>
                <w:szCs w:val="20"/>
              </w:rPr>
              <w:t xml:space="preserve"> Career Center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Worcester County Community Connections mailings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community agency resource guides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Walk-ins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ACLS directory</w:t>
            </w:r>
          </w:p>
        </w:tc>
        <w:tc>
          <w:tcPr>
            <w:tcW w:w="1983" w:type="dxa"/>
          </w:tcPr>
          <w:p w:rsidR="003C7130" w:rsidRPr="00387799" w:rsidRDefault="003C7130" w:rsidP="00267916">
            <w:pPr>
              <w:ind w:lef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387799">
              <w:rPr>
                <w:sz w:val="20"/>
                <w:szCs w:val="20"/>
              </w:rPr>
              <w:t>o enroll in a program, prospective students must complete the following steps: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 Session and Placement Test (TABE CLAS-E Reading Locator, TABE Locator, in-house locator)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and Intake Form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</w:t>
            </w:r>
          </w:p>
          <w:p w:rsidR="003C7130" w:rsidRDefault="003C7130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C7130" w:rsidRPr="00387799" w:rsidRDefault="003C7130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Enrollment occurs approximately 3x/year depending upon class availability</w:t>
            </w:r>
          </w:p>
        </w:tc>
        <w:tc>
          <w:tcPr>
            <w:tcW w:w="1983" w:type="dxa"/>
          </w:tcPr>
          <w:p w:rsidR="003C7130" w:rsidRDefault="003C7130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 ASE/GED/</w:t>
            </w:r>
            <w:proofErr w:type="spellStart"/>
            <w:r>
              <w:rPr>
                <w:sz w:val="20"/>
                <w:szCs w:val="20"/>
              </w:rPr>
              <w:t>HiSET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Massachusetts Adult Proficiency Test (MAPT)</w:t>
            </w:r>
          </w:p>
          <w:p w:rsidR="003C7130" w:rsidRDefault="003C7130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C7130" w:rsidRDefault="003C7130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For ESOL and ACP: 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Plus Oral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Reading</w:t>
            </w:r>
          </w:p>
          <w:p w:rsidR="003C7130" w:rsidRPr="008E2583" w:rsidRDefault="003C7130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Writing</w:t>
            </w:r>
          </w:p>
        </w:tc>
        <w:tc>
          <w:tcPr>
            <w:tcW w:w="1983" w:type="dxa"/>
          </w:tcPr>
          <w:p w:rsidR="003C7130" w:rsidRPr="00531C9E" w:rsidRDefault="003C7130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Creation of individual education and career plan with </w:t>
            </w:r>
            <w:r w:rsidRPr="00531C9E">
              <w:rPr>
                <w:sz w:val="20"/>
                <w:szCs w:val="20"/>
              </w:rPr>
              <w:lastRenderedPageBreak/>
              <w:t>Education and Career Advisors</w:t>
            </w:r>
          </w:p>
          <w:p w:rsidR="003C7130" w:rsidRPr="00531C9E" w:rsidRDefault="003C7130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sessions with College and Career Navigator</w:t>
            </w:r>
          </w:p>
        </w:tc>
        <w:tc>
          <w:tcPr>
            <w:tcW w:w="1984" w:type="dxa"/>
          </w:tcPr>
          <w:p w:rsidR="003C7130" w:rsidRDefault="003C7130" w:rsidP="00267916">
            <w:pPr>
              <w:pStyle w:val="ListParagraph"/>
              <w:numPr>
                <w:ilvl w:val="0"/>
                <w:numId w:val="11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Referrals to </w:t>
            </w:r>
            <w:r w:rsidRPr="00531C9E">
              <w:rPr>
                <w:sz w:val="20"/>
                <w:szCs w:val="20"/>
              </w:rPr>
              <w:t>College &amp; Career Navigator</w:t>
            </w:r>
          </w:p>
          <w:p w:rsidR="003C7130" w:rsidRPr="00531C9E" w:rsidRDefault="003C7130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PCA program</w:t>
            </w:r>
          </w:p>
          <w:p w:rsidR="003C7130" w:rsidRPr="00531C9E" w:rsidRDefault="003C7130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lastRenderedPageBreak/>
              <w:t>Adult Career Pathways – CNA program</w:t>
            </w:r>
          </w:p>
          <w:p w:rsidR="003C7130" w:rsidRPr="00531C9E" w:rsidRDefault="003C7130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Future Focus Program @ QCC (ABE Transitions to Community College)</w:t>
            </w:r>
          </w:p>
          <w:p w:rsidR="003C7130" w:rsidRPr="00531C9E" w:rsidRDefault="003C7130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non-credit training @ QCC’s Workforce Development &amp; Continuing Education Center</w:t>
            </w:r>
          </w:p>
          <w:p w:rsidR="003C7130" w:rsidRPr="00531C9E" w:rsidRDefault="003C7130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QCC’s postsecondary certificate and degree programs</w:t>
            </w:r>
          </w:p>
        </w:tc>
        <w:tc>
          <w:tcPr>
            <w:tcW w:w="1984" w:type="dxa"/>
          </w:tcPr>
          <w:p w:rsidR="003C7130" w:rsidRPr="00F9728A" w:rsidRDefault="003C7130" w:rsidP="00267916">
            <w:pPr>
              <w:pStyle w:val="ListParagraph"/>
              <w:numPr>
                <w:ilvl w:val="0"/>
                <w:numId w:val="13"/>
              </w:numPr>
              <w:ind w:left="21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728A">
              <w:rPr>
                <w:sz w:val="20"/>
                <w:szCs w:val="20"/>
              </w:rPr>
              <w:lastRenderedPageBreak/>
              <w:t xml:space="preserve">Referral to </w:t>
            </w:r>
            <w:r w:rsidR="00950E83">
              <w:rPr>
                <w:sz w:val="20"/>
                <w:szCs w:val="20"/>
              </w:rPr>
              <w:t>MassHire Central</w:t>
            </w:r>
            <w:r w:rsidRPr="00F9728A">
              <w:rPr>
                <w:sz w:val="20"/>
                <w:szCs w:val="20"/>
              </w:rPr>
              <w:t xml:space="preserve"> Career Center</w:t>
            </w:r>
          </w:p>
        </w:tc>
        <w:tc>
          <w:tcPr>
            <w:tcW w:w="1984" w:type="dxa"/>
          </w:tcPr>
          <w:p w:rsidR="003C7130" w:rsidRPr="004A42B4" w:rsidRDefault="003C7130" w:rsidP="00267916">
            <w:pPr>
              <w:pStyle w:val="ListParagraph"/>
              <w:numPr>
                <w:ilvl w:val="0"/>
                <w:numId w:val="13"/>
              </w:numPr>
              <w:ind w:left="139" w:hanging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Education &amp; Career Advisors, with referrals to support services, if needed</w:t>
            </w:r>
          </w:p>
        </w:tc>
        <w:tc>
          <w:tcPr>
            <w:tcW w:w="1984" w:type="dxa"/>
          </w:tcPr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 Distance Learning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 Academy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Ventures Arcade (online learning/practice)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Readtheory.org (online reading &amp; writing)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Grammar bytes </w:t>
            </w:r>
            <w:r w:rsidRPr="00E3627E">
              <w:rPr>
                <w:sz w:val="18"/>
                <w:szCs w:val="18"/>
              </w:rPr>
              <w:t>(chompchomp.com)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Readworks.org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YouTube and </w:t>
            </w:r>
            <w:proofErr w:type="spellStart"/>
            <w:r>
              <w:rPr>
                <w:sz w:val="20"/>
                <w:szCs w:val="20"/>
              </w:rPr>
              <w:t>TeacherTube</w:t>
            </w:r>
            <w:proofErr w:type="spellEnd"/>
            <w:r>
              <w:rPr>
                <w:sz w:val="20"/>
                <w:szCs w:val="20"/>
              </w:rPr>
              <w:t xml:space="preserve"> videos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Kahoot.com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Quizzizz.com</w:t>
            </w:r>
          </w:p>
          <w:p w:rsidR="003C7130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Quizzlet.com</w:t>
            </w:r>
          </w:p>
          <w:p w:rsidR="003C7130" w:rsidRPr="00531C9E" w:rsidRDefault="003C7130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</w:t>
            </w:r>
          </w:p>
        </w:tc>
        <w:tc>
          <w:tcPr>
            <w:tcW w:w="1984" w:type="dxa"/>
          </w:tcPr>
          <w:p w:rsidR="003C7130" w:rsidRPr="005771FA" w:rsidRDefault="003C7130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71FA">
              <w:rPr>
                <w:sz w:val="20"/>
                <w:szCs w:val="20"/>
              </w:rPr>
              <w:lastRenderedPageBreak/>
              <w:t>SMARTT</w:t>
            </w:r>
          </w:p>
          <w:p w:rsidR="003C7130" w:rsidRPr="005771FA" w:rsidRDefault="003C7130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CX </w:t>
            </w:r>
          </w:p>
          <w:p w:rsidR="003C7130" w:rsidRPr="005771FA" w:rsidRDefault="003C7130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Higher Reach </w:t>
            </w:r>
          </w:p>
        </w:tc>
      </w:tr>
      <w:tr w:rsidR="005C34E9" w:rsidTr="005C3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C34E9" w:rsidRDefault="005C34E9">
            <w:r>
              <w:t>Catholic Charities</w:t>
            </w:r>
          </w:p>
          <w:p w:rsidR="005C34E9" w:rsidRDefault="005C34E9">
            <w:proofErr w:type="spellStart"/>
            <w:r>
              <w:t>HiSET</w:t>
            </w:r>
            <w:proofErr w:type="spellEnd"/>
            <w:r>
              <w:t xml:space="preserve"> Program</w:t>
            </w:r>
          </w:p>
          <w:p w:rsidR="005C34E9" w:rsidRDefault="005C34E9"/>
          <w:p w:rsidR="005C34E9" w:rsidRDefault="005C34E9"/>
          <w:p w:rsidR="005C34E9" w:rsidRDefault="005C34E9"/>
          <w:p w:rsidR="005C34E9" w:rsidRDefault="005C34E9"/>
          <w:p w:rsidR="005C34E9" w:rsidRDefault="005C34E9"/>
          <w:p w:rsidR="005C34E9" w:rsidRDefault="005C34E9"/>
          <w:p w:rsidR="005C34E9" w:rsidRDefault="005C34E9"/>
        </w:tc>
        <w:tc>
          <w:tcPr>
            <w:tcW w:w="1983" w:type="dxa"/>
            <w:hideMark/>
          </w:tcPr>
          <w:p w:rsidR="005C34E9" w:rsidRDefault="005C34E9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ABE Programs, </w:t>
            </w:r>
          </w:p>
          <w:p w:rsidR="005C34E9" w:rsidRDefault="005C34E9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WIOA Partners,</w:t>
            </w:r>
          </w:p>
          <w:p w:rsidR="005C34E9" w:rsidRDefault="005C34E9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CBO’s, Publicity,</w:t>
            </w:r>
          </w:p>
          <w:p w:rsidR="005C34E9" w:rsidRDefault="005C34E9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Word of Mouth</w:t>
            </w:r>
          </w:p>
          <w:p w:rsidR="005C34E9" w:rsidRDefault="005C34E9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On-line</w:t>
            </w:r>
          </w:p>
        </w:tc>
        <w:tc>
          <w:tcPr>
            <w:tcW w:w="1983" w:type="dxa"/>
          </w:tcPr>
          <w:p w:rsidR="005C34E9" w:rsidRDefault="005C34E9" w:rsidP="005C34E9">
            <w:pPr>
              <w:pStyle w:val="ListParagraph"/>
              <w:numPr>
                <w:ilvl w:val="0"/>
                <w:numId w:val="21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based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1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  <w:hideMark/>
          </w:tcPr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Class E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E, M, D, A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Reading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</w:tc>
        <w:tc>
          <w:tcPr>
            <w:tcW w:w="1983" w:type="dxa"/>
          </w:tcPr>
          <w:p w:rsidR="005C34E9" w:rsidRDefault="005C34E9" w:rsidP="005C34E9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 College and Career Plans</w:t>
            </w:r>
          </w:p>
          <w:p w:rsidR="005C34E9" w:rsidRDefault="005C34E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5C34E9" w:rsidRDefault="005C34E9" w:rsidP="005C34E9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Career Class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Workshops for job search, resumes, cover letters, on line applications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readiness instruction and counseling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5C34E9" w:rsidRDefault="005C34E9" w:rsidP="005C34E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time Advisor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hideMark/>
          </w:tcPr>
          <w:p w:rsidR="005C34E9" w:rsidRDefault="005C34E9" w:rsidP="005C34E9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time Advisor</w:t>
            </w:r>
          </w:p>
        </w:tc>
        <w:tc>
          <w:tcPr>
            <w:tcW w:w="1984" w:type="dxa"/>
          </w:tcPr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MassCIS</w:t>
            </w:r>
            <w:proofErr w:type="spellEnd"/>
            <w:r>
              <w:t xml:space="preserve"> 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Rocketeer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Job Starter</w:t>
            </w:r>
          </w:p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Healthcare jobs</w:t>
            </w:r>
          </w:p>
          <w:p w:rsidR="005C34E9" w:rsidRDefault="005C34E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hideMark/>
          </w:tcPr>
          <w:p w:rsidR="005C34E9" w:rsidRDefault="005C34E9" w:rsidP="005C34E9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</w:tbl>
    <w:p w:rsidR="007161AD" w:rsidRDefault="007161AD"/>
    <w:p w:rsidR="007161AD" w:rsidRDefault="007161AD">
      <w:r>
        <w:br w:type="page"/>
      </w:r>
    </w:p>
    <w:p w:rsidR="007161AD" w:rsidRDefault="007161AD" w:rsidP="007161AD">
      <w:pPr>
        <w:ind w:left="360"/>
        <w:rPr>
          <w:sz w:val="48"/>
          <w:szCs w:val="48"/>
        </w:rPr>
      </w:pPr>
      <w:r w:rsidRPr="002A4A25">
        <w:rPr>
          <w:sz w:val="48"/>
          <w:szCs w:val="48"/>
        </w:rPr>
        <w:lastRenderedPageBreak/>
        <w:t xml:space="preserve">Central MA Customer </w:t>
      </w:r>
      <w:proofErr w:type="gramStart"/>
      <w:r w:rsidRPr="002A4A25">
        <w:rPr>
          <w:sz w:val="48"/>
          <w:szCs w:val="48"/>
        </w:rPr>
        <w:t xml:space="preserve">Flow </w:t>
      </w:r>
      <w:r>
        <w:rPr>
          <w:sz w:val="48"/>
          <w:szCs w:val="48"/>
        </w:rPr>
        <w:t xml:space="preserve"> –</w:t>
      </w:r>
      <w:proofErr w:type="gramEnd"/>
      <w:r>
        <w:rPr>
          <w:sz w:val="48"/>
          <w:szCs w:val="48"/>
        </w:rPr>
        <w:t xml:space="preserve"> </w:t>
      </w:r>
      <w:r w:rsidRPr="007161AD">
        <w:rPr>
          <w:sz w:val="48"/>
          <w:szCs w:val="48"/>
        </w:rPr>
        <w:t>Adult Ed. Participants</w:t>
      </w:r>
    </w:p>
    <w:p w:rsidR="00FF4140" w:rsidRPr="006B52E4" w:rsidRDefault="00FF4140" w:rsidP="00FF4140">
      <w:pPr>
        <w:spacing w:after="0" w:line="240" w:lineRule="auto"/>
        <w:rPr>
          <w:b/>
          <w:u w:val="single"/>
        </w:rPr>
      </w:pPr>
      <w:r w:rsidRPr="006B52E4">
        <w:rPr>
          <w:b/>
          <w:u w:val="single"/>
        </w:rPr>
        <w:t>Defined Shared Customers:</w:t>
      </w:r>
      <w:r w:rsidRPr="006B52E4">
        <w:rPr>
          <w:sz w:val="20"/>
          <w:szCs w:val="20"/>
        </w:rPr>
        <w:t xml:space="preserve"> </w:t>
      </w:r>
      <w:r w:rsidR="00E03295">
        <w:rPr>
          <w:sz w:val="20"/>
          <w:szCs w:val="20"/>
        </w:rPr>
        <w:t xml:space="preserve"> Customers served by ACLS providers and at least one other WIOA Partner; </w:t>
      </w:r>
      <w:r w:rsidRPr="006B52E4">
        <w:rPr>
          <w:sz w:val="20"/>
          <w:szCs w:val="20"/>
        </w:rPr>
        <w:t>ACLS Guidelines indicate student eligibility in the following manner –</w:t>
      </w:r>
    </w:p>
    <w:p w:rsidR="00FF4140" w:rsidRPr="006B52E4" w:rsidRDefault="00FF4140" w:rsidP="00FF4140">
      <w:pPr>
        <w:spacing w:after="0" w:line="240" w:lineRule="auto"/>
        <w:ind w:right="1803"/>
        <w:rPr>
          <w:sz w:val="20"/>
          <w:szCs w:val="20"/>
        </w:rPr>
      </w:pPr>
      <w:r w:rsidRPr="006B52E4">
        <w:rPr>
          <w:sz w:val="20"/>
          <w:szCs w:val="20"/>
        </w:rPr>
        <w:t>“In order to be eligible for services, students must:</w:t>
      </w:r>
    </w:p>
    <w:p w:rsidR="00FF4140" w:rsidRPr="006B52E4" w:rsidRDefault="00FF4140" w:rsidP="00FF4140">
      <w:pPr>
        <w:pStyle w:val="ListParagraph"/>
        <w:numPr>
          <w:ilvl w:val="0"/>
          <w:numId w:val="18"/>
        </w:numPr>
        <w:spacing w:after="0" w:line="240" w:lineRule="auto"/>
        <w:ind w:left="540" w:right="1803"/>
        <w:rPr>
          <w:sz w:val="20"/>
          <w:szCs w:val="20"/>
        </w:rPr>
      </w:pPr>
      <w:r w:rsidRPr="006B52E4">
        <w:rPr>
          <w:sz w:val="20"/>
          <w:szCs w:val="20"/>
        </w:rPr>
        <w:t xml:space="preserve">be at least 16 years of age; and </w:t>
      </w:r>
    </w:p>
    <w:p w:rsidR="00FF4140" w:rsidRPr="006B52E4" w:rsidRDefault="00FF4140" w:rsidP="00FF4140">
      <w:pPr>
        <w:pStyle w:val="ListParagraph"/>
        <w:numPr>
          <w:ilvl w:val="0"/>
          <w:numId w:val="18"/>
        </w:numPr>
        <w:spacing w:after="0" w:line="240" w:lineRule="auto"/>
        <w:ind w:left="540" w:right="1803"/>
        <w:rPr>
          <w:sz w:val="20"/>
          <w:szCs w:val="20"/>
        </w:rPr>
      </w:pPr>
      <w:r w:rsidRPr="006B52E4">
        <w:rPr>
          <w:sz w:val="20"/>
          <w:szCs w:val="20"/>
        </w:rPr>
        <w:t xml:space="preserve">not be enrolled or required to be enrolled in secondary school under state law, and: </w:t>
      </w:r>
    </w:p>
    <w:p w:rsidR="00FF4140" w:rsidRPr="006B52E4" w:rsidRDefault="00FF4140" w:rsidP="00FF4140">
      <w:pPr>
        <w:pStyle w:val="ListParagraph"/>
        <w:numPr>
          <w:ilvl w:val="1"/>
          <w:numId w:val="18"/>
        </w:numPr>
        <w:spacing w:after="0" w:line="240" w:lineRule="auto"/>
        <w:ind w:left="900" w:right="1803"/>
        <w:rPr>
          <w:sz w:val="20"/>
          <w:szCs w:val="20"/>
        </w:rPr>
      </w:pPr>
      <w:r w:rsidRPr="006B52E4">
        <w:rPr>
          <w:sz w:val="20"/>
          <w:szCs w:val="20"/>
        </w:rPr>
        <w:t xml:space="preserve">be basic skills deficient, </w:t>
      </w:r>
    </w:p>
    <w:p w:rsidR="00FF4140" w:rsidRPr="006B52E4" w:rsidRDefault="00FF4140" w:rsidP="00FF4140">
      <w:pPr>
        <w:pStyle w:val="ListParagraph"/>
        <w:numPr>
          <w:ilvl w:val="1"/>
          <w:numId w:val="18"/>
        </w:numPr>
        <w:spacing w:after="0" w:line="240" w:lineRule="auto"/>
        <w:ind w:left="900" w:right="1803"/>
        <w:rPr>
          <w:sz w:val="20"/>
          <w:szCs w:val="20"/>
        </w:rPr>
      </w:pPr>
      <w:r w:rsidRPr="006B52E4">
        <w:rPr>
          <w:sz w:val="20"/>
          <w:szCs w:val="20"/>
        </w:rPr>
        <w:t>not have a secondary school diploma or its recognized equivalent</w:t>
      </w:r>
      <w:r w:rsidRPr="006B52E4">
        <w:rPr>
          <w:color w:val="1F497D"/>
          <w:sz w:val="20"/>
          <w:szCs w:val="20"/>
        </w:rPr>
        <w:t xml:space="preserve">, </w:t>
      </w:r>
    </w:p>
    <w:p w:rsidR="00FF4140" w:rsidRPr="006B52E4" w:rsidRDefault="00FF4140" w:rsidP="00FF4140">
      <w:pPr>
        <w:pStyle w:val="ListParagraph"/>
        <w:numPr>
          <w:ilvl w:val="1"/>
          <w:numId w:val="18"/>
        </w:numPr>
        <w:spacing w:after="0" w:line="240" w:lineRule="auto"/>
        <w:ind w:left="900" w:right="1803"/>
        <w:rPr>
          <w:sz w:val="20"/>
          <w:szCs w:val="20"/>
        </w:rPr>
      </w:pPr>
      <w:r w:rsidRPr="006B52E4">
        <w:rPr>
          <w:sz w:val="20"/>
          <w:szCs w:val="20"/>
        </w:rPr>
        <w:t>have a high school diploma or its recognized equivalent but have not achieved an equivalent level of education</w:t>
      </w:r>
      <w:r w:rsidRPr="006B52E4">
        <w:rPr>
          <w:color w:val="1F497D"/>
          <w:sz w:val="20"/>
          <w:szCs w:val="20"/>
        </w:rPr>
        <w:t xml:space="preserve"> (</w:t>
      </w:r>
      <w:r w:rsidRPr="006B52E4">
        <w:rPr>
          <w:sz w:val="20"/>
          <w:szCs w:val="20"/>
        </w:rPr>
        <w:t xml:space="preserve">lack the level of reading, writing, and/or computation skills expected of a high school graduate as shown on an NRS approved assessment). Students who possess a high school credential must assess at or below </w:t>
      </w:r>
      <w:r w:rsidRPr="006B52E4">
        <w:rPr>
          <w:sz w:val="20"/>
          <w:szCs w:val="20"/>
          <w:u w:val="single"/>
        </w:rPr>
        <w:t>10.9</w:t>
      </w:r>
      <w:r w:rsidRPr="006B52E4">
        <w:rPr>
          <w:sz w:val="20"/>
          <w:szCs w:val="20"/>
        </w:rPr>
        <w:t xml:space="preserve"> grade level equivalent (GLE) in reading, writing, or math in order to be eligible for services and seek to maintain work certification and/or pursue postsecondary education or training. Priority of services must be given to adults without a high school credential.; or</w:t>
      </w:r>
    </w:p>
    <w:p w:rsidR="00FF4140" w:rsidRPr="006B52E4" w:rsidRDefault="00FF4140" w:rsidP="00FF4140">
      <w:pPr>
        <w:pStyle w:val="ListParagraph"/>
        <w:numPr>
          <w:ilvl w:val="1"/>
          <w:numId w:val="18"/>
        </w:numPr>
        <w:spacing w:after="0" w:line="240" w:lineRule="auto"/>
        <w:ind w:left="900" w:right="1803"/>
        <w:rPr>
          <w:sz w:val="20"/>
          <w:szCs w:val="20"/>
        </w:rPr>
      </w:pPr>
      <w:proofErr w:type="gramStart"/>
      <w:r w:rsidRPr="006B52E4">
        <w:rPr>
          <w:sz w:val="20"/>
          <w:szCs w:val="20"/>
        </w:rPr>
        <w:t>be</w:t>
      </w:r>
      <w:proofErr w:type="gramEnd"/>
      <w:r w:rsidRPr="006B52E4">
        <w:rPr>
          <w:sz w:val="20"/>
          <w:szCs w:val="20"/>
        </w:rPr>
        <w:t xml:space="preserve"> English language learners. Shared customers include: </w:t>
      </w:r>
      <w:proofErr w:type="spellStart"/>
      <w:r w:rsidRPr="006B52E4">
        <w:rPr>
          <w:sz w:val="20"/>
          <w:szCs w:val="20"/>
        </w:rPr>
        <w:t>unemployement</w:t>
      </w:r>
      <w:proofErr w:type="spellEnd"/>
      <w:r w:rsidRPr="006B52E4">
        <w:rPr>
          <w:sz w:val="20"/>
          <w:szCs w:val="20"/>
        </w:rPr>
        <w:t xml:space="preserve"> insurance recipients, low-income adults, homeless, vocational rehabilitation”</w:t>
      </w:r>
    </w:p>
    <w:p w:rsidR="007161AD" w:rsidRDefault="007161AD" w:rsidP="00FF4140"/>
    <w:tbl>
      <w:tblPr>
        <w:tblStyle w:val="MediumShading2-Accent1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441582" w:rsidTr="001E3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</w:tcPr>
          <w:p w:rsidR="00441582" w:rsidRPr="005F2242" w:rsidRDefault="00441582" w:rsidP="00E02C87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t>WIOA Partner - Program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441582" w:rsidTr="001E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MCRWB</w:t>
            </w:r>
            <w:r w:rsidR="00441582" w:rsidRPr="005C0EBA">
              <w:t xml:space="preserve"> – Industry Pathway projects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Project-based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 Pathway Projects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 Job Fund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Job1 Partnership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Talent Neuron (Job Board analytics)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LEHD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1E3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MassHire Central</w:t>
            </w:r>
            <w:r w:rsidR="00441582">
              <w:t xml:space="preserve"> Career Center – WIOA Low-income Adults and Dislocated Workers</w:t>
            </w:r>
          </w:p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 DUA Referrals, 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ITA’s  (DW/Low income only)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Assigned primary counselor – 60 –day contact through 1 year following job placement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Unemployment Services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TORQ</w:t>
            </w:r>
          </w:p>
          <w:p w:rsidR="00441582" w:rsidRPr="005A61A1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A1">
              <w:t>ACT Workkeys</w:t>
            </w:r>
          </w:p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1582" w:rsidRDefault="00441582" w:rsidP="00E02C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1E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441582" w:rsidP="00E02C87"/>
          <w:p w:rsidR="00441582" w:rsidRDefault="00950E83" w:rsidP="00E02C87">
            <w:r>
              <w:t>MassHire Central</w:t>
            </w:r>
            <w:r w:rsidR="00441582">
              <w:t xml:space="preserve"> Career Center – general public (Wagner-Peyser program)</w:t>
            </w:r>
          </w:p>
          <w:p w:rsidR="00441582" w:rsidRDefault="00441582" w:rsidP="00E02C87"/>
          <w:p w:rsidR="00441582" w:rsidRDefault="00441582" w:rsidP="00E02C87"/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Assigned primary counselor – 60 –day contact until they do not have a service for 90 days (auto exit from our system)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TORQ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DB4495" w:rsidTr="001E3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B4495" w:rsidRDefault="00DB4495" w:rsidP="00307724">
            <w:r>
              <w:t>Webster Adult Basic Education</w:t>
            </w:r>
          </w:p>
        </w:tc>
        <w:tc>
          <w:tcPr>
            <w:tcW w:w="1983" w:type="dxa"/>
          </w:tcPr>
          <w:p w:rsidR="00DB4495" w:rsidRPr="00083BA5" w:rsidRDefault="00DB4495" w:rsidP="00307724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Cs w:val="24"/>
              </w:rPr>
              <w:t>Another ABE Program, CBO’s, WIOA Partners, Media, etc.</w:t>
            </w:r>
            <w:r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Symbol" w:char="F07F"/>
            </w:r>
            <w:r>
              <w:rPr>
                <w:sz w:val="28"/>
              </w:rPr>
              <w:t xml:space="preserve">  </w:t>
            </w:r>
            <w:r>
              <w:rPr>
                <w:szCs w:val="24"/>
              </w:rPr>
              <w:t>Another Student</w:t>
            </w:r>
            <w:r w:rsidRPr="00A2706C">
              <w:rPr>
                <w:szCs w:val="24"/>
              </w:rPr>
              <w:t xml:space="preserve">                              </w:t>
            </w:r>
            <w:r w:rsidRPr="00A2706C">
              <w:t xml:space="preserve">                  </w:t>
            </w:r>
            <w:r>
              <w:t xml:space="preserve">          </w:t>
            </w:r>
            <w:r>
              <w:rPr>
                <w:sz w:val="28"/>
              </w:rPr>
              <w:t xml:space="preserve">               </w:t>
            </w:r>
            <w:r>
              <w:rPr>
                <w:szCs w:val="24"/>
              </w:rPr>
              <w:t>Community Organization</w:t>
            </w:r>
            <w:r w:rsidRPr="00A2706C">
              <w:rPr>
                <w:szCs w:val="24"/>
              </w:rPr>
              <w:t xml:space="preserve">                             </w:t>
            </w:r>
            <w:r w:rsidRPr="00A2706C">
              <w:t xml:space="preserve"> </w:t>
            </w:r>
            <w:r>
              <w:t xml:space="preserve">                    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process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ESOL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MAPT Reading 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Reading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 Plus Oral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 of an Individual Education and Career Plan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Healthcare Careers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Machining/ Manufacturing Technology</w:t>
            </w:r>
          </w:p>
          <w:p w:rsidR="00DB4495" w:rsidRDefault="00DB449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work readiness skills administered through Advisors and using Career Ready 101 </w:t>
            </w:r>
          </w:p>
          <w:p w:rsidR="00830669" w:rsidRDefault="00830669" w:rsidP="0083066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30669" w:rsidRDefault="00830669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Northstar</w:t>
            </w:r>
            <w:proofErr w:type="spellEnd"/>
            <w:r>
              <w:t xml:space="preserve"> Digital Literacy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 Learns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Lingo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  <w:tr w:rsidR="00D97829" w:rsidTr="001E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97829" w:rsidRDefault="00D97829" w:rsidP="00307724">
            <w:pPr>
              <w:rPr>
                <w:b w:val="0"/>
                <w:bCs w:val="0"/>
              </w:rPr>
            </w:pPr>
            <w:r>
              <w:lastRenderedPageBreak/>
              <w:t>SNAP Client</w:t>
            </w:r>
          </w:p>
          <w:p w:rsidR="00D97829" w:rsidRDefault="00D97829" w:rsidP="00307724"/>
          <w:p w:rsidR="00D97829" w:rsidRDefault="00D97829" w:rsidP="00307724"/>
        </w:tc>
        <w:tc>
          <w:tcPr>
            <w:tcW w:w="1983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of mouth, </w:t>
            </w:r>
            <w:r w:rsidRPr="003B1513">
              <w:t>Community partners</w:t>
            </w:r>
            <w:r>
              <w:t xml:space="preserve">, online referrals </w:t>
            </w:r>
          </w:p>
        </w:tc>
        <w:tc>
          <w:tcPr>
            <w:tcW w:w="1983" w:type="dxa"/>
          </w:tcPr>
          <w:p w:rsidR="00D97829" w:rsidRPr="007F3AE0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 xml:space="preserve">Apply for </w:t>
            </w:r>
            <w:r>
              <w:rPr>
                <w:b/>
              </w:rPr>
              <w:t>SNAP</w:t>
            </w:r>
            <w:r w:rsidRPr="007F3AE0">
              <w:rPr>
                <w:b/>
              </w:rPr>
              <w:t xml:space="preserve"> benefits at local DTA office</w:t>
            </w:r>
            <w:r>
              <w:rPr>
                <w:b/>
              </w:rPr>
              <w:t>, via the virtual gateway, via fax or by mail.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Orientation is provided for SNAP consumers</w:t>
            </w:r>
          </w:p>
        </w:tc>
        <w:tc>
          <w:tcPr>
            <w:tcW w:w="1983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Client learns about the SNAP Path to Work Program </w:t>
            </w:r>
            <w:r>
              <w:t>through DTA staff, SNAP Path to Work brochures, the SNAP Path to Work website, or from contracted providers and other stakeholders.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Client contacts DTA SNAP Path to Work Specialist to request a referral.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Assessment Conducted.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Referral made.</w:t>
            </w:r>
          </w:p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Client visits or contacts Local One Stop Career Center. 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Assessment Conducted.  Reverse referral process initiated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816A16">
              <w:rPr>
                <w:rFonts w:ascii="Calibri" w:eastAsia="Calibri" w:hAnsi="Calibri" w:cs="Times New Roman"/>
                <w:b/>
              </w:rPr>
              <w:t>Client is ABAWD Work Program Required: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Referred to </w:t>
            </w:r>
            <w:r w:rsidRPr="00816A16">
              <w:rPr>
                <w:rFonts w:ascii="Calibri" w:eastAsia="Calibri" w:hAnsi="Calibri" w:cs="Times New Roman"/>
                <w:b/>
              </w:rPr>
              <w:t>Qualifying</w:t>
            </w:r>
            <w:r w:rsidRPr="00816A16">
              <w:rPr>
                <w:rFonts w:ascii="Calibri" w:eastAsia="Calibri" w:hAnsi="Calibri" w:cs="Times New Roman"/>
              </w:rPr>
              <w:t xml:space="preserve"> SNAP Path to Work Activity: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Vocational/Skills Training 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Adult Basic Education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English as a Second Language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Training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Job Search</w:t>
            </w:r>
          </w:p>
          <w:p w:rsidR="00D97829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b/>
                <w:sz w:val="21"/>
                <w:szCs w:val="21"/>
              </w:rPr>
              <w:t>Client is ABAWD Work Program Exempt: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Can be referred to any SNAP Path to Work Activity: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Readiness Training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Search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Vocational/Skills Training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Adult Basic Education</w:t>
            </w:r>
          </w:p>
          <w:p w:rsidR="00D97829" w:rsidRPr="00816A16" w:rsidRDefault="0083066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ESL</w:t>
            </w:r>
          </w:p>
          <w:p w:rsidR="00D97829" w:rsidRPr="00830669" w:rsidRDefault="00D97829" w:rsidP="00830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WIOA Training</w:t>
            </w:r>
          </w:p>
        </w:tc>
        <w:tc>
          <w:tcPr>
            <w:tcW w:w="1984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One Stop Career Center</w:t>
            </w:r>
          </w:p>
        </w:tc>
        <w:tc>
          <w:tcPr>
            <w:tcW w:w="1984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Available Worker</w:t>
            </w:r>
          </w:p>
        </w:tc>
        <w:tc>
          <w:tcPr>
            <w:tcW w:w="1984" w:type="dxa"/>
          </w:tcPr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JobQuest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BEACON Database</w:t>
            </w:r>
          </w:p>
        </w:tc>
      </w:tr>
      <w:tr w:rsidR="00C40964" w:rsidTr="001E3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C40964" w:rsidRDefault="00C40964" w:rsidP="00307724">
            <w:r>
              <w:t>TAFDC/TANF Clients</w:t>
            </w:r>
          </w:p>
        </w:tc>
        <w:tc>
          <w:tcPr>
            <w:tcW w:w="1983" w:type="dxa"/>
          </w:tcPr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513">
              <w:t>Community partners</w:t>
            </w:r>
            <w:r>
              <w:t>, word of mouth, various outside state and non-profit agencies</w:t>
            </w:r>
          </w:p>
        </w:tc>
        <w:tc>
          <w:tcPr>
            <w:tcW w:w="1983" w:type="dxa"/>
          </w:tcPr>
          <w:p w:rsidR="00C40964" w:rsidRPr="007F3AE0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Apply for TAFDC benefits at local DTA office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AE0">
              <w:rPr>
                <w:color w:val="000000"/>
              </w:rPr>
              <w:t xml:space="preserve">Begin pre-benefit job search (PBJS), </w:t>
            </w:r>
            <w:r>
              <w:t>including orientation attendance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C40964" w:rsidRPr="007F3AE0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TAFDC case established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Self Sufficiency (PSS) assessment is scheduled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Referrals Made</w:t>
            </w:r>
          </w:p>
          <w:p w:rsidR="00C40964" w:rsidRDefault="00C40964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C40964" w:rsidRPr="00FE7E33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If Work Program Exempt, referrals made to the following agencies: </w:t>
            </w:r>
            <w:r>
              <w:t xml:space="preserve">MRC, 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MCB, ABE/ESL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40964" w:rsidRPr="007F3AE0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If Work Program Required, referrals are made to the following programs: 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CIES/YPP/MORI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WIOA Training(ITA)</w:t>
            </w:r>
          </w:p>
          <w:p w:rsidR="00C40964" w:rsidRDefault="00C40964" w:rsidP="00830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ABE/ESL, Work Ready/Job Search (Local One Stop </w:t>
            </w:r>
            <w:r w:rsidR="00830669">
              <w:t>CC)</w:t>
            </w:r>
          </w:p>
        </w:tc>
        <w:tc>
          <w:tcPr>
            <w:tcW w:w="1984" w:type="dxa"/>
          </w:tcPr>
          <w:p w:rsidR="00C40964" w:rsidRDefault="00C40964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Various outside education and training agencies</w:t>
            </w:r>
          </w:p>
        </w:tc>
        <w:tc>
          <w:tcPr>
            <w:tcW w:w="1984" w:type="dxa"/>
          </w:tcPr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Job Quest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Various Contracted Vendors (CIES, MORI, YPP)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One Stop Career Center</w:t>
            </w:r>
          </w:p>
        </w:tc>
        <w:tc>
          <w:tcPr>
            <w:tcW w:w="1984" w:type="dxa"/>
          </w:tcPr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Assigned primary case manager while TAFDC case is active </w:t>
            </w:r>
          </w:p>
        </w:tc>
        <w:tc>
          <w:tcPr>
            <w:tcW w:w="1984" w:type="dxa"/>
          </w:tcPr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JobQuest</w:t>
            </w:r>
          </w:p>
        </w:tc>
        <w:tc>
          <w:tcPr>
            <w:tcW w:w="1984" w:type="dxa"/>
          </w:tcPr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BEACON Database</w:t>
            </w: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40964" w:rsidRDefault="00C40964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Virtual Gateway (EIM/ESM)</w:t>
            </w:r>
          </w:p>
        </w:tc>
      </w:tr>
      <w:tr w:rsidR="00FF4140" w:rsidTr="001E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FF4140" w:rsidRPr="009E1FC4" w:rsidRDefault="00FF4140" w:rsidP="00307724">
            <w:pPr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lastRenderedPageBreak/>
              <w:t>WIOA Partner - Program</w:t>
            </w:r>
          </w:p>
        </w:tc>
        <w:tc>
          <w:tcPr>
            <w:tcW w:w="1983" w:type="dxa"/>
          </w:tcPr>
          <w:p w:rsidR="00FF4140" w:rsidRPr="009E1FC4" w:rsidRDefault="00FF4140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t>Recruitment &amp; referral sources</w:t>
            </w:r>
            <w:r w:rsidRPr="009E1FC4">
              <w:rPr>
                <w:sz w:val="16"/>
                <w:szCs w:val="16"/>
              </w:rPr>
              <w:t xml:space="preserve"> (i.e., word of mouth, partner staff, out-stationed staff locations, online referrals, etc.)</w:t>
            </w:r>
          </w:p>
        </w:tc>
        <w:tc>
          <w:tcPr>
            <w:tcW w:w="1983" w:type="dxa"/>
          </w:tcPr>
          <w:p w:rsidR="00FF4140" w:rsidRPr="009E1FC4" w:rsidRDefault="00FF4140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t>Intake &amp; Orientation</w:t>
            </w:r>
          </w:p>
        </w:tc>
        <w:tc>
          <w:tcPr>
            <w:tcW w:w="1983" w:type="dxa"/>
          </w:tcPr>
          <w:p w:rsidR="00FF4140" w:rsidRPr="009E1FC4" w:rsidRDefault="00FF4140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t>Assessment Process(s)</w:t>
            </w:r>
          </w:p>
        </w:tc>
        <w:tc>
          <w:tcPr>
            <w:tcW w:w="1983" w:type="dxa"/>
          </w:tcPr>
          <w:p w:rsidR="00FF4140" w:rsidRPr="009E1FC4" w:rsidRDefault="00FF4140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t>Career Planning</w:t>
            </w:r>
          </w:p>
        </w:tc>
        <w:tc>
          <w:tcPr>
            <w:tcW w:w="1984" w:type="dxa"/>
          </w:tcPr>
          <w:p w:rsidR="00FF4140" w:rsidRPr="009E1FC4" w:rsidRDefault="00FF4140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t>Career Readiness/ Training/ Education</w:t>
            </w:r>
          </w:p>
        </w:tc>
        <w:tc>
          <w:tcPr>
            <w:tcW w:w="1984" w:type="dxa"/>
          </w:tcPr>
          <w:p w:rsidR="00FF4140" w:rsidRPr="009E1FC4" w:rsidRDefault="00FF4140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t>Job Search Assistance</w:t>
            </w:r>
          </w:p>
        </w:tc>
        <w:tc>
          <w:tcPr>
            <w:tcW w:w="1984" w:type="dxa"/>
          </w:tcPr>
          <w:p w:rsidR="00FF4140" w:rsidRPr="009E1FC4" w:rsidRDefault="00FF4140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t>Case-management</w:t>
            </w:r>
          </w:p>
        </w:tc>
        <w:tc>
          <w:tcPr>
            <w:tcW w:w="1984" w:type="dxa"/>
          </w:tcPr>
          <w:p w:rsidR="00FF4140" w:rsidRPr="009E1FC4" w:rsidRDefault="00FF4140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t xml:space="preserve">Online / </w:t>
            </w:r>
            <w:r w:rsidRPr="009E1FC4">
              <w:rPr>
                <w:sz w:val="20"/>
                <w:szCs w:val="20"/>
              </w:rPr>
              <w:br/>
              <w:t>e- Tool(s)</w:t>
            </w:r>
          </w:p>
        </w:tc>
        <w:tc>
          <w:tcPr>
            <w:tcW w:w="1984" w:type="dxa"/>
          </w:tcPr>
          <w:p w:rsidR="00FF4140" w:rsidRPr="009E1FC4" w:rsidRDefault="00FF4140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1FC4">
              <w:rPr>
                <w:sz w:val="20"/>
                <w:szCs w:val="20"/>
              </w:rPr>
              <w:t>Data Tracking Tool(s)</w:t>
            </w:r>
          </w:p>
        </w:tc>
      </w:tr>
      <w:tr w:rsidR="00617AFD" w:rsidRPr="005771FA" w:rsidTr="001E3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617AFD" w:rsidRPr="00A522E7" w:rsidRDefault="00617AFD" w:rsidP="00267916">
            <w:r w:rsidRPr="00A522E7">
              <w:t xml:space="preserve">Quinsigamond Community College Adult Community Learning Center (ACLC): </w:t>
            </w:r>
          </w:p>
          <w:p w:rsidR="00617AFD" w:rsidRPr="00A522E7" w:rsidRDefault="00617AFD" w:rsidP="00267916">
            <w:pPr>
              <w:rPr>
                <w:b w:val="0"/>
              </w:rPr>
            </w:pPr>
            <w:r w:rsidRPr="00A522E7">
              <w:rPr>
                <w:b w:val="0"/>
                <w:u w:val="single"/>
              </w:rPr>
              <w:t>English for Speakers of Other Languages (ESOL)</w:t>
            </w:r>
            <w:r w:rsidRPr="00A522E7">
              <w:rPr>
                <w:b w:val="0"/>
              </w:rPr>
              <w:t xml:space="preserve">, </w:t>
            </w:r>
          </w:p>
          <w:p w:rsidR="00617AFD" w:rsidRPr="00A522E7" w:rsidRDefault="00617AFD" w:rsidP="00267916">
            <w:pPr>
              <w:rPr>
                <w:b w:val="0"/>
              </w:rPr>
            </w:pPr>
            <w:r w:rsidRPr="00A522E7">
              <w:rPr>
                <w:b w:val="0"/>
                <w:u w:val="single"/>
              </w:rPr>
              <w:t>Adult Secondary Education</w:t>
            </w:r>
            <w:r w:rsidRPr="00A522E7">
              <w:rPr>
                <w:b w:val="0"/>
              </w:rPr>
              <w:t xml:space="preserve">, </w:t>
            </w:r>
          </w:p>
          <w:p w:rsidR="00617AFD" w:rsidRPr="00531C9E" w:rsidRDefault="00617AFD" w:rsidP="00267916">
            <w:pPr>
              <w:rPr>
                <w:sz w:val="24"/>
                <w:szCs w:val="24"/>
              </w:rPr>
            </w:pPr>
            <w:r w:rsidRPr="00A522E7">
              <w:rPr>
                <w:b w:val="0"/>
              </w:rPr>
              <w:t xml:space="preserve">and </w:t>
            </w:r>
            <w:r w:rsidRPr="00A522E7">
              <w:rPr>
                <w:b w:val="0"/>
                <w:u w:val="single"/>
              </w:rPr>
              <w:t>Adult Career Pathways (ACP)</w:t>
            </w:r>
          </w:p>
        </w:tc>
        <w:tc>
          <w:tcPr>
            <w:tcW w:w="1983" w:type="dxa"/>
          </w:tcPr>
          <w:p w:rsidR="00617AFD" w:rsidRPr="00387799" w:rsidRDefault="00617AFD" w:rsidP="00267916">
            <w:pPr>
              <w:ind w:left="-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7799">
              <w:rPr>
                <w:sz w:val="20"/>
                <w:szCs w:val="20"/>
              </w:rPr>
              <w:t>Word of mouth,</w:t>
            </w:r>
            <w:r>
              <w:rPr>
                <w:sz w:val="20"/>
                <w:szCs w:val="20"/>
              </w:rPr>
              <w:t xml:space="preserve"> advisory board members, </w:t>
            </w:r>
            <w:r w:rsidRPr="00387799">
              <w:rPr>
                <w:sz w:val="20"/>
                <w:szCs w:val="20"/>
              </w:rPr>
              <w:t>WIOA partners</w:t>
            </w:r>
            <w:r>
              <w:rPr>
                <w:sz w:val="20"/>
                <w:szCs w:val="20"/>
              </w:rPr>
              <w:t xml:space="preserve">, </w:t>
            </w:r>
            <w:r w:rsidR="00950E83">
              <w:rPr>
                <w:sz w:val="20"/>
                <w:szCs w:val="20"/>
              </w:rPr>
              <w:t>Outstation</w:t>
            </w:r>
            <w:r w:rsidRPr="00387799">
              <w:rPr>
                <w:sz w:val="20"/>
                <w:szCs w:val="20"/>
              </w:rPr>
              <w:t xml:space="preserve"> staff @ </w:t>
            </w:r>
            <w:r w:rsidR="00950E83">
              <w:rPr>
                <w:sz w:val="20"/>
                <w:szCs w:val="20"/>
              </w:rPr>
              <w:t>MassHire Central</w:t>
            </w:r>
            <w:r w:rsidRPr="00387799">
              <w:rPr>
                <w:sz w:val="20"/>
                <w:szCs w:val="20"/>
              </w:rPr>
              <w:t xml:space="preserve"> Career Center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Worcester County Community Connections mailings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community agency resource guides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Walk-ins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ACLS directory</w:t>
            </w:r>
          </w:p>
        </w:tc>
        <w:tc>
          <w:tcPr>
            <w:tcW w:w="1983" w:type="dxa"/>
          </w:tcPr>
          <w:p w:rsidR="00617AFD" w:rsidRPr="00387799" w:rsidRDefault="00617AFD" w:rsidP="00267916">
            <w:pPr>
              <w:ind w:lef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87799">
              <w:rPr>
                <w:sz w:val="20"/>
                <w:szCs w:val="20"/>
              </w:rPr>
              <w:t>o enroll in a program, prospective students must complete the following steps: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 and Placement Test (TABE CLAS-E Reading Locator, TABE Locator, in-house locator)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and Intake Form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</w:t>
            </w:r>
          </w:p>
          <w:p w:rsidR="00617AFD" w:rsidRDefault="00617AFD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17AFD" w:rsidRPr="00387799" w:rsidRDefault="00617AFD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Enrollment occurs approximately 3x/year depending upon class availability</w:t>
            </w:r>
          </w:p>
        </w:tc>
        <w:tc>
          <w:tcPr>
            <w:tcW w:w="1983" w:type="dxa"/>
          </w:tcPr>
          <w:p w:rsidR="00617AFD" w:rsidRDefault="00617AFD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ASE/GED/</w:t>
            </w:r>
            <w:proofErr w:type="spellStart"/>
            <w:r>
              <w:rPr>
                <w:sz w:val="20"/>
                <w:szCs w:val="20"/>
              </w:rPr>
              <w:t>HiSET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Massachusetts Adult Proficiency Test (MAPT)</w:t>
            </w:r>
          </w:p>
          <w:p w:rsidR="00617AFD" w:rsidRDefault="00617AFD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17AFD" w:rsidRDefault="00617AFD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ESOL and ACP: 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Plus Oral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Reading</w:t>
            </w:r>
          </w:p>
          <w:p w:rsidR="00617AFD" w:rsidRPr="008E2583" w:rsidRDefault="00617AFD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Writing</w:t>
            </w:r>
          </w:p>
        </w:tc>
        <w:tc>
          <w:tcPr>
            <w:tcW w:w="1983" w:type="dxa"/>
          </w:tcPr>
          <w:p w:rsidR="00617AFD" w:rsidRPr="00531C9E" w:rsidRDefault="00617AFD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Creation of individual education and career plan with </w:t>
            </w:r>
            <w:r w:rsidRPr="00531C9E">
              <w:rPr>
                <w:sz w:val="20"/>
                <w:szCs w:val="20"/>
              </w:rPr>
              <w:t>Education and Career Advisors</w:t>
            </w:r>
          </w:p>
          <w:p w:rsidR="00617AFD" w:rsidRPr="00531C9E" w:rsidRDefault="00617AFD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sessions with College and Career Navigator</w:t>
            </w:r>
          </w:p>
        </w:tc>
        <w:tc>
          <w:tcPr>
            <w:tcW w:w="1984" w:type="dxa"/>
          </w:tcPr>
          <w:p w:rsidR="00617AFD" w:rsidRDefault="00617AFD" w:rsidP="00267916">
            <w:pPr>
              <w:pStyle w:val="ListParagraph"/>
              <w:numPr>
                <w:ilvl w:val="0"/>
                <w:numId w:val="11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Referrals to </w:t>
            </w:r>
            <w:r w:rsidRPr="00531C9E">
              <w:rPr>
                <w:sz w:val="20"/>
                <w:szCs w:val="20"/>
              </w:rPr>
              <w:t>College &amp; Career Navigator</w:t>
            </w:r>
          </w:p>
          <w:p w:rsidR="00617AFD" w:rsidRPr="00531C9E" w:rsidRDefault="00617AFD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PCA program</w:t>
            </w:r>
          </w:p>
          <w:p w:rsidR="00617AFD" w:rsidRPr="00531C9E" w:rsidRDefault="00617AFD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CNA program</w:t>
            </w:r>
          </w:p>
          <w:p w:rsidR="00617AFD" w:rsidRPr="00531C9E" w:rsidRDefault="00617AFD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Future Focus Program @ QCC (ABE Transitions to Community College)</w:t>
            </w:r>
          </w:p>
          <w:p w:rsidR="00617AFD" w:rsidRPr="00531C9E" w:rsidRDefault="00617AFD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non-credit training @ QCC’s Workforce Development &amp; Continuing Education Center</w:t>
            </w:r>
          </w:p>
          <w:p w:rsidR="00617AFD" w:rsidRPr="00531C9E" w:rsidRDefault="00617AFD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QCC’s postsecondary certificate and degree programs</w:t>
            </w:r>
          </w:p>
        </w:tc>
        <w:tc>
          <w:tcPr>
            <w:tcW w:w="1984" w:type="dxa"/>
          </w:tcPr>
          <w:p w:rsidR="00617AFD" w:rsidRPr="00F9728A" w:rsidRDefault="00617AFD" w:rsidP="00267916">
            <w:pPr>
              <w:pStyle w:val="ListParagraph"/>
              <w:numPr>
                <w:ilvl w:val="0"/>
                <w:numId w:val="13"/>
              </w:numPr>
              <w:ind w:left="21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728A">
              <w:rPr>
                <w:sz w:val="20"/>
                <w:szCs w:val="20"/>
              </w:rPr>
              <w:t xml:space="preserve">Referral to </w:t>
            </w:r>
            <w:r w:rsidR="00950E83">
              <w:rPr>
                <w:sz w:val="20"/>
                <w:szCs w:val="20"/>
              </w:rPr>
              <w:t>MassHire Central</w:t>
            </w:r>
            <w:r w:rsidRPr="00F9728A">
              <w:rPr>
                <w:sz w:val="20"/>
                <w:szCs w:val="20"/>
              </w:rPr>
              <w:t xml:space="preserve"> Career Center</w:t>
            </w:r>
          </w:p>
        </w:tc>
        <w:tc>
          <w:tcPr>
            <w:tcW w:w="1984" w:type="dxa"/>
          </w:tcPr>
          <w:p w:rsidR="00617AFD" w:rsidRPr="004A42B4" w:rsidRDefault="00617AFD" w:rsidP="00267916">
            <w:pPr>
              <w:pStyle w:val="ListParagraph"/>
              <w:numPr>
                <w:ilvl w:val="0"/>
                <w:numId w:val="13"/>
              </w:numPr>
              <w:ind w:left="139" w:hanging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Education &amp; Career Advisors, with referrals to support services, if needed</w:t>
            </w:r>
          </w:p>
        </w:tc>
        <w:tc>
          <w:tcPr>
            <w:tcW w:w="1984" w:type="dxa"/>
          </w:tcPr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 Distance Learning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 Academy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Ventures Arcade (online learning/practice)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Readtheory.org (online reading &amp; writing)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Grammar bytes </w:t>
            </w:r>
            <w:r w:rsidRPr="00E3627E">
              <w:rPr>
                <w:sz w:val="18"/>
                <w:szCs w:val="18"/>
              </w:rPr>
              <w:t>(chompchomp.com)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Readworks.org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YouTube and </w:t>
            </w:r>
            <w:proofErr w:type="spellStart"/>
            <w:r>
              <w:rPr>
                <w:sz w:val="20"/>
                <w:szCs w:val="20"/>
              </w:rPr>
              <w:t>TeacherTube</w:t>
            </w:r>
            <w:proofErr w:type="spellEnd"/>
            <w:r>
              <w:rPr>
                <w:sz w:val="20"/>
                <w:szCs w:val="20"/>
              </w:rPr>
              <w:t xml:space="preserve"> videos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Kahoot.com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Quizzizz.com</w:t>
            </w:r>
          </w:p>
          <w:p w:rsidR="00617AFD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Quizzlet.com</w:t>
            </w:r>
          </w:p>
          <w:p w:rsidR="00617AFD" w:rsidRPr="00531C9E" w:rsidRDefault="00617AFD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</w:t>
            </w:r>
          </w:p>
        </w:tc>
        <w:tc>
          <w:tcPr>
            <w:tcW w:w="1984" w:type="dxa"/>
          </w:tcPr>
          <w:p w:rsidR="00617AFD" w:rsidRPr="005771FA" w:rsidRDefault="00617AFD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71FA">
              <w:rPr>
                <w:sz w:val="20"/>
                <w:szCs w:val="20"/>
              </w:rPr>
              <w:t>SMARTT</w:t>
            </w:r>
          </w:p>
          <w:p w:rsidR="00617AFD" w:rsidRPr="005771FA" w:rsidRDefault="00617AFD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CX </w:t>
            </w:r>
          </w:p>
          <w:p w:rsidR="00617AFD" w:rsidRPr="005771FA" w:rsidRDefault="00617AFD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Higher Reach </w:t>
            </w:r>
          </w:p>
        </w:tc>
      </w:tr>
      <w:tr w:rsidR="00B94E5B" w:rsidRPr="005771FA" w:rsidTr="001E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B94E5B" w:rsidRPr="00531C9E" w:rsidRDefault="00B94E5B" w:rsidP="0026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Resources of America, Inc. –  Adult Basic Education and English for Speakers of other Languages</w:t>
            </w:r>
          </w:p>
        </w:tc>
        <w:tc>
          <w:tcPr>
            <w:tcW w:w="1983" w:type="dxa"/>
          </w:tcPr>
          <w:p w:rsidR="00B94E5B" w:rsidRPr="00FB073F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Partners, Word of Mouth, Flyers and Marketing Materials</w:t>
            </w:r>
          </w:p>
        </w:tc>
        <w:tc>
          <w:tcPr>
            <w:tcW w:w="1983" w:type="dxa"/>
          </w:tcPr>
          <w:p w:rsidR="00B94E5B" w:rsidRDefault="00B94E5B" w:rsidP="00267916">
            <w:p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  <w:p w:rsidR="00B94E5B" w:rsidRDefault="00B94E5B" w:rsidP="00267916">
            <w:p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Pr="00531C9E" w:rsidRDefault="00B94E5B" w:rsidP="00267916">
            <w:p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MAPT testing</w:t>
            </w: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Pr="001D49B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94E5B" w:rsidRPr="00FB073F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and Career Advising, Work Keys 101</w:t>
            </w:r>
          </w:p>
        </w:tc>
        <w:tc>
          <w:tcPr>
            <w:tcW w:w="1984" w:type="dxa"/>
          </w:tcPr>
          <w:p w:rsidR="00B94E5B" w:rsidRPr="00FB073F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Keys 101</w:t>
            </w:r>
          </w:p>
        </w:tc>
        <w:tc>
          <w:tcPr>
            <w:tcW w:w="1984" w:type="dxa"/>
          </w:tcPr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and Career Advising, Work Keys 101</w:t>
            </w: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94E5B" w:rsidRPr="00FB073F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94E5B" w:rsidRPr="004A42B4" w:rsidRDefault="00B94E5B" w:rsidP="009F2D79">
            <w:pPr>
              <w:pStyle w:val="ListParagraph"/>
              <w:ind w:left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94E5B" w:rsidRPr="00157D01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Keys 101</w:t>
            </w:r>
          </w:p>
        </w:tc>
        <w:tc>
          <w:tcPr>
            <w:tcW w:w="1984" w:type="dxa"/>
          </w:tcPr>
          <w:p w:rsidR="00B94E5B" w:rsidRPr="00157D01" w:rsidRDefault="00B94E5B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SMAART</w:t>
            </w:r>
          </w:p>
        </w:tc>
      </w:tr>
      <w:tr w:rsidR="001E33D6" w:rsidTr="001E3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1E33D6" w:rsidRDefault="001E33D6">
            <w:r>
              <w:t>Catholic Charities</w:t>
            </w:r>
          </w:p>
          <w:p w:rsidR="001E33D6" w:rsidRDefault="001E33D6">
            <w:proofErr w:type="spellStart"/>
            <w:r>
              <w:t>HiSET</w:t>
            </w:r>
            <w:proofErr w:type="spellEnd"/>
            <w:r>
              <w:t xml:space="preserve"> Program</w:t>
            </w:r>
          </w:p>
          <w:p w:rsidR="001E33D6" w:rsidRDefault="001E33D6"/>
          <w:p w:rsidR="001E33D6" w:rsidRDefault="001E33D6"/>
          <w:p w:rsidR="001E33D6" w:rsidRDefault="001E33D6"/>
          <w:p w:rsidR="001E33D6" w:rsidRDefault="001E33D6"/>
          <w:p w:rsidR="001E33D6" w:rsidRDefault="001E33D6"/>
          <w:p w:rsidR="001E33D6" w:rsidRDefault="001E33D6"/>
          <w:p w:rsidR="001E33D6" w:rsidRDefault="001E33D6"/>
        </w:tc>
        <w:tc>
          <w:tcPr>
            <w:tcW w:w="1983" w:type="dxa"/>
            <w:hideMark/>
          </w:tcPr>
          <w:p w:rsidR="001E33D6" w:rsidRDefault="001E33D6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ABE Programs, </w:t>
            </w:r>
          </w:p>
          <w:p w:rsidR="001E33D6" w:rsidRDefault="001E33D6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WIOA Partners,</w:t>
            </w:r>
          </w:p>
          <w:p w:rsidR="001E33D6" w:rsidRDefault="001E33D6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CBO’s, Publicity,</w:t>
            </w:r>
          </w:p>
          <w:p w:rsidR="001E33D6" w:rsidRDefault="001E33D6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Word of Mouth</w:t>
            </w:r>
          </w:p>
          <w:p w:rsidR="001E33D6" w:rsidRDefault="001E33D6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On-line</w:t>
            </w:r>
          </w:p>
        </w:tc>
        <w:tc>
          <w:tcPr>
            <w:tcW w:w="1983" w:type="dxa"/>
          </w:tcPr>
          <w:p w:rsidR="001E33D6" w:rsidRDefault="001E33D6" w:rsidP="001E33D6">
            <w:pPr>
              <w:pStyle w:val="ListParagraph"/>
              <w:numPr>
                <w:ilvl w:val="0"/>
                <w:numId w:val="21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based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1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  <w:hideMark/>
          </w:tcPr>
          <w:p w:rsidR="001E33D6" w:rsidRDefault="001E33D6" w:rsidP="001E33D6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Class E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E, M, D, A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Reading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</w:tc>
        <w:tc>
          <w:tcPr>
            <w:tcW w:w="1983" w:type="dxa"/>
          </w:tcPr>
          <w:p w:rsidR="001E33D6" w:rsidRDefault="001E33D6" w:rsidP="001E33D6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 College and Career Plans</w:t>
            </w:r>
          </w:p>
          <w:p w:rsidR="001E33D6" w:rsidRDefault="001E33D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1E33D6" w:rsidRDefault="001E33D6" w:rsidP="001E33D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Career Class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Workshops for job search, resumes, cover letters, on line applications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readiness instruction and counseling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1E33D6" w:rsidRDefault="001E33D6" w:rsidP="001E33D6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Half time Advisor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hideMark/>
          </w:tcPr>
          <w:p w:rsidR="001E33D6" w:rsidRDefault="001E33D6" w:rsidP="001E33D6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time Advisor</w:t>
            </w:r>
          </w:p>
        </w:tc>
        <w:tc>
          <w:tcPr>
            <w:tcW w:w="1984" w:type="dxa"/>
          </w:tcPr>
          <w:p w:rsidR="001E33D6" w:rsidRDefault="001E33D6" w:rsidP="001E33D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MassCIS</w:t>
            </w:r>
            <w:proofErr w:type="spellEnd"/>
            <w:r>
              <w:t xml:space="preserve"> 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Rocketeer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Job Starter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Healthcare jobs</w:t>
            </w:r>
          </w:p>
          <w:p w:rsidR="001E33D6" w:rsidRDefault="001E33D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hideMark/>
          </w:tcPr>
          <w:p w:rsidR="001E33D6" w:rsidRDefault="001E33D6" w:rsidP="001E33D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</w:tbl>
    <w:p w:rsidR="007161AD" w:rsidRDefault="007161AD" w:rsidP="007161AD">
      <w:pPr>
        <w:ind w:left="360"/>
      </w:pPr>
    </w:p>
    <w:p w:rsidR="007161AD" w:rsidRDefault="007161AD">
      <w:r>
        <w:br w:type="page"/>
      </w:r>
    </w:p>
    <w:p w:rsidR="007161AD" w:rsidRPr="007161AD" w:rsidRDefault="007161AD" w:rsidP="007161AD">
      <w:pPr>
        <w:ind w:left="360"/>
      </w:pPr>
    </w:p>
    <w:p w:rsidR="007161AD" w:rsidRDefault="007161AD" w:rsidP="007161AD">
      <w:pPr>
        <w:ind w:left="360"/>
        <w:rPr>
          <w:sz w:val="48"/>
          <w:szCs w:val="48"/>
        </w:rPr>
      </w:pPr>
      <w:r w:rsidRPr="002A4A25">
        <w:rPr>
          <w:sz w:val="48"/>
          <w:szCs w:val="48"/>
        </w:rPr>
        <w:t xml:space="preserve">Central MA Customer </w:t>
      </w:r>
      <w:proofErr w:type="gramStart"/>
      <w:r w:rsidRPr="002A4A25">
        <w:rPr>
          <w:sz w:val="48"/>
          <w:szCs w:val="48"/>
        </w:rPr>
        <w:t xml:space="preserve">Flow </w:t>
      </w:r>
      <w:r>
        <w:rPr>
          <w:sz w:val="48"/>
          <w:szCs w:val="48"/>
        </w:rPr>
        <w:t xml:space="preserve"> –</w:t>
      </w:r>
      <w:proofErr w:type="gramEnd"/>
      <w:r>
        <w:rPr>
          <w:sz w:val="48"/>
          <w:szCs w:val="48"/>
        </w:rPr>
        <w:t xml:space="preserve"> </w:t>
      </w:r>
      <w:r w:rsidRPr="007161AD">
        <w:rPr>
          <w:sz w:val="48"/>
          <w:szCs w:val="48"/>
        </w:rPr>
        <w:t>Vocational Rehab (Title IV) participants</w:t>
      </w:r>
    </w:p>
    <w:p w:rsidR="007161AD" w:rsidRDefault="00A13784" w:rsidP="007161AD">
      <w:r>
        <w:t xml:space="preserve">Defined Shared Customers: Job seekers served by the MA Commission for the Blind or </w:t>
      </w:r>
      <w:proofErr w:type="spellStart"/>
      <w:r>
        <w:t>MassRehab</w:t>
      </w:r>
      <w:proofErr w:type="spellEnd"/>
      <w:r>
        <w:t xml:space="preserve"> and another Partner.</w:t>
      </w:r>
    </w:p>
    <w:tbl>
      <w:tblPr>
        <w:tblStyle w:val="MediumShading2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441582" w:rsidTr="00441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t>WIOA Partner - Program</w:t>
            </w:r>
          </w:p>
        </w:tc>
        <w:tc>
          <w:tcPr>
            <w:tcW w:w="1983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441582" w:rsidRDefault="00950E83" w:rsidP="00E02C87">
            <w:r>
              <w:t>MCRWB</w:t>
            </w:r>
            <w:r w:rsidR="00441582" w:rsidRPr="005C0EBA">
              <w:t xml:space="preserve"> – Industry Pathway projects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Project-based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 Pathway Projects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 Job Fund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Job1 Partnership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Talent Neuron (Job Board analytics)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LEHD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441582" w:rsidRDefault="00950E83" w:rsidP="00E02C87">
            <w:r>
              <w:t>MassHire Central</w:t>
            </w:r>
            <w:r w:rsidR="00441582">
              <w:t xml:space="preserve"> Career Center – WIOA Low-income Adults and Dislocated Workers</w:t>
            </w:r>
          </w:p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 DUA Referrals, 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ITA’s  (DW/Low income only)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 room (computers)</w:t>
            </w:r>
            <w:r w:rsidR="001F34BC">
              <w:t xml:space="preserve"> – at least one equipped with accessibility support – magnification and speech recognition.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Assigned primary counselor – 60 –day contact through 1 year following job placement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Unemployment Services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TORQ</w:t>
            </w:r>
          </w:p>
          <w:p w:rsidR="00441582" w:rsidRPr="005A61A1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A1">
              <w:t>ACT Workkeys</w:t>
            </w:r>
          </w:p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1582" w:rsidRDefault="00441582" w:rsidP="00E02C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441582" w:rsidRDefault="00441582" w:rsidP="00E02C87"/>
          <w:p w:rsidR="00441582" w:rsidRDefault="00950E83" w:rsidP="00E02C87">
            <w:r>
              <w:t>MassHire Central</w:t>
            </w:r>
            <w:r w:rsidR="00441582">
              <w:t xml:space="preserve"> Career Center – general public (Wagner-Peyser program)</w:t>
            </w:r>
          </w:p>
          <w:p w:rsidR="00441582" w:rsidRDefault="00441582" w:rsidP="00E02C87"/>
          <w:p w:rsidR="00441582" w:rsidRDefault="00441582" w:rsidP="00E02C87"/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Resource room (computers)</w:t>
            </w:r>
            <w:r w:rsidR="001F34BC">
              <w:t xml:space="preserve"> – at least one equipped with accessibility support – magnification and speech recognition.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Assigned primary counselor – 60 –day contact until they do not have a service for 90 days (auto exit from our system)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TORQ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DB4495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DB4495" w:rsidRDefault="00DB4495" w:rsidP="00307724">
            <w:r>
              <w:t>Webster Adult Basic Education</w:t>
            </w:r>
          </w:p>
        </w:tc>
        <w:tc>
          <w:tcPr>
            <w:tcW w:w="1983" w:type="dxa"/>
          </w:tcPr>
          <w:p w:rsidR="00DB4495" w:rsidRPr="00083BA5" w:rsidRDefault="00DB4495" w:rsidP="00307724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Cs w:val="24"/>
              </w:rPr>
              <w:t>Another ABE Program, CBO’s, WIOA Partners, Media, etc.</w:t>
            </w:r>
            <w:r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Symbol" w:char="F07F"/>
            </w:r>
            <w:r>
              <w:rPr>
                <w:sz w:val="28"/>
              </w:rPr>
              <w:t xml:space="preserve">  </w:t>
            </w:r>
            <w:r>
              <w:rPr>
                <w:szCs w:val="24"/>
              </w:rPr>
              <w:t>Another Student</w:t>
            </w:r>
            <w:r w:rsidRPr="00A2706C">
              <w:rPr>
                <w:szCs w:val="24"/>
              </w:rPr>
              <w:t xml:space="preserve">                              </w:t>
            </w:r>
            <w:r w:rsidRPr="00A2706C">
              <w:t xml:space="preserve">                  </w:t>
            </w:r>
            <w:r>
              <w:t xml:space="preserve">          </w:t>
            </w:r>
            <w:r>
              <w:rPr>
                <w:sz w:val="28"/>
              </w:rPr>
              <w:t xml:space="preserve">               </w:t>
            </w:r>
            <w:r>
              <w:rPr>
                <w:szCs w:val="24"/>
              </w:rPr>
              <w:t>Community Organization</w:t>
            </w:r>
            <w:r w:rsidRPr="00A2706C">
              <w:rPr>
                <w:szCs w:val="24"/>
              </w:rPr>
              <w:t xml:space="preserve">                             </w:t>
            </w:r>
            <w:r w:rsidRPr="00A2706C">
              <w:t xml:space="preserve"> </w:t>
            </w:r>
            <w:r>
              <w:t xml:space="preserve">                    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process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ESOL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MAPT Reading 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Reading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 Plus Oral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 of an Individual Education and Career Plan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Healthcare Careers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Machining/ Manufacturing Technology</w:t>
            </w:r>
          </w:p>
          <w:p w:rsidR="00DB4495" w:rsidRDefault="00DB449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work readiness skills administered through Advisors and using Career Ready 101 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Northstar</w:t>
            </w:r>
            <w:proofErr w:type="spellEnd"/>
            <w:r>
              <w:t xml:space="preserve"> Digital Literacy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 Learns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Lingo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  <w:tr w:rsidR="00D97829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D97829" w:rsidRDefault="00D97829" w:rsidP="00307724">
            <w:pPr>
              <w:rPr>
                <w:b w:val="0"/>
                <w:bCs w:val="0"/>
              </w:rPr>
            </w:pPr>
            <w:r>
              <w:t>SNAP Client</w:t>
            </w:r>
          </w:p>
          <w:p w:rsidR="00D97829" w:rsidRDefault="00D97829" w:rsidP="00307724"/>
          <w:p w:rsidR="00D97829" w:rsidRDefault="00D97829" w:rsidP="00307724"/>
        </w:tc>
        <w:tc>
          <w:tcPr>
            <w:tcW w:w="1983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of mouth, </w:t>
            </w:r>
            <w:r w:rsidRPr="003B1513">
              <w:t>Community partners</w:t>
            </w:r>
            <w:r>
              <w:t xml:space="preserve">, online referrals </w:t>
            </w:r>
          </w:p>
        </w:tc>
        <w:tc>
          <w:tcPr>
            <w:tcW w:w="1983" w:type="dxa"/>
          </w:tcPr>
          <w:p w:rsidR="00D97829" w:rsidRPr="007F3AE0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 xml:space="preserve">Apply for </w:t>
            </w:r>
            <w:r>
              <w:rPr>
                <w:b/>
              </w:rPr>
              <w:t>SNAP</w:t>
            </w:r>
            <w:r w:rsidRPr="007F3AE0">
              <w:rPr>
                <w:b/>
              </w:rPr>
              <w:t xml:space="preserve"> benefits at local DTA office</w:t>
            </w:r>
            <w:r>
              <w:rPr>
                <w:b/>
              </w:rPr>
              <w:t>, via the virtual gateway, via fax or by mail.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Orientation is provided for SNAP consumers</w:t>
            </w:r>
          </w:p>
        </w:tc>
        <w:tc>
          <w:tcPr>
            <w:tcW w:w="1983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Client learns about the SNAP Path to Work Program </w:t>
            </w:r>
            <w:r>
              <w:t xml:space="preserve">through DTA staff, SNAP Path to Work brochures, the SNAP Path to Work website, or from contracted </w:t>
            </w:r>
            <w:r>
              <w:lastRenderedPageBreak/>
              <w:t>providers and other stakeholders.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Client contacts DTA SNAP Path to Work Specialist to request a referral.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Assessment Conducted.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Referral made.</w:t>
            </w:r>
          </w:p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Client visits or contacts Local One Stop Career Center. 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Assessment Conducted.  Reverse referral process initiated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816A16">
              <w:rPr>
                <w:rFonts w:ascii="Calibri" w:eastAsia="Calibri" w:hAnsi="Calibri" w:cs="Times New Roman"/>
                <w:b/>
              </w:rPr>
              <w:t>Client is ABAWD Work Program Required: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Referred to </w:t>
            </w:r>
            <w:r w:rsidRPr="00816A16">
              <w:rPr>
                <w:rFonts w:ascii="Calibri" w:eastAsia="Calibri" w:hAnsi="Calibri" w:cs="Times New Roman"/>
                <w:b/>
              </w:rPr>
              <w:t>Qualifying</w:t>
            </w:r>
            <w:r w:rsidRPr="00816A16">
              <w:rPr>
                <w:rFonts w:ascii="Calibri" w:eastAsia="Calibri" w:hAnsi="Calibri" w:cs="Times New Roman"/>
              </w:rPr>
              <w:t xml:space="preserve"> SNAP Path to Work Activity: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Vocational/Skills Training 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lastRenderedPageBreak/>
              <w:t>Adult Basic Education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English as a Second Language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Training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Job Search</w:t>
            </w:r>
          </w:p>
          <w:p w:rsidR="00D97829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b/>
                <w:sz w:val="21"/>
                <w:szCs w:val="21"/>
              </w:rPr>
              <w:t>Client is ABAWD Work Program Exempt: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Can be referred to any SNAP Path to Work Activity: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Readiness Training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Search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Vocational/Skills Training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Adult Basic Education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English as a Second Language</w:t>
            </w:r>
          </w:p>
          <w:p w:rsidR="00D97829" w:rsidRPr="00816A16" w:rsidRDefault="00D9782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WIOA Training</w:t>
            </w:r>
          </w:p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Local One Stop Career Center</w:t>
            </w:r>
          </w:p>
        </w:tc>
        <w:tc>
          <w:tcPr>
            <w:tcW w:w="1984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Available Worker</w:t>
            </w:r>
          </w:p>
        </w:tc>
        <w:tc>
          <w:tcPr>
            <w:tcW w:w="1984" w:type="dxa"/>
          </w:tcPr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JobQuest</w:t>
            </w:r>
          </w:p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7829" w:rsidRDefault="00D9782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97829" w:rsidRDefault="00D9782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BEACON Database</w:t>
            </w:r>
          </w:p>
        </w:tc>
      </w:tr>
      <w:tr w:rsidR="003037A8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3037A8" w:rsidRDefault="003037A8" w:rsidP="00307724">
            <w:r>
              <w:t>TAFDC/TANF Client</w:t>
            </w:r>
          </w:p>
        </w:tc>
        <w:tc>
          <w:tcPr>
            <w:tcW w:w="1983" w:type="dxa"/>
          </w:tcPr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513">
              <w:t>Community partners</w:t>
            </w:r>
            <w:r>
              <w:t>, word of mouth, various outside state and non-profit agencies</w:t>
            </w:r>
          </w:p>
        </w:tc>
        <w:tc>
          <w:tcPr>
            <w:tcW w:w="1983" w:type="dxa"/>
          </w:tcPr>
          <w:p w:rsidR="003037A8" w:rsidRPr="007F3AE0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Apply for TAFDC benefits at local DTA office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AE0">
              <w:rPr>
                <w:color w:val="000000"/>
              </w:rPr>
              <w:t xml:space="preserve">Begin pre-benefit job search (PBJS), </w:t>
            </w:r>
            <w:r>
              <w:t>including orientation attendance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3037A8" w:rsidRPr="007F3AE0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TAFDC case established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Self Sufficiency (PSS) assessment is scheduled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Referrals Made</w:t>
            </w:r>
          </w:p>
          <w:p w:rsidR="003037A8" w:rsidRDefault="003037A8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3037A8" w:rsidRPr="00FE7E33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If Work Program Exempt, referrals made to the following agencies: </w:t>
            </w:r>
            <w:r>
              <w:t xml:space="preserve">MRC, 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MCB, ABE/ESL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Pr="007F3AE0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If Work Program Required, referrals are made to the following programs: 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CIES/YPP/MORI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WIOA Training(ITA)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ABE/ESL, Work Ready/Job Search (Local One Stop Career Center)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037A8" w:rsidRDefault="003037A8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Various outside education and training agencies</w:t>
            </w:r>
          </w:p>
        </w:tc>
        <w:tc>
          <w:tcPr>
            <w:tcW w:w="1984" w:type="dxa"/>
          </w:tcPr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Job Quest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Various Contracted Vendors (CIES, MORI, YPP)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One Stop Career Center</w:t>
            </w:r>
          </w:p>
        </w:tc>
        <w:tc>
          <w:tcPr>
            <w:tcW w:w="1984" w:type="dxa"/>
          </w:tcPr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Assigned primary case manager while TAFDC case is active </w:t>
            </w:r>
          </w:p>
        </w:tc>
        <w:tc>
          <w:tcPr>
            <w:tcW w:w="1984" w:type="dxa"/>
          </w:tcPr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JobQuest</w:t>
            </w:r>
          </w:p>
        </w:tc>
        <w:tc>
          <w:tcPr>
            <w:tcW w:w="1984" w:type="dxa"/>
          </w:tcPr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BEACON Database</w:t>
            </w: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037A8" w:rsidRDefault="003037A8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Virtual Gateway (EIM/ESM)</w:t>
            </w:r>
          </w:p>
        </w:tc>
      </w:tr>
    </w:tbl>
    <w:p w:rsidR="0068546B" w:rsidRDefault="0068546B">
      <w:r>
        <w:rPr>
          <w:b/>
          <w:bCs/>
        </w:rPr>
        <w:br w:type="page"/>
      </w:r>
    </w:p>
    <w:tbl>
      <w:tblPr>
        <w:tblStyle w:val="MediumShading2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68546B" w:rsidTr="001E3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lastRenderedPageBreak/>
              <w:t>WIOA Partner - Program</w:t>
            </w:r>
          </w:p>
        </w:tc>
        <w:tc>
          <w:tcPr>
            <w:tcW w:w="1983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68546B" w:rsidRPr="005F2242" w:rsidRDefault="0068546B" w:rsidP="00B10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68546B" w:rsidTr="001E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68546B" w:rsidRDefault="004A4572" w:rsidP="00B107FB">
            <w:r>
              <w:t xml:space="preserve">MA Commission for the Blind - </w:t>
            </w:r>
            <w:r w:rsidR="0068546B">
              <w:t>Transition Vocational Rehabilitation</w:t>
            </w:r>
          </w:p>
          <w:p w:rsidR="0068546B" w:rsidRDefault="0068546B" w:rsidP="00B107FB">
            <w:r>
              <w:t>Services provided to ages 14 - 22 if on an IEP</w:t>
            </w:r>
          </w:p>
        </w:tc>
        <w:tc>
          <w:tcPr>
            <w:tcW w:w="1983" w:type="dxa"/>
          </w:tcPr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Transition Counselor,</w:t>
            </w:r>
          </w:p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determine  needed services such as Orientation and Mobility, Rehab Teaching and Assistive Technology</w:t>
            </w:r>
          </w:p>
        </w:tc>
        <w:tc>
          <w:tcPr>
            <w:tcW w:w="1983" w:type="dxa"/>
          </w:tcPr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goals based on interests</w:t>
            </w:r>
          </w:p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Turning 14  assessment grid</w:t>
            </w:r>
          </w:p>
        </w:tc>
        <w:tc>
          <w:tcPr>
            <w:tcW w:w="1983" w:type="dxa"/>
          </w:tcPr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creation of an Individual plan for employment(IPE)</w:t>
            </w:r>
          </w:p>
        </w:tc>
        <w:tc>
          <w:tcPr>
            <w:tcW w:w="1984" w:type="dxa"/>
          </w:tcPr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Guidance and financial support around education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Internship program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Blindness skills training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 Skills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 building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Connect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Peer Mentors</w:t>
            </w:r>
          </w:p>
          <w:p w:rsidR="0068546B" w:rsidRDefault="0068546B" w:rsidP="00B107FB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 building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Internship program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 skills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 with placement through job fairs, business partners, employment networks,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Worksite evaluations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Center</w:t>
            </w:r>
          </w:p>
        </w:tc>
        <w:tc>
          <w:tcPr>
            <w:tcW w:w="1984" w:type="dxa"/>
          </w:tcPr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 through closure of case</w:t>
            </w:r>
          </w:p>
        </w:tc>
        <w:tc>
          <w:tcPr>
            <w:tcW w:w="1984" w:type="dxa"/>
          </w:tcPr>
          <w:p w:rsidR="0068546B" w:rsidRDefault="0068546B" w:rsidP="00B107FB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Accessible sites for job search</w:t>
            </w:r>
          </w:p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Indeed.com</w:t>
            </w:r>
          </w:p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Snagajob.com</w:t>
            </w:r>
          </w:p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JobQuest</w:t>
            </w:r>
          </w:p>
        </w:tc>
        <w:tc>
          <w:tcPr>
            <w:tcW w:w="1984" w:type="dxa"/>
          </w:tcPr>
          <w:p w:rsidR="0068546B" w:rsidRDefault="0068546B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7 client records management program</w:t>
            </w:r>
          </w:p>
        </w:tc>
      </w:tr>
      <w:tr w:rsidR="0068546B" w:rsidTr="001E3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68546B" w:rsidRDefault="0068546B" w:rsidP="00B107FB"/>
          <w:p w:rsidR="0068546B" w:rsidRDefault="004A4572" w:rsidP="00B107FB">
            <w:r w:rsidRPr="004A4572">
              <w:t xml:space="preserve">MA Commission for the Blind - </w:t>
            </w:r>
            <w:r w:rsidR="0068546B">
              <w:t>Vocational Rehabilitation Adult Services, no upper age limit</w:t>
            </w:r>
          </w:p>
        </w:tc>
        <w:tc>
          <w:tcPr>
            <w:tcW w:w="1983" w:type="dxa"/>
          </w:tcPr>
          <w:p w:rsidR="0068546B" w:rsidRDefault="0068546B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68546B" w:rsidRDefault="0068546B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Vocational Rehabilitation Counselor. Determine needed services such as Orientation and Mobility, Rehab Teaching and Assistive Technology</w:t>
            </w:r>
          </w:p>
        </w:tc>
        <w:tc>
          <w:tcPr>
            <w:tcW w:w="1983" w:type="dxa"/>
          </w:tcPr>
          <w:p w:rsidR="0068546B" w:rsidRDefault="0068546B" w:rsidP="00B107F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goals based on interest, educational and employment goals</w:t>
            </w:r>
          </w:p>
        </w:tc>
        <w:tc>
          <w:tcPr>
            <w:tcW w:w="1983" w:type="dxa"/>
          </w:tcPr>
          <w:p w:rsidR="0068546B" w:rsidRDefault="0068546B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creation of an Individual plan for employment(IPE)</w:t>
            </w:r>
          </w:p>
        </w:tc>
        <w:tc>
          <w:tcPr>
            <w:tcW w:w="1984" w:type="dxa"/>
          </w:tcPr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guidance and financial support around education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Internship program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Blindness skills training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 Skills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 building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Connect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Peer Mentors</w:t>
            </w:r>
          </w:p>
        </w:tc>
        <w:tc>
          <w:tcPr>
            <w:tcW w:w="1984" w:type="dxa"/>
          </w:tcPr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 building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Internship program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 skills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Assist with placement through job fairs, business partners, employment networks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Worksite evaluations</w:t>
            </w:r>
          </w:p>
          <w:p w:rsidR="0068546B" w:rsidRDefault="0068546B" w:rsidP="0068546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Center</w:t>
            </w:r>
          </w:p>
        </w:tc>
        <w:tc>
          <w:tcPr>
            <w:tcW w:w="1984" w:type="dxa"/>
          </w:tcPr>
          <w:p w:rsidR="0068546B" w:rsidRDefault="0068546B" w:rsidP="00B107F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Ongoing through closure of case</w:t>
            </w:r>
          </w:p>
        </w:tc>
        <w:tc>
          <w:tcPr>
            <w:tcW w:w="1984" w:type="dxa"/>
          </w:tcPr>
          <w:p w:rsidR="0068546B" w:rsidRDefault="0068546B" w:rsidP="00B107F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Accessible sites for job search</w:t>
            </w:r>
          </w:p>
          <w:p w:rsidR="0068546B" w:rsidRDefault="0068546B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Indeed.com</w:t>
            </w:r>
          </w:p>
          <w:p w:rsidR="0068546B" w:rsidRDefault="0068546B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Snagajob.com</w:t>
            </w:r>
          </w:p>
          <w:p w:rsidR="0068546B" w:rsidRDefault="0068546B" w:rsidP="00B107F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JobQuest</w:t>
            </w:r>
          </w:p>
        </w:tc>
        <w:tc>
          <w:tcPr>
            <w:tcW w:w="1984" w:type="dxa"/>
          </w:tcPr>
          <w:p w:rsidR="0068546B" w:rsidRDefault="0068546B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7 client records management program</w:t>
            </w:r>
          </w:p>
        </w:tc>
      </w:tr>
      <w:tr w:rsidR="00C108EF" w:rsidTr="001E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C108EF" w:rsidRDefault="00C108EF" w:rsidP="00B107FB">
            <w:r>
              <w:t>Massachusetts</w:t>
            </w:r>
          </w:p>
          <w:p w:rsidR="00C108EF" w:rsidRDefault="00C108EF" w:rsidP="00B107FB">
            <w:r>
              <w:t>Rehabilitation Commission</w:t>
            </w:r>
          </w:p>
        </w:tc>
        <w:tc>
          <w:tcPr>
            <w:tcW w:w="1983" w:type="dxa"/>
          </w:tcPr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of mouth</w:t>
            </w:r>
          </w:p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WIOA Partners</w:t>
            </w:r>
          </w:p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 Agencies; schools</w:t>
            </w:r>
          </w:p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Hospitals; Mental Health Agencies; Prosthetic device vendors</w:t>
            </w:r>
          </w:p>
        </w:tc>
        <w:tc>
          <w:tcPr>
            <w:tcW w:w="1983" w:type="dxa"/>
          </w:tcPr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Orientation Weekly</w:t>
            </w:r>
          </w:p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– 1 Intake meeting; discuss work history and disability information to determine </w:t>
            </w:r>
            <w:r>
              <w:lastRenderedPageBreak/>
              <w:t xml:space="preserve">eligibility for services; </w:t>
            </w:r>
          </w:p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C108EF" w:rsidRDefault="00C108EF" w:rsidP="00B107F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Psychological Evaluation: WAIS, WRAT, Woodcock Johnson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COPS – Career Occupational </w:t>
            </w:r>
            <w:r>
              <w:lastRenderedPageBreak/>
              <w:t>Preference Survey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CAI – Career Assessment Inventory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Medical evaluations for prosthetic devices and equipment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Vehicle and home modification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Assistive Technology Assessment</w:t>
            </w:r>
          </w:p>
        </w:tc>
        <w:tc>
          <w:tcPr>
            <w:tcW w:w="1983" w:type="dxa"/>
          </w:tcPr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Create an Individual Plan for Employment with Master’s Level </w:t>
            </w:r>
          </w:p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Voc. Rehab. Counselor to take interests and abilities as well as </w:t>
            </w:r>
            <w:r>
              <w:lastRenderedPageBreak/>
              <w:t>disability into account; determine any accommodation needs</w:t>
            </w:r>
          </w:p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C108EF" w:rsidRDefault="00C108EF" w:rsidP="00B107F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Job Readiness Workshops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1-1 Resume Writing session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Mock Interviews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1 -1 Assistance with online Job Applications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College and Certificate trainings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On-The –Job training funds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Travel; tools; uniforms needed for job</w:t>
            </w:r>
          </w:p>
        </w:tc>
        <w:tc>
          <w:tcPr>
            <w:tcW w:w="1984" w:type="dxa"/>
          </w:tcPr>
          <w:p w:rsidR="00C108EF" w:rsidRDefault="00C108EF" w:rsidP="00B107F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Referral to in-house Job Placement Specialist and Employment Specialist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Referral to Community </w:t>
            </w:r>
            <w:r>
              <w:lastRenderedPageBreak/>
              <w:t>Rehab. Provider for job placement services; job coaching on site &amp; follow up</w:t>
            </w:r>
          </w:p>
        </w:tc>
        <w:tc>
          <w:tcPr>
            <w:tcW w:w="1984" w:type="dxa"/>
          </w:tcPr>
          <w:p w:rsidR="00C108EF" w:rsidRDefault="00C108EF" w:rsidP="00B107FB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Assigned VR Counselor to be primary contact to document progress; follow up as needed </w:t>
            </w:r>
            <w:r>
              <w:lastRenderedPageBreak/>
              <w:t>through 90 days of employment; will provide extended follow up if needed (8-9 months) through contracts</w:t>
            </w:r>
          </w:p>
        </w:tc>
        <w:tc>
          <w:tcPr>
            <w:tcW w:w="1984" w:type="dxa"/>
          </w:tcPr>
          <w:p w:rsidR="00C108EF" w:rsidRDefault="00C108EF" w:rsidP="00B107F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INFOR</w:t>
            </w:r>
          </w:p>
          <w:p w:rsidR="00C108EF" w:rsidRDefault="00C108EF" w:rsidP="00B107F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Resumate</w:t>
            </w:r>
            <w:proofErr w:type="spellEnd"/>
          </w:p>
          <w:p w:rsidR="00C108EF" w:rsidRDefault="00C108EF" w:rsidP="00B107F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Careerscope</w:t>
            </w:r>
            <w:proofErr w:type="spellEnd"/>
          </w:p>
          <w:p w:rsidR="00C108EF" w:rsidRDefault="00C108EF" w:rsidP="00B107F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Resumate</w:t>
            </w:r>
            <w:proofErr w:type="spellEnd"/>
          </w:p>
          <w:p w:rsidR="00C108EF" w:rsidRDefault="00C108EF" w:rsidP="00B107F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ONET</w:t>
            </w:r>
          </w:p>
        </w:tc>
        <w:tc>
          <w:tcPr>
            <w:tcW w:w="1984" w:type="dxa"/>
          </w:tcPr>
          <w:p w:rsidR="00C108EF" w:rsidRDefault="00C108EF" w:rsidP="00B10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MRCIS database</w:t>
            </w:r>
          </w:p>
        </w:tc>
      </w:tr>
      <w:tr w:rsidR="00E32346" w:rsidTr="001E3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E32346" w:rsidRPr="00A522E7" w:rsidRDefault="00E32346" w:rsidP="00267916">
            <w:r w:rsidRPr="00A522E7">
              <w:t xml:space="preserve">Quinsigamond Community College Adult Community Learning Center (ACLC): </w:t>
            </w:r>
          </w:p>
          <w:p w:rsidR="00E32346" w:rsidRPr="00A522E7" w:rsidRDefault="00E32346" w:rsidP="00267916">
            <w:pPr>
              <w:rPr>
                <w:b w:val="0"/>
              </w:rPr>
            </w:pPr>
            <w:r w:rsidRPr="00A522E7">
              <w:rPr>
                <w:b w:val="0"/>
                <w:u w:val="single"/>
              </w:rPr>
              <w:t>English for Speakers of Other Languages (ESOL)</w:t>
            </w:r>
            <w:r w:rsidRPr="00A522E7">
              <w:rPr>
                <w:b w:val="0"/>
              </w:rPr>
              <w:t xml:space="preserve">, </w:t>
            </w:r>
          </w:p>
          <w:p w:rsidR="00E32346" w:rsidRPr="00A522E7" w:rsidRDefault="00E32346" w:rsidP="00267916">
            <w:pPr>
              <w:rPr>
                <w:b w:val="0"/>
              </w:rPr>
            </w:pPr>
            <w:r w:rsidRPr="00A522E7">
              <w:rPr>
                <w:b w:val="0"/>
                <w:u w:val="single"/>
              </w:rPr>
              <w:t>Adult Secondary Education</w:t>
            </w:r>
            <w:r w:rsidRPr="00A522E7">
              <w:rPr>
                <w:b w:val="0"/>
              </w:rPr>
              <w:t xml:space="preserve">, </w:t>
            </w:r>
          </w:p>
          <w:p w:rsidR="00E32346" w:rsidRPr="00531C9E" w:rsidRDefault="00E32346" w:rsidP="00267916">
            <w:pPr>
              <w:rPr>
                <w:sz w:val="24"/>
                <w:szCs w:val="24"/>
              </w:rPr>
            </w:pPr>
            <w:r w:rsidRPr="00A522E7">
              <w:rPr>
                <w:b w:val="0"/>
              </w:rPr>
              <w:t xml:space="preserve">and </w:t>
            </w:r>
            <w:r w:rsidRPr="00A522E7">
              <w:rPr>
                <w:b w:val="0"/>
                <w:u w:val="single"/>
              </w:rPr>
              <w:t>Adult Career Pathways (ACP)</w:t>
            </w:r>
          </w:p>
        </w:tc>
        <w:tc>
          <w:tcPr>
            <w:tcW w:w="1983" w:type="dxa"/>
          </w:tcPr>
          <w:p w:rsidR="00E32346" w:rsidRPr="00387799" w:rsidRDefault="00E32346" w:rsidP="00267916">
            <w:pPr>
              <w:ind w:left="-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7799">
              <w:rPr>
                <w:sz w:val="20"/>
                <w:szCs w:val="20"/>
              </w:rPr>
              <w:t>Word of mouth,</w:t>
            </w:r>
            <w:r>
              <w:rPr>
                <w:sz w:val="20"/>
                <w:szCs w:val="20"/>
              </w:rPr>
              <w:t xml:space="preserve"> advisory board members, </w:t>
            </w:r>
            <w:r w:rsidRPr="00387799">
              <w:rPr>
                <w:sz w:val="20"/>
                <w:szCs w:val="20"/>
              </w:rPr>
              <w:t>WIOA partners</w:t>
            </w:r>
            <w:r>
              <w:rPr>
                <w:sz w:val="20"/>
                <w:szCs w:val="20"/>
              </w:rPr>
              <w:t xml:space="preserve">, </w:t>
            </w:r>
            <w:r w:rsidR="00950E83">
              <w:rPr>
                <w:sz w:val="20"/>
                <w:szCs w:val="20"/>
              </w:rPr>
              <w:t>Outstation</w:t>
            </w:r>
            <w:r w:rsidRPr="00387799">
              <w:rPr>
                <w:sz w:val="20"/>
                <w:szCs w:val="20"/>
              </w:rPr>
              <w:t xml:space="preserve"> staff @ </w:t>
            </w:r>
            <w:r w:rsidR="00950E83">
              <w:rPr>
                <w:sz w:val="20"/>
                <w:szCs w:val="20"/>
              </w:rPr>
              <w:t>MassHire Central</w:t>
            </w:r>
            <w:r w:rsidRPr="00387799">
              <w:rPr>
                <w:sz w:val="20"/>
                <w:szCs w:val="20"/>
              </w:rPr>
              <w:t xml:space="preserve"> Career Center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Worcester County Community Connections mailings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community agency resource guides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Walk-ins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ACLS directory</w:t>
            </w:r>
          </w:p>
        </w:tc>
        <w:tc>
          <w:tcPr>
            <w:tcW w:w="1983" w:type="dxa"/>
          </w:tcPr>
          <w:p w:rsidR="00E32346" w:rsidRPr="00387799" w:rsidRDefault="00E32346" w:rsidP="00267916">
            <w:pPr>
              <w:ind w:lef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87799">
              <w:rPr>
                <w:sz w:val="20"/>
                <w:szCs w:val="20"/>
              </w:rPr>
              <w:t>o enroll in a program, prospective students must complete the following steps: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 and Placement Test (TABE CLAS-E Reading Locator, TABE Locator, in-house locator)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and Intake Form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</w:t>
            </w:r>
          </w:p>
          <w:p w:rsidR="00E32346" w:rsidRDefault="00E32346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32346" w:rsidRPr="00387799" w:rsidRDefault="00E32346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Enrollment occurs approximately 3x/year depending upon class availability</w:t>
            </w:r>
          </w:p>
        </w:tc>
        <w:tc>
          <w:tcPr>
            <w:tcW w:w="1983" w:type="dxa"/>
          </w:tcPr>
          <w:p w:rsidR="00E32346" w:rsidRDefault="00E32346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ASE/GED/</w:t>
            </w:r>
            <w:proofErr w:type="spellStart"/>
            <w:r>
              <w:rPr>
                <w:sz w:val="20"/>
                <w:szCs w:val="20"/>
              </w:rPr>
              <w:t>HiSET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Massachusetts Adult Proficiency Test (MAPT)</w:t>
            </w:r>
          </w:p>
          <w:p w:rsidR="00E32346" w:rsidRDefault="00E32346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32346" w:rsidRDefault="00E32346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ESOL and ACP: 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Plus Oral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Reading</w:t>
            </w:r>
          </w:p>
          <w:p w:rsidR="00E32346" w:rsidRPr="008E2583" w:rsidRDefault="00E32346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Writing</w:t>
            </w:r>
          </w:p>
        </w:tc>
        <w:tc>
          <w:tcPr>
            <w:tcW w:w="1983" w:type="dxa"/>
          </w:tcPr>
          <w:p w:rsidR="00E32346" w:rsidRPr="00531C9E" w:rsidRDefault="00E32346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Creation of individual education and career plan with </w:t>
            </w:r>
            <w:r w:rsidRPr="00531C9E">
              <w:rPr>
                <w:sz w:val="20"/>
                <w:szCs w:val="20"/>
              </w:rPr>
              <w:t>Education and Career Advisors</w:t>
            </w:r>
          </w:p>
          <w:p w:rsidR="00E32346" w:rsidRPr="00531C9E" w:rsidRDefault="00E32346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sessions with College and Career Navigator</w:t>
            </w:r>
          </w:p>
        </w:tc>
        <w:tc>
          <w:tcPr>
            <w:tcW w:w="1984" w:type="dxa"/>
          </w:tcPr>
          <w:p w:rsidR="00E32346" w:rsidRDefault="00E32346" w:rsidP="00267916">
            <w:pPr>
              <w:pStyle w:val="ListParagraph"/>
              <w:numPr>
                <w:ilvl w:val="0"/>
                <w:numId w:val="11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Referrals to </w:t>
            </w:r>
            <w:r w:rsidRPr="00531C9E">
              <w:rPr>
                <w:sz w:val="20"/>
                <w:szCs w:val="20"/>
              </w:rPr>
              <w:t>College &amp; Career Navigator</w:t>
            </w:r>
          </w:p>
          <w:p w:rsidR="00E32346" w:rsidRPr="00531C9E" w:rsidRDefault="00E32346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PCA program</w:t>
            </w:r>
          </w:p>
          <w:p w:rsidR="00E32346" w:rsidRPr="00531C9E" w:rsidRDefault="00E32346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CNA program</w:t>
            </w:r>
          </w:p>
          <w:p w:rsidR="00E32346" w:rsidRPr="00531C9E" w:rsidRDefault="00E32346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Future Focus Program @ QCC (ABE Transitions to Community College)</w:t>
            </w:r>
          </w:p>
          <w:p w:rsidR="00E32346" w:rsidRPr="00531C9E" w:rsidRDefault="00E32346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non-credit training @ QCC’s Workforce Development &amp; Continuing Education Center</w:t>
            </w:r>
          </w:p>
          <w:p w:rsidR="00E32346" w:rsidRPr="00531C9E" w:rsidRDefault="00E32346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QCC’s postsecondary certificate and degree programs</w:t>
            </w:r>
          </w:p>
        </w:tc>
        <w:tc>
          <w:tcPr>
            <w:tcW w:w="1984" w:type="dxa"/>
          </w:tcPr>
          <w:p w:rsidR="00E32346" w:rsidRPr="00F9728A" w:rsidRDefault="00E32346" w:rsidP="00267916">
            <w:pPr>
              <w:pStyle w:val="ListParagraph"/>
              <w:numPr>
                <w:ilvl w:val="0"/>
                <w:numId w:val="13"/>
              </w:numPr>
              <w:ind w:left="21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728A">
              <w:rPr>
                <w:sz w:val="20"/>
                <w:szCs w:val="20"/>
              </w:rPr>
              <w:t xml:space="preserve">Referral to </w:t>
            </w:r>
            <w:r w:rsidR="00950E83">
              <w:rPr>
                <w:sz w:val="20"/>
                <w:szCs w:val="20"/>
              </w:rPr>
              <w:t>MassHire Central</w:t>
            </w:r>
            <w:r w:rsidRPr="00F9728A">
              <w:rPr>
                <w:sz w:val="20"/>
                <w:szCs w:val="20"/>
              </w:rPr>
              <w:t xml:space="preserve"> Career Center</w:t>
            </w:r>
          </w:p>
        </w:tc>
        <w:tc>
          <w:tcPr>
            <w:tcW w:w="1984" w:type="dxa"/>
          </w:tcPr>
          <w:p w:rsidR="00E32346" w:rsidRPr="004A42B4" w:rsidRDefault="00E32346" w:rsidP="00267916">
            <w:pPr>
              <w:pStyle w:val="ListParagraph"/>
              <w:numPr>
                <w:ilvl w:val="0"/>
                <w:numId w:val="13"/>
              </w:numPr>
              <w:ind w:left="139" w:hanging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Education &amp; Career Advisors, with referrals to support services, if needed</w:t>
            </w:r>
          </w:p>
        </w:tc>
        <w:tc>
          <w:tcPr>
            <w:tcW w:w="1984" w:type="dxa"/>
          </w:tcPr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 Distance Learning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 Academy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Ventures Arcade (online learning/practice)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Readtheory.org (online reading &amp; writing)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Grammar bytes </w:t>
            </w:r>
            <w:r w:rsidRPr="00E3627E">
              <w:rPr>
                <w:sz w:val="18"/>
                <w:szCs w:val="18"/>
              </w:rPr>
              <w:t>(chompchomp.com)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Readworks.org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YouTube and </w:t>
            </w:r>
            <w:proofErr w:type="spellStart"/>
            <w:r>
              <w:rPr>
                <w:sz w:val="20"/>
                <w:szCs w:val="20"/>
              </w:rPr>
              <w:t>TeacherTube</w:t>
            </w:r>
            <w:proofErr w:type="spellEnd"/>
            <w:r>
              <w:rPr>
                <w:sz w:val="20"/>
                <w:szCs w:val="20"/>
              </w:rPr>
              <w:t xml:space="preserve"> videos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Kahoot.com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Quizzizz.com</w:t>
            </w:r>
          </w:p>
          <w:p w:rsidR="00E32346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Quizzlet.com</w:t>
            </w:r>
          </w:p>
          <w:p w:rsidR="00E32346" w:rsidRPr="00531C9E" w:rsidRDefault="00E32346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</w:t>
            </w:r>
          </w:p>
        </w:tc>
        <w:tc>
          <w:tcPr>
            <w:tcW w:w="1984" w:type="dxa"/>
          </w:tcPr>
          <w:p w:rsidR="00E32346" w:rsidRPr="005771FA" w:rsidRDefault="00E32346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71FA">
              <w:rPr>
                <w:sz w:val="20"/>
                <w:szCs w:val="20"/>
              </w:rPr>
              <w:t>SMARTT</w:t>
            </w:r>
          </w:p>
          <w:p w:rsidR="00E32346" w:rsidRPr="005771FA" w:rsidRDefault="00E32346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CX </w:t>
            </w:r>
          </w:p>
          <w:p w:rsidR="00E32346" w:rsidRPr="005771FA" w:rsidRDefault="00E32346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Higher Reach </w:t>
            </w:r>
          </w:p>
        </w:tc>
      </w:tr>
      <w:tr w:rsidR="001E33D6" w:rsidTr="001E3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CCC0D9" w:themeFill="accent4" w:themeFillTint="66"/>
          </w:tcPr>
          <w:p w:rsidR="001E33D6" w:rsidRDefault="001E33D6" w:rsidP="001C78D7">
            <w:r>
              <w:t>Catholic Charities</w:t>
            </w:r>
          </w:p>
          <w:p w:rsidR="001E33D6" w:rsidRDefault="001E33D6" w:rsidP="001C78D7">
            <w:proofErr w:type="spellStart"/>
            <w:r>
              <w:t>HiSET</w:t>
            </w:r>
            <w:proofErr w:type="spellEnd"/>
            <w:r>
              <w:t xml:space="preserve"> Program</w:t>
            </w:r>
          </w:p>
        </w:tc>
        <w:tc>
          <w:tcPr>
            <w:tcW w:w="1983" w:type="dxa"/>
          </w:tcPr>
          <w:p w:rsidR="001E33D6" w:rsidRDefault="001E33D6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ABE Programs, </w:t>
            </w:r>
          </w:p>
          <w:p w:rsidR="001E33D6" w:rsidRDefault="001E33D6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WIOA Partners,</w:t>
            </w:r>
          </w:p>
          <w:p w:rsidR="001E33D6" w:rsidRDefault="001E33D6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CBO’s, Publicity,</w:t>
            </w:r>
          </w:p>
          <w:p w:rsidR="001E33D6" w:rsidRDefault="001E33D6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Word of Mouth</w:t>
            </w:r>
          </w:p>
          <w:p w:rsidR="001E33D6" w:rsidRDefault="001E33D6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On-line</w:t>
            </w:r>
          </w:p>
        </w:tc>
        <w:tc>
          <w:tcPr>
            <w:tcW w:w="1983" w:type="dxa"/>
          </w:tcPr>
          <w:p w:rsidR="001E33D6" w:rsidRDefault="001E33D6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1E33D6" w:rsidRDefault="001E33D6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Class E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E, M, D, A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MAPT Reading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MAPT Math</w:t>
            </w:r>
          </w:p>
        </w:tc>
        <w:tc>
          <w:tcPr>
            <w:tcW w:w="1983" w:type="dxa"/>
          </w:tcPr>
          <w:p w:rsidR="001E33D6" w:rsidRDefault="001E33D6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 College and Career Plans</w:t>
            </w:r>
          </w:p>
          <w:p w:rsidR="001E33D6" w:rsidRDefault="001E33D6" w:rsidP="001C78D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1E33D6" w:rsidRDefault="001E33D6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Computer Career Class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Workshops for job search, resumes, cover letters, on line applications</w:t>
            </w:r>
          </w:p>
          <w:p w:rsidR="001E33D6" w:rsidRDefault="001E33D6" w:rsidP="001E33D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Job readiness instruction and counseling</w:t>
            </w:r>
          </w:p>
        </w:tc>
        <w:tc>
          <w:tcPr>
            <w:tcW w:w="1984" w:type="dxa"/>
          </w:tcPr>
          <w:p w:rsidR="001E33D6" w:rsidRDefault="001E33D6" w:rsidP="001C78D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Half time Advisor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1E33D6" w:rsidRDefault="001E33D6" w:rsidP="001C78D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Half time Advisor</w:t>
            </w:r>
          </w:p>
        </w:tc>
        <w:tc>
          <w:tcPr>
            <w:tcW w:w="1984" w:type="dxa"/>
          </w:tcPr>
          <w:p w:rsidR="001E33D6" w:rsidRDefault="001E33D6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Khan Academy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IXL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MassCIS</w:t>
            </w:r>
            <w:proofErr w:type="spellEnd"/>
            <w:r>
              <w:t xml:space="preserve"> 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Rocketeer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Job Starter</w:t>
            </w:r>
          </w:p>
          <w:p w:rsidR="001E33D6" w:rsidRDefault="001E33D6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Healthcare jobs</w:t>
            </w:r>
          </w:p>
          <w:p w:rsidR="001E33D6" w:rsidRDefault="001E33D6" w:rsidP="001C78D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1E33D6" w:rsidRDefault="001E33D6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SMARTT database</w:t>
            </w:r>
          </w:p>
        </w:tc>
      </w:tr>
    </w:tbl>
    <w:p w:rsidR="007161AD" w:rsidRDefault="00671550" w:rsidP="001E33D6">
      <w:pPr>
        <w:rPr>
          <w:sz w:val="48"/>
          <w:szCs w:val="48"/>
        </w:rPr>
      </w:pPr>
      <w:r>
        <w:rPr>
          <w:sz w:val="48"/>
          <w:szCs w:val="48"/>
        </w:rPr>
        <w:t>Central MA Customer Flow</w:t>
      </w:r>
      <w:r w:rsidR="007161AD">
        <w:rPr>
          <w:sz w:val="48"/>
          <w:szCs w:val="48"/>
        </w:rPr>
        <w:t xml:space="preserve"> – </w:t>
      </w:r>
      <w:r w:rsidR="007161AD" w:rsidRPr="007161AD">
        <w:rPr>
          <w:sz w:val="48"/>
          <w:szCs w:val="48"/>
        </w:rPr>
        <w:t>Veterans</w:t>
      </w:r>
    </w:p>
    <w:p w:rsidR="007161AD" w:rsidRDefault="00A13784" w:rsidP="007161AD">
      <w:r>
        <w:t>Defined Share</w:t>
      </w:r>
      <w:r w:rsidR="00671550">
        <w:t xml:space="preserve">d Customers:  Qualified military veterans seeking employment that </w:t>
      </w:r>
      <w:proofErr w:type="gramStart"/>
      <w:r w:rsidR="00671550">
        <w:t>are served</w:t>
      </w:r>
      <w:proofErr w:type="gramEnd"/>
      <w:r w:rsidR="00671550">
        <w:t xml:space="preserve"> by two or more Partners. </w:t>
      </w:r>
    </w:p>
    <w:tbl>
      <w:tblPr>
        <w:tblStyle w:val="MediumShading2-Accent4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441582" w:rsidTr="00441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  <w:shd w:val="clear" w:color="auto" w:fill="00B0F0"/>
          </w:tcPr>
          <w:p w:rsidR="00441582" w:rsidRPr="005F2242" w:rsidRDefault="00441582" w:rsidP="00E02C87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t>WIOA Partner - Program</w:t>
            </w:r>
          </w:p>
        </w:tc>
        <w:tc>
          <w:tcPr>
            <w:tcW w:w="1983" w:type="dxa"/>
            <w:shd w:val="clear" w:color="auto" w:fill="00B0F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  <w:shd w:val="clear" w:color="auto" w:fill="00B0F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  <w:shd w:val="clear" w:color="auto" w:fill="00B0F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  <w:shd w:val="clear" w:color="auto" w:fill="00B0F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  <w:shd w:val="clear" w:color="auto" w:fill="00B0F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  <w:shd w:val="clear" w:color="auto" w:fill="00B0F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  <w:shd w:val="clear" w:color="auto" w:fill="00B0F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  <w:shd w:val="clear" w:color="auto" w:fill="00B0F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  <w:shd w:val="clear" w:color="auto" w:fill="00B0F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00B0F0"/>
          </w:tcPr>
          <w:p w:rsidR="00441582" w:rsidRDefault="00950E83" w:rsidP="00E02C87">
            <w:r>
              <w:t>MCRWB</w:t>
            </w:r>
            <w:r w:rsidR="00441582" w:rsidRPr="005C0EBA">
              <w:t xml:space="preserve"> – Industry Pathway projects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Project-based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 Pathway Projects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 Job Fund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Job1 Partnership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Talent Neuron (Job Board analytics)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LEHD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00B0F0"/>
          </w:tcPr>
          <w:p w:rsidR="00441582" w:rsidRDefault="00950E83" w:rsidP="00E02C87">
            <w:r>
              <w:t>MassHire Central</w:t>
            </w:r>
            <w:r w:rsidR="00441582">
              <w:t xml:space="preserve"> Career Center – WIOA Low-income Adults and Dislocated Workers</w:t>
            </w:r>
          </w:p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 DUA Referrals, 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ITA’s  (DW/Low income only)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Referral to partners </w:t>
            </w:r>
            <w:r>
              <w:lastRenderedPageBreak/>
              <w:t>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Assigned primary counselor – 60 –day contact through 1 year following job placement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Unemployment Services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TORQ</w:t>
            </w:r>
          </w:p>
          <w:p w:rsidR="00441582" w:rsidRPr="005A61A1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A1">
              <w:t>ACT Workkeys</w:t>
            </w:r>
          </w:p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1582" w:rsidRDefault="00441582" w:rsidP="00E02C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00B0F0"/>
          </w:tcPr>
          <w:p w:rsidR="00441582" w:rsidRDefault="00441582" w:rsidP="00E02C87"/>
          <w:p w:rsidR="00441582" w:rsidRDefault="00950E83" w:rsidP="00E02C87">
            <w:r>
              <w:t>MassHire Central</w:t>
            </w:r>
            <w:r w:rsidR="00441582">
              <w:t xml:space="preserve"> Career Center – general public (Wagner-Peyser program)</w:t>
            </w:r>
          </w:p>
          <w:p w:rsidR="00441582" w:rsidRDefault="00441582" w:rsidP="00E02C87"/>
          <w:p w:rsidR="00441582" w:rsidRDefault="00441582" w:rsidP="00E02C87"/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Assigned primary counselor – 60 –day contact until they do not have a service for 90 days (auto exit from our system)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TORQ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DB4495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00B0F0"/>
          </w:tcPr>
          <w:p w:rsidR="00DB4495" w:rsidRDefault="00DB4495" w:rsidP="00307724">
            <w:r>
              <w:t>Webster Adult Basic Education</w:t>
            </w:r>
          </w:p>
        </w:tc>
        <w:tc>
          <w:tcPr>
            <w:tcW w:w="1983" w:type="dxa"/>
          </w:tcPr>
          <w:p w:rsidR="00DB4495" w:rsidRPr="00083BA5" w:rsidRDefault="00DB4495" w:rsidP="00307724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Cs w:val="24"/>
              </w:rPr>
              <w:t>Another ABE Program, CBO’s, WIOA Partners, Media, etc.</w:t>
            </w:r>
            <w:r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Symbol" w:char="F07F"/>
            </w:r>
            <w:r>
              <w:rPr>
                <w:sz w:val="28"/>
              </w:rPr>
              <w:t xml:space="preserve">  </w:t>
            </w:r>
            <w:r>
              <w:rPr>
                <w:szCs w:val="24"/>
              </w:rPr>
              <w:t>Another Student</w:t>
            </w:r>
            <w:r w:rsidRPr="00A2706C">
              <w:rPr>
                <w:szCs w:val="24"/>
              </w:rPr>
              <w:t xml:space="preserve">                              </w:t>
            </w:r>
            <w:r w:rsidRPr="00A2706C">
              <w:t xml:space="preserve">                  </w:t>
            </w:r>
            <w:r>
              <w:t xml:space="preserve">          </w:t>
            </w:r>
            <w:r>
              <w:rPr>
                <w:sz w:val="28"/>
              </w:rPr>
              <w:t xml:space="preserve">               </w:t>
            </w:r>
            <w:r>
              <w:rPr>
                <w:szCs w:val="24"/>
              </w:rPr>
              <w:t>Community Organization</w:t>
            </w:r>
            <w:r w:rsidRPr="00A2706C">
              <w:rPr>
                <w:szCs w:val="24"/>
              </w:rPr>
              <w:t xml:space="preserve">                             </w:t>
            </w:r>
            <w:r w:rsidRPr="00A2706C">
              <w:t xml:space="preserve"> </w:t>
            </w:r>
            <w:r>
              <w:t xml:space="preserve">                    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process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ESOL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MAPT Reading 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Reading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 Plus Oral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 of an Individual Education and Career Plan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Healthcare Careers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Machining/ Manufacturing Technology</w:t>
            </w:r>
          </w:p>
          <w:p w:rsidR="00DB4495" w:rsidRDefault="00DB449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work readiness skills administered through Advisors and using Career Ready 101 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Northstar</w:t>
            </w:r>
            <w:proofErr w:type="spellEnd"/>
            <w:r>
              <w:t xml:space="preserve"> Digital Literacy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 Learns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Lingo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  <w:tr w:rsidR="00224CFD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00B0F0"/>
          </w:tcPr>
          <w:p w:rsidR="00224CFD" w:rsidRDefault="00224CFD" w:rsidP="00307724">
            <w:pPr>
              <w:rPr>
                <w:b w:val="0"/>
                <w:bCs w:val="0"/>
              </w:rPr>
            </w:pPr>
            <w:r>
              <w:t>SNAP Client</w:t>
            </w:r>
          </w:p>
          <w:p w:rsidR="00224CFD" w:rsidRDefault="00224CFD" w:rsidP="00307724"/>
          <w:p w:rsidR="00224CFD" w:rsidRDefault="00224CFD" w:rsidP="00307724"/>
        </w:tc>
        <w:tc>
          <w:tcPr>
            <w:tcW w:w="1983" w:type="dxa"/>
          </w:tcPr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of mouth, </w:t>
            </w:r>
            <w:r w:rsidRPr="003B1513">
              <w:t>Community partners</w:t>
            </w:r>
            <w:r>
              <w:t xml:space="preserve">, online referrals </w:t>
            </w:r>
          </w:p>
        </w:tc>
        <w:tc>
          <w:tcPr>
            <w:tcW w:w="1983" w:type="dxa"/>
          </w:tcPr>
          <w:p w:rsidR="00224CFD" w:rsidRPr="007F3AE0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 xml:space="preserve">Apply for </w:t>
            </w:r>
            <w:r>
              <w:rPr>
                <w:b/>
              </w:rPr>
              <w:t>SNAP</w:t>
            </w:r>
            <w:r w:rsidRPr="007F3AE0">
              <w:rPr>
                <w:b/>
              </w:rPr>
              <w:t xml:space="preserve"> benefits at local DTA office</w:t>
            </w:r>
            <w:r>
              <w:rPr>
                <w:b/>
              </w:rPr>
              <w:t>, via the virtual gateway, via fax or by mail.</w:t>
            </w:r>
          </w:p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No Orientation is provided for SNAP consumers</w:t>
            </w:r>
          </w:p>
        </w:tc>
        <w:tc>
          <w:tcPr>
            <w:tcW w:w="1983" w:type="dxa"/>
          </w:tcPr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lastRenderedPageBreak/>
              <w:t xml:space="preserve">Client learns about the SNAP Path to Work Program </w:t>
            </w:r>
            <w:r>
              <w:t xml:space="preserve">through DTA staff, SNAP Path to Work brochures, the </w:t>
            </w:r>
            <w:r>
              <w:lastRenderedPageBreak/>
              <w:t>SNAP Path to Work website, or from contracted providers and other stakeholders.</w:t>
            </w:r>
          </w:p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Client contacts DTA SNAP Path to Work Specialist to request a referral.</w:t>
            </w:r>
          </w:p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Assessment Conducted.</w:t>
            </w:r>
          </w:p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Referral made.</w:t>
            </w:r>
          </w:p>
          <w:p w:rsidR="00224CFD" w:rsidRDefault="00224CFD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Client visits or contacts Local One Stop Career Center. </w:t>
            </w:r>
          </w:p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Assessment Conducted.  </w:t>
            </w:r>
            <w:r>
              <w:rPr>
                <w:b/>
              </w:rPr>
              <w:lastRenderedPageBreak/>
              <w:t>Reverse referral process initiated</w:t>
            </w:r>
          </w:p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816A16">
              <w:rPr>
                <w:rFonts w:ascii="Calibri" w:eastAsia="Calibri" w:hAnsi="Calibri" w:cs="Times New Roman"/>
                <w:b/>
              </w:rPr>
              <w:lastRenderedPageBreak/>
              <w:t>Client is ABAWD Work Program Required: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Referred to </w:t>
            </w:r>
            <w:r w:rsidRPr="00816A16">
              <w:rPr>
                <w:rFonts w:ascii="Calibri" w:eastAsia="Calibri" w:hAnsi="Calibri" w:cs="Times New Roman"/>
                <w:b/>
              </w:rPr>
              <w:t>Qualifying</w:t>
            </w:r>
            <w:r w:rsidRPr="00816A16">
              <w:rPr>
                <w:rFonts w:ascii="Calibri" w:eastAsia="Calibri" w:hAnsi="Calibri" w:cs="Times New Roman"/>
              </w:rPr>
              <w:t xml:space="preserve"> SNAP </w:t>
            </w:r>
            <w:r w:rsidRPr="00816A16">
              <w:rPr>
                <w:rFonts w:ascii="Calibri" w:eastAsia="Calibri" w:hAnsi="Calibri" w:cs="Times New Roman"/>
              </w:rPr>
              <w:lastRenderedPageBreak/>
              <w:t>Path to Work Activity: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Vocational/Skills Training 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Adult Basic Education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English as a Second Language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Training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Job Search</w:t>
            </w:r>
          </w:p>
          <w:p w:rsidR="00224CFD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b/>
                <w:sz w:val="21"/>
                <w:szCs w:val="21"/>
              </w:rPr>
              <w:t>Client is ABAWD Work Program Exempt: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Can be referred to any SNAP Path to Work Activity: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Readiness Training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Search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Vocational/Skills Training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Adult Basic Education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English as a Second Language</w:t>
            </w:r>
          </w:p>
          <w:p w:rsidR="00224CFD" w:rsidRPr="00816A16" w:rsidRDefault="00224CFD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WIOA Training</w:t>
            </w:r>
          </w:p>
          <w:p w:rsidR="00224CFD" w:rsidRDefault="00224CFD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Local One Stop Career Center</w:t>
            </w:r>
          </w:p>
        </w:tc>
        <w:tc>
          <w:tcPr>
            <w:tcW w:w="1984" w:type="dxa"/>
          </w:tcPr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Available Worker</w:t>
            </w:r>
          </w:p>
        </w:tc>
        <w:tc>
          <w:tcPr>
            <w:tcW w:w="1984" w:type="dxa"/>
          </w:tcPr>
          <w:p w:rsidR="00224CFD" w:rsidRDefault="00224CFD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JobQuest</w:t>
            </w:r>
          </w:p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24CFD" w:rsidRDefault="00224CFD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224CFD" w:rsidRDefault="00224CFD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BEACON Database</w:t>
            </w:r>
          </w:p>
        </w:tc>
      </w:tr>
      <w:tr w:rsidR="009757FB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00B0F0"/>
          </w:tcPr>
          <w:p w:rsidR="009757FB" w:rsidRDefault="009757FB" w:rsidP="00267916">
            <w:pPr>
              <w:rPr>
                <w:sz w:val="24"/>
                <w:szCs w:val="24"/>
              </w:rPr>
            </w:pPr>
            <w:r w:rsidRPr="00531C9E">
              <w:rPr>
                <w:sz w:val="24"/>
                <w:szCs w:val="24"/>
              </w:rPr>
              <w:t xml:space="preserve">Quinsigamond Community College Adult Community Learning Center (ACLC): </w:t>
            </w:r>
          </w:p>
          <w:p w:rsidR="009757FB" w:rsidRDefault="009757FB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English for Speakers of Other Languages (ESOL)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9757FB" w:rsidRDefault="009757FB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Adult Secondary Education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9757FB" w:rsidRPr="00531C9E" w:rsidRDefault="009757FB" w:rsidP="00267916">
            <w:pPr>
              <w:rPr>
                <w:sz w:val="24"/>
                <w:szCs w:val="24"/>
              </w:rPr>
            </w:pPr>
            <w:r w:rsidRPr="00387799">
              <w:rPr>
                <w:b w:val="0"/>
                <w:sz w:val="24"/>
                <w:szCs w:val="24"/>
              </w:rPr>
              <w:t xml:space="preserve">and </w:t>
            </w:r>
            <w:r w:rsidRPr="00B179CF">
              <w:rPr>
                <w:b w:val="0"/>
                <w:sz w:val="24"/>
                <w:szCs w:val="24"/>
                <w:u w:val="single"/>
              </w:rPr>
              <w:t>Adult Career Pathways</w:t>
            </w:r>
            <w:r>
              <w:rPr>
                <w:b w:val="0"/>
                <w:sz w:val="24"/>
                <w:szCs w:val="24"/>
                <w:u w:val="single"/>
              </w:rPr>
              <w:t xml:space="preserve"> (ACP)</w:t>
            </w:r>
          </w:p>
        </w:tc>
        <w:tc>
          <w:tcPr>
            <w:tcW w:w="1983" w:type="dxa"/>
          </w:tcPr>
          <w:p w:rsidR="009757FB" w:rsidRPr="00387799" w:rsidRDefault="009757FB" w:rsidP="00267916">
            <w:pPr>
              <w:ind w:left="-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7799">
              <w:rPr>
                <w:sz w:val="20"/>
                <w:szCs w:val="20"/>
              </w:rPr>
              <w:t>Word of mouth,</w:t>
            </w:r>
            <w:r>
              <w:rPr>
                <w:sz w:val="20"/>
                <w:szCs w:val="20"/>
              </w:rPr>
              <w:t xml:space="preserve"> advisory board members, </w:t>
            </w:r>
            <w:r w:rsidRPr="00387799">
              <w:rPr>
                <w:sz w:val="20"/>
                <w:szCs w:val="20"/>
              </w:rPr>
              <w:t>WIOA partners</w:t>
            </w:r>
            <w:r>
              <w:rPr>
                <w:sz w:val="20"/>
                <w:szCs w:val="20"/>
              </w:rPr>
              <w:t xml:space="preserve">, </w:t>
            </w:r>
            <w:r w:rsidR="00950E83">
              <w:rPr>
                <w:sz w:val="20"/>
                <w:szCs w:val="20"/>
              </w:rPr>
              <w:t>Outstation</w:t>
            </w:r>
            <w:r w:rsidRPr="00387799">
              <w:rPr>
                <w:sz w:val="20"/>
                <w:szCs w:val="20"/>
              </w:rPr>
              <w:t xml:space="preserve"> staff @ </w:t>
            </w:r>
            <w:r w:rsidR="00950E83">
              <w:rPr>
                <w:sz w:val="20"/>
                <w:szCs w:val="20"/>
              </w:rPr>
              <w:t>MassHire Central</w:t>
            </w:r>
            <w:r w:rsidRPr="00387799">
              <w:rPr>
                <w:sz w:val="20"/>
                <w:szCs w:val="20"/>
              </w:rPr>
              <w:t xml:space="preserve"> Career Center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Worcester County Community Connections mailings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community agency resource guides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Walk-ins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ACLS directory</w:t>
            </w:r>
          </w:p>
        </w:tc>
        <w:tc>
          <w:tcPr>
            <w:tcW w:w="1983" w:type="dxa"/>
          </w:tcPr>
          <w:p w:rsidR="009757FB" w:rsidRPr="00387799" w:rsidRDefault="009757FB" w:rsidP="00267916">
            <w:pPr>
              <w:ind w:lef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87799">
              <w:rPr>
                <w:sz w:val="20"/>
                <w:szCs w:val="20"/>
              </w:rPr>
              <w:t>o enroll in a program, prospective students must complete the following steps: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 and Placement Test (TABE CLAS-E Reading Locator, TABE Locator, in-house locator)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and Intake Form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</w:t>
            </w:r>
          </w:p>
          <w:p w:rsidR="009757FB" w:rsidRDefault="009757FB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757FB" w:rsidRPr="00387799" w:rsidRDefault="009757FB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Enrollment occurs approximately 3x/year depending upon class availability</w:t>
            </w:r>
          </w:p>
        </w:tc>
        <w:tc>
          <w:tcPr>
            <w:tcW w:w="1983" w:type="dxa"/>
          </w:tcPr>
          <w:p w:rsidR="009757FB" w:rsidRDefault="009757FB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ASE/GED/</w:t>
            </w:r>
            <w:proofErr w:type="spellStart"/>
            <w:r>
              <w:rPr>
                <w:sz w:val="20"/>
                <w:szCs w:val="20"/>
              </w:rPr>
              <w:t>HiSET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Massachusetts Adult Proficiency Test (MAPT)</w:t>
            </w:r>
          </w:p>
          <w:p w:rsidR="009757FB" w:rsidRDefault="009757FB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757FB" w:rsidRDefault="009757FB" w:rsidP="00267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ESOL and ACP: 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Plus Oral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Reading</w:t>
            </w:r>
          </w:p>
          <w:p w:rsidR="009757FB" w:rsidRPr="008E2583" w:rsidRDefault="009757FB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Writing</w:t>
            </w:r>
          </w:p>
        </w:tc>
        <w:tc>
          <w:tcPr>
            <w:tcW w:w="1983" w:type="dxa"/>
          </w:tcPr>
          <w:p w:rsidR="009757FB" w:rsidRPr="00531C9E" w:rsidRDefault="009757FB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Creation of individual education and career plan with </w:t>
            </w:r>
            <w:r w:rsidRPr="00531C9E">
              <w:rPr>
                <w:sz w:val="20"/>
                <w:szCs w:val="20"/>
              </w:rPr>
              <w:t>Education and Career Advisors</w:t>
            </w:r>
          </w:p>
          <w:p w:rsidR="009757FB" w:rsidRPr="00531C9E" w:rsidRDefault="009757FB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sessions with College and Career Navigator</w:t>
            </w:r>
          </w:p>
        </w:tc>
        <w:tc>
          <w:tcPr>
            <w:tcW w:w="1984" w:type="dxa"/>
          </w:tcPr>
          <w:p w:rsidR="009757FB" w:rsidRDefault="009757FB" w:rsidP="00267916">
            <w:pPr>
              <w:pStyle w:val="ListParagraph"/>
              <w:numPr>
                <w:ilvl w:val="0"/>
                <w:numId w:val="11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Referrals to </w:t>
            </w:r>
            <w:r w:rsidRPr="00531C9E">
              <w:rPr>
                <w:sz w:val="20"/>
                <w:szCs w:val="20"/>
              </w:rPr>
              <w:t>College &amp; Career Navigator</w:t>
            </w:r>
          </w:p>
          <w:p w:rsidR="009757FB" w:rsidRPr="00531C9E" w:rsidRDefault="009757FB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PCA program</w:t>
            </w:r>
          </w:p>
          <w:p w:rsidR="009757FB" w:rsidRPr="00531C9E" w:rsidRDefault="009757FB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CNA program</w:t>
            </w:r>
          </w:p>
          <w:p w:rsidR="009757FB" w:rsidRPr="00531C9E" w:rsidRDefault="009757FB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Future Focus Program @ QCC (ABE Transitions to Community College)</w:t>
            </w:r>
          </w:p>
          <w:p w:rsidR="009757FB" w:rsidRPr="00531C9E" w:rsidRDefault="009757FB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non-credit training @ QCC’s Workforce Development &amp; Continuing Education Center</w:t>
            </w:r>
          </w:p>
          <w:p w:rsidR="009757FB" w:rsidRPr="00531C9E" w:rsidRDefault="009757FB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 xml:space="preserve">Referrals to QCC’s postsecondary </w:t>
            </w:r>
            <w:r w:rsidRPr="00531C9E">
              <w:rPr>
                <w:sz w:val="20"/>
                <w:szCs w:val="20"/>
              </w:rPr>
              <w:lastRenderedPageBreak/>
              <w:t>certificate and degree programs</w:t>
            </w:r>
          </w:p>
        </w:tc>
        <w:tc>
          <w:tcPr>
            <w:tcW w:w="1984" w:type="dxa"/>
          </w:tcPr>
          <w:p w:rsidR="009757FB" w:rsidRPr="00F9728A" w:rsidRDefault="009757FB" w:rsidP="00267916">
            <w:pPr>
              <w:pStyle w:val="ListParagraph"/>
              <w:numPr>
                <w:ilvl w:val="0"/>
                <w:numId w:val="13"/>
              </w:numPr>
              <w:ind w:left="210" w:hanging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728A">
              <w:rPr>
                <w:sz w:val="20"/>
                <w:szCs w:val="20"/>
              </w:rPr>
              <w:lastRenderedPageBreak/>
              <w:t xml:space="preserve">Referral to </w:t>
            </w:r>
            <w:r w:rsidR="00950E83">
              <w:rPr>
                <w:sz w:val="20"/>
                <w:szCs w:val="20"/>
              </w:rPr>
              <w:t>MassHire Central</w:t>
            </w:r>
            <w:r w:rsidRPr="00F9728A">
              <w:rPr>
                <w:sz w:val="20"/>
                <w:szCs w:val="20"/>
              </w:rPr>
              <w:t xml:space="preserve"> Career Center</w:t>
            </w:r>
          </w:p>
        </w:tc>
        <w:tc>
          <w:tcPr>
            <w:tcW w:w="1984" w:type="dxa"/>
          </w:tcPr>
          <w:p w:rsidR="009757FB" w:rsidRPr="004A42B4" w:rsidRDefault="009757FB" w:rsidP="00267916">
            <w:pPr>
              <w:pStyle w:val="ListParagraph"/>
              <w:numPr>
                <w:ilvl w:val="0"/>
                <w:numId w:val="13"/>
              </w:numPr>
              <w:ind w:left="139" w:hanging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Education &amp; Career Advisors, with referrals to support services, if needed</w:t>
            </w:r>
          </w:p>
        </w:tc>
        <w:tc>
          <w:tcPr>
            <w:tcW w:w="1984" w:type="dxa"/>
          </w:tcPr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 Distance Learning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 Academy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Ventures Arcade (online learning/practice)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Readtheory.org (online reading &amp; writing)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Grammar bytes </w:t>
            </w:r>
            <w:r w:rsidRPr="00E3627E">
              <w:rPr>
                <w:sz w:val="18"/>
                <w:szCs w:val="18"/>
              </w:rPr>
              <w:t>(chompchomp.com)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Readworks.org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YouTube and </w:t>
            </w:r>
            <w:proofErr w:type="spellStart"/>
            <w:r>
              <w:rPr>
                <w:sz w:val="20"/>
                <w:szCs w:val="20"/>
              </w:rPr>
              <w:t>TeacherTube</w:t>
            </w:r>
            <w:proofErr w:type="spellEnd"/>
            <w:r>
              <w:rPr>
                <w:sz w:val="20"/>
                <w:szCs w:val="20"/>
              </w:rPr>
              <w:t xml:space="preserve"> videos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Kahoot.com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Quizzizz.com</w:t>
            </w:r>
          </w:p>
          <w:p w:rsidR="009757FB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Quizzlet.com</w:t>
            </w:r>
          </w:p>
          <w:p w:rsidR="009757FB" w:rsidRPr="00531C9E" w:rsidRDefault="009757FB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</w:t>
            </w:r>
          </w:p>
        </w:tc>
        <w:tc>
          <w:tcPr>
            <w:tcW w:w="1984" w:type="dxa"/>
          </w:tcPr>
          <w:p w:rsidR="009757FB" w:rsidRPr="005771FA" w:rsidRDefault="009757FB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71FA">
              <w:rPr>
                <w:sz w:val="20"/>
                <w:szCs w:val="20"/>
              </w:rPr>
              <w:t>SMARTT</w:t>
            </w:r>
          </w:p>
          <w:p w:rsidR="009757FB" w:rsidRPr="005771FA" w:rsidRDefault="009757FB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CX </w:t>
            </w:r>
          </w:p>
          <w:p w:rsidR="009757FB" w:rsidRPr="005771FA" w:rsidRDefault="009757FB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Higher Reach </w:t>
            </w:r>
          </w:p>
        </w:tc>
      </w:tr>
      <w:tr w:rsidR="00B0342F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00B0F0"/>
          </w:tcPr>
          <w:p w:rsidR="00B0342F" w:rsidRDefault="00B0342F" w:rsidP="001C78D7">
            <w:r>
              <w:t>Catholic Charities</w:t>
            </w:r>
          </w:p>
          <w:p w:rsidR="00B0342F" w:rsidRDefault="00B0342F" w:rsidP="001C78D7">
            <w:proofErr w:type="spellStart"/>
            <w:r>
              <w:t>HiSET</w:t>
            </w:r>
            <w:proofErr w:type="spellEnd"/>
            <w:r>
              <w:t xml:space="preserve"> Program</w:t>
            </w:r>
          </w:p>
          <w:p w:rsidR="00B0342F" w:rsidRDefault="00B0342F" w:rsidP="001C78D7"/>
          <w:p w:rsidR="00B0342F" w:rsidRDefault="00B0342F" w:rsidP="001C78D7"/>
        </w:tc>
        <w:tc>
          <w:tcPr>
            <w:tcW w:w="1983" w:type="dxa"/>
          </w:tcPr>
          <w:p w:rsidR="00B0342F" w:rsidRDefault="00B0342F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ABE Programs, </w:t>
            </w:r>
          </w:p>
          <w:p w:rsidR="00B0342F" w:rsidRDefault="00B0342F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WIOA Partners,</w:t>
            </w:r>
          </w:p>
          <w:p w:rsidR="00B0342F" w:rsidRDefault="00B0342F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CBO’s, Publicity,</w:t>
            </w:r>
          </w:p>
          <w:p w:rsidR="00B0342F" w:rsidRDefault="00B0342F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Word of Mouth</w:t>
            </w:r>
          </w:p>
          <w:p w:rsidR="00B0342F" w:rsidRDefault="00B0342F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On-line</w:t>
            </w:r>
          </w:p>
        </w:tc>
        <w:tc>
          <w:tcPr>
            <w:tcW w:w="1983" w:type="dxa"/>
          </w:tcPr>
          <w:p w:rsidR="00B0342F" w:rsidRDefault="00B0342F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B0342F" w:rsidRDefault="00B0342F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Class E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E, M, D, A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MAPT Reading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MAPT Math</w:t>
            </w:r>
          </w:p>
        </w:tc>
        <w:tc>
          <w:tcPr>
            <w:tcW w:w="1983" w:type="dxa"/>
          </w:tcPr>
          <w:p w:rsidR="00B0342F" w:rsidRDefault="00B0342F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 College and Career Plans</w:t>
            </w:r>
          </w:p>
          <w:p w:rsidR="00B0342F" w:rsidRDefault="00B0342F" w:rsidP="001C78D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B0342F" w:rsidRDefault="00B0342F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Computer Career Class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Workshops for job search, resumes, cover letters, on line applications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readiness instruction and counseling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B0342F" w:rsidRDefault="00B0342F" w:rsidP="001C78D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Half time Advisor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B0342F" w:rsidRDefault="00B0342F" w:rsidP="001C78D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Half time Advisor</w:t>
            </w:r>
          </w:p>
        </w:tc>
        <w:tc>
          <w:tcPr>
            <w:tcW w:w="1984" w:type="dxa"/>
          </w:tcPr>
          <w:p w:rsidR="00B0342F" w:rsidRDefault="00B0342F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Khan Academy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IXL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MassCIS</w:t>
            </w:r>
            <w:proofErr w:type="spellEnd"/>
            <w:r>
              <w:t xml:space="preserve"> 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Rocketeer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Job Starter</w:t>
            </w:r>
          </w:p>
          <w:p w:rsidR="00B0342F" w:rsidRDefault="00B0342F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Healthcare jobs</w:t>
            </w:r>
          </w:p>
          <w:p w:rsidR="00B0342F" w:rsidRDefault="00B0342F" w:rsidP="001C78D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B0342F" w:rsidRDefault="00B0342F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SMARTT database</w:t>
            </w:r>
          </w:p>
        </w:tc>
      </w:tr>
    </w:tbl>
    <w:p w:rsidR="009865A5" w:rsidRDefault="009865A5" w:rsidP="009865A5"/>
    <w:p w:rsidR="0099549D" w:rsidRDefault="0099549D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7161AD" w:rsidRDefault="007161AD" w:rsidP="009865A5">
      <w:pPr>
        <w:rPr>
          <w:sz w:val="48"/>
          <w:szCs w:val="48"/>
        </w:rPr>
      </w:pPr>
      <w:r w:rsidRPr="002A4A25">
        <w:rPr>
          <w:sz w:val="48"/>
          <w:szCs w:val="48"/>
        </w:rPr>
        <w:lastRenderedPageBreak/>
        <w:t xml:space="preserve">Central MA Customer </w:t>
      </w:r>
      <w:proofErr w:type="gramStart"/>
      <w:r w:rsidRPr="002A4A25">
        <w:rPr>
          <w:sz w:val="48"/>
          <w:szCs w:val="48"/>
        </w:rPr>
        <w:t xml:space="preserve">Flow </w:t>
      </w:r>
      <w:r>
        <w:rPr>
          <w:sz w:val="48"/>
          <w:szCs w:val="48"/>
        </w:rPr>
        <w:t xml:space="preserve"> –</w:t>
      </w:r>
      <w:proofErr w:type="gramEnd"/>
      <w:r>
        <w:rPr>
          <w:sz w:val="48"/>
          <w:szCs w:val="48"/>
        </w:rPr>
        <w:t xml:space="preserve"> </w:t>
      </w:r>
      <w:r w:rsidRPr="007161AD">
        <w:rPr>
          <w:sz w:val="48"/>
          <w:szCs w:val="48"/>
        </w:rPr>
        <w:t>Older Workers</w:t>
      </w:r>
    </w:p>
    <w:p w:rsidR="007161AD" w:rsidRDefault="007161AD" w:rsidP="007161AD">
      <w:r>
        <w:t>Defined Shared Customers:</w:t>
      </w:r>
      <w:r w:rsidR="00E562BE">
        <w:t xml:space="preserve"> Adults aged 55+ seeking employment served by two or more Partners.</w:t>
      </w:r>
    </w:p>
    <w:tbl>
      <w:tblPr>
        <w:tblStyle w:val="MediumShading2-Accent4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441582" w:rsidTr="00441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t>WIOA Partner - Program</w:t>
            </w:r>
          </w:p>
        </w:tc>
        <w:tc>
          <w:tcPr>
            <w:tcW w:w="1983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  <w:shd w:val="clear" w:color="auto" w:fill="4F6228" w:themeFill="accent3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4F6228" w:themeFill="accent3" w:themeFillShade="80"/>
          </w:tcPr>
          <w:p w:rsidR="00441582" w:rsidRDefault="00950E83" w:rsidP="00E02C87">
            <w:r>
              <w:t>MCRWB</w:t>
            </w:r>
            <w:r w:rsidR="00441582" w:rsidRPr="005C0EBA">
              <w:t xml:space="preserve"> – Industry Pathway projects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Project-based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 Pathway Projects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 Job Fund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Job1 Partnership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Talent Neuron (Job Board analytics)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LEHD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4F6228" w:themeFill="accent3" w:themeFillShade="80"/>
          </w:tcPr>
          <w:p w:rsidR="00441582" w:rsidRDefault="00950E83" w:rsidP="00E02C87">
            <w:r>
              <w:t>MassHire Central</w:t>
            </w:r>
            <w:r w:rsidR="00441582">
              <w:t xml:space="preserve"> Career Center – WIOA Low-income Adults and Dislocated Workers</w:t>
            </w:r>
          </w:p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 DUA Referrals, 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ITA’s  (DW/Low income only)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Assigned primary counselor – 60 –day contact through 1 year following job placement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Unemployment Services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TORQ</w:t>
            </w:r>
          </w:p>
          <w:p w:rsidR="00441582" w:rsidRPr="005A61A1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A1">
              <w:t>ACT Workkeys</w:t>
            </w:r>
          </w:p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1582" w:rsidRDefault="00441582" w:rsidP="00E02C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4F6228" w:themeFill="accent3" w:themeFillShade="80"/>
          </w:tcPr>
          <w:p w:rsidR="00441582" w:rsidRDefault="00441582" w:rsidP="00E02C87"/>
          <w:p w:rsidR="00441582" w:rsidRDefault="00950E83" w:rsidP="00E02C87">
            <w:r>
              <w:t>MassHire Central</w:t>
            </w:r>
            <w:r w:rsidR="00441582">
              <w:t xml:space="preserve"> Career Center – general public (Wagner-Peyser program)</w:t>
            </w:r>
          </w:p>
          <w:p w:rsidR="00441582" w:rsidRDefault="00441582" w:rsidP="00E02C87"/>
          <w:p w:rsidR="00441582" w:rsidRDefault="00441582" w:rsidP="00E02C87"/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Assigned primary counselor – 60 –day contact until they do not have a service for 90 days (auto exit from our system)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TORQ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DB4495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4F6228" w:themeFill="accent3" w:themeFillShade="80"/>
          </w:tcPr>
          <w:p w:rsidR="00DB4495" w:rsidRDefault="00DB4495" w:rsidP="00307724">
            <w:r>
              <w:t>Webster Adult Basic Education</w:t>
            </w:r>
          </w:p>
        </w:tc>
        <w:tc>
          <w:tcPr>
            <w:tcW w:w="1983" w:type="dxa"/>
          </w:tcPr>
          <w:p w:rsidR="00DB4495" w:rsidRPr="00083BA5" w:rsidRDefault="00DB4495" w:rsidP="00307724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Cs w:val="24"/>
              </w:rPr>
              <w:t>Another ABE Program, CBO’s, WIOA Partners, Media, etc.</w:t>
            </w:r>
            <w:r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Symbol" w:char="F07F"/>
            </w:r>
            <w:r>
              <w:rPr>
                <w:sz w:val="28"/>
              </w:rPr>
              <w:t xml:space="preserve">  </w:t>
            </w:r>
            <w:r>
              <w:rPr>
                <w:szCs w:val="24"/>
              </w:rPr>
              <w:t>Another Student</w:t>
            </w:r>
            <w:r w:rsidRPr="00A2706C">
              <w:rPr>
                <w:szCs w:val="24"/>
              </w:rPr>
              <w:t xml:space="preserve">                              </w:t>
            </w:r>
            <w:r w:rsidRPr="00A2706C">
              <w:t xml:space="preserve">                  </w:t>
            </w:r>
            <w:r>
              <w:t xml:space="preserve">          </w:t>
            </w:r>
            <w:r>
              <w:rPr>
                <w:sz w:val="28"/>
              </w:rPr>
              <w:t xml:space="preserve">               </w:t>
            </w:r>
            <w:r>
              <w:rPr>
                <w:szCs w:val="24"/>
              </w:rPr>
              <w:t>Community Organization</w:t>
            </w:r>
            <w:r w:rsidRPr="00A2706C">
              <w:rPr>
                <w:szCs w:val="24"/>
              </w:rPr>
              <w:t xml:space="preserve">                             </w:t>
            </w:r>
            <w:r w:rsidRPr="00A2706C">
              <w:t xml:space="preserve"> </w:t>
            </w:r>
            <w:r>
              <w:t xml:space="preserve">                    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process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ESOL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MAPT Reading 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Reading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 Plus Oral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 of an Individual Education and Career Plan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Healthcare Careers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Machining/ Manufacturing Technology</w:t>
            </w:r>
          </w:p>
          <w:p w:rsidR="00DB4495" w:rsidRDefault="00DB449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work readiness skills administered through Advisors and using Career Ready 101 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Northstar</w:t>
            </w:r>
            <w:proofErr w:type="spellEnd"/>
            <w:r>
              <w:t xml:space="preserve"> Digital Literacy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 Learns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Lingo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  <w:tr w:rsidR="00DD2A71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4F6228" w:themeFill="accent3" w:themeFillShade="80"/>
          </w:tcPr>
          <w:p w:rsidR="00DD2A71" w:rsidRDefault="00DD2A71" w:rsidP="00307724">
            <w:r>
              <w:t>SC</w:t>
            </w:r>
            <w:r w:rsidR="00782766">
              <w:t>S</w:t>
            </w:r>
            <w:r>
              <w:t>EP – Catholic Charities</w:t>
            </w:r>
          </w:p>
        </w:tc>
        <w:tc>
          <w:tcPr>
            <w:tcW w:w="1983" w:type="dxa"/>
          </w:tcPr>
          <w:p w:rsidR="00DD2A71" w:rsidRDefault="00DD2A71" w:rsidP="00307724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83" w:type="dxa"/>
          </w:tcPr>
          <w:p w:rsidR="00DD2A71" w:rsidRDefault="00DD2A71" w:rsidP="00307724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DD2A71" w:rsidRDefault="00DD2A71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DD2A71" w:rsidRDefault="00DD2A71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D2A71" w:rsidRDefault="00DD2A71" w:rsidP="0030772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D2A71" w:rsidRDefault="00DD2A71" w:rsidP="0030772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D2A71" w:rsidRDefault="00DD2A71" w:rsidP="0030772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D2A71" w:rsidRDefault="00DD2A71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DD2A71" w:rsidRDefault="00DD2A71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234E" w:rsidTr="00BC234E">
        <w:trPr>
          <w:trHeight w:val="3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4F6228" w:themeFill="accent3" w:themeFillShade="80"/>
          </w:tcPr>
          <w:p w:rsidR="00BC234E" w:rsidRDefault="00BC234E" w:rsidP="00307724">
            <w:r>
              <w:lastRenderedPageBreak/>
              <w:t>SC</w:t>
            </w:r>
            <w:r w:rsidR="00782766">
              <w:t>S</w:t>
            </w:r>
            <w:bookmarkStart w:id="0" w:name="_GoBack"/>
            <w:bookmarkEnd w:id="0"/>
            <w:r>
              <w:t>EP – Operation A.B.L.E.</w:t>
            </w:r>
          </w:p>
        </w:tc>
        <w:tc>
          <w:tcPr>
            <w:tcW w:w="1983" w:type="dxa"/>
          </w:tcPr>
          <w:p w:rsidR="00BC234E" w:rsidRPr="00BC234E" w:rsidRDefault="00BC234E" w:rsidP="00BC234E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C234E">
              <w:rPr>
                <w:szCs w:val="24"/>
              </w:rPr>
              <w:t>word of mouth,</w:t>
            </w:r>
          </w:p>
          <w:p w:rsidR="00BC234E" w:rsidRPr="00BC234E" w:rsidRDefault="00BC234E" w:rsidP="00BC234E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C234E">
              <w:rPr>
                <w:szCs w:val="24"/>
              </w:rPr>
              <w:t>career center seminar,</w:t>
            </w:r>
          </w:p>
          <w:p w:rsidR="00BC234E" w:rsidRPr="00BC234E" w:rsidRDefault="00BC234E" w:rsidP="00BC234E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C234E">
              <w:rPr>
                <w:szCs w:val="24"/>
              </w:rPr>
              <w:t>Using Age to Your Advantage</w:t>
            </w:r>
          </w:p>
          <w:p w:rsidR="00BC234E" w:rsidRDefault="00BC234E" w:rsidP="00BC234E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C234E">
              <w:rPr>
                <w:szCs w:val="24"/>
              </w:rPr>
              <w:t>workshop</w:t>
            </w:r>
          </w:p>
        </w:tc>
        <w:tc>
          <w:tcPr>
            <w:tcW w:w="1983" w:type="dxa"/>
          </w:tcPr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 xml:space="preserve">One-on-one with 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SCSEP Employment Specialist,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Eligibility requirements: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Unemployed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55 and older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Income &lt; 125% Federal Poverty level</w:t>
            </w:r>
          </w:p>
        </w:tc>
        <w:tc>
          <w:tcPr>
            <w:tcW w:w="1983" w:type="dxa"/>
          </w:tcPr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 xml:space="preserve">Self 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Employment Specialist</w:t>
            </w:r>
          </w:p>
        </w:tc>
        <w:tc>
          <w:tcPr>
            <w:tcW w:w="1983" w:type="dxa"/>
          </w:tcPr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 xml:space="preserve">Create Individual 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Employment Plan (IEP)</w:t>
            </w:r>
          </w:p>
        </w:tc>
        <w:tc>
          <w:tcPr>
            <w:tcW w:w="1984" w:type="dxa"/>
          </w:tcPr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C2615">
              <w:rPr>
                <w:rFonts w:ascii="Calibri" w:eastAsia="Times New Roman" w:hAnsi="Calibri" w:cs="Times New Roman"/>
                <w:color w:val="000000"/>
              </w:rPr>
              <w:t>Stipended</w:t>
            </w:r>
            <w:proofErr w:type="spellEnd"/>
            <w:r w:rsidRPr="000C261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Training Assignment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with Host Agency,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 xml:space="preserve">Referral to career 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center workshops</w:t>
            </w:r>
          </w:p>
        </w:tc>
        <w:tc>
          <w:tcPr>
            <w:tcW w:w="1984" w:type="dxa"/>
          </w:tcPr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Online,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Distribution emails of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current job openings</w:t>
            </w:r>
          </w:p>
        </w:tc>
        <w:tc>
          <w:tcPr>
            <w:tcW w:w="1984" w:type="dxa"/>
          </w:tcPr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 xml:space="preserve">Assigned 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 xml:space="preserve">Employment 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Specialist</w:t>
            </w:r>
          </w:p>
        </w:tc>
        <w:tc>
          <w:tcPr>
            <w:tcW w:w="1984" w:type="dxa"/>
          </w:tcPr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Referral to: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Job Quest,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Numerous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job listing sites</w:t>
            </w:r>
          </w:p>
        </w:tc>
        <w:tc>
          <w:tcPr>
            <w:tcW w:w="1984" w:type="dxa"/>
          </w:tcPr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SPARQ-SCSEP</w:t>
            </w:r>
          </w:p>
          <w:p w:rsidR="00BC234E" w:rsidRPr="000C2615" w:rsidRDefault="00BC234E" w:rsidP="001C7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C2615">
              <w:rPr>
                <w:rFonts w:ascii="Calibri" w:eastAsia="Times New Roman" w:hAnsi="Calibri" w:cs="Times New Roman"/>
                <w:color w:val="000000"/>
              </w:rPr>
              <w:t>database</w:t>
            </w:r>
          </w:p>
        </w:tc>
      </w:tr>
      <w:tr w:rsidR="00B53A88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4F6228" w:themeFill="accent3" w:themeFillShade="80"/>
          </w:tcPr>
          <w:p w:rsidR="00B53A88" w:rsidRDefault="00B53A88" w:rsidP="00A141C7">
            <w:pPr>
              <w:rPr>
                <w:sz w:val="24"/>
                <w:szCs w:val="24"/>
              </w:rPr>
            </w:pPr>
            <w:r w:rsidRPr="00531C9E">
              <w:rPr>
                <w:sz w:val="24"/>
                <w:szCs w:val="24"/>
              </w:rPr>
              <w:t xml:space="preserve">Quinsigamond Community College Adult Community Learning Center (ACLC): </w:t>
            </w:r>
          </w:p>
          <w:p w:rsidR="00B53A88" w:rsidRDefault="00B53A88" w:rsidP="00A141C7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English for Speakers of Other Languages (ESOL)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B53A88" w:rsidRDefault="00B53A88" w:rsidP="00A141C7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Adult Secondary Education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B53A88" w:rsidRPr="00531C9E" w:rsidRDefault="00B53A88" w:rsidP="00A141C7">
            <w:pPr>
              <w:rPr>
                <w:sz w:val="24"/>
                <w:szCs w:val="24"/>
              </w:rPr>
            </w:pPr>
            <w:r w:rsidRPr="00387799">
              <w:rPr>
                <w:b w:val="0"/>
                <w:sz w:val="24"/>
                <w:szCs w:val="24"/>
              </w:rPr>
              <w:t xml:space="preserve">and </w:t>
            </w:r>
            <w:r w:rsidRPr="00B179CF">
              <w:rPr>
                <w:b w:val="0"/>
                <w:sz w:val="24"/>
                <w:szCs w:val="24"/>
                <w:u w:val="single"/>
              </w:rPr>
              <w:t>Adult Career Pathways</w:t>
            </w:r>
            <w:r>
              <w:rPr>
                <w:b w:val="0"/>
                <w:sz w:val="24"/>
                <w:szCs w:val="24"/>
                <w:u w:val="single"/>
              </w:rPr>
              <w:t xml:space="preserve"> (ACP)</w:t>
            </w:r>
          </w:p>
        </w:tc>
        <w:tc>
          <w:tcPr>
            <w:tcW w:w="1983" w:type="dxa"/>
          </w:tcPr>
          <w:p w:rsidR="00B53A88" w:rsidRPr="00A522E7" w:rsidRDefault="00B53A88" w:rsidP="00A141C7">
            <w:pPr>
              <w:ind w:lef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 xml:space="preserve">Word of mouth, advisory board members, WIOA partners, </w:t>
            </w:r>
            <w:r w:rsidR="00950E83">
              <w:rPr>
                <w:sz w:val="20"/>
                <w:szCs w:val="20"/>
              </w:rPr>
              <w:t>Outstation</w:t>
            </w:r>
            <w:r w:rsidRPr="00A522E7">
              <w:rPr>
                <w:sz w:val="20"/>
                <w:szCs w:val="20"/>
              </w:rPr>
              <w:t xml:space="preserve"> staff @ </w:t>
            </w:r>
            <w:r w:rsidR="00950E83">
              <w:rPr>
                <w:sz w:val="20"/>
                <w:szCs w:val="20"/>
              </w:rPr>
              <w:t>MassHire Central</w:t>
            </w:r>
            <w:r w:rsidRPr="00A522E7">
              <w:rPr>
                <w:sz w:val="20"/>
                <w:szCs w:val="20"/>
              </w:rPr>
              <w:t xml:space="preserve"> Career Center, Worcester County Community Connections mailings, community agency resource guides, Walk-ins, ACLS directory</w:t>
            </w:r>
          </w:p>
        </w:tc>
        <w:tc>
          <w:tcPr>
            <w:tcW w:w="1983" w:type="dxa"/>
          </w:tcPr>
          <w:p w:rsidR="00B53A88" w:rsidRPr="00A522E7" w:rsidRDefault="00B53A88" w:rsidP="00A141C7">
            <w:pPr>
              <w:ind w:lef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To enroll in a program, prospective students must complete the following steps: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Information Session and Placement Test (TABE CLAS-E Reading Locator, TABE Locator, in-house locator)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Interview and Intake Form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Orientation</w:t>
            </w:r>
          </w:p>
          <w:p w:rsidR="00B53A88" w:rsidRPr="00A522E7" w:rsidRDefault="00B53A88" w:rsidP="00A14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B53A88" w:rsidRPr="00A522E7" w:rsidRDefault="00B53A88" w:rsidP="00A14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Program Enrollment occurs approximately 3x/year depending upon class availability</w:t>
            </w:r>
          </w:p>
        </w:tc>
        <w:tc>
          <w:tcPr>
            <w:tcW w:w="1983" w:type="dxa"/>
          </w:tcPr>
          <w:p w:rsidR="00B53A88" w:rsidRPr="00A522E7" w:rsidRDefault="00B53A88" w:rsidP="00A14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For ASE/GED/</w:t>
            </w:r>
            <w:proofErr w:type="spellStart"/>
            <w:r w:rsidRPr="00A522E7">
              <w:rPr>
                <w:sz w:val="20"/>
                <w:szCs w:val="20"/>
              </w:rPr>
              <w:t>HiSET</w:t>
            </w:r>
            <w:proofErr w:type="spellEnd"/>
            <w:r w:rsidRPr="00A522E7">
              <w:rPr>
                <w:sz w:val="20"/>
                <w:szCs w:val="20"/>
              </w:rPr>
              <w:t xml:space="preserve">: 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Massachusetts Adult Proficiency Test (MAPT)</w:t>
            </w:r>
          </w:p>
          <w:p w:rsidR="00B53A88" w:rsidRPr="00A522E7" w:rsidRDefault="00B53A88" w:rsidP="00A14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B53A88" w:rsidRPr="00A522E7" w:rsidRDefault="00B53A88" w:rsidP="00A14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 xml:space="preserve">For ESOL and ACP: 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BEST Plus Oral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TABE CLAS-E Reading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TABE CLAS-E Writing</w:t>
            </w:r>
          </w:p>
        </w:tc>
        <w:tc>
          <w:tcPr>
            <w:tcW w:w="1983" w:type="dxa"/>
          </w:tcPr>
          <w:p w:rsidR="00B53A88" w:rsidRPr="00A522E7" w:rsidRDefault="00B53A88" w:rsidP="00A141C7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Creation of individual education and career plan with Education and Career Advisors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Information sessions with College and Career Navigator</w:t>
            </w:r>
          </w:p>
        </w:tc>
        <w:tc>
          <w:tcPr>
            <w:tcW w:w="1984" w:type="dxa"/>
          </w:tcPr>
          <w:p w:rsidR="00B53A88" w:rsidRPr="00A522E7" w:rsidRDefault="00B53A88" w:rsidP="00A141C7">
            <w:pPr>
              <w:pStyle w:val="ListParagraph"/>
              <w:numPr>
                <w:ilvl w:val="0"/>
                <w:numId w:val="11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Referrals to College &amp; Career Navigator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Adult Career Pathways – PCA program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Adult Career Pathways – CNA program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Referrals to Future Focus Program @ QCC (ABE Transitions to Community College)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Referrals to non-credit training @ QCC’s Workforce Development &amp; Continuing Education Center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Referrals to QCC’s postsecondary certificate and degree programs</w:t>
            </w:r>
          </w:p>
        </w:tc>
        <w:tc>
          <w:tcPr>
            <w:tcW w:w="1984" w:type="dxa"/>
          </w:tcPr>
          <w:p w:rsidR="00B53A88" w:rsidRPr="00A522E7" w:rsidRDefault="00B53A88" w:rsidP="00A141C7">
            <w:pPr>
              <w:pStyle w:val="ListParagraph"/>
              <w:numPr>
                <w:ilvl w:val="0"/>
                <w:numId w:val="13"/>
              </w:numPr>
              <w:ind w:left="21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 xml:space="preserve">Referral to </w:t>
            </w:r>
            <w:r w:rsidR="00950E83">
              <w:rPr>
                <w:sz w:val="20"/>
                <w:szCs w:val="20"/>
              </w:rPr>
              <w:t>MassHire Central</w:t>
            </w:r>
            <w:r w:rsidRPr="00A522E7">
              <w:rPr>
                <w:sz w:val="20"/>
                <w:szCs w:val="20"/>
              </w:rPr>
              <w:t xml:space="preserve"> Career Center</w:t>
            </w:r>
          </w:p>
        </w:tc>
        <w:tc>
          <w:tcPr>
            <w:tcW w:w="1984" w:type="dxa"/>
          </w:tcPr>
          <w:p w:rsidR="00B53A88" w:rsidRPr="00A522E7" w:rsidRDefault="00B53A88" w:rsidP="00A141C7">
            <w:pPr>
              <w:pStyle w:val="ListParagraph"/>
              <w:numPr>
                <w:ilvl w:val="0"/>
                <w:numId w:val="13"/>
              </w:numPr>
              <w:ind w:left="139" w:hanging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Education &amp; Career Advisors, with referrals to support services, if needed</w:t>
            </w:r>
          </w:p>
        </w:tc>
        <w:tc>
          <w:tcPr>
            <w:tcW w:w="1984" w:type="dxa"/>
          </w:tcPr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KET Distance Learning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Khan Academy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Ventures Arcade (online learning/practice)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Readtheory.org (online reading &amp; writing)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 xml:space="preserve">Grammar bytes </w:t>
            </w:r>
            <w:r w:rsidRPr="00A522E7">
              <w:rPr>
                <w:sz w:val="18"/>
                <w:szCs w:val="18"/>
              </w:rPr>
              <w:t>(chompchomp.com)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Readworks.org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 xml:space="preserve">YouTube and </w:t>
            </w:r>
            <w:proofErr w:type="spellStart"/>
            <w:r w:rsidRPr="00A522E7">
              <w:rPr>
                <w:sz w:val="20"/>
                <w:szCs w:val="20"/>
              </w:rPr>
              <w:t>TeacherTube</w:t>
            </w:r>
            <w:proofErr w:type="spellEnd"/>
            <w:r w:rsidRPr="00A522E7">
              <w:rPr>
                <w:sz w:val="20"/>
                <w:szCs w:val="20"/>
              </w:rPr>
              <w:t xml:space="preserve"> videos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Kahoot.com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Quizzizz.com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Quizzlet.com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Google</w:t>
            </w:r>
          </w:p>
        </w:tc>
        <w:tc>
          <w:tcPr>
            <w:tcW w:w="1984" w:type="dxa"/>
          </w:tcPr>
          <w:p w:rsidR="00B53A88" w:rsidRPr="00A522E7" w:rsidRDefault="00B53A88" w:rsidP="00A141C7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22E7">
              <w:rPr>
                <w:sz w:val="20"/>
                <w:szCs w:val="20"/>
              </w:rPr>
              <w:t>SMARTT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A522E7">
              <w:rPr>
                <w:sz w:val="20"/>
                <w:szCs w:val="20"/>
              </w:rPr>
              <w:t>Jenzabar</w:t>
            </w:r>
            <w:proofErr w:type="spellEnd"/>
            <w:r w:rsidRPr="00A522E7">
              <w:rPr>
                <w:sz w:val="20"/>
                <w:szCs w:val="20"/>
              </w:rPr>
              <w:t xml:space="preserve"> CX </w:t>
            </w:r>
          </w:p>
          <w:p w:rsidR="00B53A88" w:rsidRPr="00A522E7" w:rsidRDefault="00B53A88" w:rsidP="00A141C7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A522E7">
              <w:rPr>
                <w:sz w:val="20"/>
                <w:szCs w:val="20"/>
              </w:rPr>
              <w:t>Jenzabar</w:t>
            </w:r>
            <w:proofErr w:type="spellEnd"/>
            <w:r w:rsidRPr="00A522E7">
              <w:rPr>
                <w:sz w:val="20"/>
                <w:szCs w:val="20"/>
              </w:rPr>
              <w:t xml:space="preserve"> Higher Reach </w:t>
            </w:r>
          </w:p>
        </w:tc>
      </w:tr>
      <w:tr w:rsidR="0099549D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4F6228" w:themeFill="accent3" w:themeFillShade="80"/>
          </w:tcPr>
          <w:p w:rsidR="0099549D" w:rsidRDefault="0099549D" w:rsidP="001C78D7">
            <w:r>
              <w:t>Catholic Charities</w:t>
            </w:r>
          </w:p>
          <w:p w:rsidR="0099549D" w:rsidRDefault="0099549D" w:rsidP="001C78D7">
            <w:proofErr w:type="spellStart"/>
            <w:r>
              <w:t>HiSET</w:t>
            </w:r>
            <w:proofErr w:type="spellEnd"/>
            <w:r>
              <w:t xml:space="preserve"> Program</w:t>
            </w:r>
          </w:p>
          <w:p w:rsidR="0099549D" w:rsidRDefault="0099549D" w:rsidP="001C78D7"/>
          <w:p w:rsidR="0099549D" w:rsidRDefault="0099549D" w:rsidP="001C78D7"/>
          <w:p w:rsidR="0099549D" w:rsidRDefault="0099549D" w:rsidP="001C78D7"/>
          <w:p w:rsidR="0099549D" w:rsidRDefault="0099549D" w:rsidP="001C78D7"/>
          <w:p w:rsidR="0099549D" w:rsidRDefault="0099549D" w:rsidP="001C78D7"/>
          <w:p w:rsidR="0099549D" w:rsidRDefault="0099549D" w:rsidP="001C78D7"/>
          <w:p w:rsidR="0099549D" w:rsidRDefault="0099549D" w:rsidP="001C78D7"/>
        </w:tc>
        <w:tc>
          <w:tcPr>
            <w:tcW w:w="1983" w:type="dxa"/>
          </w:tcPr>
          <w:p w:rsidR="0099549D" w:rsidRDefault="0099549D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ABE Programs, </w:t>
            </w:r>
          </w:p>
          <w:p w:rsidR="0099549D" w:rsidRDefault="0099549D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WIOA Partners,</w:t>
            </w:r>
          </w:p>
          <w:p w:rsidR="0099549D" w:rsidRDefault="0099549D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CBO’s, Publicity,</w:t>
            </w:r>
          </w:p>
          <w:p w:rsidR="0099549D" w:rsidRDefault="0099549D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Word of Mouth</w:t>
            </w:r>
          </w:p>
          <w:p w:rsidR="0099549D" w:rsidRDefault="0099549D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On-line</w:t>
            </w:r>
          </w:p>
        </w:tc>
        <w:tc>
          <w:tcPr>
            <w:tcW w:w="1983" w:type="dxa"/>
          </w:tcPr>
          <w:p w:rsidR="0099549D" w:rsidRDefault="0099549D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based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99549D" w:rsidRDefault="0099549D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Class E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E, M, D, A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Reading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</w:tc>
        <w:tc>
          <w:tcPr>
            <w:tcW w:w="1983" w:type="dxa"/>
          </w:tcPr>
          <w:p w:rsidR="0099549D" w:rsidRDefault="0099549D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 College and Career Plans</w:t>
            </w:r>
          </w:p>
          <w:p w:rsidR="0099549D" w:rsidRDefault="0099549D" w:rsidP="001C78D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9549D" w:rsidRDefault="0099549D" w:rsidP="001C78D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Career Class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Workshops for job search, resumes, cover letters, on line applications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readiness instruction and counseling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9549D" w:rsidRDefault="0099549D" w:rsidP="001C78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time Advisor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9549D" w:rsidRDefault="0099549D" w:rsidP="001C78D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time Advisor</w:t>
            </w:r>
          </w:p>
        </w:tc>
        <w:tc>
          <w:tcPr>
            <w:tcW w:w="1984" w:type="dxa"/>
          </w:tcPr>
          <w:p w:rsidR="0099549D" w:rsidRDefault="0099549D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MassCIS</w:t>
            </w:r>
            <w:proofErr w:type="spellEnd"/>
            <w:r>
              <w:t xml:space="preserve"> 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Rocketeer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Job Starter</w:t>
            </w:r>
          </w:p>
          <w:p w:rsidR="0099549D" w:rsidRDefault="0099549D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Healthcare jobs</w:t>
            </w:r>
          </w:p>
          <w:p w:rsidR="0099549D" w:rsidRDefault="0099549D" w:rsidP="001C78D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9549D" w:rsidRDefault="0099549D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</w:tbl>
    <w:p w:rsidR="007161AD" w:rsidRDefault="007161AD" w:rsidP="007161AD">
      <w:pPr>
        <w:ind w:left="360"/>
        <w:rPr>
          <w:sz w:val="48"/>
          <w:szCs w:val="48"/>
        </w:rPr>
      </w:pPr>
      <w:r w:rsidRPr="002A4A25">
        <w:rPr>
          <w:sz w:val="48"/>
          <w:szCs w:val="48"/>
        </w:rPr>
        <w:lastRenderedPageBreak/>
        <w:t xml:space="preserve">Central MA Customer </w:t>
      </w:r>
      <w:proofErr w:type="gramStart"/>
      <w:r w:rsidRPr="002A4A25">
        <w:rPr>
          <w:sz w:val="48"/>
          <w:szCs w:val="48"/>
        </w:rPr>
        <w:t xml:space="preserve">Flow </w:t>
      </w:r>
      <w:r>
        <w:rPr>
          <w:sz w:val="48"/>
          <w:szCs w:val="48"/>
        </w:rPr>
        <w:t xml:space="preserve"> –</w:t>
      </w:r>
      <w:proofErr w:type="gramEnd"/>
      <w:r>
        <w:rPr>
          <w:sz w:val="48"/>
          <w:szCs w:val="48"/>
        </w:rPr>
        <w:t xml:space="preserve"> </w:t>
      </w:r>
      <w:r w:rsidRPr="007161AD">
        <w:rPr>
          <w:sz w:val="48"/>
          <w:szCs w:val="48"/>
        </w:rPr>
        <w:t>Re-entry populations</w:t>
      </w:r>
    </w:p>
    <w:p w:rsidR="007161AD" w:rsidRDefault="007161AD" w:rsidP="007161AD">
      <w:r>
        <w:t>Defined Shared Customers:</w:t>
      </w:r>
      <w:r w:rsidR="00E562BE">
        <w:t xml:space="preserve"> Formerly incarcerated job seekers served by two or more Partners. </w:t>
      </w:r>
    </w:p>
    <w:tbl>
      <w:tblPr>
        <w:tblStyle w:val="MediumShading2-Accent4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441582" w:rsidTr="00441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t>WIOA Partner - Program</w:t>
            </w:r>
          </w:p>
        </w:tc>
        <w:tc>
          <w:tcPr>
            <w:tcW w:w="1983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441582" w:rsidRDefault="00950E83" w:rsidP="00E02C87">
            <w:r>
              <w:t>MCRWB</w:t>
            </w:r>
            <w:r w:rsidR="00441582" w:rsidRPr="005C0EBA">
              <w:t xml:space="preserve"> – Industry Pathway projects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Project-based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 Pathway Projects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 Job Fund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Job1 Partnership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Talent Neuron (Job Board analytics)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LEHD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441582" w:rsidRDefault="00950E83" w:rsidP="00E02C87">
            <w:r>
              <w:t>MassHire Central</w:t>
            </w:r>
            <w:r w:rsidR="00441582">
              <w:t xml:space="preserve"> Career Center – WIOA Low-income Adults and Dislocated Workers</w:t>
            </w:r>
          </w:p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 DUA Referrals, 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ITA’s  (DW/Low income only)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Assigned primary counselor – 60 –day contact through 1 year following job placement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Unemployment Services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TORQ</w:t>
            </w:r>
          </w:p>
          <w:p w:rsidR="00441582" w:rsidRPr="005A61A1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A1">
              <w:t>ACT Workkeys</w:t>
            </w:r>
          </w:p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1582" w:rsidRDefault="00441582" w:rsidP="00E02C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441582" w:rsidRDefault="00441582" w:rsidP="00E02C87"/>
          <w:p w:rsidR="00441582" w:rsidRDefault="00950E83" w:rsidP="00E02C87">
            <w:r>
              <w:t>MassHire Central</w:t>
            </w:r>
            <w:r w:rsidR="00441582">
              <w:t xml:space="preserve"> Career Center – general public (Wagner-Peyser program)</w:t>
            </w:r>
          </w:p>
          <w:p w:rsidR="00441582" w:rsidRDefault="00441582" w:rsidP="00E02C87"/>
          <w:p w:rsidR="00441582" w:rsidRDefault="00441582" w:rsidP="00E02C87"/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of mouth, WIOA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Center Seminar (CCS)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Meyers Briggs\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Directions workshop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Workkeys online modules (context.)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Readiness Workshops: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Interview prep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Linked-In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Leaf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Using Age to Your </w:t>
            </w:r>
            <w:proofErr w:type="spellStart"/>
            <w:r>
              <w:t>Advant</w:t>
            </w:r>
            <w:proofErr w:type="spellEnd"/>
            <w:r>
              <w:t>.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Readiness Class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 Teaches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Referral to partners (ABE/ESOL/ Higher Ed.)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OJT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tools/job board (job Quest)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Resource room (computers)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Counselor referrals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I-Teams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Volunteer Connections Program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Bounce to Employment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Assigned primary counselor – 60 –day contact until they do not have a service for 90 days (auto exit from our system)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Quest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WCCC </w:t>
            </w:r>
            <w:proofErr w:type="spellStart"/>
            <w:r>
              <w:t>CareerHub</w:t>
            </w:r>
            <w:proofErr w:type="spellEnd"/>
            <w:r>
              <w:t xml:space="preserve"> Portal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TORQ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 Workkeys</w:t>
            </w:r>
          </w:p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DB4495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DB4495" w:rsidRDefault="00DB4495" w:rsidP="00307724">
            <w:r>
              <w:t>Webster Adult Basic Education</w:t>
            </w:r>
          </w:p>
        </w:tc>
        <w:tc>
          <w:tcPr>
            <w:tcW w:w="1983" w:type="dxa"/>
          </w:tcPr>
          <w:p w:rsidR="00DB4495" w:rsidRPr="00083BA5" w:rsidRDefault="00DB4495" w:rsidP="00307724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Cs w:val="24"/>
              </w:rPr>
              <w:t>Another ABE Program, CBO’s, WIOA Partners, Media, etc.</w:t>
            </w:r>
            <w:r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Symbol" w:char="F07F"/>
            </w:r>
            <w:r>
              <w:rPr>
                <w:sz w:val="28"/>
              </w:rPr>
              <w:t xml:space="preserve">  </w:t>
            </w:r>
            <w:r>
              <w:rPr>
                <w:szCs w:val="24"/>
              </w:rPr>
              <w:t>Another Student</w:t>
            </w:r>
            <w:r w:rsidRPr="00A2706C">
              <w:rPr>
                <w:szCs w:val="24"/>
              </w:rPr>
              <w:t xml:space="preserve">                              </w:t>
            </w:r>
            <w:r w:rsidRPr="00A2706C">
              <w:t xml:space="preserve">                  </w:t>
            </w:r>
            <w:r>
              <w:t xml:space="preserve">          </w:t>
            </w:r>
            <w:r>
              <w:rPr>
                <w:sz w:val="28"/>
              </w:rPr>
              <w:t xml:space="preserve">               </w:t>
            </w:r>
            <w:r>
              <w:rPr>
                <w:szCs w:val="24"/>
              </w:rPr>
              <w:t>Community Organization</w:t>
            </w:r>
            <w:r w:rsidRPr="00A2706C">
              <w:rPr>
                <w:szCs w:val="24"/>
              </w:rPr>
              <w:t xml:space="preserve">                             </w:t>
            </w:r>
            <w:r w:rsidRPr="00A2706C">
              <w:t xml:space="preserve"> </w:t>
            </w:r>
            <w:r>
              <w:t xml:space="preserve">                    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process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In-house ESOL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MAPT Reading 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Reading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 Plus Oral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 of an Individual Education and Career Plan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Pathways to Healthcare Careers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Machining/ Manufacturing Technology</w:t>
            </w:r>
          </w:p>
          <w:p w:rsidR="00DB4495" w:rsidRDefault="00DB4495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work readiness skills administered through Advisors and using Career Ready 101 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DB4495" w:rsidRDefault="00DB4495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Ready 101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Northstar</w:t>
            </w:r>
            <w:proofErr w:type="spellEnd"/>
            <w:r>
              <w:t xml:space="preserve"> Digital Literacy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 Learns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Duo Lingo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  <w:tr w:rsidR="003A5259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3A5259" w:rsidRDefault="003A5259" w:rsidP="00307724">
            <w:pPr>
              <w:rPr>
                <w:b w:val="0"/>
                <w:bCs w:val="0"/>
              </w:rPr>
            </w:pPr>
            <w:r>
              <w:t>SNAP Client</w:t>
            </w:r>
          </w:p>
          <w:p w:rsidR="003A5259" w:rsidRDefault="003A5259" w:rsidP="00307724"/>
          <w:p w:rsidR="003A5259" w:rsidRDefault="003A5259" w:rsidP="00307724"/>
        </w:tc>
        <w:tc>
          <w:tcPr>
            <w:tcW w:w="1983" w:type="dxa"/>
          </w:tcPr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of mouth, </w:t>
            </w:r>
            <w:r w:rsidRPr="003B1513">
              <w:t>Community partners</w:t>
            </w:r>
            <w:r>
              <w:t xml:space="preserve">, online referrals </w:t>
            </w:r>
          </w:p>
        </w:tc>
        <w:tc>
          <w:tcPr>
            <w:tcW w:w="1983" w:type="dxa"/>
          </w:tcPr>
          <w:p w:rsidR="003A5259" w:rsidRPr="007F3AE0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 xml:space="preserve">Apply for </w:t>
            </w:r>
            <w:r>
              <w:rPr>
                <w:b/>
              </w:rPr>
              <w:t>SNAP</w:t>
            </w:r>
            <w:r w:rsidRPr="007F3AE0">
              <w:rPr>
                <w:b/>
              </w:rPr>
              <w:t xml:space="preserve"> benefits at local DTA office</w:t>
            </w:r>
            <w:r>
              <w:rPr>
                <w:b/>
              </w:rPr>
              <w:t>, via the virtual gateway, via fax or by mail.</w:t>
            </w:r>
          </w:p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Orientation is provided for SNAP consumers</w:t>
            </w:r>
          </w:p>
        </w:tc>
        <w:tc>
          <w:tcPr>
            <w:tcW w:w="1983" w:type="dxa"/>
          </w:tcPr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Client learns about the SNAP Path to Work Program </w:t>
            </w:r>
            <w:r>
              <w:t xml:space="preserve">through DTA staff, SNAP Path to Work brochures, the SNAP Path to Work website, or from contracted </w:t>
            </w:r>
            <w:r>
              <w:lastRenderedPageBreak/>
              <w:t>providers and other stakeholders.</w:t>
            </w:r>
          </w:p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Client contacts DTA SNAP Path to Work Specialist to request a referral.</w:t>
            </w:r>
          </w:p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Assessment Conducted.</w:t>
            </w:r>
          </w:p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Referral made.</w:t>
            </w:r>
          </w:p>
          <w:p w:rsidR="003A5259" w:rsidRDefault="003A525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Client visits or contacts Local One Stop Career Center. </w:t>
            </w:r>
          </w:p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Assessment Conducted.  Reverse referral process initiated</w:t>
            </w:r>
          </w:p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816A16">
              <w:rPr>
                <w:rFonts w:ascii="Calibri" w:eastAsia="Calibri" w:hAnsi="Calibri" w:cs="Times New Roman"/>
                <w:b/>
              </w:rPr>
              <w:t>Client is ABAWD Work Program Required: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Referred to </w:t>
            </w:r>
            <w:r w:rsidRPr="00816A16">
              <w:rPr>
                <w:rFonts w:ascii="Calibri" w:eastAsia="Calibri" w:hAnsi="Calibri" w:cs="Times New Roman"/>
                <w:b/>
              </w:rPr>
              <w:t>Qualifying</w:t>
            </w:r>
            <w:r w:rsidRPr="00816A16">
              <w:rPr>
                <w:rFonts w:ascii="Calibri" w:eastAsia="Calibri" w:hAnsi="Calibri" w:cs="Times New Roman"/>
              </w:rPr>
              <w:t xml:space="preserve"> SNAP Path to Work Activity: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Vocational/Skills Training 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lastRenderedPageBreak/>
              <w:t>Adult Basic Education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English as a Second Language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Training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Job Search</w:t>
            </w:r>
          </w:p>
          <w:p w:rsidR="003A5259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b/>
                <w:sz w:val="21"/>
                <w:szCs w:val="21"/>
              </w:rPr>
              <w:t>Client is ABAWD Work Program Exempt: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Can be referred to any SNAP Path to Work Activity: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Readiness Training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Search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Vocational/Skills Training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Adult Basic Education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English as a Second Language</w:t>
            </w:r>
          </w:p>
          <w:p w:rsidR="003A5259" w:rsidRPr="00816A16" w:rsidRDefault="003A5259" w:rsidP="00307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WIOA Training</w:t>
            </w:r>
          </w:p>
          <w:p w:rsidR="003A5259" w:rsidRDefault="003A525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Local One Stop Career Center</w:t>
            </w:r>
          </w:p>
        </w:tc>
        <w:tc>
          <w:tcPr>
            <w:tcW w:w="1984" w:type="dxa"/>
          </w:tcPr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Available Worker</w:t>
            </w:r>
          </w:p>
        </w:tc>
        <w:tc>
          <w:tcPr>
            <w:tcW w:w="1984" w:type="dxa"/>
          </w:tcPr>
          <w:p w:rsidR="003A5259" w:rsidRDefault="003A525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JobQuest</w:t>
            </w:r>
          </w:p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5259" w:rsidRDefault="003A5259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A5259" w:rsidRDefault="003A5259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BEACON Database</w:t>
            </w:r>
          </w:p>
        </w:tc>
      </w:tr>
      <w:tr w:rsidR="00613059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613059" w:rsidRPr="00613059" w:rsidRDefault="00613059" w:rsidP="00B107FB">
            <w:pPr>
              <w:rPr>
                <w:rFonts w:ascii="Calibri" w:eastAsia="Times New Roman" w:hAnsi="Calibri" w:cs="Times New Roman"/>
                <w:color w:val="FF0000"/>
              </w:rPr>
            </w:pPr>
            <w:r w:rsidRPr="00613059">
              <w:rPr>
                <w:rFonts w:ascii="Calibri" w:eastAsia="Times New Roman" w:hAnsi="Calibri" w:cs="Times New Roman"/>
              </w:rPr>
              <w:t>Worcester County Sheriff</w:t>
            </w:r>
          </w:p>
        </w:tc>
        <w:tc>
          <w:tcPr>
            <w:tcW w:w="1983" w:type="dxa"/>
          </w:tcPr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no recruitment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classes = good time</w:t>
            </w:r>
          </w:p>
        </w:tc>
        <w:tc>
          <w:tcPr>
            <w:tcW w:w="1983" w:type="dxa"/>
          </w:tcPr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in house</w:t>
            </w:r>
          </w:p>
        </w:tc>
        <w:tc>
          <w:tcPr>
            <w:tcW w:w="1983" w:type="dxa"/>
          </w:tcPr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TABE</w:t>
            </w:r>
          </w:p>
        </w:tc>
        <w:tc>
          <w:tcPr>
            <w:tcW w:w="1983" w:type="dxa"/>
          </w:tcPr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done on an individual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basis and student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request</w:t>
            </w:r>
          </w:p>
        </w:tc>
        <w:tc>
          <w:tcPr>
            <w:tcW w:w="1984" w:type="dxa"/>
          </w:tcPr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 xml:space="preserve">MWCC IRT </w:t>
            </w:r>
            <w:proofErr w:type="spellStart"/>
            <w:r w:rsidRPr="00613059">
              <w:rPr>
                <w:rFonts w:ascii="Calibri" w:eastAsia="Times New Roman" w:hAnsi="Calibri" w:cs="Times New Roman"/>
                <w:b/>
              </w:rPr>
              <w:t>Mfg</w:t>
            </w:r>
            <w:proofErr w:type="spellEnd"/>
            <w:r w:rsidRPr="00613059"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:rsidR="00613059" w:rsidRPr="00613059" w:rsidRDefault="00950E83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MassHire Central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New Leaf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Orientation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Resume/Interview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OSHA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613059">
              <w:rPr>
                <w:rFonts w:ascii="Calibri" w:eastAsia="Times New Roman" w:hAnsi="Calibri" w:cs="Times New Roman"/>
                <w:b/>
              </w:rPr>
              <w:t>ServSafe</w:t>
            </w:r>
            <w:proofErr w:type="spellEnd"/>
            <w:r w:rsidRPr="00613059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613059">
              <w:rPr>
                <w:rFonts w:ascii="Calibri" w:eastAsia="Times New Roman" w:hAnsi="Calibri" w:cs="Times New Roman"/>
                <w:b/>
              </w:rPr>
              <w:t>Mgr</w:t>
            </w:r>
            <w:proofErr w:type="spellEnd"/>
            <w:r w:rsidRPr="00613059">
              <w:rPr>
                <w:rFonts w:ascii="Calibri" w:eastAsia="Times New Roman" w:hAnsi="Calibri" w:cs="Times New Roman"/>
                <w:b/>
              </w:rPr>
              <w:t xml:space="preserve"> Cert.</w:t>
            </w:r>
          </w:p>
        </w:tc>
        <w:tc>
          <w:tcPr>
            <w:tcW w:w="1984" w:type="dxa"/>
          </w:tcPr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N/A</w:t>
            </w:r>
          </w:p>
        </w:tc>
        <w:tc>
          <w:tcPr>
            <w:tcW w:w="1984" w:type="dxa"/>
          </w:tcPr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Education Advisor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 xml:space="preserve">Reentry/HSC </w:t>
            </w:r>
          </w:p>
        </w:tc>
        <w:tc>
          <w:tcPr>
            <w:tcW w:w="1984" w:type="dxa"/>
          </w:tcPr>
          <w:p w:rsidR="00354FA7" w:rsidRDefault="00613059" w:rsidP="00B107FB">
            <w:pPr>
              <w:pStyle w:val="ListParagraph"/>
              <w:numPr>
                <w:ilvl w:val="0"/>
                <w:numId w:val="20"/>
              </w:numPr>
              <w:ind w:left="153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354FA7">
              <w:rPr>
                <w:rFonts w:ascii="Calibri" w:eastAsia="Times New Roman" w:hAnsi="Calibri" w:cs="Times New Roman"/>
                <w:b/>
              </w:rPr>
              <w:t>Career Ready</w:t>
            </w:r>
          </w:p>
          <w:p w:rsidR="00354FA7" w:rsidRDefault="00613059" w:rsidP="00B107FB">
            <w:pPr>
              <w:pStyle w:val="ListParagraph"/>
              <w:numPr>
                <w:ilvl w:val="0"/>
                <w:numId w:val="20"/>
              </w:numPr>
              <w:ind w:left="153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354FA7">
              <w:rPr>
                <w:rFonts w:ascii="Calibri" w:eastAsia="Times New Roman" w:hAnsi="Calibri" w:cs="Times New Roman"/>
                <w:b/>
              </w:rPr>
              <w:t>Khan Academy</w:t>
            </w:r>
          </w:p>
          <w:p w:rsidR="00354FA7" w:rsidRDefault="00613059" w:rsidP="00B107FB">
            <w:pPr>
              <w:pStyle w:val="ListParagraph"/>
              <w:numPr>
                <w:ilvl w:val="0"/>
                <w:numId w:val="20"/>
              </w:numPr>
              <w:ind w:left="153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354FA7">
              <w:rPr>
                <w:rFonts w:ascii="Calibri" w:eastAsia="Times New Roman" w:hAnsi="Calibri" w:cs="Times New Roman"/>
                <w:b/>
              </w:rPr>
              <w:t>Duo Lingo</w:t>
            </w:r>
          </w:p>
          <w:p w:rsidR="00354FA7" w:rsidRDefault="00613059" w:rsidP="00B107FB">
            <w:pPr>
              <w:pStyle w:val="ListParagraph"/>
              <w:numPr>
                <w:ilvl w:val="0"/>
                <w:numId w:val="20"/>
              </w:numPr>
              <w:ind w:left="153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354FA7">
              <w:rPr>
                <w:rFonts w:ascii="Calibri" w:eastAsia="Times New Roman" w:hAnsi="Calibri" w:cs="Times New Roman"/>
                <w:b/>
              </w:rPr>
              <w:t>Quizlet</w:t>
            </w:r>
          </w:p>
          <w:p w:rsidR="00354FA7" w:rsidRDefault="00613059" w:rsidP="00B107FB">
            <w:pPr>
              <w:pStyle w:val="ListParagraph"/>
              <w:numPr>
                <w:ilvl w:val="0"/>
                <w:numId w:val="20"/>
              </w:numPr>
              <w:ind w:left="153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354FA7">
              <w:rPr>
                <w:rFonts w:ascii="Calibri" w:eastAsia="Times New Roman" w:hAnsi="Calibri" w:cs="Times New Roman"/>
                <w:b/>
              </w:rPr>
              <w:t>CommonLit</w:t>
            </w:r>
            <w:proofErr w:type="spellEnd"/>
          </w:p>
          <w:p w:rsidR="00354FA7" w:rsidRDefault="00354FA7" w:rsidP="00B107FB">
            <w:pPr>
              <w:pStyle w:val="ListParagraph"/>
              <w:numPr>
                <w:ilvl w:val="0"/>
                <w:numId w:val="20"/>
              </w:numPr>
              <w:ind w:left="153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354FA7">
              <w:rPr>
                <w:rFonts w:ascii="Calibri" w:eastAsia="Times New Roman" w:hAnsi="Calibri" w:cs="Times New Roman"/>
                <w:b/>
              </w:rPr>
              <w:t>N</w:t>
            </w:r>
            <w:r w:rsidR="00613059" w:rsidRPr="00354FA7">
              <w:rPr>
                <w:rFonts w:ascii="Calibri" w:eastAsia="Times New Roman" w:hAnsi="Calibri" w:cs="Times New Roman"/>
                <w:b/>
              </w:rPr>
              <w:t>ewela</w:t>
            </w:r>
            <w:proofErr w:type="spellEnd"/>
          </w:p>
          <w:p w:rsidR="00354FA7" w:rsidRDefault="00354FA7" w:rsidP="00B107FB">
            <w:pPr>
              <w:pStyle w:val="ListParagraph"/>
              <w:numPr>
                <w:ilvl w:val="0"/>
                <w:numId w:val="20"/>
              </w:numPr>
              <w:ind w:left="153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354FA7">
              <w:rPr>
                <w:rFonts w:ascii="Calibri" w:eastAsia="Times New Roman" w:hAnsi="Calibri" w:cs="Times New Roman"/>
                <w:b/>
              </w:rPr>
              <w:t>S</w:t>
            </w:r>
            <w:r w:rsidR="00613059" w:rsidRPr="00354FA7">
              <w:rPr>
                <w:rFonts w:ascii="Calibri" w:eastAsia="Times New Roman" w:hAnsi="Calibri" w:cs="Times New Roman"/>
                <w:b/>
              </w:rPr>
              <w:t>tarfall</w:t>
            </w:r>
            <w:proofErr w:type="spellEnd"/>
          </w:p>
          <w:p w:rsidR="00354FA7" w:rsidRDefault="00354FA7" w:rsidP="00B107FB">
            <w:pPr>
              <w:pStyle w:val="ListParagraph"/>
              <w:numPr>
                <w:ilvl w:val="0"/>
                <w:numId w:val="20"/>
              </w:numPr>
              <w:ind w:left="153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354FA7">
              <w:rPr>
                <w:rFonts w:ascii="Calibri" w:eastAsia="Times New Roman" w:hAnsi="Calibri" w:cs="Times New Roman"/>
                <w:b/>
              </w:rPr>
              <w:t>I</w:t>
            </w:r>
            <w:r w:rsidR="00613059" w:rsidRPr="00354FA7">
              <w:rPr>
                <w:rFonts w:ascii="Calibri" w:eastAsia="Times New Roman" w:hAnsi="Calibri" w:cs="Times New Roman"/>
                <w:b/>
              </w:rPr>
              <w:t>xl</w:t>
            </w:r>
            <w:proofErr w:type="spellEnd"/>
          </w:p>
          <w:p w:rsidR="00613059" w:rsidRPr="00354FA7" w:rsidRDefault="00613059" w:rsidP="00B107FB">
            <w:pPr>
              <w:pStyle w:val="ListParagraph"/>
              <w:numPr>
                <w:ilvl w:val="0"/>
                <w:numId w:val="20"/>
              </w:numPr>
              <w:ind w:left="153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354FA7">
              <w:rPr>
                <w:rFonts w:ascii="Calibri" w:eastAsia="Times New Roman" w:hAnsi="Calibri" w:cs="Times New Roman"/>
                <w:b/>
              </w:rPr>
              <w:t>Microsoft</w:t>
            </w:r>
          </w:p>
        </w:tc>
        <w:tc>
          <w:tcPr>
            <w:tcW w:w="1984" w:type="dxa"/>
          </w:tcPr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SMARTT</w:t>
            </w:r>
          </w:p>
          <w:p w:rsidR="00613059" w:rsidRPr="00613059" w:rsidRDefault="00613059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613059">
              <w:rPr>
                <w:rFonts w:ascii="Calibri" w:eastAsia="Times New Roman" w:hAnsi="Calibri" w:cs="Times New Roman"/>
                <w:b/>
              </w:rPr>
              <w:t>in house statistician</w:t>
            </w:r>
          </w:p>
        </w:tc>
      </w:tr>
      <w:tr w:rsidR="0085017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850172" w:rsidRDefault="00850172" w:rsidP="00267916">
            <w:pPr>
              <w:rPr>
                <w:sz w:val="24"/>
                <w:szCs w:val="24"/>
              </w:rPr>
            </w:pPr>
            <w:r w:rsidRPr="00531C9E">
              <w:rPr>
                <w:sz w:val="24"/>
                <w:szCs w:val="24"/>
              </w:rPr>
              <w:t xml:space="preserve">Quinsigamond Community College Adult Community Learning Center (ACLC): </w:t>
            </w:r>
          </w:p>
          <w:p w:rsidR="00850172" w:rsidRDefault="00850172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English for Speakers of Other Languages (ESOL)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850172" w:rsidRDefault="00850172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Adult Secondary Education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850172" w:rsidRPr="00531C9E" w:rsidRDefault="00850172" w:rsidP="00267916">
            <w:pPr>
              <w:rPr>
                <w:sz w:val="24"/>
                <w:szCs w:val="24"/>
              </w:rPr>
            </w:pPr>
            <w:r w:rsidRPr="00387799">
              <w:rPr>
                <w:b w:val="0"/>
                <w:sz w:val="24"/>
                <w:szCs w:val="24"/>
              </w:rPr>
              <w:t xml:space="preserve">and </w:t>
            </w:r>
            <w:r w:rsidRPr="00B179CF">
              <w:rPr>
                <w:b w:val="0"/>
                <w:sz w:val="24"/>
                <w:szCs w:val="24"/>
                <w:u w:val="single"/>
              </w:rPr>
              <w:t>Adult Career Pathways</w:t>
            </w:r>
            <w:r>
              <w:rPr>
                <w:b w:val="0"/>
                <w:sz w:val="24"/>
                <w:szCs w:val="24"/>
                <w:u w:val="single"/>
              </w:rPr>
              <w:t xml:space="preserve"> (ACP)</w:t>
            </w:r>
          </w:p>
        </w:tc>
        <w:tc>
          <w:tcPr>
            <w:tcW w:w="1983" w:type="dxa"/>
          </w:tcPr>
          <w:p w:rsidR="00850172" w:rsidRPr="00387799" w:rsidRDefault="00850172" w:rsidP="00267916">
            <w:pPr>
              <w:ind w:lef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7799">
              <w:rPr>
                <w:sz w:val="20"/>
                <w:szCs w:val="20"/>
              </w:rPr>
              <w:t>Word of mouth,</w:t>
            </w:r>
            <w:r>
              <w:rPr>
                <w:sz w:val="20"/>
                <w:szCs w:val="20"/>
              </w:rPr>
              <w:t xml:space="preserve"> advisory board members, </w:t>
            </w:r>
            <w:r w:rsidRPr="00387799">
              <w:rPr>
                <w:sz w:val="20"/>
                <w:szCs w:val="20"/>
              </w:rPr>
              <w:t>WIOA partners</w:t>
            </w:r>
            <w:r>
              <w:rPr>
                <w:sz w:val="20"/>
                <w:szCs w:val="20"/>
              </w:rPr>
              <w:t xml:space="preserve">, </w:t>
            </w:r>
            <w:r w:rsidR="00950E83" w:rsidRPr="00387799">
              <w:rPr>
                <w:sz w:val="20"/>
                <w:szCs w:val="20"/>
              </w:rPr>
              <w:t>Outstation</w:t>
            </w:r>
            <w:r w:rsidRPr="00387799">
              <w:rPr>
                <w:sz w:val="20"/>
                <w:szCs w:val="20"/>
              </w:rPr>
              <w:t xml:space="preserve"> staff @ </w:t>
            </w:r>
            <w:r w:rsidR="00950E83">
              <w:rPr>
                <w:sz w:val="20"/>
                <w:szCs w:val="20"/>
              </w:rPr>
              <w:t>MassHire Central</w:t>
            </w:r>
            <w:r w:rsidRPr="00387799">
              <w:rPr>
                <w:sz w:val="20"/>
                <w:szCs w:val="20"/>
              </w:rPr>
              <w:t xml:space="preserve"> Career Center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Worcester County Community Connections mailings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community agency resource guides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Walk-ins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ACLS directory</w:t>
            </w:r>
          </w:p>
        </w:tc>
        <w:tc>
          <w:tcPr>
            <w:tcW w:w="1983" w:type="dxa"/>
          </w:tcPr>
          <w:p w:rsidR="00850172" w:rsidRPr="00387799" w:rsidRDefault="00850172" w:rsidP="00267916">
            <w:pPr>
              <w:ind w:lef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87799">
              <w:rPr>
                <w:sz w:val="20"/>
                <w:szCs w:val="20"/>
              </w:rPr>
              <w:t>o enroll in a program, prospective students must complete the following steps: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 and Placement Test (TABE CLAS-E Reading Locator, TABE Locator, in-house locator)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and Intake Form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</w:t>
            </w:r>
          </w:p>
          <w:p w:rsidR="00850172" w:rsidRDefault="00850172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50172" w:rsidRPr="00387799" w:rsidRDefault="00850172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Program Enrollment occurs approximately 3x/year depending upon class availability</w:t>
            </w:r>
          </w:p>
        </w:tc>
        <w:tc>
          <w:tcPr>
            <w:tcW w:w="1983" w:type="dxa"/>
          </w:tcPr>
          <w:p w:rsidR="00850172" w:rsidRDefault="00850172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 ASE/GED/</w:t>
            </w:r>
            <w:proofErr w:type="spellStart"/>
            <w:r>
              <w:rPr>
                <w:sz w:val="20"/>
                <w:szCs w:val="20"/>
              </w:rPr>
              <w:t>HiSET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Massachusetts Adult Proficiency Test (MAPT)</w:t>
            </w:r>
          </w:p>
          <w:p w:rsidR="00850172" w:rsidRDefault="00850172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50172" w:rsidRDefault="00850172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ESOL and ACP: 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Plus Oral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Reading</w:t>
            </w:r>
          </w:p>
          <w:p w:rsidR="00850172" w:rsidRPr="008E2583" w:rsidRDefault="00850172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Writing</w:t>
            </w:r>
          </w:p>
        </w:tc>
        <w:tc>
          <w:tcPr>
            <w:tcW w:w="1983" w:type="dxa"/>
          </w:tcPr>
          <w:p w:rsidR="00850172" w:rsidRPr="00531C9E" w:rsidRDefault="00850172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Creation of individual education and career plan with </w:t>
            </w:r>
            <w:r w:rsidRPr="00531C9E">
              <w:rPr>
                <w:sz w:val="20"/>
                <w:szCs w:val="20"/>
              </w:rPr>
              <w:t>Education and Career Advisors</w:t>
            </w:r>
          </w:p>
          <w:p w:rsidR="00850172" w:rsidRPr="00531C9E" w:rsidRDefault="00850172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sessions with College and Career Navigator</w:t>
            </w:r>
          </w:p>
        </w:tc>
        <w:tc>
          <w:tcPr>
            <w:tcW w:w="1984" w:type="dxa"/>
          </w:tcPr>
          <w:p w:rsidR="00850172" w:rsidRDefault="00850172" w:rsidP="00267916">
            <w:pPr>
              <w:pStyle w:val="ListParagraph"/>
              <w:numPr>
                <w:ilvl w:val="0"/>
                <w:numId w:val="11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Referrals to </w:t>
            </w:r>
            <w:r w:rsidRPr="00531C9E">
              <w:rPr>
                <w:sz w:val="20"/>
                <w:szCs w:val="20"/>
              </w:rPr>
              <w:t>College &amp; Career Navigator</w:t>
            </w:r>
          </w:p>
          <w:p w:rsidR="00850172" w:rsidRPr="00531C9E" w:rsidRDefault="00850172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PCA program</w:t>
            </w:r>
          </w:p>
          <w:p w:rsidR="00850172" w:rsidRPr="00531C9E" w:rsidRDefault="00850172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CNA program</w:t>
            </w:r>
          </w:p>
          <w:p w:rsidR="00850172" w:rsidRPr="00531C9E" w:rsidRDefault="00850172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Future Focus Program @ QCC (ABE Transitions to Community College)</w:t>
            </w:r>
          </w:p>
          <w:p w:rsidR="00850172" w:rsidRPr="00531C9E" w:rsidRDefault="00850172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 xml:space="preserve">Referrals to non-credit training @ </w:t>
            </w:r>
            <w:r w:rsidRPr="00531C9E">
              <w:rPr>
                <w:sz w:val="20"/>
                <w:szCs w:val="20"/>
              </w:rPr>
              <w:lastRenderedPageBreak/>
              <w:t>QCC’s Workforce Development &amp; Continuing Education Center</w:t>
            </w:r>
          </w:p>
          <w:p w:rsidR="00850172" w:rsidRPr="00531C9E" w:rsidRDefault="00850172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QCC’s postsecondary certificate and degree programs</w:t>
            </w:r>
          </w:p>
        </w:tc>
        <w:tc>
          <w:tcPr>
            <w:tcW w:w="1984" w:type="dxa"/>
          </w:tcPr>
          <w:p w:rsidR="00850172" w:rsidRPr="00F9728A" w:rsidRDefault="00850172" w:rsidP="00267916">
            <w:pPr>
              <w:pStyle w:val="ListParagraph"/>
              <w:numPr>
                <w:ilvl w:val="0"/>
                <w:numId w:val="13"/>
              </w:numPr>
              <w:ind w:left="21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728A">
              <w:rPr>
                <w:sz w:val="20"/>
                <w:szCs w:val="20"/>
              </w:rPr>
              <w:lastRenderedPageBreak/>
              <w:t xml:space="preserve">Referral to </w:t>
            </w:r>
            <w:r w:rsidR="00950E83">
              <w:rPr>
                <w:sz w:val="20"/>
                <w:szCs w:val="20"/>
              </w:rPr>
              <w:t>MassHire Central</w:t>
            </w:r>
            <w:r w:rsidRPr="00F9728A">
              <w:rPr>
                <w:sz w:val="20"/>
                <w:szCs w:val="20"/>
              </w:rPr>
              <w:t xml:space="preserve"> Career Center</w:t>
            </w:r>
          </w:p>
        </w:tc>
        <w:tc>
          <w:tcPr>
            <w:tcW w:w="1984" w:type="dxa"/>
          </w:tcPr>
          <w:p w:rsidR="00850172" w:rsidRPr="004A42B4" w:rsidRDefault="00850172" w:rsidP="00267916">
            <w:pPr>
              <w:pStyle w:val="ListParagraph"/>
              <w:numPr>
                <w:ilvl w:val="0"/>
                <w:numId w:val="13"/>
              </w:numPr>
              <w:ind w:left="139" w:hanging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Education &amp; Career Advisors, with referrals to support services, if needed</w:t>
            </w:r>
          </w:p>
        </w:tc>
        <w:tc>
          <w:tcPr>
            <w:tcW w:w="1984" w:type="dxa"/>
          </w:tcPr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 Distance Learning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 Academy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Ventures Arcade (online learning/practice)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Readtheory.org (online reading &amp; writing)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Grammar bytes </w:t>
            </w:r>
            <w:r w:rsidRPr="00E3627E">
              <w:rPr>
                <w:sz w:val="18"/>
                <w:szCs w:val="18"/>
              </w:rPr>
              <w:t>(chompchomp.com)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Readworks.org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YouTube and </w:t>
            </w:r>
            <w:proofErr w:type="spellStart"/>
            <w:r>
              <w:rPr>
                <w:sz w:val="20"/>
                <w:szCs w:val="20"/>
              </w:rPr>
              <w:t>TeacherTube</w:t>
            </w:r>
            <w:proofErr w:type="spellEnd"/>
            <w:r>
              <w:rPr>
                <w:sz w:val="20"/>
                <w:szCs w:val="20"/>
              </w:rPr>
              <w:t xml:space="preserve"> videos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Kahoot.com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Quizzizz.com</w:t>
            </w:r>
          </w:p>
          <w:p w:rsidR="00850172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Quizzlet.com</w:t>
            </w:r>
          </w:p>
          <w:p w:rsidR="00850172" w:rsidRPr="00531C9E" w:rsidRDefault="00850172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</w:t>
            </w:r>
          </w:p>
        </w:tc>
        <w:tc>
          <w:tcPr>
            <w:tcW w:w="1984" w:type="dxa"/>
          </w:tcPr>
          <w:p w:rsidR="00850172" w:rsidRPr="005771FA" w:rsidRDefault="00850172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71FA">
              <w:rPr>
                <w:sz w:val="20"/>
                <w:szCs w:val="20"/>
              </w:rPr>
              <w:lastRenderedPageBreak/>
              <w:t>SMARTT</w:t>
            </w:r>
          </w:p>
          <w:p w:rsidR="00850172" w:rsidRPr="005771FA" w:rsidRDefault="00850172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CX </w:t>
            </w:r>
          </w:p>
          <w:p w:rsidR="00850172" w:rsidRPr="005771FA" w:rsidRDefault="00850172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Higher Reach </w:t>
            </w:r>
          </w:p>
        </w:tc>
      </w:tr>
      <w:tr w:rsidR="00394315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shd w:val="clear" w:color="auto" w:fill="244061" w:themeFill="accent1" w:themeFillShade="80"/>
          </w:tcPr>
          <w:p w:rsidR="00394315" w:rsidRDefault="00394315" w:rsidP="001C78D7">
            <w:r>
              <w:t>Catholic Charities</w:t>
            </w:r>
          </w:p>
          <w:p w:rsidR="00394315" w:rsidRDefault="00394315" w:rsidP="001C78D7">
            <w:proofErr w:type="spellStart"/>
            <w:r>
              <w:t>HiSET</w:t>
            </w:r>
            <w:proofErr w:type="spellEnd"/>
            <w:r>
              <w:t xml:space="preserve"> Program</w:t>
            </w:r>
          </w:p>
          <w:p w:rsidR="00394315" w:rsidRDefault="00394315" w:rsidP="001C78D7"/>
          <w:p w:rsidR="00394315" w:rsidRDefault="00394315" w:rsidP="001C78D7"/>
          <w:p w:rsidR="00394315" w:rsidRDefault="00394315" w:rsidP="001C78D7"/>
          <w:p w:rsidR="00394315" w:rsidRDefault="00394315" w:rsidP="001C78D7"/>
          <w:p w:rsidR="00394315" w:rsidRDefault="00394315" w:rsidP="001C78D7"/>
          <w:p w:rsidR="00394315" w:rsidRDefault="00394315" w:rsidP="001C78D7"/>
          <w:p w:rsidR="00394315" w:rsidRDefault="00394315" w:rsidP="001C78D7"/>
        </w:tc>
        <w:tc>
          <w:tcPr>
            <w:tcW w:w="1983" w:type="dxa"/>
          </w:tcPr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ABE Programs, </w:t>
            </w:r>
          </w:p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WIOA Partners,</w:t>
            </w:r>
          </w:p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CBO’s, Publicity,</w:t>
            </w:r>
          </w:p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Word of Mouth</w:t>
            </w:r>
          </w:p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On-line</w:t>
            </w:r>
          </w:p>
        </w:tc>
        <w:tc>
          <w:tcPr>
            <w:tcW w:w="1983" w:type="dxa"/>
          </w:tcPr>
          <w:p w:rsidR="00394315" w:rsidRDefault="00394315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based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Locator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Class E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E, M, D, A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Reading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MAPT Math</w:t>
            </w:r>
          </w:p>
        </w:tc>
        <w:tc>
          <w:tcPr>
            <w:tcW w:w="1983" w:type="dxa"/>
          </w:tcPr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 College and Career Plans</w:t>
            </w:r>
          </w:p>
          <w:p w:rsidR="00394315" w:rsidRDefault="00394315" w:rsidP="001C78D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94315" w:rsidRDefault="00394315" w:rsidP="001C78D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Computer Career Class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Workshops for job search, resumes, cover letters, on line applications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readiness instruction and counseling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94315" w:rsidRDefault="00394315" w:rsidP="001C78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time Advisor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94315" w:rsidRDefault="00394315" w:rsidP="001C78D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Half time Advisor</w:t>
            </w:r>
          </w:p>
        </w:tc>
        <w:tc>
          <w:tcPr>
            <w:tcW w:w="1984" w:type="dxa"/>
          </w:tcPr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Khan Academy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IXL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MassCIS</w:t>
            </w:r>
            <w:proofErr w:type="spellEnd"/>
            <w:r>
              <w:t xml:space="preserve"> 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Rocketeer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Job Starter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Healthcare jobs</w:t>
            </w:r>
          </w:p>
          <w:p w:rsidR="00394315" w:rsidRDefault="00394315" w:rsidP="001C78D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SMARTT database</w:t>
            </w:r>
          </w:p>
        </w:tc>
      </w:tr>
    </w:tbl>
    <w:p w:rsidR="007161AD" w:rsidRDefault="007161AD" w:rsidP="007161AD">
      <w:pPr>
        <w:ind w:left="360"/>
      </w:pPr>
    </w:p>
    <w:p w:rsidR="007161AD" w:rsidRDefault="007161AD">
      <w:r>
        <w:br w:type="page"/>
      </w:r>
    </w:p>
    <w:p w:rsidR="007161AD" w:rsidRPr="007161AD" w:rsidRDefault="007161AD" w:rsidP="007161AD">
      <w:pPr>
        <w:ind w:left="360"/>
      </w:pPr>
    </w:p>
    <w:p w:rsidR="007161AD" w:rsidRDefault="007161AD" w:rsidP="007161AD">
      <w:pPr>
        <w:ind w:left="360"/>
        <w:rPr>
          <w:sz w:val="48"/>
          <w:szCs w:val="48"/>
        </w:rPr>
      </w:pPr>
      <w:r w:rsidRPr="002A4A25">
        <w:rPr>
          <w:sz w:val="48"/>
          <w:szCs w:val="48"/>
        </w:rPr>
        <w:t xml:space="preserve">Central MA Customer </w:t>
      </w:r>
      <w:proofErr w:type="gramStart"/>
      <w:r w:rsidRPr="002A4A25">
        <w:rPr>
          <w:sz w:val="48"/>
          <w:szCs w:val="48"/>
        </w:rPr>
        <w:t xml:space="preserve">Flow </w:t>
      </w:r>
      <w:r>
        <w:rPr>
          <w:sz w:val="48"/>
          <w:szCs w:val="48"/>
        </w:rPr>
        <w:t xml:space="preserve"> –</w:t>
      </w:r>
      <w:proofErr w:type="gramEnd"/>
      <w:r>
        <w:rPr>
          <w:sz w:val="48"/>
          <w:szCs w:val="48"/>
        </w:rPr>
        <w:t xml:space="preserve"> </w:t>
      </w:r>
      <w:r w:rsidRPr="007161AD">
        <w:rPr>
          <w:sz w:val="48"/>
          <w:szCs w:val="48"/>
        </w:rPr>
        <w:t>Youth (and youth with barriers to employment)</w:t>
      </w:r>
    </w:p>
    <w:p w:rsidR="007161AD" w:rsidRDefault="007161AD" w:rsidP="007161AD">
      <w:r>
        <w:t>Defined Shared Customers:</w:t>
      </w:r>
      <w:r w:rsidR="00900D0E">
        <w:t xml:space="preserve"> </w:t>
      </w:r>
      <w:r w:rsidR="00E562BE">
        <w:t xml:space="preserve"> Youth ages 14-24 seeking employment or career readiness services served by two or more Partners.</w:t>
      </w:r>
    </w:p>
    <w:tbl>
      <w:tblPr>
        <w:tblStyle w:val="MediumShading2-Accent3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441582" w:rsidTr="00441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</w:tcPr>
          <w:p w:rsidR="00441582" w:rsidRPr="005F2242" w:rsidRDefault="00441582" w:rsidP="00E02C87">
            <w:pPr>
              <w:rPr>
                <w:sz w:val="24"/>
                <w:szCs w:val="24"/>
              </w:rPr>
            </w:pPr>
            <w:r w:rsidRPr="00E02C87">
              <w:rPr>
                <w:sz w:val="24"/>
                <w:szCs w:val="24"/>
              </w:rPr>
              <w:t>WIOA Partner - Program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referral sources (i.e., word of mouth, partner staff, out-stationed staff locations, online referrals, etc.)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Intake &amp; Orientation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Assessment Process(s)</w:t>
            </w:r>
          </w:p>
        </w:tc>
        <w:tc>
          <w:tcPr>
            <w:tcW w:w="1983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Planning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Career Readiness/Training/ Education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Job Search Assistance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Case-management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Online / e- Tool(s)</w:t>
            </w:r>
          </w:p>
        </w:tc>
        <w:tc>
          <w:tcPr>
            <w:tcW w:w="1984" w:type="dxa"/>
          </w:tcPr>
          <w:p w:rsidR="00441582" w:rsidRPr="005F2242" w:rsidRDefault="00441582" w:rsidP="00E02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242">
              <w:rPr>
                <w:sz w:val="24"/>
                <w:szCs w:val="24"/>
              </w:rPr>
              <w:t>Data Tracking Tool(s)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MCRWB</w:t>
            </w:r>
            <w:r w:rsidR="00441582">
              <w:t xml:space="preserve"> – Industry Pathway projects</w:t>
            </w:r>
          </w:p>
          <w:p w:rsidR="00441582" w:rsidRDefault="00441582" w:rsidP="00E02C87"/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Project-based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 Pathway Projects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Worcester Job Fund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Job1 Partnership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Talent Neuron (Job Board analytics)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LEHD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MOSES database</w:t>
            </w:r>
          </w:p>
        </w:tc>
      </w:tr>
      <w:tr w:rsidR="00441582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MCRWB</w:t>
            </w:r>
            <w:r w:rsidR="00441582">
              <w:t xml:space="preserve"> – WIOA Youth Programs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513">
              <w:t>Community partners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Eligibility forms gathered by vendors (program operators)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TABE test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pathway plans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pathway technical training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 Readiness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Placement assistance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 follow up (monthly for up to a year after graduation)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Workkeys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Partners’ internal database; MOSES</w:t>
            </w:r>
          </w:p>
        </w:tc>
      </w:tr>
      <w:tr w:rsidR="0044158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950E83" w:rsidP="00E02C87">
            <w:r>
              <w:t>MCRWB</w:t>
            </w:r>
            <w:r w:rsidR="00441582">
              <w:t xml:space="preserve"> YouthWorks youth employment program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 partners, Worcester Public Schools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Application process (led by vendor); Eligibility review</w:t>
            </w:r>
          </w:p>
        </w:tc>
        <w:tc>
          <w:tcPr>
            <w:tcW w:w="1983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3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Basic participant plans created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Pre-job readiness (15 hours)</w:t>
            </w:r>
          </w:p>
          <w:p w:rsidR="00441582" w:rsidRDefault="00441582" w:rsidP="00E02C8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Subsidized work </w:t>
            </w:r>
            <w:proofErr w:type="spellStart"/>
            <w:r>
              <w:t>exerience</w:t>
            </w:r>
            <w:proofErr w:type="spellEnd"/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Weekly check-ins during program</w:t>
            </w:r>
          </w:p>
        </w:tc>
        <w:tc>
          <w:tcPr>
            <w:tcW w:w="1984" w:type="dxa"/>
          </w:tcPr>
          <w:p w:rsidR="00441582" w:rsidRDefault="00441582" w:rsidP="00E02C8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1984" w:type="dxa"/>
          </w:tcPr>
          <w:p w:rsidR="00441582" w:rsidRDefault="00441582" w:rsidP="00E0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767">
              <w:t>Use of State (Commonwealth Corp.) Apricot system</w:t>
            </w:r>
          </w:p>
        </w:tc>
      </w:tr>
      <w:tr w:rsidR="00441582" w:rsidRPr="00E979A5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441582" w:rsidRDefault="00441582" w:rsidP="00E02C87"/>
          <w:p w:rsidR="00441582" w:rsidRDefault="00950E83" w:rsidP="00E02C87">
            <w:r>
              <w:t>MassHire Central</w:t>
            </w:r>
            <w:r w:rsidR="00441582">
              <w:t xml:space="preserve"> Career Center – </w:t>
            </w:r>
            <w:r w:rsidR="00441582" w:rsidRPr="00E979A5">
              <w:t>Youth services</w:t>
            </w:r>
          </w:p>
          <w:p w:rsidR="00441582" w:rsidRDefault="00441582" w:rsidP="00E02C87"/>
          <w:p w:rsidR="00441582" w:rsidRDefault="00441582" w:rsidP="00E02C87"/>
          <w:p w:rsidR="00441582" w:rsidRDefault="00441582" w:rsidP="00E02C87"/>
          <w:p w:rsidR="00441582" w:rsidRDefault="00441582" w:rsidP="00E02C87"/>
        </w:tc>
        <w:tc>
          <w:tcPr>
            <w:tcW w:w="1983" w:type="dxa"/>
          </w:tcPr>
          <w:p w:rsidR="00441582" w:rsidRPr="0063435D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word of mouth, WIOA partners</w:t>
            </w:r>
          </w:p>
        </w:tc>
        <w:tc>
          <w:tcPr>
            <w:tcW w:w="1983" w:type="dxa"/>
          </w:tcPr>
          <w:p w:rsidR="00441582" w:rsidRPr="0063435D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Career Center Seminar (CCS)</w:t>
            </w:r>
          </w:p>
        </w:tc>
        <w:tc>
          <w:tcPr>
            <w:tcW w:w="1983" w:type="dxa"/>
          </w:tcPr>
          <w:p w:rsidR="00441582" w:rsidRPr="0063435D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TABE locator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ACT Workkeys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Meyers Briggs\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Career Directions workshop</w:t>
            </w:r>
          </w:p>
        </w:tc>
        <w:tc>
          <w:tcPr>
            <w:tcW w:w="1983" w:type="dxa"/>
          </w:tcPr>
          <w:p w:rsidR="00441582" w:rsidRPr="0063435D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 xml:space="preserve">Create Individual Plan of Employment (AKA Career Action Plan) </w:t>
            </w:r>
          </w:p>
        </w:tc>
        <w:tc>
          <w:tcPr>
            <w:tcW w:w="1984" w:type="dxa"/>
          </w:tcPr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Workkeys online modules (context.)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Readiness Workshops: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Resume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Interview prep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Linked-In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New Leaf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lastRenderedPageBreak/>
              <w:t xml:space="preserve">Using Age to Your </w:t>
            </w:r>
            <w:proofErr w:type="spellStart"/>
            <w:r w:rsidRPr="0063435D">
              <w:t>Advant</w:t>
            </w:r>
            <w:proofErr w:type="spellEnd"/>
            <w:r w:rsidRPr="0063435D">
              <w:t>.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Bounce Readiness Class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Professor Teaches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Referral to partners (ABE/ESOL/ Higher Ed.)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OJT</w:t>
            </w:r>
          </w:p>
        </w:tc>
        <w:tc>
          <w:tcPr>
            <w:tcW w:w="1984" w:type="dxa"/>
          </w:tcPr>
          <w:p w:rsidR="00441582" w:rsidRPr="0063435D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lastRenderedPageBreak/>
              <w:t>Online tools/job board (job Quest)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Resource room (computers)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Counselor referrals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I-Teams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Volunteer Connections Program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lastRenderedPageBreak/>
              <w:t>Bounce to Employment</w:t>
            </w:r>
          </w:p>
        </w:tc>
        <w:tc>
          <w:tcPr>
            <w:tcW w:w="1984" w:type="dxa"/>
          </w:tcPr>
          <w:p w:rsidR="00441582" w:rsidRPr="0063435D" w:rsidRDefault="00441582" w:rsidP="00E02C8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lastRenderedPageBreak/>
              <w:t>Assigned primary counselor – 60 –day contact until they do not have a service for 90 days (auto exit from our system)</w:t>
            </w:r>
          </w:p>
        </w:tc>
        <w:tc>
          <w:tcPr>
            <w:tcW w:w="1984" w:type="dxa"/>
          </w:tcPr>
          <w:p w:rsidR="00441582" w:rsidRPr="0063435D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Job Quest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 xml:space="preserve">WCCC </w:t>
            </w:r>
            <w:proofErr w:type="spellStart"/>
            <w:r w:rsidRPr="0063435D">
              <w:t>CareerHub</w:t>
            </w:r>
            <w:proofErr w:type="spellEnd"/>
            <w:r w:rsidRPr="0063435D">
              <w:t xml:space="preserve"> Portal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TORQ</w:t>
            </w:r>
          </w:p>
          <w:p w:rsidR="00441582" w:rsidRPr="0063435D" w:rsidRDefault="00441582" w:rsidP="00E02C8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ACT Workkeys</w:t>
            </w:r>
          </w:p>
          <w:p w:rsidR="00441582" w:rsidRPr="0063435D" w:rsidRDefault="00441582" w:rsidP="00E02C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41582" w:rsidRPr="0063435D" w:rsidRDefault="00441582" w:rsidP="00E0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35D">
              <w:t>MOSES database</w:t>
            </w:r>
          </w:p>
        </w:tc>
      </w:tr>
      <w:tr w:rsidR="00DB4495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B4495" w:rsidRDefault="00DB4495" w:rsidP="00307724">
            <w:r>
              <w:t>Webster Adult Basic Education</w:t>
            </w:r>
          </w:p>
        </w:tc>
        <w:tc>
          <w:tcPr>
            <w:tcW w:w="1983" w:type="dxa"/>
          </w:tcPr>
          <w:p w:rsidR="00DB4495" w:rsidRPr="00083BA5" w:rsidRDefault="00DB4495" w:rsidP="00307724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szCs w:val="24"/>
              </w:rPr>
              <w:t>Another ABE Program, CBO’s, WIOA Partners, Media, etc.</w:t>
            </w:r>
            <w:r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Symbol" w:char="F07F"/>
            </w:r>
            <w:r>
              <w:rPr>
                <w:sz w:val="28"/>
              </w:rPr>
              <w:t xml:space="preserve">  </w:t>
            </w:r>
            <w:r>
              <w:rPr>
                <w:szCs w:val="24"/>
              </w:rPr>
              <w:t>Another Student</w:t>
            </w:r>
            <w:r w:rsidRPr="00A2706C">
              <w:rPr>
                <w:szCs w:val="24"/>
              </w:rPr>
              <w:t xml:space="preserve">                              </w:t>
            </w:r>
            <w:r w:rsidRPr="00A2706C">
              <w:t xml:space="preserve">                  </w:t>
            </w:r>
            <w:r>
              <w:t xml:space="preserve">          </w:t>
            </w:r>
            <w:r>
              <w:rPr>
                <w:sz w:val="28"/>
              </w:rPr>
              <w:t xml:space="preserve">               </w:t>
            </w:r>
            <w:r>
              <w:rPr>
                <w:szCs w:val="24"/>
              </w:rPr>
              <w:t>Community Organization</w:t>
            </w:r>
            <w:r w:rsidRPr="00A2706C">
              <w:rPr>
                <w:szCs w:val="24"/>
              </w:rPr>
              <w:t xml:space="preserve">                             </w:t>
            </w:r>
            <w:r w:rsidRPr="00A2706C">
              <w:t xml:space="preserve"> </w:t>
            </w:r>
            <w:r>
              <w:t xml:space="preserve">                    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In-house process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In-house ESOL Locator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MAPT Reading 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MAPT Math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TABE </w:t>
            </w:r>
            <w:proofErr w:type="spellStart"/>
            <w:r>
              <w:t>Clas</w:t>
            </w:r>
            <w:proofErr w:type="spellEnd"/>
            <w:r>
              <w:t>-E Reading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 Plus Oral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Ready 101</w:t>
            </w:r>
          </w:p>
        </w:tc>
        <w:tc>
          <w:tcPr>
            <w:tcW w:w="1983" w:type="dxa"/>
          </w:tcPr>
          <w:p w:rsidR="00DB4495" w:rsidRDefault="00DB4495" w:rsidP="0030772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Creation of an Individual Education and Career Plan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Pathways to Healthcare Careers</w:t>
            </w:r>
          </w:p>
          <w:p w:rsidR="00DB4495" w:rsidRDefault="00DB4495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 to Machining/ Manufacturing Technology</w:t>
            </w:r>
          </w:p>
          <w:p w:rsidR="00DB4495" w:rsidRDefault="00DB4495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Individual work readiness skills administered through Advisors and using Career Ready 101 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Full time Advisor assistance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DB4495" w:rsidRDefault="00DB4495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IXL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Ready 101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Khan Academy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Northstar</w:t>
            </w:r>
            <w:proofErr w:type="spellEnd"/>
            <w:r>
              <w:t xml:space="preserve"> Digital Literacy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USA Learns</w:t>
            </w:r>
          </w:p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Duo Lingo</w:t>
            </w:r>
          </w:p>
        </w:tc>
        <w:tc>
          <w:tcPr>
            <w:tcW w:w="1984" w:type="dxa"/>
          </w:tcPr>
          <w:p w:rsidR="00DB4495" w:rsidRDefault="00DB4495" w:rsidP="0030772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SMARTT database</w:t>
            </w:r>
          </w:p>
        </w:tc>
      </w:tr>
      <w:tr w:rsidR="003A5259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3A5259" w:rsidRDefault="003A5259" w:rsidP="00307724">
            <w:pPr>
              <w:rPr>
                <w:b w:val="0"/>
                <w:bCs w:val="0"/>
              </w:rPr>
            </w:pPr>
            <w:r>
              <w:t>SNAP Client</w:t>
            </w:r>
            <w:r w:rsidR="00900D0E">
              <w:t xml:space="preserve"> </w:t>
            </w:r>
          </w:p>
          <w:p w:rsidR="003A5259" w:rsidRDefault="003A5259" w:rsidP="00307724"/>
          <w:p w:rsidR="003A5259" w:rsidRDefault="003A5259" w:rsidP="00307724"/>
        </w:tc>
        <w:tc>
          <w:tcPr>
            <w:tcW w:w="1983" w:type="dxa"/>
          </w:tcPr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Word of mouth, </w:t>
            </w:r>
            <w:r w:rsidRPr="003B1513">
              <w:t>Community partners</w:t>
            </w:r>
            <w:r>
              <w:t xml:space="preserve">, online referrals </w:t>
            </w:r>
          </w:p>
        </w:tc>
        <w:tc>
          <w:tcPr>
            <w:tcW w:w="1983" w:type="dxa"/>
          </w:tcPr>
          <w:p w:rsidR="003A5259" w:rsidRPr="007F3AE0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 xml:space="preserve">Apply for </w:t>
            </w:r>
            <w:r>
              <w:rPr>
                <w:b/>
              </w:rPr>
              <w:t>SNAP</w:t>
            </w:r>
            <w:r w:rsidRPr="007F3AE0">
              <w:rPr>
                <w:b/>
              </w:rPr>
              <w:t xml:space="preserve"> benefits at local DTA office</w:t>
            </w:r>
            <w:r>
              <w:rPr>
                <w:b/>
              </w:rPr>
              <w:t>, via the virtual gateway, via fax or by mail.</w:t>
            </w:r>
          </w:p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Orientation is provided for SNAP consumers</w:t>
            </w:r>
          </w:p>
        </w:tc>
        <w:tc>
          <w:tcPr>
            <w:tcW w:w="1983" w:type="dxa"/>
          </w:tcPr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Client learns about the SNAP Path to Work Program </w:t>
            </w:r>
            <w:r>
              <w:t>through DTA staff, SNAP Path to Work brochures, the SNAP Path to Work website, or from contracted providers and other stakeholders.</w:t>
            </w:r>
          </w:p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Client contacts DTA SNAP Path to Work Specialist to request a referral.</w:t>
            </w:r>
          </w:p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Assessment Conducted.</w:t>
            </w:r>
          </w:p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Referral made.</w:t>
            </w:r>
          </w:p>
          <w:p w:rsidR="003A5259" w:rsidRDefault="003A5259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 xml:space="preserve">Client visits or contacts Local One Stop Career Center. </w:t>
            </w:r>
          </w:p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Assessment Conducted.  Reverse referral process initiated</w:t>
            </w:r>
          </w:p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816A16">
              <w:rPr>
                <w:rFonts w:ascii="Calibri" w:eastAsia="Calibri" w:hAnsi="Calibri" w:cs="Times New Roman"/>
                <w:b/>
              </w:rPr>
              <w:t>Client is ABAWD Work Program Required: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Referred to </w:t>
            </w:r>
            <w:r w:rsidRPr="00816A16">
              <w:rPr>
                <w:rFonts w:ascii="Calibri" w:eastAsia="Calibri" w:hAnsi="Calibri" w:cs="Times New Roman"/>
                <w:b/>
              </w:rPr>
              <w:t>Qualifying</w:t>
            </w:r>
            <w:r w:rsidRPr="00816A16">
              <w:rPr>
                <w:rFonts w:ascii="Calibri" w:eastAsia="Calibri" w:hAnsi="Calibri" w:cs="Times New Roman"/>
              </w:rPr>
              <w:t xml:space="preserve"> SNAP Path to Work Activity: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 xml:space="preserve">Vocational/Skills Training 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Adult Basic Education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English as a Second Language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Training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16A16">
              <w:rPr>
                <w:rFonts w:ascii="Calibri" w:eastAsia="Calibri" w:hAnsi="Calibri" w:cs="Times New Roman"/>
              </w:rPr>
              <w:t>WIOA Job Search</w:t>
            </w:r>
          </w:p>
          <w:p w:rsidR="003A5259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b/>
                <w:sz w:val="21"/>
                <w:szCs w:val="21"/>
              </w:rPr>
              <w:t>Client is ABAWD Work Program Exempt: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lastRenderedPageBreak/>
              <w:t>Can be referred to any SNAP Path to Work Activity: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Readiness Training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Job Search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Vocational/Skills Training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Adult Basic Education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English as a Second Language</w:t>
            </w:r>
          </w:p>
          <w:p w:rsidR="003A5259" w:rsidRPr="00816A16" w:rsidRDefault="003A5259" w:rsidP="0030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816A16">
              <w:rPr>
                <w:rFonts w:ascii="Calibri" w:eastAsia="Calibri" w:hAnsi="Calibri" w:cs="Times New Roman"/>
                <w:sz w:val="21"/>
                <w:szCs w:val="21"/>
              </w:rPr>
              <w:t>WIOA Training</w:t>
            </w:r>
          </w:p>
          <w:p w:rsidR="003A5259" w:rsidRDefault="003A5259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Local One Stop Career Center</w:t>
            </w:r>
          </w:p>
        </w:tc>
        <w:tc>
          <w:tcPr>
            <w:tcW w:w="1984" w:type="dxa"/>
          </w:tcPr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Available Worker</w:t>
            </w:r>
          </w:p>
        </w:tc>
        <w:tc>
          <w:tcPr>
            <w:tcW w:w="1984" w:type="dxa"/>
          </w:tcPr>
          <w:p w:rsidR="003A5259" w:rsidRDefault="003A5259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JobQuest</w:t>
            </w:r>
          </w:p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5259" w:rsidRDefault="003A5259" w:rsidP="0030772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3A5259" w:rsidRDefault="003A5259" w:rsidP="0030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BEACON Database</w:t>
            </w:r>
          </w:p>
        </w:tc>
      </w:tr>
      <w:tr w:rsidR="00065F62" w:rsidTr="0044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065F62" w:rsidRDefault="00065F62" w:rsidP="00307724">
            <w:r>
              <w:t>TAFDC/TANF Client</w:t>
            </w:r>
          </w:p>
        </w:tc>
        <w:tc>
          <w:tcPr>
            <w:tcW w:w="1983" w:type="dxa"/>
          </w:tcPr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1513">
              <w:t>Community partners</w:t>
            </w:r>
            <w:r>
              <w:t>, word of mouth, various outside state and non-profit agencies</w:t>
            </w:r>
          </w:p>
        </w:tc>
        <w:tc>
          <w:tcPr>
            <w:tcW w:w="1983" w:type="dxa"/>
          </w:tcPr>
          <w:p w:rsidR="00065F62" w:rsidRPr="007F3AE0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Apply for TAFDC benefits at local DTA office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3AE0">
              <w:rPr>
                <w:color w:val="000000"/>
              </w:rPr>
              <w:t xml:space="preserve">Begin pre-benefit job search (PBJS), </w:t>
            </w:r>
            <w:r>
              <w:t>including orientation attendance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065F62" w:rsidRPr="007F3AE0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F3AE0">
              <w:rPr>
                <w:b/>
              </w:rPr>
              <w:t>TAFDC case established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Pathways to Self Sufficiency (PSS) assessment is scheduled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Referrals Made</w:t>
            </w:r>
          </w:p>
          <w:p w:rsidR="00065F62" w:rsidRDefault="00065F62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</w:tcPr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All pregnant and parenting teens have a high school or equivalent requirement. If not in high school, the client will be referred to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YPP funded provider. 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5F62" w:rsidRPr="007F3AE0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If client does have their high school equivalency a referral  would be made to the following programs: 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CIES/ MORI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WIOA Training(ITA)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ABE/ESL, Work Ready/Job Search (Local One Stop Career Center)</w:t>
            </w:r>
          </w:p>
        </w:tc>
        <w:tc>
          <w:tcPr>
            <w:tcW w:w="1984" w:type="dxa"/>
          </w:tcPr>
          <w:p w:rsidR="00065F62" w:rsidRDefault="00065F62" w:rsidP="00307724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Various outside education and training agencies</w:t>
            </w:r>
          </w:p>
        </w:tc>
        <w:tc>
          <w:tcPr>
            <w:tcW w:w="1984" w:type="dxa"/>
          </w:tcPr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Job Quest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Various Contracted Vendors (CIES, MORI, YPP)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One Stop Career Center</w:t>
            </w:r>
          </w:p>
        </w:tc>
        <w:tc>
          <w:tcPr>
            <w:tcW w:w="1984" w:type="dxa"/>
          </w:tcPr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Assigned primary case manager (SSS Worker) while TAFDC case is active </w:t>
            </w:r>
          </w:p>
        </w:tc>
        <w:tc>
          <w:tcPr>
            <w:tcW w:w="1984" w:type="dxa"/>
          </w:tcPr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JobQuest</w:t>
            </w:r>
          </w:p>
        </w:tc>
        <w:tc>
          <w:tcPr>
            <w:tcW w:w="1984" w:type="dxa"/>
          </w:tcPr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BEACON Database</w:t>
            </w: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5F62" w:rsidRDefault="00065F62" w:rsidP="00307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Virtual Gateway (EIM/ESM)</w:t>
            </w:r>
          </w:p>
        </w:tc>
      </w:tr>
      <w:tr w:rsidR="00900D0E" w:rsidRPr="009865A5" w:rsidTr="00441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900D0E" w:rsidRDefault="00900D0E" w:rsidP="00B107FB">
            <w:r>
              <w:t>Worcester Community Action Council, Inc. (WCAC)</w:t>
            </w:r>
          </w:p>
        </w:tc>
        <w:tc>
          <w:tcPr>
            <w:tcW w:w="1983" w:type="dxa"/>
          </w:tcPr>
          <w:p w:rsidR="00900D0E" w:rsidRPr="009865A5" w:rsidRDefault="00900D0E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t>Worcester Public Schools, DTA, court, community partners, youth word of mouth, Worcester Police Department, Central MA Housing Alliance</w:t>
            </w:r>
          </w:p>
        </w:tc>
        <w:tc>
          <w:tcPr>
            <w:tcW w:w="1983" w:type="dxa"/>
          </w:tcPr>
          <w:p w:rsidR="00900D0E" w:rsidRPr="009865A5" w:rsidRDefault="00900D0E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t>Application completed in-person or submitted online</w:t>
            </w:r>
          </w:p>
        </w:tc>
        <w:tc>
          <w:tcPr>
            <w:tcW w:w="1983" w:type="dxa"/>
          </w:tcPr>
          <w:p w:rsidR="00900D0E" w:rsidRPr="009865A5" w:rsidRDefault="00900D0E" w:rsidP="00B107F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t>Individual conversation to determine initial eligibility, TABE testing</w:t>
            </w:r>
          </w:p>
        </w:tc>
        <w:tc>
          <w:tcPr>
            <w:tcW w:w="1983" w:type="dxa"/>
          </w:tcPr>
          <w:p w:rsidR="00900D0E" w:rsidRPr="009865A5" w:rsidRDefault="00900D0E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t>Career interest inventory, career pathway exploration</w:t>
            </w:r>
          </w:p>
        </w:tc>
        <w:tc>
          <w:tcPr>
            <w:tcW w:w="1984" w:type="dxa"/>
          </w:tcPr>
          <w:p w:rsidR="00900D0E" w:rsidRPr="009865A5" w:rsidRDefault="00900D0E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t xml:space="preserve">Work readiness (resume writing, job applications, soft skills, such as communication, interviewing skills); training offered individually and in cohorts; referrals to QCC certificate programs; CNA and </w:t>
            </w:r>
            <w:r w:rsidRPr="009865A5">
              <w:lastRenderedPageBreak/>
              <w:t>culinary pipeline trainings in partnership with QCC; financial literacy; civic engagement</w:t>
            </w:r>
          </w:p>
        </w:tc>
        <w:tc>
          <w:tcPr>
            <w:tcW w:w="1984" w:type="dxa"/>
          </w:tcPr>
          <w:p w:rsidR="00900D0E" w:rsidRPr="009865A5" w:rsidRDefault="00900D0E" w:rsidP="00B107F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lastRenderedPageBreak/>
              <w:t>Individualized; online job search assistance; subsidized short-term work experiences; in-house internships</w:t>
            </w:r>
          </w:p>
        </w:tc>
        <w:tc>
          <w:tcPr>
            <w:tcW w:w="1984" w:type="dxa"/>
          </w:tcPr>
          <w:p w:rsidR="00900D0E" w:rsidRPr="009865A5" w:rsidRDefault="00900D0E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t>Weekly; ongoing; follow-up provided for 1 year; subsidized work experiences include weekly reflection activities; individual service plans with goals; wrap-around supports</w:t>
            </w:r>
          </w:p>
        </w:tc>
        <w:tc>
          <w:tcPr>
            <w:tcW w:w="1984" w:type="dxa"/>
          </w:tcPr>
          <w:p w:rsidR="00900D0E" w:rsidRPr="009865A5" w:rsidRDefault="00900D0E" w:rsidP="00B107F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t>ACT Work Keys,</w:t>
            </w:r>
          </w:p>
          <w:p w:rsidR="00900D0E" w:rsidRPr="009865A5" w:rsidRDefault="00900D0E" w:rsidP="00B107F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t>Kahn Academy, MACIS</w:t>
            </w:r>
          </w:p>
        </w:tc>
        <w:tc>
          <w:tcPr>
            <w:tcW w:w="1984" w:type="dxa"/>
          </w:tcPr>
          <w:p w:rsidR="00900D0E" w:rsidRPr="009865A5" w:rsidRDefault="00900D0E" w:rsidP="00B10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5A5">
              <w:t>Apricot, agency-wide database, internal Excel spreadsheets</w:t>
            </w:r>
          </w:p>
        </w:tc>
      </w:tr>
      <w:tr w:rsidR="00A01DB4" w:rsidTr="003B0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A01DB4" w:rsidRDefault="00A01DB4" w:rsidP="00267916">
            <w:pPr>
              <w:rPr>
                <w:sz w:val="24"/>
                <w:szCs w:val="24"/>
              </w:rPr>
            </w:pPr>
            <w:r w:rsidRPr="00531C9E">
              <w:rPr>
                <w:sz w:val="24"/>
                <w:szCs w:val="24"/>
              </w:rPr>
              <w:t xml:space="preserve">Quinsigamond Community College Adult Community Learning Center (ACLC): </w:t>
            </w:r>
          </w:p>
          <w:p w:rsidR="00A01DB4" w:rsidRDefault="00A01DB4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English for Speakers of Other Languages (ESOL)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A01DB4" w:rsidRDefault="00A01DB4" w:rsidP="00267916">
            <w:pPr>
              <w:rPr>
                <w:b w:val="0"/>
                <w:sz w:val="24"/>
                <w:szCs w:val="24"/>
              </w:rPr>
            </w:pPr>
            <w:r w:rsidRPr="00B179CF">
              <w:rPr>
                <w:b w:val="0"/>
                <w:sz w:val="24"/>
                <w:szCs w:val="24"/>
                <w:u w:val="single"/>
              </w:rPr>
              <w:t>Adult Secondary Education</w:t>
            </w:r>
            <w:r w:rsidRPr="00387799">
              <w:rPr>
                <w:b w:val="0"/>
                <w:sz w:val="24"/>
                <w:szCs w:val="24"/>
              </w:rPr>
              <w:t xml:space="preserve">, </w:t>
            </w:r>
          </w:p>
          <w:p w:rsidR="00A01DB4" w:rsidRPr="00531C9E" w:rsidRDefault="00A01DB4" w:rsidP="00267916">
            <w:pPr>
              <w:rPr>
                <w:sz w:val="24"/>
                <w:szCs w:val="24"/>
              </w:rPr>
            </w:pPr>
            <w:r w:rsidRPr="00387799">
              <w:rPr>
                <w:b w:val="0"/>
                <w:sz w:val="24"/>
                <w:szCs w:val="24"/>
              </w:rPr>
              <w:t xml:space="preserve">and </w:t>
            </w:r>
            <w:r w:rsidRPr="00B179CF">
              <w:rPr>
                <w:b w:val="0"/>
                <w:sz w:val="24"/>
                <w:szCs w:val="24"/>
                <w:u w:val="single"/>
              </w:rPr>
              <w:t>Adult Career Pathways</w:t>
            </w:r>
            <w:r>
              <w:rPr>
                <w:b w:val="0"/>
                <w:sz w:val="24"/>
                <w:szCs w:val="24"/>
                <w:u w:val="single"/>
              </w:rPr>
              <w:t xml:space="preserve"> (ACP)</w:t>
            </w:r>
          </w:p>
        </w:tc>
        <w:tc>
          <w:tcPr>
            <w:tcW w:w="1983" w:type="dxa"/>
            <w:tcBorders>
              <w:bottom w:val="single" w:sz="18" w:space="0" w:color="auto"/>
            </w:tcBorders>
          </w:tcPr>
          <w:p w:rsidR="00A01DB4" w:rsidRPr="00387799" w:rsidRDefault="00A01DB4" w:rsidP="00267916">
            <w:pPr>
              <w:ind w:lef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7799">
              <w:rPr>
                <w:sz w:val="20"/>
                <w:szCs w:val="20"/>
              </w:rPr>
              <w:t>Word of mouth,</w:t>
            </w:r>
            <w:r>
              <w:rPr>
                <w:sz w:val="20"/>
                <w:szCs w:val="20"/>
              </w:rPr>
              <w:t xml:space="preserve"> advisory board members, </w:t>
            </w:r>
            <w:r w:rsidRPr="00387799">
              <w:rPr>
                <w:sz w:val="20"/>
                <w:szCs w:val="20"/>
              </w:rPr>
              <w:t>WIOA partners</w:t>
            </w:r>
            <w:r>
              <w:rPr>
                <w:sz w:val="20"/>
                <w:szCs w:val="20"/>
              </w:rPr>
              <w:t xml:space="preserve">, </w:t>
            </w:r>
            <w:r w:rsidR="00950E83">
              <w:rPr>
                <w:sz w:val="20"/>
                <w:szCs w:val="20"/>
              </w:rPr>
              <w:t>Outstation</w:t>
            </w:r>
            <w:r w:rsidRPr="00387799">
              <w:rPr>
                <w:sz w:val="20"/>
                <w:szCs w:val="20"/>
              </w:rPr>
              <w:t xml:space="preserve"> staff @ </w:t>
            </w:r>
            <w:r w:rsidR="00950E83">
              <w:rPr>
                <w:sz w:val="20"/>
                <w:szCs w:val="20"/>
              </w:rPr>
              <w:t>MassHire Central</w:t>
            </w:r>
            <w:r w:rsidRPr="00387799">
              <w:rPr>
                <w:sz w:val="20"/>
                <w:szCs w:val="20"/>
              </w:rPr>
              <w:t xml:space="preserve"> Career Center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Worcester County Community Connections mailings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community agency resource guides</w:t>
            </w:r>
            <w:r>
              <w:rPr>
                <w:sz w:val="20"/>
                <w:szCs w:val="20"/>
              </w:rPr>
              <w:t xml:space="preserve">, </w:t>
            </w:r>
            <w:r w:rsidRPr="00387799">
              <w:rPr>
                <w:sz w:val="20"/>
                <w:szCs w:val="20"/>
              </w:rPr>
              <w:t>Walk-ins</w:t>
            </w:r>
            <w:r>
              <w:rPr>
                <w:sz w:val="20"/>
                <w:szCs w:val="20"/>
              </w:rPr>
              <w:t>,</w:t>
            </w:r>
            <w:r w:rsidRPr="00387799">
              <w:rPr>
                <w:sz w:val="20"/>
                <w:szCs w:val="20"/>
              </w:rPr>
              <w:t xml:space="preserve"> ACLS directory</w:t>
            </w:r>
          </w:p>
        </w:tc>
        <w:tc>
          <w:tcPr>
            <w:tcW w:w="1983" w:type="dxa"/>
            <w:tcBorders>
              <w:bottom w:val="single" w:sz="18" w:space="0" w:color="auto"/>
            </w:tcBorders>
          </w:tcPr>
          <w:p w:rsidR="00A01DB4" w:rsidRPr="00387799" w:rsidRDefault="00A01DB4" w:rsidP="00267916">
            <w:pPr>
              <w:ind w:lef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87799">
              <w:rPr>
                <w:sz w:val="20"/>
                <w:szCs w:val="20"/>
              </w:rPr>
              <w:t>o enroll in a program, prospective students must complete the following steps: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 and Placement Test (TABE CLAS-E Reading Locator, TABE Locator, in-house locator)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and Intake Form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12"/>
              </w:numPr>
              <w:ind w:left="15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</w:t>
            </w:r>
          </w:p>
          <w:p w:rsidR="00A01DB4" w:rsidRDefault="00A01DB4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A01DB4" w:rsidRPr="00387799" w:rsidRDefault="00A01DB4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Enrollment occurs approximately 3x/year depending upon class availability</w:t>
            </w:r>
          </w:p>
        </w:tc>
        <w:tc>
          <w:tcPr>
            <w:tcW w:w="1983" w:type="dxa"/>
            <w:tcBorders>
              <w:bottom w:val="single" w:sz="18" w:space="0" w:color="auto"/>
            </w:tcBorders>
          </w:tcPr>
          <w:p w:rsidR="00A01DB4" w:rsidRDefault="00A01DB4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ASE/GED/</w:t>
            </w:r>
            <w:proofErr w:type="spellStart"/>
            <w:r>
              <w:rPr>
                <w:sz w:val="20"/>
                <w:szCs w:val="20"/>
              </w:rPr>
              <w:t>HiSET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Massachusetts Adult Proficiency Test (MAPT)</w:t>
            </w:r>
          </w:p>
          <w:p w:rsidR="00A01DB4" w:rsidRDefault="00A01DB4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A01DB4" w:rsidRDefault="00A01DB4" w:rsidP="00267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ESOL and ACP: 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Plus Oral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Reading</w:t>
            </w:r>
          </w:p>
          <w:p w:rsidR="00A01DB4" w:rsidRPr="008E2583" w:rsidRDefault="00A01DB4" w:rsidP="00267916">
            <w:pPr>
              <w:pStyle w:val="ListParagraph"/>
              <w:numPr>
                <w:ilvl w:val="0"/>
                <w:numId w:val="15"/>
              </w:numPr>
              <w:ind w:left="153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 CLAS-E Writing</w:t>
            </w:r>
          </w:p>
        </w:tc>
        <w:tc>
          <w:tcPr>
            <w:tcW w:w="1983" w:type="dxa"/>
            <w:tcBorders>
              <w:bottom w:val="single" w:sz="18" w:space="0" w:color="auto"/>
            </w:tcBorders>
          </w:tcPr>
          <w:p w:rsidR="00A01DB4" w:rsidRPr="00531C9E" w:rsidRDefault="00A01DB4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Creation of individual education and career plan with </w:t>
            </w:r>
            <w:r w:rsidRPr="00531C9E">
              <w:rPr>
                <w:sz w:val="20"/>
                <w:szCs w:val="20"/>
              </w:rPr>
              <w:t>Education and Career Advisors</w:t>
            </w:r>
          </w:p>
          <w:p w:rsidR="00A01DB4" w:rsidRPr="00531C9E" w:rsidRDefault="00A01DB4" w:rsidP="00267916">
            <w:pPr>
              <w:pStyle w:val="ListParagraph"/>
              <w:numPr>
                <w:ilvl w:val="0"/>
                <w:numId w:val="11"/>
              </w:numPr>
              <w:ind w:left="15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sessions with College and Career Navigator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01DB4" w:rsidRDefault="00A01DB4" w:rsidP="00267916">
            <w:pPr>
              <w:pStyle w:val="ListParagraph"/>
              <w:numPr>
                <w:ilvl w:val="0"/>
                <w:numId w:val="11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Referrals to </w:t>
            </w:r>
            <w:r w:rsidRPr="00531C9E">
              <w:rPr>
                <w:sz w:val="20"/>
                <w:szCs w:val="20"/>
              </w:rPr>
              <w:t>College &amp; Career Navigator</w:t>
            </w:r>
          </w:p>
          <w:p w:rsidR="00A01DB4" w:rsidRPr="00531C9E" w:rsidRDefault="00A01DB4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PCA program</w:t>
            </w:r>
          </w:p>
          <w:p w:rsidR="00A01DB4" w:rsidRPr="00531C9E" w:rsidRDefault="00A01DB4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Adult Career Pathways – CNA program</w:t>
            </w:r>
          </w:p>
          <w:p w:rsidR="00A01DB4" w:rsidRPr="00531C9E" w:rsidRDefault="00A01DB4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Future Focus Program @ QCC (ABE Transitions to Community College)</w:t>
            </w:r>
          </w:p>
          <w:p w:rsidR="00A01DB4" w:rsidRPr="00531C9E" w:rsidRDefault="00A01DB4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non-credit training @ QCC’s Workforce Development &amp; Continuing Education Center</w:t>
            </w:r>
          </w:p>
          <w:p w:rsidR="00A01DB4" w:rsidRPr="00531C9E" w:rsidRDefault="00A01DB4" w:rsidP="00267916">
            <w:pPr>
              <w:pStyle w:val="ListParagraph"/>
              <w:numPr>
                <w:ilvl w:val="0"/>
                <w:numId w:val="13"/>
              </w:numPr>
              <w:ind w:left="150" w:hanging="18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Referrals to QCC’s postsecondary certificate and degree programs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01DB4" w:rsidRPr="00F9728A" w:rsidRDefault="00A01DB4" w:rsidP="00267916">
            <w:pPr>
              <w:pStyle w:val="ListParagraph"/>
              <w:numPr>
                <w:ilvl w:val="0"/>
                <w:numId w:val="13"/>
              </w:numPr>
              <w:ind w:left="21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728A">
              <w:rPr>
                <w:sz w:val="20"/>
                <w:szCs w:val="20"/>
              </w:rPr>
              <w:t xml:space="preserve">Referral to </w:t>
            </w:r>
            <w:r w:rsidR="00950E83">
              <w:rPr>
                <w:sz w:val="20"/>
                <w:szCs w:val="20"/>
              </w:rPr>
              <w:t>MassHire Central</w:t>
            </w:r>
            <w:r w:rsidRPr="00F9728A">
              <w:rPr>
                <w:sz w:val="20"/>
                <w:szCs w:val="20"/>
              </w:rPr>
              <w:t xml:space="preserve"> Career Center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01DB4" w:rsidRPr="004A42B4" w:rsidRDefault="00A01DB4" w:rsidP="00267916">
            <w:pPr>
              <w:pStyle w:val="ListParagraph"/>
              <w:numPr>
                <w:ilvl w:val="0"/>
                <w:numId w:val="13"/>
              </w:numPr>
              <w:ind w:left="139" w:hanging="1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C9E">
              <w:rPr>
                <w:sz w:val="20"/>
                <w:szCs w:val="20"/>
              </w:rPr>
              <w:t>Education &amp; Career Advisors, with referrals to support services, if needed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 Distance Learning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Khan Academy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Ventures Arcade (online learning/practice)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Readtheory.org (online reading &amp; writing)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Grammar bytes </w:t>
            </w:r>
            <w:r w:rsidRPr="00E3627E">
              <w:rPr>
                <w:sz w:val="18"/>
                <w:szCs w:val="18"/>
              </w:rPr>
              <w:t>(chompchomp.com)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Readworks.org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YouTube and </w:t>
            </w:r>
            <w:proofErr w:type="spellStart"/>
            <w:r>
              <w:rPr>
                <w:sz w:val="20"/>
                <w:szCs w:val="20"/>
              </w:rPr>
              <w:t>TeacherTube</w:t>
            </w:r>
            <w:proofErr w:type="spellEnd"/>
            <w:r>
              <w:rPr>
                <w:sz w:val="20"/>
                <w:szCs w:val="20"/>
              </w:rPr>
              <w:t xml:space="preserve"> videos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Kahoot.com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Quizzizz.com</w:t>
            </w:r>
          </w:p>
          <w:p w:rsidR="00A01DB4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Quizzlet.com</w:t>
            </w:r>
          </w:p>
          <w:p w:rsidR="00A01DB4" w:rsidRPr="00531C9E" w:rsidRDefault="00A01DB4" w:rsidP="00267916">
            <w:pPr>
              <w:pStyle w:val="ListParagraph"/>
              <w:numPr>
                <w:ilvl w:val="0"/>
                <w:numId w:val="7"/>
              </w:numPr>
              <w:ind w:left="135" w:hanging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01DB4" w:rsidRPr="005771FA" w:rsidRDefault="00A01DB4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71FA">
              <w:rPr>
                <w:sz w:val="20"/>
                <w:szCs w:val="20"/>
              </w:rPr>
              <w:t>SMARTT</w:t>
            </w:r>
          </w:p>
          <w:p w:rsidR="00A01DB4" w:rsidRPr="005771FA" w:rsidRDefault="00A01DB4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CX </w:t>
            </w:r>
          </w:p>
          <w:p w:rsidR="00A01DB4" w:rsidRPr="005771FA" w:rsidRDefault="00A01DB4" w:rsidP="00267916">
            <w:pPr>
              <w:pStyle w:val="ListParagraph"/>
              <w:numPr>
                <w:ilvl w:val="0"/>
                <w:numId w:val="14"/>
              </w:numPr>
              <w:ind w:left="13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771FA">
              <w:rPr>
                <w:sz w:val="20"/>
                <w:szCs w:val="20"/>
              </w:rPr>
              <w:t>Jenzabar</w:t>
            </w:r>
            <w:proofErr w:type="spellEnd"/>
            <w:r w:rsidRPr="005771FA">
              <w:rPr>
                <w:sz w:val="20"/>
                <w:szCs w:val="20"/>
              </w:rPr>
              <w:t xml:space="preserve"> Higher Reach </w:t>
            </w:r>
          </w:p>
        </w:tc>
      </w:tr>
    </w:tbl>
    <w:tbl>
      <w:tblPr>
        <w:tblStyle w:val="MediumShading2-Accent31"/>
        <w:tblW w:w="19835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3"/>
        <w:gridCol w:w="1984"/>
        <w:gridCol w:w="1984"/>
        <w:gridCol w:w="1984"/>
        <w:gridCol w:w="1984"/>
        <w:gridCol w:w="1984"/>
      </w:tblGrid>
      <w:tr w:rsidR="009865A5" w:rsidRPr="00F2522F" w:rsidTr="00394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3" w:type="dxa"/>
          </w:tcPr>
          <w:p w:rsidR="009865A5" w:rsidRPr="009865A5" w:rsidRDefault="009865A5" w:rsidP="00267916">
            <w:r w:rsidRPr="009865A5">
              <w:t>Training Resources of America,  Inc.</w:t>
            </w:r>
          </w:p>
        </w:tc>
        <w:tc>
          <w:tcPr>
            <w:tcW w:w="1983" w:type="dxa"/>
            <w:shd w:val="clear" w:color="auto" w:fill="FFFFFF" w:themeFill="background1"/>
          </w:tcPr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B016C">
              <w:rPr>
                <w:b w:val="0"/>
                <w:color w:val="auto"/>
              </w:rPr>
              <w:t xml:space="preserve">Community Partners, Word of Mouth, DTA, Probation </w:t>
            </w:r>
            <w:proofErr w:type="spellStart"/>
            <w:r w:rsidRPr="003B016C">
              <w:rPr>
                <w:b w:val="0"/>
                <w:color w:val="auto"/>
              </w:rPr>
              <w:t>Dept</w:t>
            </w:r>
            <w:proofErr w:type="spellEnd"/>
            <w:r w:rsidRPr="003B016C">
              <w:rPr>
                <w:b w:val="0"/>
                <w:color w:val="auto"/>
              </w:rPr>
              <w:t xml:space="preserve">, DYS, Worcester Public Schools </w:t>
            </w:r>
          </w:p>
        </w:tc>
        <w:tc>
          <w:tcPr>
            <w:tcW w:w="1983" w:type="dxa"/>
            <w:shd w:val="clear" w:color="auto" w:fill="FFFFFF" w:themeFill="background1"/>
          </w:tcPr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B016C">
              <w:rPr>
                <w:b w:val="0"/>
                <w:color w:val="auto"/>
              </w:rPr>
              <w:t>Application, Interview, Mental Toughness Orientation</w:t>
            </w:r>
          </w:p>
        </w:tc>
        <w:tc>
          <w:tcPr>
            <w:tcW w:w="1983" w:type="dxa"/>
            <w:shd w:val="clear" w:color="auto" w:fill="FFFFFF" w:themeFill="background1"/>
          </w:tcPr>
          <w:p w:rsidR="009865A5" w:rsidRPr="003B016C" w:rsidRDefault="009865A5" w:rsidP="00267916">
            <w:pPr>
              <w:pStyle w:val="ListParagraph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B016C">
              <w:rPr>
                <w:b w:val="0"/>
                <w:color w:val="auto"/>
              </w:rPr>
              <w:t>TABE</w:t>
            </w:r>
          </w:p>
        </w:tc>
        <w:tc>
          <w:tcPr>
            <w:tcW w:w="1983" w:type="dxa"/>
            <w:shd w:val="clear" w:color="auto" w:fill="FFFFFF" w:themeFill="background1"/>
          </w:tcPr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B016C">
              <w:rPr>
                <w:b w:val="0"/>
                <w:color w:val="auto"/>
              </w:rPr>
              <w:t>Work Keys 101, Job Readiness Training</w:t>
            </w:r>
          </w:p>
        </w:tc>
        <w:tc>
          <w:tcPr>
            <w:tcW w:w="1984" w:type="dxa"/>
            <w:shd w:val="clear" w:color="auto" w:fill="FFFFFF" w:themeFill="background1"/>
          </w:tcPr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spellStart"/>
            <w:r w:rsidRPr="003B016C">
              <w:rPr>
                <w:b w:val="0"/>
                <w:color w:val="auto"/>
              </w:rPr>
              <w:t>YouthBuild</w:t>
            </w:r>
            <w:proofErr w:type="spellEnd"/>
            <w:r w:rsidRPr="003B016C">
              <w:rPr>
                <w:b w:val="0"/>
                <w:color w:val="auto"/>
              </w:rPr>
              <w:t xml:space="preserve"> Carpentry and Nurse Aid Training with PACT and CNA Certification , Focus Retail and Customer Service Certification</w:t>
            </w: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B016C">
              <w:rPr>
                <w:b w:val="0"/>
                <w:color w:val="auto"/>
              </w:rPr>
              <w:t>Placements, Internships</w:t>
            </w:r>
          </w:p>
        </w:tc>
        <w:tc>
          <w:tcPr>
            <w:tcW w:w="1984" w:type="dxa"/>
            <w:shd w:val="clear" w:color="auto" w:fill="FFFFFF" w:themeFill="background1"/>
          </w:tcPr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B016C">
              <w:rPr>
                <w:b w:val="0"/>
                <w:color w:val="auto"/>
              </w:rPr>
              <w:t>Weekly Case Meetings with Case Manager</w:t>
            </w: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865A5" w:rsidRPr="003B016C" w:rsidRDefault="009865A5" w:rsidP="00267916">
            <w:pPr>
              <w:pStyle w:val="ListParagraph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B016C">
              <w:rPr>
                <w:b w:val="0"/>
                <w:color w:val="auto"/>
              </w:rPr>
              <w:t>Work Keys 101, IXL</w:t>
            </w:r>
          </w:p>
        </w:tc>
        <w:tc>
          <w:tcPr>
            <w:tcW w:w="1984" w:type="dxa"/>
            <w:shd w:val="clear" w:color="auto" w:fill="FFFFFF" w:themeFill="background1"/>
          </w:tcPr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proofErr w:type="spellStart"/>
            <w:r w:rsidRPr="003B016C">
              <w:rPr>
                <w:b w:val="0"/>
                <w:color w:val="auto"/>
              </w:rPr>
              <w:t>YouthBuild</w:t>
            </w:r>
            <w:proofErr w:type="spellEnd"/>
            <w:r w:rsidRPr="003B016C">
              <w:rPr>
                <w:b w:val="0"/>
                <w:color w:val="auto"/>
              </w:rPr>
              <w:t xml:space="preserve"> MIS, </w:t>
            </w:r>
            <w:proofErr w:type="spellStart"/>
            <w:r w:rsidRPr="003B016C">
              <w:rPr>
                <w:b w:val="0"/>
                <w:color w:val="auto"/>
              </w:rPr>
              <w:t>YouthBuild</w:t>
            </w:r>
            <w:proofErr w:type="spellEnd"/>
            <w:r w:rsidRPr="003B016C">
              <w:rPr>
                <w:b w:val="0"/>
                <w:color w:val="auto"/>
              </w:rPr>
              <w:t xml:space="preserve"> Data</w:t>
            </w: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</w:p>
          <w:p w:rsidR="009865A5" w:rsidRPr="003B016C" w:rsidRDefault="009865A5" w:rsidP="00267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</w:tc>
      </w:tr>
      <w:tr w:rsidR="00394315" w:rsidRPr="00F2522F" w:rsidTr="00394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394315" w:rsidRDefault="00394315" w:rsidP="001C78D7">
            <w:r>
              <w:t>Catholic Charities</w:t>
            </w:r>
          </w:p>
          <w:p w:rsidR="00394315" w:rsidRDefault="00394315" w:rsidP="001C78D7">
            <w:proofErr w:type="spellStart"/>
            <w:r>
              <w:t>HiSET</w:t>
            </w:r>
            <w:proofErr w:type="spellEnd"/>
            <w:r>
              <w:t xml:space="preserve"> Program</w:t>
            </w:r>
          </w:p>
          <w:p w:rsidR="00394315" w:rsidRDefault="00394315" w:rsidP="001C78D7"/>
          <w:p w:rsidR="00394315" w:rsidRDefault="00394315" w:rsidP="001C78D7"/>
          <w:p w:rsidR="00394315" w:rsidRDefault="00394315" w:rsidP="001C78D7"/>
          <w:p w:rsidR="00394315" w:rsidRDefault="00394315" w:rsidP="001C78D7"/>
          <w:p w:rsidR="00394315" w:rsidRDefault="00394315" w:rsidP="001C78D7"/>
          <w:p w:rsidR="00394315" w:rsidRDefault="00394315" w:rsidP="001C78D7"/>
          <w:p w:rsidR="00394315" w:rsidRDefault="00394315" w:rsidP="001C78D7"/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ABE Programs, </w:t>
            </w:r>
          </w:p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WIOA Partners,</w:t>
            </w:r>
          </w:p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CBO’s, Publicity,</w:t>
            </w:r>
          </w:p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Word of Mouth</w:t>
            </w:r>
          </w:p>
          <w:p w:rsidR="00394315" w:rsidRDefault="00394315" w:rsidP="001C78D7">
            <w:pPr>
              <w:tabs>
                <w:tab w:val="left" w:pos="330"/>
                <w:tab w:val="left" w:pos="57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On-line</w:t>
            </w:r>
          </w:p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94315" w:rsidRDefault="00394315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based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9"/>
              </w:numPr>
              <w:ind w:left="17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Locator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Class E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TABE E, M, D, A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MAPT Reading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MAPT Math</w:t>
            </w:r>
          </w:p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94315" w:rsidRDefault="00394315" w:rsidP="001C78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 College and Career Plans</w:t>
            </w:r>
          </w:p>
          <w:p w:rsidR="00394315" w:rsidRDefault="00394315" w:rsidP="001C78D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94315" w:rsidRDefault="00394315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Computer Career Class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Workshops for job search, resumes, cover letters, on line applications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Job readiness instruction and counseling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94315" w:rsidRDefault="00394315" w:rsidP="001C78D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Half time Advisor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94315" w:rsidRDefault="00394315" w:rsidP="001C78D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Half time Advisor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HiSET</w:t>
            </w:r>
            <w:proofErr w:type="spellEnd"/>
            <w:r>
              <w:t xml:space="preserve"> Academy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Khan Academy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IXL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MassCIS</w:t>
            </w:r>
            <w:proofErr w:type="spellEnd"/>
            <w:r>
              <w:t xml:space="preserve"> 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 Rocketeer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New Job Starter</w:t>
            </w:r>
          </w:p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Healthcare jobs</w:t>
            </w:r>
          </w:p>
          <w:p w:rsidR="00394315" w:rsidRDefault="00394315" w:rsidP="001C78D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94315" w:rsidRDefault="00394315" w:rsidP="001C78D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SMARTT database</w:t>
            </w:r>
          </w:p>
        </w:tc>
      </w:tr>
    </w:tbl>
    <w:p w:rsidR="007161AD" w:rsidRDefault="007161AD" w:rsidP="007161AD">
      <w:pPr>
        <w:ind w:left="360"/>
      </w:pPr>
    </w:p>
    <w:p w:rsidR="00660787" w:rsidRDefault="00660787"/>
    <w:p w:rsidR="00660787" w:rsidRDefault="00660787"/>
    <w:p w:rsidR="00660787" w:rsidRDefault="00660787"/>
    <w:p w:rsidR="00660787" w:rsidRDefault="00660787"/>
    <w:sectPr w:rsidR="00660787" w:rsidSect="00031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30" w:rsidRDefault="008F7C30" w:rsidP="008F7C30">
      <w:pPr>
        <w:spacing w:after="0" w:line="240" w:lineRule="auto"/>
      </w:pPr>
      <w:r>
        <w:separator/>
      </w:r>
    </w:p>
  </w:endnote>
  <w:endnote w:type="continuationSeparator" w:id="0">
    <w:p w:rsidR="008F7C30" w:rsidRDefault="008F7C30" w:rsidP="008F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C30" w:rsidRDefault="008F7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657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7C30" w:rsidRDefault="008F7C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766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8F7C30" w:rsidRDefault="008F7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C30" w:rsidRDefault="008F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30" w:rsidRDefault="008F7C30" w:rsidP="008F7C30">
      <w:pPr>
        <w:spacing w:after="0" w:line="240" w:lineRule="auto"/>
      </w:pPr>
      <w:r>
        <w:separator/>
      </w:r>
    </w:p>
  </w:footnote>
  <w:footnote w:type="continuationSeparator" w:id="0">
    <w:p w:rsidR="008F7C30" w:rsidRDefault="008F7C30" w:rsidP="008F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C30" w:rsidRDefault="008F7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C30" w:rsidRDefault="008F7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C30" w:rsidRDefault="008F7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18F"/>
    <w:multiLevelType w:val="hybridMultilevel"/>
    <w:tmpl w:val="22D6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08D4"/>
    <w:multiLevelType w:val="hybridMultilevel"/>
    <w:tmpl w:val="241CB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63D81"/>
    <w:multiLevelType w:val="hybridMultilevel"/>
    <w:tmpl w:val="60644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8628B"/>
    <w:multiLevelType w:val="hybridMultilevel"/>
    <w:tmpl w:val="15BE8DC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ED36812"/>
    <w:multiLevelType w:val="hybridMultilevel"/>
    <w:tmpl w:val="F40E7B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D2875"/>
    <w:multiLevelType w:val="hybridMultilevel"/>
    <w:tmpl w:val="83641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0B501B"/>
    <w:multiLevelType w:val="hybridMultilevel"/>
    <w:tmpl w:val="E9C0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C1215"/>
    <w:multiLevelType w:val="hybridMultilevel"/>
    <w:tmpl w:val="BE904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57F94"/>
    <w:multiLevelType w:val="hybridMultilevel"/>
    <w:tmpl w:val="A7365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52C2F"/>
    <w:multiLevelType w:val="hybridMultilevel"/>
    <w:tmpl w:val="2544167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600F5"/>
    <w:multiLevelType w:val="hybridMultilevel"/>
    <w:tmpl w:val="BBF05F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03FE"/>
    <w:multiLevelType w:val="hybridMultilevel"/>
    <w:tmpl w:val="CF8CB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04639"/>
    <w:multiLevelType w:val="hybridMultilevel"/>
    <w:tmpl w:val="9F76DF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695E6A"/>
    <w:multiLevelType w:val="hybridMultilevel"/>
    <w:tmpl w:val="8EAA8F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10937"/>
    <w:multiLevelType w:val="hybridMultilevel"/>
    <w:tmpl w:val="4BE4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40E6"/>
    <w:multiLevelType w:val="hybridMultilevel"/>
    <w:tmpl w:val="FF483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0833DB"/>
    <w:multiLevelType w:val="hybridMultilevel"/>
    <w:tmpl w:val="3A880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A5F7F"/>
    <w:multiLevelType w:val="hybridMultilevel"/>
    <w:tmpl w:val="8794E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4700A1"/>
    <w:multiLevelType w:val="hybridMultilevel"/>
    <w:tmpl w:val="A2A2B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6"/>
  </w:num>
  <w:num w:numId="5">
    <w:abstractNumId w:val="17"/>
  </w:num>
  <w:num w:numId="6">
    <w:abstractNumId w:val="2"/>
  </w:num>
  <w:num w:numId="7">
    <w:abstractNumId w:val="5"/>
  </w:num>
  <w:num w:numId="8">
    <w:abstractNumId w:val="16"/>
  </w:num>
  <w:num w:numId="9">
    <w:abstractNumId w:val="14"/>
  </w:num>
  <w:num w:numId="10">
    <w:abstractNumId w:val="13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3"/>
  </w:num>
  <w:num w:numId="17">
    <w:abstractNumId w:val="10"/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0"/>
  </w:num>
  <w:num w:numId="21">
    <w:abstractNumId w:val="14"/>
  </w:num>
  <w:num w:numId="22">
    <w:abstractNumId w:val="15"/>
  </w:num>
  <w:num w:numId="23">
    <w:abstractNumId w:val="17"/>
  </w:num>
  <w:num w:numId="24">
    <w:abstractNumId w:val="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87"/>
    <w:rsid w:val="00000767"/>
    <w:rsid w:val="000260B6"/>
    <w:rsid w:val="00031F3F"/>
    <w:rsid w:val="00047C12"/>
    <w:rsid w:val="00065F62"/>
    <w:rsid w:val="00067997"/>
    <w:rsid w:val="00083BA5"/>
    <w:rsid w:val="0009554B"/>
    <w:rsid w:val="000B51AA"/>
    <w:rsid w:val="000B5BE1"/>
    <w:rsid w:val="000F62EA"/>
    <w:rsid w:val="0011019F"/>
    <w:rsid w:val="001244B8"/>
    <w:rsid w:val="001C56F6"/>
    <w:rsid w:val="001E33D6"/>
    <w:rsid w:val="001F34BC"/>
    <w:rsid w:val="00224CFD"/>
    <w:rsid w:val="0026511D"/>
    <w:rsid w:val="00265C85"/>
    <w:rsid w:val="00267916"/>
    <w:rsid w:val="0029723A"/>
    <w:rsid w:val="002A4A25"/>
    <w:rsid w:val="002F2319"/>
    <w:rsid w:val="003037A8"/>
    <w:rsid w:val="00307724"/>
    <w:rsid w:val="00350C02"/>
    <w:rsid w:val="00354FA7"/>
    <w:rsid w:val="00383231"/>
    <w:rsid w:val="00384331"/>
    <w:rsid w:val="00394315"/>
    <w:rsid w:val="003A5259"/>
    <w:rsid w:val="003B016C"/>
    <w:rsid w:val="003B1513"/>
    <w:rsid w:val="003C7130"/>
    <w:rsid w:val="003E3C25"/>
    <w:rsid w:val="00416E9F"/>
    <w:rsid w:val="0043746C"/>
    <w:rsid w:val="00441582"/>
    <w:rsid w:val="004A4572"/>
    <w:rsid w:val="004C79CE"/>
    <w:rsid w:val="004E7838"/>
    <w:rsid w:val="005402FB"/>
    <w:rsid w:val="00552F17"/>
    <w:rsid w:val="00570E96"/>
    <w:rsid w:val="005837BB"/>
    <w:rsid w:val="005A61A1"/>
    <w:rsid w:val="005C0EBA"/>
    <w:rsid w:val="005C34E9"/>
    <w:rsid w:val="005E6C3A"/>
    <w:rsid w:val="005F2242"/>
    <w:rsid w:val="00613059"/>
    <w:rsid w:val="0061506A"/>
    <w:rsid w:val="00617AFD"/>
    <w:rsid w:val="0063435D"/>
    <w:rsid w:val="00640202"/>
    <w:rsid w:val="006574E5"/>
    <w:rsid w:val="00660787"/>
    <w:rsid w:val="00667A58"/>
    <w:rsid w:val="00671550"/>
    <w:rsid w:val="0068546B"/>
    <w:rsid w:val="00685A7D"/>
    <w:rsid w:val="0069767F"/>
    <w:rsid w:val="006A05DD"/>
    <w:rsid w:val="007161AD"/>
    <w:rsid w:val="0072563E"/>
    <w:rsid w:val="00743070"/>
    <w:rsid w:val="00775CDB"/>
    <w:rsid w:val="00782766"/>
    <w:rsid w:val="007E716C"/>
    <w:rsid w:val="00830669"/>
    <w:rsid w:val="00842FF0"/>
    <w:rsid w:val="008465BA"/>
    <w:rsid w:val="00850172"/>
    <w:rsid w:val="008C2480"/>
    <w:rsid w:val="008F7C30"/>
    <w:rsid w:val="00900D0E"/>
    <w:rsid w:val="00912C49"/>
    <w:rsid w:val="009252BC"/>
    <w:rsid w:val="00950E83"/>
    <w:rsid w:val="00974DDE"/>
    <w:rsid w:val="009757FB"/>
    <w:rsid w:val="009817C1"/>
    <w:rsid w:val="009865A5"/>
    <w:rsid w:val="0099549D"/>
    <w:rsid w:val="009E2130"/>
    <w:rsid w:val="009F2D79"/>
    <w:rsid w:val="00A01DB4"/>
    <w:rsid w:val="00A13784"/>
    <w:rsid w:val="00A83F07"/>
    <w:rsid w:val="00AD408C"/>
    <w:rsid w:val="00AE75AB"/>
    <w:rsid w:val="00B0342F"/>
    <w:rsid w:val="00B107FB"/>
    <w:rsid w:val="00B3068B"/>
    <w:rsid w:val="00B42678"/>
    <w:rsid w:val="00B47D7F"/>
    <w:rsid w:val="00B53A88"/>
    <w:rsid w:val="00B56038"/>
    <w:rsid w:val="00B60B59"/>
    <w:rsid w:val="00B94E5B"/>
    <w:rsid w:val="00BA4824"/>
    <w:rsid w:val="00BC234E"/>
    <w:rsid w:val="00C108EF"/>
    <w:rsid w:val="00C40964"/>
    <w:rsid w:val="00D0542A"/>
    <w:rsid w:val="00D3077C"/>
    <w:rsid w:val="00D46883"/>
    <w:rsid w:val="00D716B3"/>
    <w:rsid w:val="00D72CBC"/>
    <w:rsid w:val="00D76D9A"/>
    <w:rsid w:val="00D97829"/>
    <w:rsid w:val="00DB4495"/>
    <w:rsid w:val="00DC461D"/>
    <w:rsid w:val="00DD2A71"/>
    <w:rsid w:val="00DE02D5"/>
    <w:rsid w:val="00E02C87"/>
    <w:rsid w:val="00E03295"/>
    <w:rsid w:val="00E2186A"/>
    <w:rsid w:val="00E32346"/>
    <w:rsid w:val="00E337EB"/>
    <w:rsid w:val="00E562BE"/>
    <w:rsid w:val="00E602A7"/>
    <w:rsid w:val="00E979A5"/>
    <w:rsid w:val="00EF1258"/>
    <w:rsid w:val="00F46920"/>
    <w:rsid w:val="00F6624C"/>
    <w:rsid w:val="00F7047C"/>
    <w:rsid w:val="00FB24C8"/>
    <w:rsid w:val="00FD66C3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91C7"/>
  <w15:docId w15:val="{FA1EA3E0-B86B-464B-9FD0-B28C710D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824"/>
    <w:pPr>
      <w:ind w:left="720"/>
      <w:contextualSpacing/>
    </w:pPr>
  </w:style>
  <w:style w:type="table" w:styleId="MediumShading2-Accent5">
    <w:name w:val="Medium Shading 2 Accent 5"/>
    <w:basedOn w:val="TableNormal"/>
    <w:uiPriority w:val="64"/>
    <w:rsid w:val="003832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A4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07"/>
    <w:rPr>
      <w:rFonts w:ascii="Tahoma" w:hAnsi="Tahoma" w:cs="Tahoma"/>
      <w:sz w:val="16"/>
      <w:szCs w:val="16"/>
    </w:rPr>
  </w:style>
  <w:style w:type="table" w:styleId="MediumShading2-Accent3">
    <w:name w:val="Medium Shading 2 Accent 3"/>
    <w:basedOn w:val="TableNormal"/>
    <w:uiPriority w:val="64"/>
    <w:rsid w:val="006976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343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343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343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t1">
    <w:name w:val="st1"/>
    <w:basedOn w:val="DefaultParagraphFont"/>
    <w:rsid w:val="00D72CBC"/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9865A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C30"/>
  </w:style>
  <w:style w:type="paragraph" w:styleId="Footer">
    <w:name w:val="footer"/>
    <w:basedOn w:val="Normal"/>
    <w:link w:val="FooterChar"/>
    <w:uiPriority w:val="99"/>
    <w:unhideWhenUsed/>
    <w:rsid w:val="008F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1" ma:contentTypeDescription="Create a new document." ma:contentTypeScope="" ma:versionID="b933adf3b4d1b5de4e887d7dbf9829b5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17488b55a3069d63aa3e652666f3215b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CBE031-1755-46ED-855C-413813D467FF}"/>
</file>

<file path=customXml/itemProps2.xml><?xml version="1.0" encoding="utf-8"?>
<ds:datastoreItem xmlns:ds="http://schemas.openxmlformats.org/officeDocument/2006/customXml" ds:itemID="{EE6908F8-042D-461D-B5F0-DBDC145C4EAA}"/>
</file>

<file path=customXml/itemProps3.xml><?xml version="1.0" encoding="utf-8"?>
<ds:datastoreItem xmlns:ds="http://schemas.openxmlformats.org/officeDocument/2006/customXml" ds:itemID="{1999B8E6-EC80-4BEB-9F44-AC602368B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37</Pages>
  <Words>10021</Words>
  <Characters>57123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Turgeon, Jeffrey</dc:creator>
  <cp:lastModifiedBy>Turgeon, Jeffrey</cp:lastModifiedBy>
  <cp:revision>3</cp:revision>
  <cp:lastPrinted>2017-06-20T18:04:00Z</cp:lastPrinted>
  <dcterms:created xsi:type="dcterms:W3CDTF">2021-05-25T01:55:00Z</dcterms:created>
  <dcterms:modified xsi:type="dcterms:W3CDTF">2021-06-13T14:42:00Z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