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63A7D" w14:textId="77777777" w:rsidR="001D45D5" w:rsidRPr="001D45D5" w:rsidRDefault="001D45D5" w:rsidP="001D45D5">
      <w:pPr>
        <w:rPr>
          <w:b/>
          <w:bCs/>
          <w:sz w:val="24"/>
          <w:szCs w:val="24"/>
          <w:lang w:val="ru-RU"/>
        </w:rPr>
      </w:pPr>
      <w:r>
        <w:rPr>
          <w:b/>
          <w:bCs/>
          <w:lang w:val="ru-RU"/>
        </w:rPr>
        <w:t>Использование социальных сетей для продвижения "Исследования вопросов равенства в сфере здравоохранения в штате Массачусетс"</w:t>
      </w:r>
    </w:p>
    <w:p w14:paraId="1DDEBF61" w14:textId="77777777" w:rsidR="001D45D5" w:rsidRPr="001D45D5" w:rsidRDefault="001D45D5" w:rsidP="001D45D5">
      <w:pPr>
        <w:rPr>
          <w:b/>
          <w:bCs/>
          <w:lang w:val="ru-RU"/>
        </w:rPr>
      </w:pPr>
    </w:p>
    <w:p w14:paraId="0560AA48" w14:textId="77777777" w:rsidR="001D45D5" w:rsidRPr="001D45D5" w:rsidRDefault="001D45D5" w:rsidP="001D45D5">
      <w:pPr>
        <w:pStyle w:val="Heading1"/>
        <w:rPr>
          <w:lang w:val="ru-RU"/>
        </w:rPr>
      </w:pPr>
      <w:r>
        <w:rPr>
          <w:lang w:val="ru-RU"/>
        </w:rPr>
        <w:t>Ориентиры для социальных сетей</w:t>
      </w:r>
    </w:p>
    <w:p w14:paraId="68714EEA" w14:textId="112C03C7" w:rsidR="001D45D5" w:rsidRPr="001D45D5" w:rsidRDefault="001D45D5" w:rsidP="001D45D5">
      <w:pPr>
        <w:rPr>
          <w:lang w:val="ru-RU"/>
        </w:rPr>
      </w:pPr>
      <w:r>
        <w:rPr>
          <w:lang w:val="ru-RU"/>
        </w:rPr>
        <w:t xml:space="preserve">Вы можете </w:t>
      </w:r>
      <w:r w:rsidR="005A1E4C">
        <w:rPr>
          <w:lang w:val="ru-RU"/>
        </w:rPr>
        <w:t xml:space="preserve">в </w:t>
      </w:r>
      <w:r>
        <w:rPr>
          <w:lang w:val="ru-RU"/>
        </w:rPr>
        <w:t>любо</w:t>
      </w:r>
      <w:r w:rsidR="005A1E4C">
        <w:rPr>
          <w:lang w:val="ru-RU"/>
        </w:rPr>
        <w:t>м</w:t>
      </w:r>
      <w:r>
        <w:rPr>
          <w:lang w:val="ru-RU"/>
        </w:rPr>
        <w:t xml:space="preserve"> сочетани</w:t>
      </w:r>
      <w:r w:rsidR="005A1E4C">
        <w:rPr>
          <w:lang w:val="ru-RU"/>
        </w:rPr>
        <w:t>и</w:t>
      </w:r>
      <w:r>
        <w:rPr>
          <w:lang w:val="ru-RU"/>
        </w:rPr>
        <w:t xml:space="preserve"> </w:t>
      </w:r>
      <w:r w:rsidR="005A1E4C">
        <w:rPr>
          <w:lang w:val="ru-RU"/>
        </w:rPr>
        <w:t xml:space="preserve">использовать </w:t>
      </w:r>
      <w:r>
        <w:rPr>
          <w:lang w:val="ru-RU"/>
        </w:rPr>
        <w:t>приведённы</w:t>
      </w:r>
      <w:r w:rsidR="005A1E4C">
        <w:rPr>
          <w:lang w:val="ru-RU"/>
        </w:rPr>
        <w:t>е</w:t>
      </w:r>
      <w:r>
        <w:rPr>
          <w:lang w:val="ru-RU"/>
        </w:rPr>
        <w:t xml:space="preserve"> ниже сообщени</w:t>
      </w:r>
      <w:r w:rsidR="005A1E4C">
        <w:rPr>
          <w:lang w:val="ru-RU"/>
        </w:rPr>
        <w:t>я</w:t>
      </w:r>
      <w:r>
        <w:rPr>
          <w:lang w:val="ru-RU"/>
        </w:rPr>
        <w:t>, предназначенны</w:t>
      </w:r>
      <w:r w:rsidR="005A1E4C">
        <w:rPr>
          <w:lang w:val="ru-RU"/>
        </w:rPr>
        <w:t>е</w:t>
      </w:r>
      <w:r>
        <w:rPr>
          <w:lang w:val="ru-RU"/>
        </w:rPr>
        <w:t xml:space="preserve"> для тех сообществ, с которыми вы работаете, а также создавать собственные сообщения, побуждающие людей принять участие в</w:t>
      </w:r>
      <w:r w:rsidR="00216CA4">
        <w:rPr>
          <w:lang w:val="ru-RU"/>
        </w:rPr>
        <w:t xml:space="preserve"> данном</w:t>
      </w:r>
      <w:r>
        <w:rPr>
          <w:lang w:val="ru-RU"/>
        </w:rPr>
        <w:t xml:space="preserve"> исследовании. </w:t>
      </w:r>
    </w:p>
    <w:p w14:paraId="5DED6124" w14:textId="77777777" w:rsidR="001D45D5" w:rsidRPr="001D45D5" w:rsidRDefault="001D45D5" w:rsidP="001D45D5">
      <w:pPr>
        <w:rPr>
          <w:lang w:val="ru-RU"/>
        </w:rPr>
      </w:pPr>
    </w:p>
    <w:p w14:paraId="76B47EC3" w14:textId="3F69F511" w:rsidR="001D45D5" w:rsidRPr="001D45D5" w:rsidRDefault="001D45D5" w:rsidP="001D45D5">
      <w:pPr>
        <w:rPr>
          <w:lang w:val="ru-RU"/>
        </w:rPr>
      </w:pPr>
      <w:r>
        <w:rPr>
          <w:lang w:val="ru-RU"/>
        </w:rPr>
        <w:t xml:space="preserve">Кроме того, вы можете </w:t>
      </w:r>
      <w:r w:rsidR="00216CA4">
        <w:rPr>
          <w:lang w:val="ru-RU"/>
        </w:rPr>
        <w:t>начать</w:t>
      </w:r>
      <w:r>
        <w:rPr>
          <w:lang w:val="ru-RU"/>
        </w:rPr>
        <w:t xml:space="preserve"> обсуждение</w:t>
      </w:r>
      <w:r w:rsidR="00F130FD">
        <w:rPr>
          <w:lang w:val="ru-RU"/>
        </w:rPr>
        <w:t xml:space="preserve"> на тему этого</w:t>
      </w:r>
      <w:r>
        <w:rPr>
          <w:lang w:val="ru-RU"/>
        </w:rPr>
        <w:t xml:space="preserve"> исследовани</w:t>
      </w:r>
      <w:r w:rsidR="00F130FD">
        <w:rPr>
          <w:lang w:val="ru-RU"/>
        </w:rPr>
        <w:t>я</w:t>
      </w:r>
      <w:r>
        <w:rPr>
          <w:lang w:val="ru-RU"/>
        </w:rPr>
        <w:t xml:space="preserve"> и привлечь к нему внимание в социальных сетях, разместив СВОЙ ОТВЕТ (как местн</w:t>
      </w:r>
      <w:r w:rsidR="00F130FD">
        <w:rPr>
          <w:lang w:val="ru-RU"/>
        </w:rPr>
        <w:t>ый</w:t>
      </w:r>
      <w:r>
        <w:rPr>
          <w:lang w:val="ru-RU"/>
        </w:rPr>
        <w:t xml:space="preserve"> лидер или член</w:t>
      </w:r>
      <w:r w:rsidR="00F130FD">
        <w:rPr>
          <w:lang w:val="ru-RU"/>
        </w:rPr>
        <w:t xml:space="preserve"> местного</w:t>
      </w:r>
      <w:r>
        <w:rPr>
          <w:lang w:val="ru-RU"/>
        </w:rPr>
        <w:t xml:space="preserve"> сообщества) на вопрос "Что делает наше сообщество здоровым и сильным?"</w:t>
      </w:r>
    </w:p>
    <w:p w14:paraId="056FF322" w14:textId="77777777" w:rsidR="001D45D5" w:rsidRPr="001D45D5" w:rsidRDefault="001D45D5" w:rsidP="001D45D5">
      <w:pPr>
        <w:rPr>
          <w:lang w:val="ru-RU"/>
        </w:rPr>
      </w:pPr>
    </w:p>
    <w:p w14:paraId="32CF0F3B" w14:textId="77777777" w:rsidR="001D45D5" w:rsidRPr="001D45D5" w:rsidRDefault="001D45D5" w:rsidP="001D45D5">
      <w:pPr>
        <w:ind w:left="720"/>
        <w:rPr>
          <w:lang w:val="ru-RU"/>
        </w:rPr>
      </w:pPr>
      <w:r>
        <w:rPr>
          <w:lang w:val="ru-RU"/>
        </w:rPr>
        <w:t>Примеры:</w:t>
      </w:r>
    </w:p>
    <w:p w14:paraId="4C8826E5" w14:textId="77777777" w:rsidR="001D45D5" w:rsidRPr="001D45D5" w:rsidRDefault="001D45D5" w:rsidP="001D45D5">
      <w:pPr>
        <w:ind w:left="720"/>
        <w:rPr>
          <w:lang w:val="ru-RU"/>
        </w:rPr>
      </w:pPr>
    </w:p>
    <w:p w14:paraId="1E48FE94" w14:textId="7A97DAE1" w:rsidR="001D45D5" w:rsidRPr="001D45D5" w:rsidRDefault="001D45D5" w:rsidP="001D45D5">
      <w:pPr>
        <w:ind w:left="720"/>
        <w:rPr>
          <w:lang w:val="ru-RU"/>
        </w:rPr>
      </w:pPr>
      <w:r>
        <w:rPr>
          <w:lang w:val="ru-RU"/>
        </w:rPr>
        <w:t xml:space="preserve">Здоровым и сильным наше сообщество делают местные предприятия и разнообразие культур иммигрантов. </w:t>
      </w:r>
      <w:r w:rsidR="00A2505B">
        <w:rPr>
          <w:lang w:val="ru-RU"/>
        </w:rPr>
        <w:t xml:space="preserve">А как ВЫ считаете, что </w:t>
      </w:r>
      <w:r>
        <w:rPr>
          <w:lang w:val="ru-RU"/>
        </w:rPr>
        <w:t>делает наше сообщество здоровым и сильным?</w:t>
      </w:r>
    </w:p>
    <w:p w14:paraId="715B3001" w14:textId="77777777" w:rsidR="001D45D5" w:rsidRPr="001D45D5" w:rsidRDefault="001D45D5" w:rsidP="001D45D5">
      <w:pPr>
        <w:ind w:left="720"/>
        <w:rPr>
          <w:lang w:val="ru-RU"/>
        </w:rPr>
      </w:pPr>
      <w:r>
        <w:rPr>
          <w:lang w:val="ru-RU"/>
        </w:rPr>
        <w:t>#yourvoiceMA #healthsurveyMA</w:t>
      </w:r>
    </w:p>
    <w:p w14:paraId="524D9810" w14:textId="77777777" w:rsidR="001D45D5" w:rsidRPr="001D45D5" w:rsidRDefault="001D45D5" w:rsidP="001D45D5">
      <w:pPr>
        <w:ind w:left="720"/>
        <w:rPr>
          <w:lang w:val="ru-RU"/>
        </w:rPr>
      </w:pPr>
    </w:p>
    <w:p w14:paraId="05CF87D7" w14:textId="7498DB30" w:rsidR="001D45D5" w:rsidRPr="001D45D5" w:rsidRDefault="001D45D5" w:rsidP="001D45D5">
      <w:pPr>
        <w:ind w:left="720"/>
        <w:rPr>
          <w:lang w:val="ru-RU"/>
        </w:rPr>
      </w:pPr>
      <w:r>
        <w:rPr>
          <w:lang w:val="ru-RU"/>
        </w:rPr>
        <w:t xml:space="preserve">Что делает наше сообщество здоровым и сильным? Соседи, которые помогают друг другу. А </w:t>
      </w:r>
      <w:r w:rsidR="00FC4607">
        <w:rPr>
          <w:lang w:val="ru-RU"/>
        </w:rPr>
        <w:t>что бы</w:t>
      </w:r>
      <w:r>
        <w:rPr>
          <w:lang w:val="ru-RU"/>
        </w:rPr>
        <w:t xml:space="preserve"> ответили ВЫ?</w:t>
      </w:r>
    </w:p>
    <w:p w14:paraId="059AF769" w14:textId="77777777" w:rsidR="001D45D5" w:rsidRPr="001D45D5" w:rsidRDefault="001D45D5" w:rsidP="001D45D5">
      <w:pPr>
        <w:ind w:left="720"/>
        <w:rPr>
          <w:lang w:val="ru-RU"/>
        </w:rPr>
      </w:pPr>
      <w:r>
        <w:rPr>
          <w:lang w:val="ru-RU"/>
        </w:rPr>
        <w:t>#yourvoiceMA #healthsurveyMA</w:t>
      </w:r>
    </w:p>
    <w:p w14:paraId="25122261" w14:textId="77777777" w:rsidR="001D45D5" w:rsidRPr="001D45D5" w:rsidRDefault="001D45D5" w:rsidP="001D45D5">
      <w:pPr>
        <w:rPr>
          <w:b/>
          <w:bCs/>
          <w:lang w:val="ru-RU"/>
        </w:rPr>
      </w:pPr>
    </w:p>
    <w:p w14:paraId="43BDB5A9" w14:textId="77777777" w:rsidR="001D45D5" w:rsidRPr="001D45D5" w:rsidRDefault="001D45D5" w:rsidP="001D45D5">
      <w:pPr>
        <w:rPr>
          <w:b/>
          <w:bCs/>
          <w:lang w:val="ru-RU"/>
        </w:rPr>
      </w:pPr>
      <w:r>
        <w:rPr>
          <w:b/>
          <w:bCs/>
          <w:lang w:val="ru-RU"/>
        </w:rPr>
        <w:t>Все сообщения должны содержать ссылку на веб-сайт:</w:t>
      </w:r>
    </w:p>
    <w:p w14:paraId="5FEEE6BD" w14:textId="61532F9A" w:rsidR="001D45D5" w:rsidRPr="001D45D5" w:rsidRDefault="001D45D5" w:rsidP="001D45D5">
      <w:pPr>
        <w:rPr>
          <w:lang w:val="ru-RU"/>
        </w:rPr>
      </w:pPr>
      <w:r>
        <w:rPr>
          <w:lang w:val="ru-RU"/>
        </w:rPr>
        <w:t xml:space="preserve">Тех, </w:t>
      </w:r>
      <w:r>
        <w:rPr>
          <w:b/>
          <w:bCs/>
          <w:i/>
          <w:iCs/>
          <w:lang w:val="ru-RU"/>
        </w:rPr>
        <w:t>кто предпочитает не английский, а другой язык</w:t>
      </w:r>
      <w:r>
        <w:rPr>
          <w:lang w:val="ru-RU"/>
        </w:rPr>
        <w:t xml:space="preserve">, следует направлять непосредственно </w:t>
      </w:r>
      <w:r w:rsidR="00FC4607">
        <w:rPr>
          <w:lang w:val="ru-RU"/>
        </w:rPr>
        <w:t>на сайт</w:t>
      </w:r>
      <w:r>
        <w:rPr>
          <w:lang w:val="ru-RU"/>
        </w:rPr>
        <w:t xml:space="preserve"> исследовани</w:t>
      </w:r>
      <w:r w:rsidR="00FC4607">
        <w:rPr>
          <w:lang w:val="ru-RU"/>
        </w:rPr>
        <w:t>я</w:t>
      </w:r>
      <w:r>
        <w:rPr>
          <w:lang w:val="ru-RU"/>
        </w:rPr>
        <w:t>, где они смогут выбрать свой язык:</w:t>
      </w:r>
    </w:p>
    <w:p w14:paraId="6B16D266" w14:textId="77777777" w:rsidR="001D45D5" w:rsidRPr="001D45D5" w:rsidRDefault="001D45D5" w:rsidP="001D45D5">
      <w:pPr>
        <w:rPr>
          <w:lang w:val="ru-RU"/>
        </w:rPr>
      </w:pPr>
      <w:proofErr w:type="spellStart"/>
      <w:r>
        <w:rPr>
          <w:lang w:val="ru-RU"/>
        </w:rPr>
        <w:t>redcap.link</w:t>
      </w:r>
      <w:proofErr w:type="spellEnd"/>
      <w:r>
        <w:rPr>
          <w:lang w:val="ru-RU"/>
        </w:rPr>
        <w:t>/</w:t>
      </w:r>
      <w:proofErr w:type="spellStart"/>
      <w:r>
        <w:rPr>
          <w:lang w:val="ru-RU"/>
        </w:rPr>
        <w:t>ches</w:t>
      </w:r>
      <w:proofErr w:type="spellEnd"/>
    </w:p>
    <w:p w14:paraId="659288EA" w14:textId="77777777" w:rsidR="001D45D5" w:rsidRPr="001D45D5" w:rsidRDefault="001D45D5" w:rsidP="001D45D5">
      <w:pPr>
        <w:rPr>
          <w:lang w:val="ru-RU"/>
        </w:rPr>
      </w:pPr>
    </w:p>
    <w:p w14:paraId="419B6E92" w14:textId="77777777" w:rsidR="001D45D5" w:rsidRPr="001D45D5" w:rsidRDefault="001D45D5" w:rsidP="001D45D5">
      <w:pPr>
        <w:rPr>
          <w:lang w:val="ru-RU"/>
        </w:rPr>
      </w:pPr>
      <w:r>
        <w:rPr>
          <w:lang w:val="ru-RU"/>
        </w:rPr>
        <w:t>Англоязычную аудиторию можно направлять по адресу:</w:t>
      </w:r>
    </w:p>
    <w:p w14:paraId="02EDB0A8" w14:textId="77777777" w:rsidR="001D45D5" w:rsidRPr="002245DA" w:rsidRDefault="001D45D5" w:rsidP="001D45D5">
      <w:r w:rsidRPr="001D45D5">
        <w:rPr>
          <w:lang w:val="en-CA"/>
        </w:rPr>
        <w:t>Mass.gov/</w:t>
      </w:r>
      <w:proofErr w:type="spellStart"/>
      <w:r w:rsidRPr="001D45D5">
        <w:rPr>
          <w:lang w:val="en-CA"/>
        </w:rPr>
        <w:t>Healthsurvey</w:t>
      </w:r>
      <w:proofErr w:type="spellEnd"/>
      <w:r w:rsidRPr="001D45D5">
        <w:rPr>
          <w:lang w:val="en-CA"/>
        </w:rPr>
        <w:t xml:space="preserve"> </w:t>
      </w:r>
    </w:p>
    <w:p w14:paraId="739ED9CC" w14:textId="77777777" w:rsidR="001D45D5" w:rsidRDefault="001D45D5" w:rsidP="001D45D5">
      <w:r>
        <w:rPr>
          <w:lang w:val="ru-RU"/>
        </w:rPr>
        <w:t>или</w:t>
      </w:r>
    </w:p>
    <w:p w14:paraId="30164CDE" w14:textId="77777777" w:rsidR="001D45D5" w:rsidRDefault="001D45D5" w:rsidP="001D45D5">
      <w:pPr>
        <w:rPr>
          <w:color w:val="000000"/>
          <w:shd w:val="clear" w:color="auto" w:fill="FFFFFF"/>
        </w:rPr>
      </w:pPr>
      <w:proofErr w:type="spellStart"/>
      <w:r w:rsidRPr="001D45D5">
        <w:rPr>
          <w:lang w:val="en-CA"/>
        </w:rPr>
        <w:t>redcap.link</w:t>
      </w:r>
      <w:proofErr w:type="spellEnd"/>
      <w:r w:rsidRPr="001D45D5">
        <w:rPr>
          <w:lang w:val="en-CA"/>
        </w:rPr>
        <w:t>/</w:t>
      </w:r>
      <w:proofErr w:type="spellStart"/>
      <w:r w:rsidRPr="001D45D5">
        <w:rPr>
          <w:lang w:val="en-CA"/>
        </w:rPr>
        <w:t>ches</w:t>
      </w:r>
      <w:proofErr w:type="spellEnd"/>
    </w:p>
    <w:p w14:paraId="628F9E76" w14:textId="77777777" w:rsidR="001D45D5" w:rsidRDefault="001D45D5" w:rsidP="001D45D5">
      <w:pPr>
        <w:rPr>
          <w:color w:val="000000"/>
          <w:shd w:val="clear" w:color="auto" w:fill="FFFFFF"/>
        </w:rPr>
      </w:pPr>
    </w:p>
    <w:p w14:paraId="3ABF0F73" w14:textId="77777777" w:rsidR="001D45D5" w:rsidRPr="001D45D5" w:rsidRDefault="001D45D5" w:rsidP="001D45D5">
      <w:pPr>
        <w:pStyle w:val="Heading1"/>
        <w:rPr>
          <w:shd w:val="clear" w:color="auto" w:fill="FFFFFF"/>
          <w:lang w:val="ru-RU"/>
        </w:rPr>
      </w:pPr>
      <w:r>
        <w:rPr>
          <w:lang w:val="ru-RU"/>
        </w:rPr>
        <w:t>Графика для постов в социальных сетях</w:t>
      </w:r>
    </w:p>
    <w:p w14:paraId="4EC08EE9" w14:textId="37ECCF7B" w:rsidR="001D45D5" w:rsidRPr="001D45D5" w:rsidRDefault="001D45D5" w:rsidP="001D45D5">
      <w:pPr>
        <w:rPr>
          <w:color w:val="000000"/>
          <w:shd w:val="clear" w:color="auto" w:fill="FFFFFF"/>
          <w:lang w:val="ru-RU"/>
        </w:rPr>
      </w:pPr>
      <w:r>
        <w:rPr>
          <w:lang w:val="ru-RU"/>
        </w:rPr>
        <w:t xml:space="preserve">Вы можете использовать эту графику, которая </w:t>
      </w:r>
      <w:r w:rsidR="00307D0A">
        <w:rPr>
          <w:lang w:val="ru-RU"/>
        </w:rPr>
        <w:t>переведена</w:t>
      </w:r>
      <w:r>
        <w:rPr>
          <w:lang w:val="ru-RU"/>
        </w:rPr>
        <w:t xml:space="preserve"> на 11 язык</w:t>
      </w:r>
      <w:r w:rsidR="00307D0A">
        <w:rPr>
          <w:lang w:val="ru-RU"/>
        </w:rPr>
        <w:t>ов</w:t>
      </w:r>
      <w:r>
        <w:rPr>
          <w:lang w:val="ru-RU"/>
        </w:rPr>
        <w:t xml:space="preserve"> (ниже она представлена на английском и гаитянском креольском), или создать свою собственную:</w:t>
      </w:r>
    </w:p>
    <w:p w14:paraId="4C375C35" w14:textId="77777777" w:rsidR="001D45D5" w:rsidRDefault="001D45D5" w:rsidP="001D45D5">
      <w:pPr>
        <w:rPr>
          <w:color w:val="000000"/>
          <w:shd w:val="clear" w:color="auto" w:fill="FFFFFF"/>
          <w:lang w:val="ru-RU"/>
        </w:rPr>
      </w:pPr>
    </w:p>
    <w:p w14:paraId="5BDB63C0" w14:textId="0A8EAECB" w:rsidR="00BA46E0" w:rsidRDefault="00BA46E0" w:rsidP="001D45D5">
      <w:pPr>
        <w:rPr>
          <w:color w:val="000000"/>
          <w:shd w:val="clear" w:color="auto" w:fill="FFFFFF"/>
          <w:lang w:val="ru-RU"/>
        </w:rPr>
      </w:pPr>
      <w:r>
        <w:rPr>
          <w:noProof/>
          <w:color w:val="000000"/>
          <w:shd w:val="clear" w:color="auto" w:fill="FFFFFF"/>
        </w:rPr>
        <w:drawing>
          <wp:inline distT="0" distB="0" distL="0" distR="0" wp14:anchorId="1ED466C2" wp14:editId="5576DF1E">
            <wp:extent cx="3087014" cy="1543507"/>
            <wp:effectExtent l="19050" t="19050" r="18415" b="19050"/>
            <wp:docPr id="999194639" name="Picture 999194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585" cy="157279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</w:p>
    <w:p w14:paraId="227F370A" w14:textId="056F318F" w:rsidR="00BA46E0" w:rsidRPr="001D45D5" w:rsidRDefault="00BA46E0" w:rsidP="001D45D5">
      <w:pPr>
        <w:rPr>
          <w:color w:val="000000"/>
          <w:shd w:val="clear" w:color="auto" w:fill="FFFFFF"/>
          <w:lang w:val="ru-RU"/>
        </w:rPr>
      </w:pPr>
      <w:r>
        <w:rPr>
          <w:rFonts w:ascii="Calibri" w:eastAsia="Roboto" w:hAnsi="Calibri" w:cs="Calibri"/>
          <w:noProof/>
          <w:color w:val="212121"/>
        </w:rPr>
        <w:lastRenderedPageBreak/>
        <w:drawing>
          <wp:inline distT="0" distB="0" distL="0" distR="0" wp14:anchorId="15CCF3E6" wp14:editId="72B573D3">
            <wp:extent cx="3090672" cy="1545336"/>
            <wp:effectExtent l="19050" t="19050" r="14605" b="17145"/>
            <wp:docPr id="1267492173" name="Picture 1267492173" descr="Kisa ki fè yon kominote an&#10;sante ak fò?&#10;Vwa ou.&#10;Pran sondaj la jod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492173" name="Picture 1" descr="Kisa ki fè yon kominote an&#10;sante ak fò?&#10;Vwa ou.&#10;Pran sondaj la jodi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0164" cy="1550082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</w:p>
    <w:p w14:paraId="02D935C0" w14:textId="5EDB8E69" w:rsidR="001D45D5" w:rsidRPr="001D45D5" w:rsidRDefault="001D45D5" w:rsidP="001D45D5">
      <w:pPr>
        <w:pStyle w:val="Heading1"/>
        <w:rPr>
          <w:lang w:val="ru-RU"/>
        </w:rPr>
      </w:pPr>
      <w:r>
        <w:rPr>
          <w:lang w:val="ru-RU"/>
        </w:rPr>
        <w:t xml:space="preserve">Образцы </w:t>
      </w:r>
      <w:r w:rsidR="00806AAD">
        <w:rPr>
          <w:lang w:val="ru-RU"/>
        </w:rPr>
        <w:t>постов</w:t>
      </w:r>
      <w:r>
        <w:rPr>
          <w:lang w:val="ru-RU"/>
        </w:rPr>
        <w:t xml:space="preserve"> для всех аудиторий</w:t>
      </w:r>
    </w:p>
    <w:p w14:paraId="61EFA7B7" w14:textId="77777777" w:rsidR="001D45D5" w:rsidRPr="001D45D5" w:rsidRDefault="001D45D5" w:rsidP="001D45D5">
      <w:pPr>
        <w:rPr>
          <w:lang w:val="ru-RU"/>
        </w:rPr>
      </w:pPr>
    </w:p>
    <w:p w14:paraId="420214B0" w14:textId="1F5CBAA7" w:rsidR="001D45D5" w:rsidRPr="0061071F" w:rsidRDefault="001D45D5" w:rsidP="001D45D5">
      <w:pPr>
        <w:rPr>
          <w:lang w:val="ru-RU"/>
        </w:rPr>
      </w:pPr>
      <w:r>
        <w:rPr>
          <w:lang w:val="ru-RU"/>
        </w:rPr>
        <w:t xml:space="preserve">Что делает наше сообщество здоровым и сильным? Ваш голос. Перепостите и </w:t>
      </w:r>
      <w:r w:rsidR="006A69A9">
        <w:rPr>
          <w:lang w:val="ru-RU"/>
        </w:rPr>
        <w:t>включите в перепост</w:t>
      </w:r>
      <w:r>
        <w:rPr>
          <w:lang w:val="ru-RU"/>
        </w:rPr>
        <w:t xml:space="preserve"> свой ответ! </w:t>
      </w:r>
    </w:p>
    <w:p w14:paraId="64E0826C" w14:textId="77777777" w:rsidR="001D45D5" w:rsidRPr="001D45D5" w:rsidRDefault="001D45D5" w:rsidP="001D45D5">
      <w:pPr>
        <w:rPr>
          <w:lang w:val="ru-RU"/>
        </w:rPr>
      </w:pPr>
      <w:r>
        <w:rPr>
          <w:lang w:val="ru-RU"/>
        </w:rPr>
        <w:t>#yourvoiceMA #healthsurveyMA</w:t>
      </w:r>
    </w:p>
    <w:p w14:paraId="13F844F3" w14:textId="77777777" w:rsidR="001D45D5" w:rsidRPr="001D45D5" w:rsidRDefault="001D45D5" w:rsidP="001D45D5">
      <w:pPr>
        <w:rPr>
          <w:lang w:val="ru-RU"/>
        </w:rPr>
      </w:pPr>
    </w:p>
    <w:p w14:paraId="3679DE58" w14:textId="77777777" w:rsidR="001D45D5" w:rsidRPr="001D45D5" w:rsidRDefault="001D45D5" w:rsidP="001D45D5">
      <w:pPr>
        <w:rPr>
          <w:lang w:val="ru-RU"/>
        </w:rPr>
      </w:pPr>
      <w:r>
        <w:rPr>
          <w:lang w:val="ru-RU"/>
        </w:rPr>
        <w:t>Что делает наше сообщество здоровым и сильным? Ваш голос. Примите участие в "Исследовании вопросов равенства в сфере здравоохранения в штате Массачусетс" по адресу Mass.gov/</w:t>
      </w:r>
      <w:proofErr w:type="spellStart"/>
      <w:r>
        <w:rPr>
          <w:lang w:val="ru-RU"/>
        </w:rPr>
        <w:t>Healthsurvey</w:t>
      </w:r>
      <w:proofErr w:type="spellEnd"/>
      <w:r>
        <w:rPr>
          <w:lang w:val="ru-RU"/>
        </w:rPr>
        <w:t xml:space="preserve"> — СЕГОДНЯ!</w:t>
      </w:r>
    </w:p>
    <w:p w14:paraId="7C53950E" w14:textId="77777777" w:rsidR="001D45D5" w:rsidRPr="001D45D5" w:rsidRDefault="001D45D5" w:rsidP="001D45D5">
      <w:pPr>
        <w:rPr>
          <w:lang w:val="ru-RU"/>
        </w:rPr>
      </w:pPr>
    </w:p>
    <w:p w14:paraId="2D8A380B" w14:textId="77777777" w:rsidR="001D45D5" w:rsidRPr="001D45D5" w:rsidRDefault="001D45D5" w:rsidP="001D45D5">
      <w:pPr>
        <w:rPr>
          <w:lang w:val="ru-RU"/>
        </w:rPr>
      </w:pPr>
      <w:r>
        <w:rPr>
          <w:lang w:val="ru-RU"/>
        </w:rPr>
        <w:t>Решения, принимаемые на региональном и местном уровнях, влияют на медицинское обслуживание, предоставляемое вам, вашей семье и вашим соседям. Помогите тем, кто принимает решения, понять ваши ценности, потребности и надежды на будущее. Примите участие в "Исследовании вопросов равенства в сфере здравоохранения в штате Массачусетс" — СЕГОДНЯ!</w:t>
      </w:r>
    </w:p>
    <w:p w14:paraId="2A94BE83" w14:textId="77777777" w:rsidR="001D45D5" w:rsidRPr="001D45D5" w:rsidRDefault="001D45D5" w:rsidP="001D45D5">
      <w:pPr>
        <w:rPr>
          <w:lang w:val="ru-RU"/>
        </w:rPr>
      </w:pPr>
    </w:p>
    <w:p w14:paraId="275D6A21" w14:textId="77777777" w:rsidR="001D45D5" w:rsidRPr="001D45D5" w:rsidRDefault="001D45D5" w:rsidP="001D45D5">
      <w:pPr>
        <w:rPr>
          <w:lang w:val="ru-RU"/>
        </w:rPr>
      </w:pPr>
      <w:r>
        <w:rPr>
          <w:lang w:val="ru-RU"/>
        </w:rPr>
        <w:t>Чтобы улучшить здравоохранение для КАЖДОГО, нам необходимо уделять основное внимание мнениям отдельных людей и местных сообществ, которые долгое время были лишены равных шансов на медицинское обслуживание. Сделайте так, чтобы ваш голос был услышан, и примите участие в "Исследовании вопросов равенства в сфере здравоохранения в штате Массачусетс" — СЕГОДНЯ.</w:t>
      </w:r>
    </w:p>
    <w:p w14:paraId="45BD32DA" w14:textId="77777777" w:rsidR="001D45D5" w:rsidRPr="001D45D5" w:rsidRDefault="001D45D5" w:rsidP="001D45D5">
      <w:pPr>
        <w:rPr>
          <w:lang w:val="ru-RU"/>
        </w:rPr>
      </w:pPr>
    </w:p>
    <w:p w14:paraId="0654BE40" w14:textId="41E5AAD3" w:rsidR="001D45D5" w:rsidRPr="001D45D5" w:rsidRDefault="004E01CB" w:rsidP="001D45D5">
      <w:pPr>
        <w:pStyle w:val="Heading1"/>
        <w:rPr>
          <w:lang w:val="ru-RU"/>
        </w:rPr>
      </w:pPr>
      <w:r>
        <w:rPr>
          <w:lang w:val="ru-RU"/>
        </w:rPr>
        <w:t>Посты</w:t>
      </w:r>
      <w:r w:rsidR="001D45D5">
        <w:rPr>
          <w:lang w:val="ru-RU"/>
        </w:rPr>
        <w:t xml:space="preserve"> для целевых аудиторий [рекомендуется использовать в сочетании с вышеуказанными </w:t>
      </w:r>
      <w:r>
        <w:rPr>
          <w:lang w:val="ru-RU"/>
        </w:rPr>
        <w:t>постами</w:t>
      </w:r>
      <w:r w:rsidR="001D45D5">
        <w:rPr>
          <w:lang w:val="ru-RU"/>
        </w:rPr>
        <w:t xml:space="preserve"> в социальных сетях]</w:t>
      </w:r>
    </w:p>
    <w:p w14:paraId="7C1343AF" w14:textId="77777777" w:rsidR="001D45D5" w:rsidRPr="001D45D5" w:rsidRDefault="001D45D5" w:rsidP="001D45D5">
      <w:pPr>
        <w:rPr>
          <w:b/>
          <w:bCs/>
          <w:lang w:val="ru-RU"/>
        </w:rPr>
      </w:pPr>
    </w:p>
    <w:p w14:paraId="0A1897C0" w14:textId="77777777" w:rsidR="001D45D5" w:rsidRPr="001D45D5" w:rsidRDefault="001D45D5" w:rsidP="001D45D5">
      <w:pPr>
        <w:rPr>
          <w:b/>
          <w:bCs/>
          <w:lang w:val="ru-RU"/>
        </w:rPr>
      </w:pPr>
      <w:r>
        <w:rPr>
          <w:b/>
          <w:bCs/>
          <w:lang w:val="ru-RU"/>
        </w:rPr>
        <w:t>Люди старшего возраста</w:t>
      </w:r>
    </w:p>
    <w:p w14:paraId="6C8247EF" w14:textId="7D246C2A" w:rsidR="001D45D5" w:rsidRPr="001D45D5" w:rsidRDefault="001D45D5" w:rsidP="001D45D5">
      <w:pPr>
        <w:rPr>
          <w:b/>
          <w:bCs/>
          <w:lang w:val="ru-RU"/>
        </w:rPr>
      </w:pPr>
      <w:r>
        <w:rPr>
          <w:lang w:val="ru-RU"/>
        </w:rPr>
        <w:t xml:space="preserve">С возрастом становится </w:t>
      </w:r>
      <w:r w:rsidR="00A4442B">
        <w:rPr>
          <w:lang w:val="ru-RU"/>
        </w:rPr>
        <w:t>особенно</w:t>
      </w:r>
      <w:r>
        <w:rPr>
          <w:lang w:val="ru-RU"/>
        </w:rPr>
        <w:t xml:space="preserve"> важно сохранять здоровье и </w:t>
      </w:r>
      <w:r w:rsidR="001E237D">
        <w:rPr>
          <w:lang w:val="ru-RU"/>
        </w:rPr>
        <w:t xml:space="preserve">принимать </w:t>
      </w:r>
      <w:r>
        <w:rPr>
          <w:lang w:val="ru-RU"/>
        </w:rPr>
        <w:t>активно</w:t>
      </w:r>
      <w:r w:rsidR="001E237D">
        <w:rPr>
          <w:lang w:val="ru-RU"/>
        </w:rPr>
        <w:t>е участие</w:t>
      </w:r>
      <w:r>
        <w:rPr>
          <w:lang w:val="ru-RU"/>
        </w:rPr>
        <w:t xml:space="preserve"> в </w:t>
      </w:r>
      <w:r w:rsidR="001E237D">
        <w:rPr>
          <w:lang w:val="ru-RU"/>
        </w:rPr>
        <w:t xml:space="preserve">жизни </w:t>
      </w:r>
      <w:r>
        <w:rPr>
          <w:lang w:val="ru-RU"/>
        </w:rPr>
        <w:t>наших сообществ. Поделитесь своим опытом и знаниями, помогите всем людям старшего возраста в штате Массачусетс жить полноценной и яркой жизнью. Примите участие в "Исследовании вопросов равенства в сфере здравоохранения в штате Массачусетс" — СЕГОДНЯ!</w:t>
      </w:r>
    </w:p>
    <w:p w14:paraId="5D0E9BF3" w14:textId="77777777" w:rsidR="001D45D5" w:rsidRPr="001D45D5" w:rsidRDefault="001D45D5" w:rsidP="001D45D5">
      <w:pPr>
        <w:rPr>
          <w:b/>
          <w:bCs/>
          <w:lang w:val="ru-RU"/>
        </w:rPr>
      </w:pPr>
    </w:p>
    <w:p w14:paraId="1481AA7F" w14:textId="77777777" w:rsidR="001D45D5" w:rsidRPr="001D45D5" w:rsidRDefault="001D45D5" w:rsidP="001D45D5">
      <w:pPr>
        <w:rPr>
          <w:b/>
          <w:bCs/>
          <w:lang w:val="ru-RU"/>
        </w:rPr>
      </w:pPr>
      <w:r>
        <w:rPr>
          <w:b/>
          <w:bCs/>
          <w:lang w:val="ru-RU"/>
        </w:rPr>
        <w:t>Иммигранты</w:t>
      </w:r>
    </w:p>
    <w:p w14:paraId="4D768F38" w14:textId="77777777" w:rsidR="001D45D5" w:rsidRPr="001D45D5" w:rsidRDefault="001D45D5" w:rsidP="001D45D5">
      <w:pPr>
        <w:widowControl w:val="0"/>
        <w:rPr>
          <w:lang w:val="ru-RU"/>
        </w:rPr>
      </w:pPr>
      <w:r>
        <w:rPr>
          <w:lang w:val="ru-RU"/>
        </w:rPr>
        <w:t>Поделитесь своей уникальной и ценной точкой зрения и помогите поддержать сообщество иммигрантов в штате Массачусетс. Примите участие в "Исследовании вопросов равенства в сфере здравоохранения в штате Массачусетс" — СЕГОДНЯ!</w:t>
      </w:r>
    </w:p>
    <w:p w14:paraId="58614350" w14:textId="77777777" w:rsidR="001D45D5" w:rsidRPr="001D45D5" w:rsidRDefault="001D45D5" w:rsidP="001D45D5">
      <w:pPr>
        <w:widowControl w:val="0"/>
        <w:rPr>
          <w:lang w:val="ru-RU"/>
        </w:rPr>
      </w:pPr>
    </w:p>
    <w:p w14:paraId="26604A73" w14:textId="77777777" w:rsidR="001D45D5" w:rsidRPr="001D45D5" w:rsidRDefault="001D45D5" w:rsidP="001D45D5">
      <w:pPr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Родители и опекуны детей и молодёжи с особыми медицинскими потребностями</w:t>
      </w:r>
    </w:p>
    <w:p w14:paraId="5714F751" w14:textId="77777777" w:rsidR="001D45D5" w:rsidRPr="001D45D5" w:rsidRDefault="001D45D5" w:rsidP="001D45D5">
      <w:pPr>
        <w:widowControl w:val="0"/>
        <w:rPr>
          <w:lang w:val="ru-RU"/>
        </w:rPr>
      </w:pPr>
      <w:r>
        <w:rPr>
          <w:lang w:val="ru-RU"/>
        </w:rPr>
        <w:t>Уход за больными может быть значимым, а иногда и непростым делом. Поделившись своим опытом, вы поможете найти решения, которые пойдут на пользу всей вашей семье. Примите участие в "Исследовании вопросов равенства в сфере здравоохранения в штате Массачусетс" — СЕГОДНЯ!</w:t>
      </w:r>
    </w:p>
    <w:p w14:paraId="5A60BA96" w14:textId="77777777" w:rsidR="001D45D5" w:rsidRPr="001D45D5" w:rsidRDefault="001D45D5" w:rsidP="001D45D5">
      <w:pPr>
        <w:rPr>
          <w:lang w:val="ru-RU"/>
        </w:rPr>
      </w:pPr>
    </w:p>
    <w:p w14:paraId="4BE2F65E" w14:textId="77777777" w:rsidR="001D45D5" w:rsidRPr="001D45D5" w:rsidRDefault="001D45D5" w:rsidP="001D45D5">
      <w:pPr>
        <w:rPr>
          <w:lang w:val="ru-RU"/>
        </w:rPr>
      </w:pPr>
      <w:r>
        <w:rPr>
          <w:lang w:val="ru-RU"/>
        </w:rPr>
        <w:t>Работа опекуна в молодом возрасте может быть полна неожиданностей. Рассказывая о своём опыте, вы помогаете другим опекунам, оказавшимся на вашем месте. Примите участие в "Исследовании вопросов равенства в сфере здравоохранения в штате Массачусетс" — СЕГОДНЯ!</w:t>
      </w:r>
    </w:p>
    <w:p w14:paraId="5D1240E0" w14:textId="77777777" w:rsidR="001D45D5" w:rsidRPr="001D45D5" w:rsidRDefault="001D45D5" w:rsidP="001D45D5">
      <w:pPr>
        <w:rPr>
          <w:lang w:val="ru-RU"/>
        </w:rPr>
      </w:pPr>
    </w:p>
    <w:p w14:paraId="204FAB37" w14:textId="77777777" w:rsidR="001D45D5" w:rsidRPr="001D45D5" w:rsidRDefault="001D45D5" w:rsidP="001D45D5">
      <w:pPr>
        <w:rPr>
          <w:b/>
          <w:bCs/>
          <w:lang w:val="ru-RU"/>
        </w:rPr>
      </w:pPr>
      <w:r>
        <w:rPr>
          <w:b/>
          <w:bCs/>
          <w:lang w:val="ru-RU"/>
        </w:rPr>
        <w:t>Беременные женщины и родители маленьких детей</w:t>
      </w:r>
    </w:p>
    <w:p w14:paraId="2B682EA7" w14:textId="6FF8F014" w:rsidR="001D45D5" w:rsidRPr="001D45D5" w:rsidRDefault="001D45D5" w:rsidP="001D45D5">
      <w:pPr>
        <w:rPr>
          <w:lang w:val="ru-RU"/>
        </w:rPr>
      </w:pPr>
      <w:r>
        <w:rPr>
          <w:lang w:val="ru-RU"/>
        </w:rPr>
        <w:t>Беременность и воспитание детей — это личный опыт, который меняет человека навсегда. Принимая участие в "Исследовании вопросов равенства в сфере здравоохранения в штате Массачусетс", вы помогаете беременным</w:t>
      </w:r>
      <w:r w:rsidR="00134E2E">
        <w:rPr>
          <w:lang w:val="ru-RU"/>
        </w:rPr>
        <w:t xml:space="preserve"> женщинам</w:t>
      </w:r>
      <w:r>
        <w:rPr>
          <w:lang w:val="ru-RU"/>
        </w:rPr>
        <w:t>, детям и семьям быть здоровыми и благополучными. Примите участие в этом исследовании — СЕЙЧАС!</w:t>
      </w:r>
    </w:p>
    <w:p w14:paraId="56D2960E" w14:textId="77777777" w:rsidR="001D45D5" w:rsidRPr="001D45D5" w:rsidRDefault="001D45D5" w:rsidP="001D45D5">
      <w:pPr>
        <w:rPr>
          <w:lang w:val="ru-RU"/>
        </w:rPr>
      </w:pPr>
    </w:p>
    <w:p w14:paraId="67D38BAC" w14:textId="77777777" w:rsidR="001D45D5" w:rsidRPr="001D45D5" w:rsidRDefault="001D45D5" w:rsidP="001D45D5">
      <w:pPr>
        <w:rPr>
          <w:b/>
          <w:bCs/>
          <w:lang w:val="ru-RU"/>
        </w:rPr>
      </w:pPr>
      <w:r>
        <w:rPr>
          <w:b/>
          <w:bCs/>
          <w:lang w:val="ru-RU"/>
        </w:rPr>
        <w:t>Люди, имеющие инвалидность</w:t>
      </w:r>
    </w:p>
    <w:p w14:paraId="39A2379A" w14:textId="10E32EFD" w:rsidR="001D45D5" w:rsidRPr="001D45D5" w:rsidRDefault="00787077" w:rsidP="001D45D5">
      <w:pPr>
        <w:rPr>
          <w:lang w:val="ru-RU"/>
        </w:rPr>
      </w:pPr>
      <w:r>
        <w:rPr>
          <w:lang w:val="ru-RU"/>
        </w:rPr>
        <w:t>Пережитый нами</w:t>
      </w:r>
      <w:r w:rsidR="001D45D5">
        <w:rPr>
          <w:lang w:val="ru-RU"/>
        </w:rPr>
        <w:t xml:space="preserve"> опыт уникален и разнообразен. Ваши ответы могут улучшить доступ для людей с инвалидностью, повысить их представленность и участие во всех сферах жизни. Сделайте так, чтобы ваш голос был услышан, и примите участие в "Исследовании вопросов равенства в сфере здравоохранения в штате Массачусетс" — сегодня.</w:t>
      </w:r>
    </w:p>
    <w:p w14:paraId="1F3BDAED" w14:textId="77777777" w:rsidR="001D45D5" w:rsidRPr="001D45D5" w:rsidRDefault="001D45D5" w:rsidP="001D45D5">
      <w:pPr>
        <w:rPr>
          <w:lang w:val="ru-RU"/>
        </w:rPr>
      </w:pPr>
    </w:p>
    <w:p w14:paraId="564A709E" w14:textId="77777777" w:rsidR="001D45D5" w:rsidRPr="001D45D5" w:rsidRDefault="001D45D5" w:rsidP="001D45D5">
      <w:pPr>
        <w:rPr>
          <w:b/>
          <w:bCs/>
          <w:lang w:val="ru-RU"/>
        </w:rPr>
      </w:pPr>
      <w:r>
        <w:rPr>
          <w:b/>
          <w:bCs/>
          <w:lang w:val="ru-RU"/>
        </w:rPr>
        <w:t>Люди, которые считают себя членами сообщества ЛГБТК+</w:t>
      </w:r>
    </w:p>
    <w:p w14:paraId="00CF31EC" w14:textId="33B9D3DE" w:rsidR="001D45D5" w:rsidRPr="001D45D5" w:rsidRDefault="001D45D5" w:rsidP="001D45D5">
      <w:pPr>
        <w:widowControl w:val="0"/>
        <w:rPr>
          <w:lang w:val="ru-RU"/>
        </w:rPr>
      </w:pPr>
      <w:r>
        <w:rPr>
          <w:lang w:val="ru-RU"/>
        </w:rPr>
        <w:t>Системы угнетения, включая гетеронормативность, гетеросексизм и трансфобию, исключают взрослых и молодых людей, которые считают себя членами сообщества ЛГБТК+</w:t>
      </w:r>
      <w:r w:rsidR="004007D8">
        <w:rPr>
          <w:lang w:val="ru-RU"/>
        </w:rPr>
        <w:t xml:space="preserve"> </w:t>
      </w:r>
      <w:r w:rsidR="004007D8" w:rsidRPr="004007D8">
        <w:rPr>
          <w:color w:val="333333"/>
          <w:sz w:val="26"/>
          <w:szCs w:val="26"/>
          <w:shd w:val="clear" w:color="auto" w:fill="FFFFFF"/>
          <w:lang w:val="ru-RU"/>
        </w:rPr>
        <w:t>—</w:t>
      </w:r>
      <w:r>
        <w:rPr>
          <w:lang w:val="ru-RU"/>
        </w:rPr>
        <w:t xml:space="preserve"> </w:t>
      </w:r>
      <w:r w:rsidR="004007D8">
        <w:rPr>
          <w:lang w:val="ru-RU"/>
        </w:rPr>
        <w:t>а э</w:t>
      </w:r>
      <w:r>
        <w:rPr>
          <w:lang w:val="ru-RU"/>
        </w:rPr>
        <w:t>то оказывает разрушительное воздействие на наше здоровье и благополучие. Сделайте жизнь лучше уже сегодня, приняв участие в "Исследовании вопросов равенства в сфере здравоохранения в штате Массачусетс".</w:t>
      </w:r>
    </w:p>
    <w:p w14:paraId="27BADA04" w14:textId="77777777" w:rsidR="001D45D5" w:rsidRPr="001D45D5" w:rsidRDefault="001D45D5" w:rsidP="001D45D5">
      <w:pPr>
        <w:rPr>
          <w:lang w:val="ru-RU"/>
        </w:rPr>
      </w:pPr>
    </w:p>
    <w:p w14:paraId="464A9688" w14:textId="6046039C" w:rsidR="001D45D5" w:rsidRPr="001D45D5" w:rsidRDefault="001D45D5" w:rsidP="001D45D5">
      <w:pPr>
        <w:rPr>
          <w:lang w:val="ru-RU"/>
        </w:rPr>
      </w:pPr>
      <w:r>
        <w:rPr>
          <w:lang w:val="ru-RU"/>
        </w:rPr>
        <w:t xml:space="preserve">У каждого члена сообщества ЛГБТК+ </w:t>
      </w:r>
      <w:r w:rsidR="004007D8">
        <w:rPr>
          <w:lang w:val="ru-RU"/>
        </w:rPr>
        <w:t>имеется</w:t>
      </w:r>
      <w:r>
        <w:rPr>
          <w:lang w:val="ru-RU"/>
        </w:rPr>
        <w:t xml:space="preserve"> сво</w:t>
      </w:r>
      <w:r w:rsidR="00B25227">
        <w:rPr>
          <w:lang w:val="ru-RU"/>
        </w:rPr>
        <w:t>ё</w:t>
      </w:r>
      <w:r>
        <w:rPr>
          <w:lang w:val="ru-RU"/>
        </w:rPr>
        <w:t xml:space="preserve"> уникальн</w:t>
      </w:r>
      <w:r w:rsidR="00B25227">
        <w:rPr>
          <w:lang w:val="ru-RU"/>
        </w:rPr>
        <w:t>ое прошлое</w:t>
      </w:r>
      <w:r>
        <w:rPr>
          <w:lang w:val="ru-RU"/>
        </w:rPr>
        <w:t>. Рассказывая о своём разнообразном опыте, члены вашего сообщества будут влиять на то, каким станет наше здравоохранение в будущем. Сделайте так, чтобы ваш голос был услышан, и примите участие в "Исследовании вопросов равенства в сфере здравоохранения в штате Массачусетс" — сегодня.</w:t>
      </w:r>
    </w:p>
    <w:p w14:paraId="367DC4E6" w14:textId="77777777" w:rsidR="001D45D5" w:rsidRPr="001D45D5" w:rsidRDefault="001D45D5" w:rsidP="001D45D5">
      <w:pPr>
        <w:rPr>
          <w:lang w:val="ru-RU"/>
        </w:rPr>
      </w:pPr>
    </w:p>
    <w:p w14:paraId="11F7737D" w14:textId="654594A5" w:rsidR="001D45D5" w:rsidRPr="001D45D5" w:rsidRDefault="00AC42C6" w:rsidP="001D45D5">
      <w:pPr>
        <w:rPr>
          <w:b/>
          <w:bCs/>
          <w:lang w:val="ru-RU"/>
        </w:rPr>
      </w:pPr>
      <w:r>
        <w:rPr>
          <w:b/>
          <w:bCs/>
          <w:lang w:val="ru-RU"/>
        </w:rPr>
        <w:t>Группы ц</w:t>
      </w:r>
      <w:r w:rsidR="001D45D5">
        <w:rPr>
          <w:b/>
          <w:bCs/>
          <w:lang w:val="ru-RU"/>
        </w:rPr>
        <w:t>ветно</w:t>
      </w:r>
      <w:r>
        <w:rPr>
          <w:b/>
          <w:bCs/>
          <w:lang w:val="ru-RU"/>
        </w:rPr>
        <w:t>го</w:t>
      </w:r>
      <w:r w:rsidR="001D45D5">
        <w:rPr>
          <w:b/>
          <w:bCs/>
          <w:lang w:val="ru-RU"/>
        </w:rPr>
        <w:t xml:space="preserve"> населени</w:t>
      </w:r>
      <w:r>
        <w:rPr>
          <w:b/>
          <w:bCs/>
          <w:lang w:val="ru-RU"/>
        </w:rPr>
        <w:t>я</w:t>
      </w:r>
      <w:r w:rsidR="001D45D5">
        <w:rPr>
          <w:b/>
          <w:bCs/>
          <w:lang w:val="ru-RU"/>
        </w:rPr>
        <w:t xml:space="preserve"> (американские индейцы/коренные жители Аляски, азиаты и жители тихоокеанских островов, чернокожие, латиноамериканцы/испаноговорящие)</w:t>
      </w:r>
    </w:p>
    <w:p w14:paraId="5D164445" w14:textId="1BDC4450" w:rsidR="001D45D5" w:rsidRPr="001D45D5" w:rsidRDefault="001D45D5" w:rsidP="001D45D5">
      <w:pPr>
        <w:widowControl w:val="0"/>
        <w:rPr>
          <w:lang w:val="ru-RU"/>
        </w:rPr>
      </w:pPr>
      <w:r>
        <w:rPr>
          <w:lang w:val="ru-RU"/>
        </w:rPr>
        <w:t>Расизм создавал и продолжает создавать огромные препятствия на пути к здоровью и благополучию.</w:t>
      </w:r>
      <w:r w:rsidR="00145022">
        <w:rPr>
          <w:lang w:val="ru-RU"/>
        </w:rPr>
        <w:t xml:space="preserve"> С давних пор</w:t>
      </w:r>
      <w:r>
        <w:rPr>
          <w:lang w:val="ru-RU"/>
        </w:rPr>
        <w:t xml:space="preserve"> мнение членов разных групп цветного населения не учитыва</w:t>
      </w:r>
      <w:r w:rsidR="00145022">
        <w:rPr>
          <w:lang w:val="ru-RU"/>
        </w:rPr>
        <w:t>ется</w:t>
      </w:r>
      <w:r>
        <w:rPr>
          <w:lang w:val="ru-RU"/>
        </w:rPr>
        <w:t>, однако данное "Исследование вопросов равенства в сфере местного здравоохранения" предлагает важную возможность для того, чтобы голоса представител</w:t>
      </w:r>
      <w:r w:rsidR="004C707F">
        <w:rPr>
          <w:lang w:val="ru-RU"/>
        </w:rPr>
        <w:t>ей</w:t>
      </w:r>
      <w:r>
        <w:rPr>
          <w:lang w:val="ru-RU"/>
        </w:rPr>
        <w:t xml:space="preserve"> различных групп </w:t>
      </w:r>
      <w:r w:rsidR="004C707F">
        <w:rPr>
          <w:lang w:val="ru-RU"/>
        </w:rPr>
        <w:t>прозвучали и были</w:t>
      </w:r>
      <w:r>
        <w:rPr>
          <w:lang w:val="ru-RU"/>
        </w:rPr>
        <w:t xml:space="preserve"> услышаны. Поделитесь своим опытом, примите участие в исследовании — сегодня.</w:t>
      </w:r>
    </w:p>
    <w:p w14:paraId="3A45FE4F" w14:textId="77777777" w:rsidR="001D45D5" w:rsidRPr="001D45D5" w:rsidRDefault="001D45D5" w:rsidP="001D45D5">
      <w:pPr>
        <w:widowControl w:val="0"/>
        <w:rPr>
          <w:lang w:val="ru-RU"/>
        </w:rPr>
      </w:pPr>
    </w:p>
    <w:p w14:paraId="2A39DE1D" w14:textId="77777777" w:rsidR="001D45D5" w:rsidRPr="001D45D5" w:rsidRDefault="001D45D5" w:rsidP="001D45D5">
      <w:pPr>
        <w:widowControl w:val="0"/>
        <w:rPr>
          <w:lang w:val="ru-RU"/>
        </w:rPr>
      </w:pPr>
      <w:r>
        <w:rPr>
          <w:lang w:val="ru-RU"/>
        </w:rPr>
        <w:t xml:space="preserve">Исторически сложилось так, что племена и общины коренных народов во многих отношениях остаются незамеченными, однако при этом культура, язык и ценности являются источником силы. Для того чтобы голоса коренных народов Массачусетса были услышаны, примите участие в "Исследовании вопросов равенства в сфере здравоохранения в штате Массачусетс" — сегодня. </w:t>
      </w:r>
    </w:p>
    <w:p w14:paraId="090AC7F8" w14:textId="77777777" w:rsidR="001D45D5" w:rsidRPr="001D45D5" w:rsidRDefault="001D45D5" w:rsidP="001D45D5">
      <w:pPr>
        <w:widowControl w:val="0"/>
        <w:rPr>
          <w:lang w:val="ru-RU"/>
        </w:rPr>
      </w:pPr>
    </w:p>
    <w:p w14:paraId="7DA628DE" w14:textId="0F820736" w:rsidR="001D45D5" w:rsidRPr="001D45D5" w:rsidRDefault="001D45D5" w:rsidP="001D45D5">
      <w:pPr>
        <w:widowControl w:val="0"/>
        <w:rPr>
          <w:lang w:val="ru-RU"/>
        </w:rPr>
      </w:pPr>
      <w:r>
        <w:rPr>
          <w:lang w:val="ru-RU"/>
        </w:rPr>
        <w:lastRenderedPageBreak/>
        <w:t xml:space="preserve">Американцы азиатского </w:t>
      </w:r>
      <w:r w:rsidR="0025468F">
        <w:rPr>
          <w:lang w:val="ru-RU"/>
        </w:rPr>
        <w:t xml:space="preserve">происхождения </w:t>
      </w:r>
      <w:r>
        <w:rPr>
          <w:lang w:val="ru-RU"/>
        </w:rPr>
        <w:t>и</w:t>
      </w:r>
      <w:r w:rsidR="0025468F">
        <w:rPr>
          <w:lang w:val="ru-RU"/>
        </w:rPr>
        <w:t xml:space="preserve"> уроженцы</w:t>
      </w:r>
      <w:r>
        <w:rPr>
          <w:lang w:val="ru-RU"/>
        </w:rPr>
        <w:t xml:space="preserve"> тихоокеанск</w:t>
      </w:r>
      <w:r w:rsidR="0025468F">
        <w:rPr>
          <w:lang w:val="ru-RU"/>
        </w:rPr>
        <w:t>их островов</w:t>
      </w:r>
      <w:r w:rsidR="005266A5">
        <w:rPr>
          <w:lang w:val="ru-RU"/>
        </w:rPr>
        <w:t>, проживающие</w:t>
      </w:r>
      <w:r>
        <w:rPr>
          <w:lang w:val="ru-RU"/>
        </w:rPr>
        <w:t xml:space="preserve"> в разных общинах штата Массачусетс</w:t>
      </w:r>
      <w:r w:rsidR="005266A5">
        <w:rPr>
          <w:lang w:val="ru-RU"/>
        </w:rPr>
        <w:t>,</w:t>
      </w:r>
      <w:r>
        <w:rPr>
          <w:lang w:val="ru-RU"/>
        </w:rPr>
        <w:t xml:space="preserve"> имеют разную историю и опыт. Участвуя в "Исследовании вопросов равенства в сфере здравоохранения в штате Массачусетс", вы помогаете рассказ</w:t>
      </w:r>
      <w:r w:rsidR="005266A5">
        <w:rPr>
          <w:lang w:val="ru-RU"/>
        </w:rPr>
        <w:t>ыв</w:t>
      </w:r>
      <w:r>
        <w:rPr>
          <w:lang w:val="ru-RU"/>
        </w:rPr>
        <w:t>ать о сильных сторонах, ценностях и надеждах вашего сообщества. Примите участие в этом исследовании — СЕГОДНЯ!</w:t>
      </w:r>
    </w:p>
    <w:p w14:paraId="6A7ABA31" w14:textId="77777777" w:rsidR="001D45D5" w:rsidRPr="001D45D5" w:rsidRDefault="001D45D5" w:rsidP="001D45D5">
      <w:pPr>
        <w:widowControl w:val="0"/>
        <w:rPr>
          <w:lang w:val="ru-RU"/>
        </w:rPr>
      </w:pPr>
    </w:p>
    <w:p w14:paraId="0145D939" w14:textId="77777777" w:rsidR="001D45D5" w:rsidRPr="001D45D5" w:rsidRDefault="001D45D5" w:rsidP="001D45D5">
      <w:pPr>
        <w:widowControl w:val="0"/>
        <w:rPr>
          <w:lang w:val="ru-RU"/>
        </w:rPr>
      </w:pPr>
      <w:r>
        <w:rPr>
          <w:lang w:val="ru-RU"/>
        </w:rPr>
        <w:t>Члены наших испаноязычных и латиноамериканских групп населения традиционно сталкиваются с расизмом, ксенофобией и страхом депортации. Вы можете помочь латиноамериканским семьям и группам беречь своё здоровье и держаться вместе. Поделитесь своим опытом, приняв участие в "Исследовании вопросов равенства в сфере здравоохранения в штате Массачусетс" — СЕГОДНЯ. Ваши ответы анонимны.</w:t>
      </w:r>
    </w:p>
    <w:p w14:paraId="6FAB1700" w14:textId="77777777" w:rsidR="001D45D5" w:rsidRPr="001D45D5" w:rsidRDefault="001D45D5" w:rsidP="001D45D5">
      <w:pPr>
        <w:widowControl w:val="0"/>
        <w:rPr>
          <w:lang w:val="ru-RU"/>
        </w:rPr>
      </w:pPr>
    </w:p>
    <w:p w14:paraId="119E5D28" w14:textId="70447669" w:rsidR="001D45D5" w:rsidRPr="001D45D5" w:rsidRDefault="001D45D5" w:rsidP="001D45D5">
      <w:pPr>
        <w:widowControl w:val="0"/>
        <w:rPr>
          <w:lang w:val="ru-RU"/>
        </w:rPr>
      </w:pPr>
      <w:r>
        <w:rPr>
          <w:lang w:val="ru-RU"/>
        </w:rPr>
        <w:t xml:space="preserve">COVID-19 и продолжающиеся последствия расизма наносят огромный </w:t>
      </w:r>
      <w:r w:rsidR="00F70CAE">
        <w:rPr>
          <w:lang w:val="ru-RU"/>
        </w:rPr>
        <w:t>вред</w:t>
      </w:r>
      <w:r>
        <w:rPr>
          <w:lang w:val="ru-RU"/>
        </w:rPr>
        <w:t xml:space="preserve"> чернокожим жителям штата Массачусетс. Чернокожие сообщества мобилизуют свои силы и поддержку, однако необходимо пролить свет на те системы и структуры, которые продолжают </w:t>
      </w:r>
      <w:r w:rsidR="00D219B5">
        <w:rPr>
          <w:lang w:val="ru-RU"/>
        </w:rPr>
        <w:t>сказываться</w:t>
      </w:r>
      <w:r>
        <w:rPr>
          <w:lang w:val="ru-RU"/>
        </w:rPr>
        <w:t xml:space="preserve"> на наше</w:t>
      </w:r>
      <w:r w:rsidR="00D219B5">
        <w:rPr>
          <w:lang w:val="ru-RU"/>
        </w:rPr>
        <w:t>м</w:t>
      </w:r>
      <w:r>
        <w:rPr>
          <w:lang w:val="ru-RU"/>
        </w:rPr>
        <w:t xml:space="preserve"> медицинско</w:t>
      </w:r>
      <w:r w:rsidR="00D219B5">
        <w:rPr>
          <w:lang w:val="ru-RU"/>
        </w:rPr>
        <w:t>м</w:t>
      </w:r>
      <w:r>
        <w:rPr>
          <w:lang w:val="ru-RU"/>
        </w:rPr>
        <w:t xml:space="preserve"> обслуживани</w:t>
      </w:r>
      <w:r w:rsidR="00D219B5">
        <w:rPr>
          <w:lang w:val="ru-RU"/>
        </w:rPr>
        <w:t>и</w:t>
      </w:r>
      <w:r>
        <w:rPr>
          <w:lang w:val="ru-RU"/>
        </w:rPr>
        <w:t>. Принимая участие в исследовании, вы помогаете сделать так, чтобы мнение чернокожих об их жизни В НАСТОЯЩЕЕ ВРЕМЯ влияло на то, каким станет наше здравоохранение В БУДУЩЕМ. Примите участие в "Исследовании вопросов равенства в сфере здравоохранения в штате Массачусетс" — СЕГОДНЯ!</w:t>
      </w:r>
    </w:p>
    <w:p w14:paraId="036873D1" w14:textId="77777777" w:rsidR="001D45D5" w:rsidRPr="001D45D5" w:rsidRDefault="001D45D5" w:rsidP="001D45D5">
      <w:pPr>
        <w:rPr>
          <w:lang w:val="ru-RU"/>
        </w:rPr>
      </w:pPr>
    </w:p>
    <w:p w14:paraId="592FD9D0" w14:textId="77777777" w:rsidR="001D45D5" w:rsidRPr="001D45D5" w:rsidRDefault="001D45D5" w:rsidP="001D45D5">
      <w:pPr>
        <w:rPr>
          <w:b/>
          <w:bCs/>
          <w:lang w:val="ru-RU"/>
        </w:rPr>
      </w:pPr>
      <w:r>
        <w:rPr>
          <w:b/>
          <w:bCs/>
          <w:lang w:val="ru-RU"/>
        </w:rPr>
        <w:t>Те, для кого английский язык не является основным</w:t>
      </w:r>
    </w:p>
    <w:p w14:paraId="1BC3E5F1" w14:textId="77777777" w:rsidR="001D45D5" w:rsidRPr="001D45D5" w:rsidRDefault="001D45D5" w:rsidP="001D45D5">
      <w:pPr>
        <w:rPr>
          <w:lang w:val="ru-RU"/>
        </w:rPr>
      </w:pPr>
      <w:r>
        <w:rPr>
          <w:lang w:val="ru-RU"/>
        </w:rPr>
        <w:t>"Исследование вопросов равенства в сфере здравоохранения в штате Массачусетс" проводится на 11 языках, чтобы обеспечить представленность и учёт мнений и опыта многих людей. Сделайте так, чтобы ваш голос был услышан, примите участие в "Исследовании вопросов равенства в сфере здравоохранения в штате Массачусетс" — СЕГОДНЯ!</w:t>
      </w:r>
    </w:p>
    <w:p w14:paraId="45591F2C" w14:textId="77777777" w:rsidR="001D45D5" w:rsidRPr="001D45D5" w:rsidRDefault="001D45D5" w:rsidP="001D45D5">
      <w:pPr>
        <w:rPr>
          <w:lang w:val="ru-RU"/>
        </w:rPr>
      </w:pPr>
    </w:p>
    <w:p w14:paraId="070DC5E9" w14:textId="77777777" w:rsidR="001D45D5" w:rsidRPr="001D45D5" w:rsidRDefault="001D45D5" w:rsidP="001D45D5">
      <w:pPr>
        <w:rPr>
          <w:b/>
          <w:bCs/>
          <w:lang w:val="ru-RU"/>
        </w:rPr>
      </w:pPr>
      <w:r>
        <w:rPr>
          <w:b/>
          <w:bCs/>
          <w:lang w:val="ru-RU"/>
        </w:rPr>
        <w:t>Сельские жители</w:t>
      </w:r>
    </w:p>
    <w:p w14:paraId="366E36D7" w14:textId="77777777" w:rsidR="001D45D5" w:rsidRPr="001D45D5" w:rsidRDefault="001D45D5" w:rsidP="001D45D5">
      <w:pPr>
        <w:rPr>
          <w:lang w:val="ru-RU"/>
        </w:rPr>
      </w:pPr>
      <w:r>
        <w:rPr>
          <w:lang w:val="ru-RU"/>
        </w:rPr>
        <w:t>В сельских населённых пунктах штата Массачусетс проживает множество разнообразных групп населения, имеющих собственные культуры, ценности и сильные стороны. Сделайте так, чтобы голоса сельских жителей были услышаны, примите участие в "Исследовании вопросов равенства в сфере здравоохранения в штате Массачусетс" — СЕГОДНЯ!</w:t>
      </w:r>
    </w:p>
    <w:p w14:paraId="3D3A9C9D" w14:textId="77777777" w:rsidR="001D45D5" w:rsidRPr="001D45D5" w:rsidRDefault="001D45D5" w:rsidP="001D45D5">
      <w:pPr>
        <w:rPr>
          <w:lang w:val="ru-RU"/>
        </w:rPr>
      </w:pPr>
    </w:p>
    <w:p w14:paraId="0C9709F5" w14:textId="77777777" w:rsidR="001D45D5" w:rsidRPr="001D45D5" w:rsidRDefault="001D45D5" w:rsidP="001D45D5">
      <w:pPr>
        <w:rPr>
          <w:b/>
          <w:bCs/>
          <w:lang w:val="ru-RU"/>
        </w:rPr>
      </w:pPr>
      <w:r>
        <w:rPr>
          <w:b/>
          <w:bCs/>
          <w:lang w:val="ru-RU"/>
        </w:rPr>
        <w:t>Ветераны</w:t>
      </w:r>
    </w:p>
    <w:p w14:paraId="1965A418" w14:textId="77777777" w:rsidR="001D45D5" w:rsidRDefault="001D45D5" w:rsidP="001D45D5">
      <w:r>
        <w:rPr>
          <w:lang w:val="ru-RU"/>
        </w:rPr>
        <w:t>Ветераны прошли разную службу и имеют разный опыт, которым придаётся важное значение. Вы пользуетесь заслуженным уважением и поддержкой. Принимая участие в "Исследовании вопросов равенства в сфере здравоохранения в штате Массачусетс", вы помогаете поддержать сообщество ветеранов — особенно тех, кто, возможно, сталкивается с трудностями в жизни и работе. Примите участие в этом исследовании — СЕГОДНЯ.</w:t>
      </w:r>
    </w:p>
    <w:p w14:paraId="6B54E703" w14:textId="77777777" w:rsidR="001D45D5" w:rsidRDefault="001D45D5" w:rsidP="001D45D5"/>
    <w:p w14:paraId="332F4412" w14:textId="77777777" w:rsidR="001D45D5" w:rsidRPr="001D45D5" w:rsidRDefault="001D45D5" w:rsidP="001D45D5">
      <w:pPr>
        <w:rPr>
          <w:b/>
          <w:bCs/>
          <w:lang w:val="ru-RU"/>
        </w:rPr>
      </w:pPr>
      <w:r>
        <w:rPr>
          <w:b/>
          <w:bCs/>
          <w:lang w:val="ru-RU"/>
        </w:rPr>
        <w:t>Родители моложе 25 лет</w:t>
      </w:r>
    </w:p>
    <w:p w14:paraId="37532242" w14:textId="1607C70F" w:rsidR="001D45D5" w:rsidRPr="001D45D5" w:rsidRDefault="001D45D5" w:rsidP="001D45D5">
      <w:pPr>
        <w:widowControl w:val="0"/>
        <w:autoSpaceDE w:val="0"/>
        <w:autoSpaceDN w:val="0"/>
        <w:spacing w:line="240" w:lineRule="auto"/>
        <w:rPr>
          <w:lang w:val="ru-RU"/>
        </w:rPr>
      </w:pPr>
      <w:r>
        <w:rPr>
          <w:lang w:val="ru-RU"/>
        </w:rPr>
        <w:t>Быть молодым родителем — значит испытывать свои</w:t>
      </w:r>
      <w:r w:rsidR="00D06876">
        <w:rPr>
          <w:lang w:val="ru-RU"/>
        </w:rPr>
        <w:t>, особенные</w:t>
      </w:r>
      <w:r>
        <w:rPr>
          <w:lang w:val="ru-RU"/>
        </w:rPr>
        <w:t xml:space="preserve"> трудности, радости и потребности. Поделившись своим опытом, вы поможете найти решения, которые пойдут на пользу всей вашей семье. Сделайте так, чтобы ваш голос был услышан, примите участие в этом исследовании — СЕГОДНЯ!</w:t>
      </w:r>
    </w:p>
    <w:p w14:paraId="0B560EE7" w14:textId="77777777" w:rsidR="001D45D5" w:rsidRPr="001D45D5" w:rsidRDefault="001D45D5" w:rsidP="001D45D5">
      <w:pPr>
        <w:rPr>
          <w:lang w:val="ru-RU"/>
        </w:rPr>
      </w:pPr>
    </w:p>
    <w:p w14:paraId="7F866DFC" w14:textId="77777777" w:rsidR="001D45D5" w:rsidRPr="001D45D5" w:rsidRDefault="001D45D5" w:rsidP="001D45D5">
      <w:pPr>
        <w:rPr>
          <w:b/>
          <w:bCs/>
          <w:lang w:val="ru-RU"/>
        </w:rPr>
      </w:pPr>
      <w:r>
        <w:rPr>
          <w:b/>
          <w:bCs/>
          <w:lang w:val="ru-RU"/>
        </w:rPr>
        <w:t>Молодёжь и молодые взрослые (от 14 до 17 лет и от 18 до 24 лет)</w:t>
      </w:r>
    </w:p>
    <w:p w14:paraId="633653FB" w14:textId="194C1C15" w:rsidR="001D45D5" w:rsidRPr="001D45D5" w:rsidRDefault="001D45D5" w:rsidP="001D45D5">
      <w:pPr>
        <w:widowControl w:val="0"/>
        <w:autoSpaceDE w:val="0"/>
        <w:autoSpaceDN w:val="0"/>
        <w:spacing w:line="240" w:lineRule="auto"/>
        <w:rPr>
          <w:lang w:val="ru-RU"/>
        </w:rPr>
      </w:pPr>
      <w:r>
        <w:rPr>
          <w:lang w:val="ru-RU"/>
        </w:rPr>
        <w:t xml:space="preserve">Молодёжь — это будущее, но к её мнению всё ещё прислушиваются нечасто. Вы можете поделиться своими мечтами, заботами и идеями. Принимая участие в </w:t>
      </w:r>
      <w:r w:rsidR="00647F7C">
        <w:rPr>
          <w:lang w:val="ru-RU"/>
        </w:rPr>
        <w:t xml:space="preserve">данном </w:t>
      </w:r>
      <w:r>
        <w:rPr>
          <w:lang w:val="ru-RU"/>
        </w:rPr>
        <w:t xml:space="preserve">исследовании, вы </w:t>
      </w:r>
      <w:r>
        <w:rPr>
          <w:lang w:val="ru-RU"/>
        </w:rPr>
        <w:lastRenderedPageBreak/>
        <w:t>влияете на то, каким будет ваше здоровье — и будущее всех молодых людей. Сделайте так, чтобы ваш голос был услышан, и примите участие в "Исследовании вопросов равенства в сфере здравоохранения в штате Массачусетс" — СЕГОДНЯ!</w:t>
      </w:r>
    </w:p>
    <w:p w14:paraId="3640B2B4" w14:textId="77777777" w:rsidR="001D45D5" w:rsidRPr="001D45D5" w:rsidRDefault="001D45D5" w:rsidP="001D45D5">
      <w:pPr>
        <w:rPr>
          <w:b/>
          <w:bCs/>
          <w:lang w:val="ru-RU"/>
        </w:rPr>
      </w:pPr>
    </w:p>
    <w:p w14:paraId="6B147A28" w14:textId="77777777" w:rsidR="001D45D5" w:rsidRPr="001D45D5" w:rsidRDefault="001D45D5" w:rsidP="001D45D5">
      <w:pPr>
        <w:rPr>
          <w:lang w:val="ru-RU"/>
        </w:rPr>
      </w:pPr>
    </w:p>
    <w:p w14:paraId="2B62C271" w14:textId="460F7D4A" w:rsidR="00163889" w:rsidRPr="001D45D5" w:rsidRDefault="00163889" w:rsidP="001D45D5">
      <w:pPr>
        <w:rPr>
          <w:lang w:val="ru-RU"/>
        </w:rPr>
      </w:pPr>
    </w:p>
    <w:sectPr w:rsidR="00163889" w:rsidRPr="001D45D5" w:rsidSect="00307D0A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Public Sans Light">
    <w:altName w:val="Calibri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01D62"/>
    <w:multiLevelType w:val="multilevel"/>
    <w:tmpl w:val="E51ABC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A5C1717"/>
    <w:multiLevelType w:val="multilevel"/>
    <w:tmpl w:val="EBA81E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3641836"/>
    <w:multiLevelType w:val="multilevel"/>
    <w:tmpl w:val="043CCE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81436CD"/>
    <w:multiLevelType w:val="multilevel"/>
    <w:tmpl w:val="3D32FC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C2537E9"/>
    <w:multiLevelType w:val="hybridMultilevel"/>
    <w:tmpl w:val="315AB7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2E2BA5"/>
    <w:multiLevelType w:val="multilevel"/>
    <w:tmpl w:val="1EFE66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68747981">
    <w:abstractNumId w:val="1"/>
  </w:num>
  <w:num w:numId="2" w16cid:durableId="972519004">
    <w:abstractNumId w:val="0"/>
  </w:num>
  <w:num w:numId="3" w16cid:durableId="972978046">
    <w:abstractNumId w:val="4"/>
  </w:num>
  <w:num w:numId="4" w16cid:durableId="1706443197">
    <w:abstractNumId w:val="5"/>
  </w:num>
  <w:num w:numId="5" w16cid:durableId="1495225010">
    <w:abstractNumId w:val="2"/>
  </w:num>
  <w:num w:numId="6" w16cid:durableId="1819954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39"/>
    <w:rsid w:val="00007CA0"/>
    <w:rsid w:val="0001360C"/>
    <w:rsid w:val="00013FD5"/>
    <w:rsid w:val="00017EAB"/>
    <w:rsid w:val="0007177A"/>
    <w:rsid w:val="0009694A"/>
    <w:rsid w:val="000B77E1"/>
    <w:rsid w:val="000F6DB9"/>
    <w:rsid w:val="00101FF0"/>
    <w:rsid w:val="00134E2E"/>
    <w:rsid w:val="00145022"/>
    <w:rsid w:val="00163889"/>
    <w:rsid w:val="00176758"/>
    <w:rsid w:val="001946C9"/>
    <w:rsid w:val="0019581D"/>
    <w:rsid w:val="001A6BD4"/>
    <w:rsid w:val="001D45D5"/>
    <w:rsid w:val="001D5A39"/>
    <w:rsid w:val="001E237D"/>
    <w:rsid w:val="001E39CD"/>
    <w:rsid w:val="001E43B7"/>
    <w:rsid w:val="001E5560"/>
    <w:rsid w:val="00204437"/>
    <w:rsid w:val="00205039"/>
    <w:rsid w:val="0021640A"/>
    <w:rsid w:val="00216CA4"/>
    <w:rsid w:val="002203AE"/>
    <w:rsid w:val="002245DA"/>
    <w:rsid w:val="0022769D"/>
    <w:rsid w:val="00237C34"/>
    <w:rsid w:val="0025468F"/>
    <w:rsid w:val="00261206"/>
    <w:rsid w:val="00293555"/>
    <w:rsid w:val="002C0A5B"/>
    <w:rsid w:val="002E251A"/>
    <w:rsid w:val="002F732F"/>
    <w:rsid w:val="00307D0A"/>
    <w:rsid w:val="00310CB1"/>
    <w:rsid w:val="00341A5E"/>
    <w:rsid w:val="00342B8F"/>
    <w:rsid w:val="0035329A"/>
    <w:rsid w:val="003706CD"/>
    <w:rsid w:val="003722DD"/>
    <w:rsid w:val="00376BE3"/>
    <w:rsid w:val="00397ED0"/>
    <w:rsid w:val="003C5D6F"/>
    <w:rsid w:val="003D1D79"/>
    <w:rsid w:val="003D55DF"/>
    <w:rsid w:val="004007D8"/>
    <w:rsid w:val="0041655A"/>
    <w:rsid w:val="004268F4"/>
    <w:rsid w:val="00442995"/>
    <w:rsid w:val="00465F1C"/>
    <w:rsid w:val="004769CA"/>
    <w:rsid w:val="004A23FD"/>
    <w:rsid w:val="004A3C0A"/>
    <w:rsid w:val="004A68BA"/>
    <w:rsid w:val="004B3F6E"/>
    <w:rsid w:val="004C707F"/>
    <w:rsid w:val="004C741C"/>
    <w:rsid w:val="004E01CB"/>
    <w:rsid w:val="00507B2C"/>
    <w:rsid w:val="00507E10"/>
    <w:rsid w:val="00512F40"/>
    <w:rsid w:val="005266A5"/>
    <w:rsid w:val="00526FD7"/>
    <w:rsid w:val="00565B48"/>
    <w:rsid w:val="00566A05"/>
    <w:rsid w:val="00567097"/>
    <w:rsid w:val="00597712"/>
    <w:rsid w:val="005A0812"/>
    <w:rsid w:val="005A1E4C"/>
    <w:rsid w:val="005B2D2E"/>
    <w:rsid w:val="005B526B"/>
    <w:rsid w:val="005B7F7A"/>
    <w:rsid w:val="005F445F"/>
    <w:rsid w:val="006177A0"/>
    <w:rsid w:val="006232F1"/>
    <w:rsid w:val="00624641"/>
    <w:rsid w:val="00636062"/>
    <w:rsid w:val="00647F7C"/>
    <w:rsid w:val="00663149"/>
    <w:rsid w:val="0066606A"/>
    <w:rsid w:val="006660FC"/>
    <w:rsid w:val="00667DC9"/>
    <w:rsid w:val="00672154"/>
    <w:rsid w:val="00683041"/>
    <w:rsid w:val="0068536F"/>
    <w:rsid w:val="006A5873"/>
    <w:rsid w:val="006A69A9"/>
    <w:rsid w:val="006D5B54"/>
    <w:rsid w:val="006E660A"/>
    <w:rsid w:val="006E7037"/>
    <w:rsid w:val="00716F0B"/>
    <w:rsid w:val="00722AF9"/>
    <w:rsid w:val="007323EE"/>
    <w:rsid w:val="00732A25"/>
    <w:rsid w:val="007558EC"/>
    <w:rsid w:val="00760C2F"/>
    <w:rsid w:val="0076104D"/>
    <w:rsid w:val="0076560B"/>
    <w:rsid w:val="00766FCE"/>
    <w:rsid w:val="00776887"/>
    <w:rsid w:val="00783539"/>
    <w:rsid w:val="00787077"/>
    <w:rsid w:val="007A0740"/>
    <w:rsid w:val="007A4132"/>
    <w:rsid w:val="007B23C8"/>
    <w:rsid w:val="007C19A9"/>
    <w:rsid w:val="007D120E"/>
    <w:rsid w:val="007E7539"/>
    <w:rsid w:val="00806AAD"/>
    <w:rsid w:val="0082655E"/>
    <w:rsid w:val="00832B89"/>
    <w:rsid w:val="00842644"/>
    <w:rsid w:val="0086297A"/>
    <w:rsid w:val="00872044"/>
    <w:rsid w:val="00895FC5"/>
    <w:rsid w:val="008C266D"/>
    <w:rsid w:val="008F7C5C"/>
    <w:rsid w:val="0090677E"/>
    <w:rsid w:val="00917A4D"/>
    <w:rsid w:val="00923918"/>
    <w:rsid w:val="00953A59"/>
    <w:rsid w:val="0095473E"/>
    <w:rsid w:val="009C1288"/>
    <w:rsid w:val="009D7C9D"/>
    <w:rsid w:val="00A2505B"/>
    <w:rsid w:val="00A4113D"/>
    <w:rsid w:val="00A4442B"/>
    <w:rsid w:val="00A51978"/>
    <w:rsid w:val="00A5573C"/>
    <w:rsid w:val="00A56F49"/>
    <w:rsid w:val="00A60C89"/>
    <w:rsid w:val="00A7234D"/>
    <w:rsid w:val="00A738F9"/>
    <w:rsid w:val="00A76DDD"/>
    <w:rsid w:val="00A91D87"/>
    <w:rsid w:val="00AA0830"/>
    <w:rsid w:val="00AA0A82"/>
    <w:rsid w:val="00AB0157"/>
    <w:rsid w:val="00AC42C6"/>
    <w:rsid w:val="00AC5BA9"/>
    <w:rsid w:val="00AE70E9"/>
    <w:rsid w:val="00AF3DD8"/>
    <w:rsid w:val="00B13A1F"/>
    <w:rsid w:val="00B25227"/>
    <w:rsid w:val="00B40A92"/>
    <w:rsid w:val="00B564E0"/>
    <w:rsid w:val="00B85AA1"/>
    <w:rsid w:val="00BA46E0"/>
    <w:rsid w:val="00BC0BA1"/>
    <w:rsid w:val="00BD6CC8"/>
    <w:rsid w:val="00BF1A8B"/>
    <w:rsid w:val="00C118B6"/>
    <w:rsid w:val="00C32BD9"/>
    <w:rsid w:val="00C74695"/>
    <w:rsid w:val="00C76774"/>
    <w:rsid w:val="00CA3137"/>
    <w:rsid w:val="00CC57BE"/>
    <w:rsid w:val="00CC7687"/>
    <w:rsid w:val="00D06876"/>
    <w:rsid w:val="00D14769"/>
    <w:rsid w:val="00D16E7D"/>
    <w:rsid w:val="00D219B5"/>
    <w:rsid w:val="00D25AD0"/>
    <w:rsid w:val="00D368CA"/>
    <w:rsid w:val="00D41E0E"/>
    <w:rsid w:val="00D45156"/>
    <w:rsid w:val="00DC0983"/>
    <w:rsid w:val="00DC5F76"/>
    <w:rsid w:val="00DD4D1C"/>
    <w:rsid w:val="00DF7AFE"/>
    <w:rsid w:val="00E01469"/>
    <w:rsid w:val="00E305F9"/>
    <w:rsid w:val="00E32A6F"/>
    <w:rsid w:val="00E4378A"/>
    <w:rsid w:val="00E5691D"/>
    <w:rsid w:val="00E64762"/>
    <w:rsid w:val="00E72F51"/>
    <w:rsid w:val="00E81E2B"/>
    <w:rsid w:val="00E87107"/>
    <w:rsid w:val="00E903FA"/>
    <w:rsid w:val="00EB31DC"/>
    <w:rsid w:val="00EE469B"/>
    <w:rsid w:val="00EF23C9"/>
    <w:rsid w:val="00EF75EB"/>
    <w:rsid w:val="00EF7FF1"/>
    <w:rsid w:val="00F01D0A"/>
    <w:rsid w:val="00F03EEF"/>
    <w:rsid w:val="00F130FD"/>
    <w:rsid w:val="00F14B3E"/>
    <w:rsid w:val="00F4059E"/>
    <w:rsid w:val="00F57576"/>
    <w:rsid w:val="00F70CAE"/>
    <w:rsid w:val="00F92D3E"/>
    <w:rsid w:val="00F96B27"/>
    <w:rsid w:val="00FA5868"/>
    <w:rsid w:val="00FB5C45"/>
    <w:rsid w:val="00FC4607"/>
    <w:rsid w:val="00FC5D56"/>
    <w:rsid w:val="00FD5444"/>
    <w:rsid w:val="00FE6B57"/>
    <w:rsid w:val="00FF41FA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CC63C"/>
  <w15:chartTrackingRefBased/>
  <w15:docId w15:val="{DB30A7AA-89C4-4A99-B909-43A18F37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3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03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41F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41F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F4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E72F5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70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7037"/>
    <w:pPr>
      <w:spacing w:line="240" w:lineRule="auto"/>
    </w:pPr>
    <w:rPr>
      <w:rFonts w:ascii="Public Sans Light" w:eastAsia="Public Sans Light" w:hAnsi="Public Sans Light" w:cs="Public Sans Light"/>
      <w:sz w:val="20"/>
      <w:szCs w:val="20"/>
      <w:lang w:val="e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7037"/>
    <w:rPr>
      <w:rFonts w:ascii="Public Sans Light" w:eastAsia="Public Sans Light" w:hAnsi="Public Sans Light" w:cs="Public Sans Light"/>
      <w:sz w:val="20"/>
      <w:szCs w:val="20"/>
      <w:lang w:val="en"/>
    </w:rPr>
  </w:style>
  <w:style w:type="paragraph" w:styleId="Revision">
    <w:name w:val="Revision"/>
    <w:hidden/>
    <w:uiPriority w:val="99"/>
    <w:semiHidden/>
    <w:rsid w:val="00A60C89"/>
    <w:pPr>
      <w:spacing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903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90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f8dc5e-e5f0-476b-aed9-3b59e9fde311" xsi:nil="true"/>
    <lcf76f155ced4ddcb4097134ff3c332f xmlns="7d325074-d398-43b9-9fad-f1a483cc331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723FE0-F9F3-48B0-A012-BEFD136B233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e15d014-fc56-4179-9730-bced092ced9a"/>
    <ds:schemaRef ds:uri="912e0414-2be0-4987-8cc8-1fc07200bcb8"/>
  </ds:schemaRefs>
</ds:datastoreItem>
</file>

<file path=customXml/itemProps2.xml><?xml version="1.0" encoding="utf-8"?>
<ds:datastoreItem xmlns:ds="http://schemas.openxmlformats.org/officeDocument/2006/customXml" ds:itemID="{1CFB7ADE-374E-4BC4-97CE-22A9365030AA}"/>
</file>

<file path=customXml/itemProps3.xml><?xml version="1.0" encoding="utf-8"?>
<ds:datastoreItem xmlns:ds="http://schemas.openxmlformats.org/officeDocument/2006/customXml" ds:itemID="{6EBCB728-B201-4E96-A435-5AA81F303D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Schoneman</dc:creator>
  <cp:keywords/>
  <dc:description/>
  <cp:lastModifiedBy>Dmitry Migunov</cp:lastModifiedBy>
  <cp:revision>32</cp:revision>
  <dcterms:created xsi:type="dcterms:W3CDTF">2023-09-14T20:43:00Z</dcterms:created>
  <dcterms:modified xsi:type="dcterms:W3CDTF">2023-09-15T00:30:00Z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  <property fmtid="{D5CDD505-2E9C-101B-9397-08002B2CF9AE}" pid="3" name="MediaServiceImageTags">
    <vt:lpwstr/>
  </property>
</Properties>
</file>