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08"/>
        <w:tblW w:w="5038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640"/>
        <w:gridCol w:w="2242"/>
      </w:tblGrid>
      <w:tr w:rsidR="00117562" w:rsidRPr="00117562" w14:paraId="7F410E7D" w14:textId="77777777" w:rsidTr="103039F7">
        <w:trPr>
          <w:trHeight w:val="648"/>
        </w:trPr>
        <w:tc>
          <w:tcPr>
            <w:tcW w:w="8640" w:type="dxa"/>
            <w:tcBorders>
              <w:top w:val="nil"/>
              <w:left w:val="nil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hideMark/>
          </w:tcPr>
          <w:p w14:paraId="20A61C39" w14:textId="7989DD28" w:rsidR="00E72380" w:rsidRPr="00324464" w:rsidRDefault="00CF71E4" w:rsidP="00324464">
            <w:pPr>
              <w:widowControl/>
              <w:autoSpaceDE/>
              <w:autoSpaceDN/>
              <w:spacing w:line="256" w:lineRule="auto"/>
              <w:ind w:left="510" w:right="420"/>
              <w:jc w:val="center"/>
              <w:rPr>
                <w:rFonts w:eastAsia="Calibri"/>
                <w:b/>
                <w:bCs/>
                <w:color w:val="244061" w:themeColor="accent1" w:themeShade="80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7F85">
              <w:rPr>
                <w:rFonts w:eastAsia="Calibri"/>
                <w:b/>
                <w:bCs/>
                <w:color w:val="244061" w:themeColor="accent1" w:themeShade="80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72380">
              <w:rPr>
                <w:rFonts w:eastAsia="Calibri"/>
                <w:b/>
                <w:bCs/>
                <w:i/>
                <w:iCs/>
                <w:color w:val="244061" w:themeColor="accent1" w:themeShade="80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Assistive Technology</w:t>
            </w:r>
          </w:p>
          <w:p w14:paraId="3C923A6A" w14:textId="5DA1BB95" w:rsidR="00117562" w:rsidRPr="00FA4E27" w:rsidRDefault="00CF71E4" w:rsidP="103039F7">
            <w:pPr>
              <w:widowControl/>
              <w:autoSpaceDE/>
              <w:autoSpaceDN/>
              <w:spacing w:line="256" w:lineRule="auto"/>
              <w:ind w:left="510" w:right="420"/>
              <w:jc w:val="center"/>
              <w:rPr>
                <w:rFonts w:eastAsia="Calibri"/>
                <w:b/>
                <w:bCs/>
                <w:i/>
                <w:iCs/>
                <w:color w:val="244061" w:themeColor="accent1" w:themeShade="80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103039F7">
              <w:rPr>
                <w:rFonts w:eastAsia="Calibri"/>
                <w:b/>
                <w:bCs/>
                <w:i/>
                <w:iCs/>
                <w:color w:val="244061" w:themeColor="accent1" w:themeShade="80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SCREENING</w:t>
            </w:r>
            <w:r w:rsidR="00C91C05" w:rsidRPr="103039F7">
              <w:rPr>
                <w:rFonts w:eastAsia="Calibri"/>
                <w:b/>
                <w:bCs/>
                <w:i/>
                <w:iCs/>
                <w:color w:val="244061" w:themeColor="accent1" w:themeShade="80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ASSESSMENT</w:t>
            </w:r>
          </w:p>
        </w:tc>
        <w:tc>
          <w:tcPr>
            <w:tcW w:w="2242" w:type="dxa"/>
            <w:tcBorders>
              <w:top w:val="nil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nil"/>
            </w:tcBorders>
            <w:hideMark/>
          </w:tcPr>
          <w:p w14:paraId="50D7BB80" w14:textId="60E0797F" w:rsidR="00117562" w:rsidRPr="00117562" w:rsidRDefault="00E72380" w:rsidP="008F733C">
            <w:pPr>
              <w:widowControl/>
              <w:tabs>
                <w:tab w:val="center" w:pos="4680"/>
                <w:tab w:val="right" w:pos="9360"/>
              </w:tabs>
              <w:overflowPunct w:val="0"/>
              <w:adjustRightInd w:val="0"/>
              <w:textAlignment w:val="baseline"/>
              <w:rPr>
                <w:rFonts w:ascii="Cambria" w:eastAsia="Times New Roman" w:hAnsi="Cambria" w:cs="Times New Roman"/>
                <w:b/>
                <w:bCs/>
                <w:color w:val="4F81BD"/>
                <w:sz w:val="20"/>
                <w:szCs w:val="20"/>
                <w14:numForm w14:val="oldStyle"/>
              </w:rPr>
            </w:pPr>
            <w:r w:rsidRPr="00117562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DD5CE50" wp14:editId="21340B12">
                  <wp:extent cx="807720" cy="403860"/>
                  <wp:effectExtent l="0" t="0" r="0" b="0"/>
                  <wp:docPr id="3" name="Picture 3" descr="DDS Logo - Picture of State of MA and State Seal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DDS Logo - Picture of State of MA and State Seal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40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5CD553" w14:textId="2E8FE211" w:rsidR="001333AE" w:rsidRDefault="001333AE"/>
    <w:tbl>
      <w:tblPr>
        <w:tblStyle w:val="TableGrid0"/>
        <w:tblW w:w="10890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55"/>
        <w:gridCol w:w="1080"/>
        <w:gridCol w:w="3155"/>
      </w:tblGrid>
      <w:tr w:rsidR="00424700" w14:paraId="76C4A0A3" w14:textId="77777777" w:rsidTr="7491B85F">
        <w:trPr>
          <w:trHeight w:val="315"/>
        </w:trPr>
        <w:tc>
          <w:tcPr>
            <w:tcW w:w="6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36BE9D" w14:textId="002DC1B4" w:rsidR="00424700" w:rsidRDefault="007B768E" w:rsidP="004023C3">
            <w:pPr>
              <w:rPr>
                <w:b/>
                <w:bCs/>
              </w:rPr>
            </w:pPr>
            <w:r w:rsidRPr="7491B85F">
              <w:rPr>
                <w:b/>
                <w:bCs/>
              </w:rPr>
              <w:t>N</w:t>
            </w:r>
            <w:r w:rsidR="00424700" w:rsidRPr="7491B85F">
              <w:rPr>
                <w:b/>
                <w:bCs/>
              </w:rPr>
              <w:t xml:space="preserve">ame: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D6D446" w14:textId="68BD162B" w:rsidR="00424700" w:rsidRDefault="00424700" w:rsidP="00ED35EB">
            <w:pPr>
              <w:spacing w:after="120"/>
              <w:rPr>
                <w:b/>
                <w:bCs/>
              </w:rPr>
            </w:pPr>
            <w:r w:rsidRPr="25D3984E">
              <w:rPr>
                <w:b/>
                <w:bCs/>
              </w:rPr>
              <w:t xml:space="preserve">Date: </w:t>
            </w:r>
          </w:p>
        </w:tc>
        <w:sdt>
          <w:sdtPr>
            <w:rPr>
              <w:b/>
              <w:bCs/>
            </w:rPr>
            <w:id w:val="-814332410"/>
            <w:placeholder>
              <w:docPart w:val="6D2FF2F71E20407D8190681A77CF8BAB"/>
            </w:placeholder>
            <w:showingPlcHdr/>
            <w:date w:fullDate="2022-11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D3B4B4D" w14:textId="1AA61C44" w:rsidR="00424700" w:rsidRDefault="004C656B" w:rsidP="00ED35EB">
                <w:pPr>
                  <w:spacing w:after="120"/>
                  <w:rPr>
                    <w:b/>
                    <w:bCs/>
                  </w:rPr>
                </w:pPr>
                <w:r w:rsidRPr="007B768E">
                  <w:rPr>
                    <w:rStyle w:val="PlaceholderText"/>
                    <w:shd w:val="clear" w:color="auto" w:fill="FFFFFF" w:themeFill="background1"/>
                  </w:rPr>
                  <w:t>Click or tap to enter a date.</w:t>
                </w:r>
              </w:p>
            </w:tc>
          </w:sdtContent>
        </w:sdt>
      </w:tr>
    </w:tbl>
    <w:p w14:paraId="704022FE" w14:textId="77777777" w:rsidR="007D5E30" w:rsidRDefault="007D5E30"/>
    <w:p w14:paraId="1070C2F5" w14:textId="78CFBA45" w:rsidR="00710AEA" w:rsidRPr="00EF499B" w:rsidRDefault="009F5B5C" w:rsidP="00C775EA">
      <w:pPr>
        <w:pBdr>
          <w:top w:val="single" w:sz="4" w:space="1" w:color="auto"/>
        </w:pBdr>
        <w:tabs>
          <w:tab w:val="left" w:pos="270"/>
        </w:tabs>
        <w:spacing w:before="120" w:line="269" w:lineRule="auto"/>
        <w:ind w:left="270" w:right="27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</w:t>
      </w:r>
      <w:r w:rsidR="008A3080" w:rsidRPr="00EF499B">
        <w:rPr>
          <w:b/>
          <w:bCs/>
          <w:sz w:val="20"/>
          <w:szCs w:val="20"/>
        </w:rPr>
        <w:t xml:space="preserve"> AT Screening Assessment </w:t>
      </w:r>
      <w:r>
        <w:rPr>
          <w:b/>
          <w:bCs/>
          <w:sz w:val="20"/>
          <w:szCs w:val="20"/>
        </w:rPr>
        <w:t xml:space="preserve">should be </w:t>
      </w:r>
      <w:r w:rsidR="008A3080" w:rsidRPr="00EF499B">
        <w:rPr>
          <w:b/>
          <w:bCs/>
          <w:sz w:val="20"/>
          <w:szCs w:val="20"/>
        </w:rPr>
        <w:t>completed</w:t>
      </w:r>
      <w:r w:rsidR="004D1CC8" w:rsidRPr="00EF499B">
        <w:rPr>
          <w:b/>
          <w:bCs/>
          <w:sz w:val="20"/>
          <w:szCs w:val="20"/>
        </w:rPr>
        <w:t xml:space="preserve"> </w:t>
      </w:r>
      <w:r w:rsidR="00C27487">
        <w:rPr>
          <w:b/>
          <w:bCs/>
          <w:sz w:val="20"/>
          <w:szCs w:val="20"/>
        </w:rPr>
        <w:t>with</w:t>
      </w:r>
      <w:r>
        <w:rPr>
          <w:b/>
          <w:bCs/>
          <w:sz w:val="20"/>
          <w:szCs w:val="20"/>
        </w:rPr>
        <w:t xml:space="preserve"> </w:t>
      </w:r>
      <w:r w:rsidR="00393331">
        <w:rPr>
          <w:b/>
          <w:bCs/>
          <w:sz w:val="20"/>
          <w:szCs w:val="20"/>
        </w:rPr>
        <w:t xml:space="preserve">every </w:t>
      </w:r>
      <w:r w:rsidR="00301164">
        <w:rPr>
          <w:b/>
          <w:bCs/>
          <w:sz w:val="20"/>
          <w:szCs w:val="20"/>
        </w:rPr>
        <w:t>individual.</w:t>
      </w:r>
    </w:p>
    <w:p w14:paraId="4A63648C" w14:textId="77777777" w:rsidR="00710AEA" w:rsidRDefault="004D1CC8" w:rsidP="00C775EA">
      <w:pPr>
        <w:tabs>
          <w:tab w:val="left" w:pos="270"/>
        </w:tabs>
        <w:spacing w:line="269" w:lineRule="auto"/>
        <w:ind w:left="270" w:right="270"/>
        <w:jc w:val="center"/>
        <w:rPr>
          <w:i/>
          <w:iCs/>
          <w:sz w:val="20"/>
          <w:szCs w:val="20"/>
        </w:rPr>
      </w:pPr>
      <w:r w:rsidRPr="00710AEA">
        <w:rPr>
          <w:i/>
          <w:iCs/>
          <w:sz w:val="20"/>
          <w:szCs w:val="20"/>
        </w:rPr>
        <w:t>(</w:t>
      </w:r>
      <w:r w:rsidR="005357FD" w:rsidRPr="00710AEA">
        <w:rPr>
          <w:i/>
          <w:iCs/>
          <w:sz w:val="20"/>
          <w:szCs w:val="20"/>
        </w:rPr>
        <w:t>Either t</w:t>
      </w:r>
      <w:r w:rsidRPr="00710AEA">
        <w:rPr>
          <w:i/>
          <w:iCs/>
          <w:sz w:val="20"/>
          <w:szCs w:val="20"/>
        </w:rPr>
        <w:t xml:space="preserve">his </w:t>
      </w:r>
      <w:r w:rsidR="005357FD" w:rsidRPr="00710AEA">
        <w:rPr>
          <w:i/>
          <w:iCs/>
          <w:sz w:val="20"/>
          <w:szCs w:val="20"/>
        </w:rPr>
        <w:t>form</w:t>
      </w:r>
      <w:r w:rsidRPr="00710AEA">
        <w:rPr>
          <w:i/>
          <w:iCs/>
          <w:sz w:val="20"/>
          <w:szCs w:val="20"/>
        </w:rPr>
        <w:t xml:space="preserve"> can be </w:t>
      </w:r>
      <w:r w:rsidR="00710AEA" w:rsidRPr="00710AEA">
        <w:rPr>
          <w:i/>
          <w:iCs/>
          <w:sz w:val="20"/>
          <w:szCs w:val="20"/>
        </w:rPr>
        <w:t>used,</w:t>
      </w:r>
      <w:r w:rsidRPr="00710AEA">
        <w:rPr>
          <w:i/>
          <w:iCs/>
          <w:sz w:val="20"/>
          <w:szCs w:val="20"/>
        </w:rPr>
        <w:t xml:space="preserve"> or a licensed provider </w:t>
      </w:r>
      <w:r w:rsidR="00A7086E" w:rsidRPr="00710AEA">
        <w:rPr>
          <w:i/>
          <w:iCs/>
          <w:sz w:val="20"/>
          <w:szCs w:val="20"/>
        </w:rPr>
        <w:t>can use</w:t>
      </w:r>
      <w:r w:rsidRPr="00710AEA">
        <w:rPr>
          <w:i/>
          <w:iCs/>
          <w:sz w:val="20"/>
          <w:szCs w:val="20"/>
        </w:rPr>
        <w:t xml:space="preserve"> </w:t>
      </w:r>
      <w:r w:rsidR="00A7086E" w:rsidRPr="00710AEA">
        <w:rPr>
          <w:i/>
          <w:iCs/>
          <w:sz w:val="20"/>
          <w:szCs w:val="20"/>
        </w:rPr>
        <w:t>a</w:t>
      </w:r>
      <w:r w:rsidR="005357FD" w:rsidRPr="00710AEA">
        <w:rPr>
          <w:i/>
          <w:iCs/>
          <w:sz w:val="20"/>
          <w:szCs w:val="20"/>
        </w:rPr>
        <w:t xml:space="preserve"> form that covers these topic areas</w:t>
      </w:r>
      <w:r w:rsidR="00710AEA">
        <w:rPr>
          <w:i/>
          <w:iCs/>
          <w:sz w:val="20"/>
          <w:szCs w:val="20"/>
        </w:rPr>
        <w:t>)</w:t>
      </w:r>
    </w:p>
    <w:p w14:paraId="494113C9" w14:textId="1708DF18" w:rsidR="008A3080" w:rsidRPr="00EF499B" w:rsidRDefault="008A3080" w:rsidP="00C775EA">
      <w:pPr>
        <w:tabs>
          <w:tab w:val="left" w:pos="270"/>
        </w:tabs>
        <w:spacing w:before="120" w:line="269" w:lineRule="auto"/>
        <w:ind w:left="270" w:right="270"/>
        <w:rPr>
          <w:b/>
          <w:bCs/>
          <w:i/>
          <w:iCs/>
          <w:sz w:val="20"/>
          <w:szCs w:val="20"/>
        </w:rPr>
      </w:pPr>
      <w:r w:rsidRPr="00EF499B">
        <w:rPr>
          <w:b/>
          <w:bCs/>
          <w:sz w:val="20"/>
          <w:szCs w:val="20"/>
        </w:rPr>
        <w:t>Who should fill out this form:</w:t>
      </w:r>
    </w:p>
    <w:p w14:paraId="148845D1" w14:textId="7752FF44" w:rsidR="008A3080" w:rsidRPr="00EF499B" w:rsidRDefault="008A3080" w:rsidP="00C775EA">
      <w:pPr>
        <w:tabs>
          <w:tab w:val="left" w:pos="270"/>
        </w:tabs>
        <w:spacing w:before="120" w:line="269" w:lineRule="auto"/>
        <w:ind w:left="270" w:right="270"/>
        <w:rPr>
          <w:sz w:val="20"/>
          <w:szCs w:val="20"/>
        </w:rPr>
      </w:pPr>
      <w:r w:rsidRPr="009B48E0">
        <w:rPr>
          <w:sz w:val="20"/>
          <w:szCs w:val="20"/>
        </w:rPr>
        <w:t xml:space="preserve">This form should be completed </w:t>
      </w:r>
      <w:r w:rsidR="006544CA">
        <w:rPr>
          <w:sz w:val="20"/>
          <w:szCs w:val="20"/>
        </w:rPr>
        <w:t>with the individual</w:t>
      </w:r>
      <w:r w:rsidRPr="009B48E0">
        <w:rPr>
          <w:sz w:val="20"/>
          <w:szCs w:val="20"/>
        </w:rPr>
        <w:t>.</w:t>
      </w:r>
      <w:r w:rsidR="006544CA">
        <w:rPr>
          <w:sz w:val="20"/>
          <w:szCs w:val="20"/>
        </w:rPr>
        <w:t xml:space="preserve">  The individual’s support team including </w:t>
      </w:r>
      <w:r w:rsidR="00D12032">
        <w:rPr>
          <w:sz w:val="20"/>
          <w:szCs w:val="20"/>
        </w:rPr>
        <w:t>family, service coordinator</w:t>
      </w:r>
      <w:r w:rsidR="00171BAD">
        <w:rPr>
          <w:sz w:val="20"/>
          <w:szCs w:val="20"/>
        </w:rPr>
        <w:t>,</w:t>
      </w:r>
      <w:r w:rsidR="00D12032">
        <w:rPr>
          <w:sz w:val="20"/>
          <w:szCs w:val="20"/>
        </w:rPr>
        <w:t xml:space="preserve"> and residential/day service providers, if applicable</w:t>
      </w:r>
      <w:r w:rsidR="000F43EE">
        <w:rPr>
          <w:sz w:val="20"/>
          <w:szCs w:val="20"/>
        </w:rPr>
        <w:t xml:space="preserve">, </w:t>
      </w:r>
      <w:r w:rsidR="00393331">
        <w:rPr>
          <w:sz w:val="20"/>
          <w:szCs w:val="20"/>
        </w:rPr>
        <w:t>should</w:t>
      </w:r>
      <w:r w:rsidR="000F43EE">
        <w:rPr>
          <w:sz w:val="20"/>
          <w:szCs w:val="20"/>
        </w:rPr>
        <w:t xml:space="preserve"> be involved</w:t>
      </w:r>
      <w:r w:rsidR="00D12032">
        <w:rPr>
          <w:sz w:val="20"/>
          <w:szCs w:val="20"/>
        </w:rPr>
        <w:t>.</w:t>
      </w:r>
    </w:p>
    <w:p w14:paraId="4AEB13EE" w14:textId="77777777" w:rsidR="008A3080" w:rsidRPr="00D12032" w:rsidRDefault="008A3080" w:rsidP="00C775EA">
      <w:pPr>
        <w:tabs>
          <w:tab w:val="left" w:pos="270"/>
        </w:tabs>
        <w:spacing w:before="120"/>
        <w:ind w:left="270" w:right="270"/>
        <w:rPr>
          <w:sz w:val="20"/>
          <w:szCs w:val="20"/>
        </w:rPr>
      </w:pPr>
      <w:r w:rsidRPr="00D12032">
        <w:rPr>
          <w:b/>
          <w:sz w:val="20"/>
          <w:szCs w:val="20"/>
        </w:rPr>
        <w:t>Review Process:</w:t>
      </w:r>
    </w:p>
    <w:p w14:paraId="3768635C" w14:textId="4617C179" w:rsidR="008A3080" w:rsidRPr="009B48E0" w:rsidRDefault="008A3080" w:rsidP="00C775EA">
      <w:pPr>
        <w:tabs>
          <w:tab w:val="left" w:pos="270"/>
        </w:tabs>
        <w:spacing w:line="269" w:lineRule="auto"/>
        <w:ind w:left="270" w:right="270"/>
        <w:rPr>
          <w:sz w:val="20"/>
          <w:szCs w:val="20"/>
        </w:rPr>
      </w:pPr>
      <w:r w:rsidRPr="009B48E0">
        <w:rPr>
          <w:sz w:val="20"/>
          <w:szCs w:val="20"/>
        </w:rPr>
        <w:t xml:space="preserve">This </w:t>
      </w:r>
      <w:r w:rsidR="008D1987">
        <w:rPr>
          <w:sz w:val="20"/>
          <w:szCs w:val="20"/>
        </w:rPr>
        <w:t>should</w:t>
      </w:r>
      <w:r w:rsidRPr="009B48E0">
        <w:rPr>
          <w:sz w:val="20"/>
          <w:szCs w:val="20"/>
        </w:rPr>
        <w:t xml:space="preserve"> be reviewed by </w:t>
      </w:r>
      <w:r w:rsidR="00171BAD">
        <w:rPr>
          <w:sz w:val="20"/>
          <w:szCs w:val="20"/>
        </w:rPr>
        <w:t xml:space="preserve">the </w:t>
      </w:r>
      <w:r w:rsidR="00D12032">
        <w:rPr>
          <w:sz w:val="20"/>
          <w:szCs w:val="20"/>
        </w:rPr>
        <w:t>ISP</w:t>
      </w:r>
      <w:r w:rsidRPr="009B48E0">
        <w:rPr>
          <w:sz w:val="20"/>
          <w:szCs w:val="20"/>
        </w:rPr>
        <w:t xml:space="preserve"> Team to:</w:t>
      </w:r>
      <w:r w:rsidR="006616EE">
        <w:rPr>
          <w:sz w:val="20"/>
          <w:szCs w:val="20"/>
        </w:rPr>
        <w:t xml:space="preserve"> </w:t>
      </w:r>
    </w:p>
    <w:p w14:paraId="3AB8885B" w14:textId="18661CD8" w:rsidR="008A3080" w:rsidRPr="009B48E0" w:rsidRDefault="00E36CE7" w:rsidP="00C775EA">
      <w:pPr>
        <w:widowControl/>
        <w:numPr>
          <w:ilvl w:val="0"/>
          <w:numId w:val="8"/>
        </w:numPr>
        <w:tabs>
          <w:tab w:val="left" w:pos="270"/>
        </w:tabs>
        <w:autoSpaceDE/>
        <w:autoSpaceDN/>
        <w:spacing w:line="269" w:lineRule="auto"/>
        <w:ind w:left="270" w:right="270"/>
        <w:rPr>
          <w:sz w:val="20"/>
          <w:szCs w:val="20"/>
        </w:rPr>
      </w:pPr>
      <w:r>
        <w:rPr>
          <w:sz w:val="20"/>
          <w:szCs w:val="20"/>
        </w:rPr>
        <w:t>I</w:t>
      </w:r>
      <w:r w:rsidR="00C0406F">
        <w:rPr>
          <w:sz w:val="20"/>
          <w:szCs w:val="20"/>
        </w:rPr>
        <w:t xml:space="preserve">dentify areas </w:t>
      </w:r>
      <w:r w:rsidR="00171BAD">
        <w:rPr>
          <w:sz w:val="20"/>
          <w:szCs w:val="20"/>
        </w:rPr>
        <w:t xml:space="preserve">in </w:t>
      </w:r>
      <w:r w:rsidR="00C0406F">
        <w:rPr>
          <w:sz w:val="20"/>
          <w:szCs w:val="20"/>
        </w:rPr>
        <w:t xml:space="preserve">that the individual may benefit from </w:t>
      </w:r>
      <w:proofErr w:type="gramStart"/>
      <w:r w:rsidR="00C0406F">
        <w:rPr>
          <w:sz w:val="20"/>
          <w:szCs w:val="20"/>
        </w:rPr>
        <w:t>AT</w:t>
      </w:r>
      <w:proofErr w:type="gramEnd"/>
      <w:r w:rsidR="00C0406F">
        <w:rPr>
          <w:sz w:val="20"/>
          <w:szCs w:val="20"/>
        </w:rPr>
        <w:t xml:space="preserve"> </w:t>
      </w:r>
    </w:p>
    <w:p w14:paraId="5453CCEB" w14:textId="1D5AF725" w:rsidR="008A3080" w:rsidRDefault="00171BAD" w:rsidP="00C775EA">
      <w:pPr>
        <w:widowControl/>
        <w:numPr>
          <w:ilvl w:val="0"/>
          <w:numId w:val="8"/>
        </w:numPr>
        <w:tabs>
          <w:tab w:val="left" w:pos="270"/>
        </w:tabs>
        <w:autoSpaceDE/>
        <w:autoSpaceDN/>
        <w:spacing w:line="269" w:lineRule="auto"/>
        <w:ind w:left="270" w:right="270"/>
        <w:rPr>
          <w:sz w:val="20"/>
          <w:szCs w:val="20"/>
        </w:rPr>
      </w:pPr>
      <w:r>
        <w:rPr>
          <w:sz w:val="20"/>
          <w:szCs w:val="20"/>
        </w:rPr>
        <w:t>Identify</w:t>
      </w:r>
      <w:r w:rsidR="00C0406F">
        <w:rPr>
          <w:sz w:val="20"/>
          <w:szCs w:val="20"/>
        </w:rPr>
        <w:t xml:space="preserve"> potential AT devices/tools that </w:t>
      </w:r>
      <w:r w:rsidR="002873FE">
        <w:rPr>
          <w:sz w:val="20"/>
          <w:szCs w:val="20"/>
        </w:rPr>
        <w:t>the individual may be able to use and accept.</w:t>
      </w:r>
    </w:p>
    <w:p w14:paraId="48CB011A" w14:textId="25160F2C" w:rsidR="003E2C93" w:rsidRDefault="00171BAD" w:rsidP="003E2C93">
      <w:pPr>
        <w:widowControl/>
        <w:numPr>
          <w:ilvl w:val="1"/>
          <w:numId w:val="8"/>
        </w:numPr>
        <w:tabs>
          <w:tab w:val="left" w:pos="270"/>
        </w:tabs>
        <w:autoSpaceDE/>
        <w:autoSpaceDN/>
        <w:spacing w:line="269" w:lineRule="auto"/>
        <w:ind w:right="270" w:hanging="222"/>
        <w:rPr>
          <w:sz w:val="20"/>
          <w:szCs w:val="20"/>
        </w:rPr>
      </w:pPr>
      <w:r>
        <w:rPr>
          <w:sz w:val="20"/>
          <w:szCs w:val="20"/>
        </w:rPr>
        <w:t>Low-tech</w:t>
      </w:r>
      <w:r w:rsidR="003E2C93">
        <w:rPr>
          <w:sz w:val="20"/>
          <w:szCs w:val="20"/>
        </w:rPr>
        <w:t xml:space="preserve"> </w:t>
      </w:r>
      <w:r w:rsidR="008B6F7F">
        <w:rPr>
          <w:sz w:val="20"/>
          <w:szCs w:val="20"/>
        </w:rPr>
        <w:t xml:space="preserve">options </w:t>
      </w:r>
      <w:r w:rsidR="003E2C93">
        <w:rPr>
          <w:sz w:val="20"/>
          <w:szCs w:val="20"/>
        </w:rPr>
        <w:t>and</w:t>
      </w:r>
      <w:r w:rsidR="00D141AF">
        <w:rPr>
          <w:sz w:val="20"/>
          <w:szCs w:val="20"/>
        </w:rPr>
        <w:t>/or technology that does not require customization or individualized programing</w:t>
      </w:r>
      <w:r w:rsidR="008B6F7F">
        <w:rPr>
          <w:sz w:val="20"/>
          <w:szCs w:val="20"/>
        </w:rPr>
        <w:t xml:space="preserve"> can be acquired without a referral to DDS AT </w:t>
      </w:r>
      <w:r w:rsidR="00650EAB">
        <w:rPr>
          <w:sz w:val="20"/>
          <w:szCs w:val="20"/>
        </w:rPr>
        <w:t>services</w:t>
      </w:r>
      <w:r w:rsidR="008B6F7F">
        <w:rPr>
          <w:sz w:val="20"/>
          <w:szCs w:val="20"/>
        </w:rPr>
        <w:t>.</w:t>
      </w:r>
    </w:p>
    <w:p w14:paraId="79FF4BE1" w14:textId="4CBF6167" w:rsidR="002873FE" w:rsidRPr="009B48E0" w:rsidRDefault="00C76844" w:rsidP="00C775EA">
      <w:pPr>
        <w:widowControl/>
        <w:numPr>
          <w:ilvl w:val="0"/>
          <w:numId w:val="8"/>
        </w:numPr>
        <w:tabs>
          <w:tab w:val="left" w:pos="270"/>
        </w:tabs>
        <w:autoSpaceDE/>
        <w:autoSpaceDN/>
        <w:spacing w:line="269" w:lineRule="auto"/>
        <w:ind w:left="270" w:right="270"/>
        <w:rPr>
          <w:sz w:val="20"/>
          <w:szCs w:val="20"/>
        </w:rPr>
      </w:pPr>
      <w:r>
        <w:rPr>
          <w:sz w:val="20"/>
          <w:szCs w:val="20"/>
        </w:rPr>
        <w:t>Identify</w:t>
      </w:r>
      <w:r w:rsidR="00E36CE7">
        <w:rPr>
          <w:sz w:val="20"/>
          <w:szCs w:val="20"/>
        </w:rPr>
        <w:t xml:space="preserve"> AT device</w:t>
      </w:r>
      <w:r w:rsidR="00EE1AF2">
        <w:rPr>
          <w:sz w:val="20"/>
          <w:szCs w:val="20"/>
        </w:rPr>
        <w:t>s</w:t>
      </w:r>
      <w:r w:rsidR="00E36CE7">
        <w:rPr>
          <w:sz w:val="20"/>
          <w:szCs w:val="20"/>
        </w:rPr>
        <w:t xml:space="preserve">/tools available to </w:t>
      </w:r>
      <w:r w:rsidR="00C72B9F">
        <w:rPr>
          <w:sz w:val="20"/>
          <w:szCs w:val="20"/>
        </w:rPr>
        <w:t xml:space="preserve">borrow to </w:t>
      </w:r>
      <w:r w:rsidR="00EE1AF2">
        <w:rPr>
          <w:sz w:val="20"/>
          <w:szCs w:val="20"/>
        </w:rPr>
        <w:t xml:space="preserve">from a Lending Library </w:t>
      </w:r>
      <w:r w:rsidR="00787E65">
        <w:rPr>
          <w:sz w:val="20"/>
          <w:szCs w:val="20"/>
        </w:rPr>
        <w:t>for the individual to trial using</w:t>
      </w:r>
      <w:r w:rsidR="00E248F2">
        <w:rPr>
          <w:sz w:val="20"/>
          <w:szCs w:val="20"/>
        </w:rPr>
        <w:t xml:space="preserve"> the device.</w:t>
      </w:r>
    </w:p>
    <w:p w14:paraId="4CFB07B0" w14:textId="3BBBFAB1" w:rsidR="006616EE" w:rsidRDefault="008A3080" w:rsidP="00C775EA">
      <w:pPr>
        <w:widowControl/>
        <w:numPr>
          <w:ilvl w:val="0"/>
          <w:numId w:val="8"/>
        </w:numPr>
        <w:pBdr>
          <w:bottom w:val="single" w:sz="4" w:space="1" w:color="auto"/>
        </w:pBdr>
        <w:tabs>
          <w:tab w:val="left" w:pos="270"/>
        </w:tabs>
        <w:autoSpaceDE/>
        <w:autoSpaceDN/>
        <w:spacing w:line="269" w:lineRule="auto"/>
        <w:ind w:left="270" w:right="270"/>
        <w:rPr>
          <w:sz w:val="20"/>
          <w:szCs w:val="20"/>
        </w:rPr>
      </w:pPr>
      <w:r w:rsidRPr="002E2255">
        <w:rPr>
          <w:b/>
          <w:bCs/>
          <w:sz w:val="20"/>
          <w:szCs w:val="20"/>
        </w:rPr>
        <w:t xml:space="preserve">Determine if a referral </w:t>
      </w:r>
      <w:r w:rsidR="00C72B9F" w:rsidRPr="002E2255">
        <w:rPr>
          <w:b/>
          <w:bCs/>
          <w:sz w:val="20"/>
          <w:szCs w:val="20"/>
        </w:rPr>
        <w:t xml:space="preserve">for a professional evaluation is </w:t>
      </w:r>
      <w:r w:rsidR="00C634AE">
        <w:rPr>
          <w:b/>
          <w:bCs/>
          <w:sz w:val="20"/>
          <w:szCs w:val="20"/>
        </w:rPr>
        <w:t>recommended</w:t>
      </w:r>
      <w:r w:rsidRPr="009B48E0">
        <w:rPr>
          <w:sz w:val="20"/>
          <w:szCs w:val="20"/>
        </w:rPr>
        <w:t>.</w:t>
      </w:r>
      <w:r w:rsidR="002E2255">
        <w:rPr>
          <w:sz w:val="20"/>
          <w:szCs w:val="20"/>
        </w:rPr>
        <w:t xml:space="preserve">  </w:t>
      </w:r>
    </w:p>
    <w:p w14:paraId="158EB7C9" w14:textId="2C8F6DBB" w:rsidR="007B768E" w:rsidRDefault="007B768E" w:rsidP="007B768E">
      <w:pPr>
        <w:widowControl/>
        <w:tabs>
          <w:tab w:val="left" w:pos="270"/>
        </w:tabs>
        <w:autoSpaceDE/>
        <w:autoSpaceDN/>
        <w:spacing w:before="120" w:line="269" w:lineRule="auto"/>
        <w:ind w:left="274" w:right="274"/>
        <w:rPr>
          <w:b/>
          <w:bCs/>
          <w:sz w:val="20"/>
          <w:szCs w:val="20"/>
        </w:rPr>
      </w:pPr>
      <w:r w:rsidRPr="009A5559">
        <w:rPr>
          <w:noProof/>
          <w:sz w:val="20"/>
          <w:szCs w:val="20"/>
        </w:rPr>
        <w:drawing>
          <wp:inline distT="0" distB="0" distL="0" distR="0" wp14:anchorId="15716CA3" wp14:editId="3B616A8E">
            <wp:extent cx="1440180" cy="624840"/>
            <wp:effectExtent l="0" t="0" r="7620" b="3810"/>
            <wp:docPr id="11" name="Picture 11" descr="Screenshot picture of a tab in the HCSIS system where assessments are uploa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creenshot picture of a tab in the HCSIS system where assessments are upload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D7A31" w14:textId="3DA59E89" w:rsidR="009A5559" w:rsidRPr="007B768E" w:rsidRDefault="009A5559" w:rsidP="007B768E">
      <w:pPr>
        <w:widowControl/>
        <w:tabs>
          <w:tab w:val="left" w:pos="270"/>
        </w:tabs>
        <w:autoSpaceDE/>
        <w:autoSpaceDN/>
        <w:spacing w:before="120" w:line="269" w:lineRule="auto"/>
        <w:ind w:left="274" w:right="274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>Once Completed:</w:t>
      </w:r>
      <w:bookmarkStart w:id="0" w:name="_Hlk75961133"/>
    </w:p>
    <w:p w14:paraId="6E956AFC" w14:textId="2C843B20" w:rsidR="009A5559" w:rsidRPr="009A5559" w:rsidRDefault="009A5559" w:rsidP="00C775EA">
      <w:pPr>
        <w:widowControl/>
        <w:pBdr>
          <w:bottom w:val="single" w:sz="4" w:space="1" w:color="auto"/>
        </w:pBdr>
        <w:tabs>
          <w:tab w:val="left" w:pos="270"/>
        </w:tabs>
        <w:autoSpaceDE/>
        <w:autoSpaceDN/>
        <w:spacing w:line="269" w:lineRule="auto"/>
        <w:ind w:left="270" w:right="270"/>
        <w:rPr>
          <w:sz w:val="20"/>
          <w:szCs w:val="20"/>
        </w:rPr>
      </w:pPr>
      <w:r w:rsidRPr="009A5559">
        <w:rPr>
          <w:sz w:val="20"/>
          <w:szCs w:val="20"/>
        </w:rPr>
        <w:t>The AT Screening Assessment should be uploaded using the Supporting Documents tab and selecting “Other Documents” within the ISP module.</w:t>
      </w:r>
      <w:r w:rsidRPr="009A5559">
        <w:rPr>
          <w:b/>
          <w:bCs/>
          <w:sz w:val="20"/>
          <w:szCs w:val="20"/>
        </w:rPr>
        <w:t xml:space="preserve"> </w:t>
      </w:r>
      <w:r w:rsidRPr="009A5559">
        <w:rPr>
          <w:i/>
          <w:iCs/>
          <w:sz w:val="20"/>
          <w:szCs w:val="20"/>
        </w:rPr>
        <w:t>(Documents can be uploaded in the other documents category in HCSIS at any time by both the provider and DDS staff)</w:t>
      </w:r>
      <w:r w:rsidRPr="009A5559">
        <w:rPr>
          <w:sz w:val="20"/>
          <w:szCs w:val="20"/>
        </w:rPr>
        <w:t xml:space="preserve"> </w:t>
      </w:r>
      <w:bookmarkEnd w:id="0"/>
    </w:p>
    <w:p w14:paraId="4669C8A2" w14:textId="35F0D6F3" w:rsidR="00755FED" w:rsidRDefault="00755FED" w:rsidP="00C775EA">
      <w:pPr>
        <w:widowControl/>
        <w:autoSpaceDE/>
        <w:autoSpaceDN/>
        <w:spacing w:line="269" w:lineRule="auto"/>
        <w:ind w:right="450"/>
        <w:rPr>
          <w:b/>
          <w:bCs/>
        </w:rPr>
      </w:pPr>
    </w:p>
    <w:tbl>
      <w:tblPr>
        <w:tblStyle w:val="TableGrid0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755FED" w14:paraId="67304E6A" w14:textId="77777777" w:rsidTr="004023C3">
        <w:trPr>
          <w:trHeight w:val="3221"/>
        </w:trPr>
        <w:tc>
          <w:tcPr>
            <w:tcW w:w="10800" w:type="dxa"/>
          </w:tcPr>
          <w:p w14:paraId="29F6EB67" w14:textId="73AA5C4C" w:rsidR="0010334B" w:rsidRPr="0010334B" w:rsidRDefault="00E30E74" w:rsidP="00BA682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FB5986">
              <w:rPr>
                <w:b/>
                <w:bCs/>
                <w:noProof/>
              </w:rPr>
              <w:drawing>
                <wp:inline distT="0" distB="0" distL="0" distR="0" wp14:anchorId="154A2DA6" wp14:editId="21A8386D">
                  <wp:extent cx="463550" cy="127000"/>
                  <wp:effectExtent l="0" t="0" r="0" b="6350"/>
                  <wp:docPr id="2" name="Picture 2" descr="A picture of a shaded box for denoting when an AT referral should be sou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of a shaded box for denoting when an AT referral should be sough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6355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A682A">
              <w:rPr>
                <w:b/>
                <w:bCs/>
                <w:sz w:val="20"/>
                <w:szCs w:val="20"/>
              </w:rPr>
              <w:t xml:space="preserve">   </w:t>
            </w:r>
            <w:r w:rsidR="0010334B" w:rsidRPr="0010334B">
              <w:rPr>
                <w:b/>
                <w:bCs/>
                <w:sz w:val="20"/>
                <w:szCs w:val="20"/>
              </w:rPr>
              <w:t xml:space="preserve">AT Evaluation </w:t>
            </w:r>
            <w:r w:rsidR="0010334B">
              <w:rPr>
                <w:b/>
                <w:bCs/>
                <w:sz w:val="20"/>
                <w:szCs w:val="20"/>
              </w:rPr>
              <w:t xml:space="preserve">Referral </w:t>
            </w:r>
            <w:r w:rsidR="0010334B" w:rsidRPr="0010334B">
              <w:rPr>
                <w:b/>
                <w:bCs/>
                <w:sz w:val="20"/>
                <w:szCs w:val="20"/>
              </w:rPr>
              <w:t>is Needed:</w:t>
            </w:r>
          </w:p>
          <w:p w14:paraId="6DDB7A93" w14:textId="519BBC29" w:rsidR="00755FED" w:rsidRPr="00FB5986" w:rsidRDefault="00887953" w:rsidP="00FB5986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20"/>
                <w:szCs w:val="20"/>
              </w:rPr>
            </w:pPr>
            <w:r w:rsidRPr="00FB5986">
              <w:rPr>
                <w:sz w:val="20"/>
                <w:szCs w:val="20"/>
              </w:rPr>
              <w:t xml:space="preserve">If the individual needs support in any section that has a </w:t>
            </w:r>
            <w:r w:rsidR="00162001" w:rsidRPr="00BA682A">
              <w:rPr>
                <w:b/>
                <w:bCs/>
                <w:sz w:val="20"/>
                <w:szCs w:val="20"/>
              </w:rPr>
              <w:t>Shaded</w:t>
            </w:r>
            <w:r w:rsidRPr="00BA682A">
              <w:rPr>
                <w:b/>
                <w:bCs/>
                <w:sz w:val="20"/>
                <w:szCs w:val="20"/>
              </w:rPr>
              <w:t xml:space="preserve"> box checked</w:t>
            </w:r>
            <w:r w:rsidR="005F2127">
              <w:rPr>
                <w:sz w:val="20"/>
                <w:szCs w:val="20"/>
              </w:rPr>
              <w:t xml:space="preserve">, </w:t>
            </w:r>
            <w:r w:rsidRPr="00FB5986">
              <w:rPr>
                <w:sz w:val="20"/>
                <w:szCs w:val="20"/>
              </w:rPr>
              <w:t>a referral for AT evaluation is recommended.</w:t>
            </w:r>
          </w:p>
          <w:p w14:paraId="49326D29" w14:textId="77777777" w:rsidR="00C547ED" w:rsidRPr="00C547ED" w:rsidRDefault="00C547ED" w:rsidP="00C547ED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20"/>
                <w:szCs w:val="20"/>
              </w:rPr>
            </w:pPr>
            <w:r w:rsidRPr="00C547ED">
              <w:rPr>
                <w:sz w:val="20"/>
                <w:szCs w:val="20"/>
              </w:rPr>
              <w:t>An individual who is interested in receiving Remote Supports and Monitoring will need a comprehensive AT Evaluation to identify personal goals and address any safety/medical needs, independent living/community areas that have potential risks.</w:t>
            </w:r>
          </w:p>
          <w:p w14:paraId="2E9298DC" w14:textId="77777777" w:rsidR="00C547ED" w:rsidRPr="00C547ED" w:rsidRDefault="00C547ED" w:rsidP="00C547ED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20"/>
                <w:szCs w:val="20"/>
              </w:rPr>
            </w:pPr>
            <w:r w:rsidRPr="00C547ED">
              <w:rPr>
                <w:sz w:val="20"/>
                <w:szCs w:val="20"/>
              </w:rPr>
              <w:t xml:space="preserve">The AT Screening Assessment demonstrates a need for professional AT evaluation beyond what the provider/family/care giver can provide.  </w:t>
            </w:r>
          </w:p>
          <w:p w14:paraId="7EEC4E37" w14:textId="77777777" w:rsidR="00887953" w:rsidRDefault="00C547ED" w:rsidP="00C547ED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20"/>
                <w:szCs w:val="20"/>
              </w:rPr>
            </w:pPr>
            <w:r w:rsidRPr="00C547ED">
              <w:rPr>
                <w:sz w:val="20"/>
                <w:szCs w:val="20"/>
              </w:rPr>
              <w:t xml:space="preserve">An individual has an emergent need and/or significant change in need, a referral can be made for an AT evaluation to be completed to address a specific goal/targeted need(s). </w:t>
            </w:r>
          </w:p>
          <w:p w14:paraId="5256CE2C" w14:textId="691417A5" w:rsidR="00B24C11" w:rsidRPr="00C547ED" w:rsidRDefault="00B24C11" w:rsidP="00C547ED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that is used </w:t>
            </w:r>
            <w:r w:rsidR="000F4A20">
              <w:rPr>
                <w:sz w:val="20"/>
                <w:szCs w:val="20"/>
              </w:rPr>
              <w:t xml:space="preserve">to assist the individual with managing health and safety related needs. </w:t>
            </w:r>
          </w:p>
        </w:tc>
      </w:tr>
    </w:tbl>
    <w:p w14:paraId="47271883" w14:textId="6BE62CA6" w:rsidR="005D7638" w:rsidRPr="00E86923" w:rsidRDefault="005D7638" w:rsidP="004023C3">
      <w:pPr>
        <w:shd w:val="clear" w:color="auto" w:fill="244061" w:themeFill="accent1" w:themeFillShade="80"/>
        <w:tabs>
          <w:tab w:val="left" w:pos="10710"/>
        </w:tabs>
        <w:spacing w:before="120" w:after="120"/>
        <w:ind w:right="90"/>
        <w:rPr>
          <w:b/>
          <w:bCs/>
        </w:rPr>
      </w:pPr>
      <w:r w:rsidRPr="00E86923">
        <w:rPr>
          <w:b/>
          <w:bCs/>
        </w:rPr>
        <w:t>SECTION 1. COMMUNICATION</w:t>
      </w:r>
    </w:p>
    <w:p w14:paraId="5025D1F8" w14:textId="1A015373" w:rsidR="00F80399" w:rsidRDefault="005D7638" w:rsidP="004920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9" w:lineRule="auto"/>
        <w:ind w:left="90" w:right="90"/>
        <w:rPr>
          <w:sz w:val="20"/>
          <w:szCs w:val="20"/>
        </w:rPr>
      </w:pPr>
      <w:r w:rsidRPr="00F80399">
        <w:rPr>
          <w:b/>
          <w:sz w:val="20"/>
          <w:szCs w:val="20"/>
        </w:rPr>
        <w:t>EXPRESSIVE LANGUAGE:</w:t>
      </w:r>
      <w:r w:rsidRPr="00F80399">
        <w:rPr>
          <w:sz w:val="20"/>
          <w:szCs w:val="20"/>
        </w:rPr>
        <w:t xml:space="preserve"> Expressive language is the ability to be able to relate your thoughts, needs and wishes to another.</w:t>
      </w:r>
    </w:p>
    <w:p w14:paraId="15961DD8" w14:textId="77777777" w:rsidR="00F80399" w:rsidRDefault="005D7638" w:rsidP="004920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9" w:lineRule="auto"/>
        <w:ind w:left="90" w:right="90"/>
        <w:rPr>
          <w:sz w:val="20"/>
          <w:szCs w:val="20"/>
        </w:rPr>
      </w:pPr>
      <w:r w:rsidRPr="00F80399">
        <w:rPr>
          <w:b/>
          <w:sz w:val="20"/>
          <w:szCs w:val="20"/>
        </w:rPr>
        <w:t>RECEPTIVE LANGUAGE:</w:t>
      </w:r>
      <w:r w:rsidRPr="00F80399">
        <w:rPr>
          <w:sz w:val="20"/>
          <w:szCs w:val="20"/>
        </w:rPr>
        <w:t xml:space="preserve"> Receptive language is the ability to understand words and language. </w:t>
      </w:r>
      <w:r w:rsidRPr="00F80399">
        <w:rPr>
          <w:b/>
          <w:sz w:val="20"/>
          <w:szCs w:val="20"/>
        </w:rPr>
        <w:t xml:space="preserve"> </w:t>
      </w:r>
    </w:p>
    <w:p w14:paraId="5F89B226" w14:textId="18303B7D" w:rsidR="00F80399" w:rsidRPr="00F80399" w:rsidRDefault="005D7638" w:rsidP="004920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9" w:lineRule="auto"/>
        <w:ind w:left="90" w:right="90"/>
        <w:rPr>
          <w:sz w:val="20"/>
          <w:szCs w:val="20"/>
        </w:rPr>
      </w:pPr>
      <w:r w:rsidRPr="00F80399">
        <w:rPr>
          <w:b/>
          <w:sz w:val="20"/>
          <w:szCs w:val="20"/>
        </w:rPr>
        <w:t>AAC:</w:t>
      </w:r>
      <w:r w:rsidRPr="00F80399">
        <w:rPr>
          <w:sz w:val="20"/>
          <w:szCs w:val="20"/>
        </w:rPr>
        <w:t xml:space="preserve"> A type of AT, AAC stands for Alternative &amp; Augmentative Communication, </w:t>
      </w:r>
      <w:r w:rsidR="00F80399">
        <w:rPr>
          <w:sz w:val="20"/>
          <w:szCs w:val="20"/>
        </w:rPr>
        <w:t>(</w:t>
      </w:r>
      <w:r w:rsidRPr="00F80399">
        <w:rPr>
          <w:sz w:val="20"/>
          <w:szCs w:val="20"/>
        </w:rPr>
        <w:t xml:space="preserve">ex: </w:t>
      </w:r>
      <w:r w:rsidR="00F80399" w:rsidRPr="00F80399">
        <w:rPr>
          <w:rFonts w:eastAsia="Times New Roman"/>
          <w:kern w:val="36"/>
          <w:sz w:val="20"/>
          <w:szCs w:val="20"/>
        </w:rPr>
        <w:t xml:space="preserve">Proloquo2Go, </w:t>
      </w:r>
      <w:proofErr w:type="spellStart"/>
      <w:r w:rsidR="00F80399" w:rsidRPr="00F80399">
        <w:rPr>
          <w:rFonts w:eastAsia="Times New Roman"/>
          <w:kern w:val="36"/>
          <w:sz w:val="20"/>
          <w:szCs w:val="20"/>
        </w:rPr>
        <w:t>DynaVox</w:t>
      </w:r>
      <w:proofErr w:type="spellEnd"/>
      <w:r w:rsidR="00F80399">
        <w:rPr>
          <w:rFonts w:eastAsia="Times New Roman"/>
          <w:kern w:val="36"/>
          <w:sz w:val="20"/>
          <w:szCs w:val="20"/>
        </w:rPr>
        <w:t>)</w:t>
      </w:r>
    </w:p>
    <w:p w14:paraId="171D27C2" w14:textId="08776E08" w:rsidR="005D7638" w:rsidRDefault="005D7638" w:rsidP="00125613">
      <w:pPr>
        <w:spacing w:after="5" w:line="264" w:lineRule="auto"/>
      </w:pPr>
    </w:p>
    <w:tbl>
      <w:tblPr>
        <w:tblStyle w:val="TableGrid1"/>
        <w:tblW w:w="10775" w:type="dxa"/>
        <w:tblInd w:w="15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3300"/>
        <w:gridCol w:w="720"/>
        <w:gridCol w:w="1890"/>
        <w:gridCol w:w="90"/>
        <w:gridCol w:w="1350"/>
        <w:gridCol w:w="1530"/>
        <w:gridCol w:w="450"/>
        <w:gridCol w:w="391"/>
        <w:gridCol w:w="1044"/>
      </w:tblGrid>
      <w:tr w:rsidR="00B173C8" w:rsidRPr="00125613" w14:paraId="71CB141D" w14:textId="77777777" w:rsidTr="00B97EDD">
        <w:trPr>
          <w:trHeight w:val="325"/>
        </w:trPr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F446C6" w14:textId="77777777" w:rsidR="00B173C8" w:rsidRPr="004023C3" w:rsidRDefault="00B173C8" w:rsidP="00125613">
            <w:pPr>
              <w:ind w:left="66"/>
              <w:rPr>
                <w:b/>
                <w:bCs/>
                <w:sz w:val="20"/>
                <w:szCs w:val="20"/>
              </w:rPr>
            </w:pPr>
            <w:r w:rsidRPr="004023C3">
              <w:rPr>
                <w:b/>
                <w:bCs/>
                <w:sz w:val="20"/>
                <w:szCs w:val="20"/>
              </w:rPr>
              <w:t>Does the individual use American Sign Language?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0F84" w14:textId="13FB25FC" w:rsidR="00B173C8" w:rsidRPr="004023C3" w:rsidRDefault="00423FA2" w:rsidP="00125613">
            <w:pPr>
              <w:ind w:left="66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676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3C8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173C8" w:rsidRPr="004023C3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487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41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173C8" w:rsidRPr="004023C3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F6F90" w:rsidRPr="00125613" w14:paraId="7008D402" w14:textId="77777777" w:rsidTr="00B97EDD">
        <w:trPr>
          <w:trHeight w:val="82"/>
        </w:trPr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4C26A" w14:textId="32BE9AE6" w:rsidR="00DF6F90" w:rsidRPr="004023C3" w:rsidRDefault="00DF6F90" w:rsidP="00125613">
            <w:pPr>
              <w:ind w:left="66"/>
              <w:rPr>
                <w:b/>
                <w:bCs/>
                <w:sz w:val="20"/>
                <w:szCs w:val="20"/>
              </w:rPr>
            </w:pPr>
            <w:bookmarkStart w:id="1" w:name="_Hlk80627915"/>
            <w:r w:rsidRPr="004023C3">
              <w:rPr>
                <w:b/>
                <w:bCs/>
                <w:sz w:val="20"/>
                <w:szCs w:val="20"/>
              </w:rPr>
              <w:lastRenderedPageBreak/>
              <w:t xml:space="preserve">Does the individual use AAC now?  </w:t>
            </w: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91C5" w14:textId="6E9CF00B" w:rsidR="00DF6F90" w:rsidRPr="004023C3" w:rsidRDefault="00423FA2" w:rsidP="00DF6F90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36528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33C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F6F90" w:rsidRPr="004023C3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14:paraId="4B5DFEE7" w14:textId="3395F16D" w:rsidR="00DF6F90" w:rsidRPr="004023C3" w:rsidRDefault="00423FA2" w:rsidP="00DF6F90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5357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41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F6F90" w:rsidRPr="004023C3">
              <w:rPr>
                <w:b/>
                <w:bCs/>
                <w:sz w:val="20"/>
                <w:szCs w:val="20"/>
              </w:rPr>
              <w:t xml:space="preserve"> No: this individual currently has no AAC device</w:t>
            </w:r>
          </w:p>
        </w:tc>
      </w:tr>
      <w:tr w:rsidR="00125613" w14:paraId="10FE20A1" w14:textId="77777777" w:rsidTr="00B97EDD">
        <w:trPr>
          <w:trHeight w:val="32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A479A6" w14:textId="77777777" w:rsidR="00125613" w:rsidRPr="004023C3" w:rsidRDefault="00125613" w:rsidP="00855EB6">
            <w:pPr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 xml:space="preserve"> Current Assistive Technology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5C66" w14:textId="1751C2A2" w:rsidR="00125613" w:rsidRPr="004023C3" w:rsidRDefault="00125613" w:rsidP="00515D8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EE3A4" w14:textId="77777777" w:rsidR="00125613" w:rsidRPr="004023C3" w:rsidRDefault="00125613" w:rsidP="00515D8A">
            <w:pPr>
              <w:ind w:left="90"/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9CFB" w14:textId="40046ABF" w:rsidR="00125613" w:rsidRPr="004023C3" w:rsidRDefault="00423FA2" w:rsidP="00125613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78353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408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15D8A" w:rsidRPr="004023C3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37392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D8A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15D8A" w:rsidRPr="004023C3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F269CB" w:rsidRPr="004023C3" w14:paraId="63ACB057" w14:textId="0944BC71" w:rsidTr="00F121B4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573"/>
        </w:trPr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399AA9" w14:textId="77777777" w:rsidR="00F269CB" w:rsidRPr="004023C3" w:rsidRDefault="00F269CB" w:rsidP="00876567">
            <w:pPr>
              <w:ind w:right="425"/>
              <w:jc w:val="center"/>
              <w:rPr>
                <w:sz w:val="18"/>
                <w:szCs w:val="18"/>
              </w:rPr>
            </w:pPr>
            <w:bookmarkStart w:id="2" w:name="_Hlk80627791"/>
            <w:bookmarkEnd w:id="1"/>
            <w:r w:rsidRPr="004023C3">
              <w:rPr>
                <w:b/>
                <w:sz w:val="18"/>
                <w:szCs w:val="18"/>
              </w:rPr>
              <w:t>Question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C0E295" w14:textId="77777777" w:rsidR="00F269CB" w:rsidRPr="004023C3" w:rsidRDefault="00F269CB" w:rsidP="00586D8C">
            <w:pPr>
              <w:ind w:left="36" w:right="66"/>
              <w:jc w:val="center"/>
              <w:rPr>
                <w:b/>
                <w:bCs/>
                <w:sz w:val="18"/>
                <w:szCs w:val="18"/>
              </w:rPr>
            </w:pPr>
            <w:r w:rsidRPr="004023C3">
              <w:rPr>
                <w:b/>
                <w:bCs/>
                <w:sz w:val="18"/>
                <w:szCs w:val="18"/>
              </w:rPr>
              <w:t>Fully Capable</w:t>
            </w:r>
          </w:p>
          <w:p w14:paraId="57EF3C74" w14:textId="5FF48745" w:rsidR="00DE65F2" w:rsidRPr="004023C3" w:rsidRDefault="00DE65F2" w:rsidP="00586D8C">
            <w:pPr>
              <w:ind w:left="36" w:right="66"/>
              <w:jc w:val="center"/>
              <w:rPr>
                <w:sz w:val="18"/>
                <w:szCs w:val="18"/>
              </w:rPr>
            </w:pPr>
            <w:r w:rsidRPr="004023C3">
              <w:rPr>
                <w:b/>
                <w:bCs/>
                <w:sz w:val="18"/>
                <w:szCs w:val="18"/>
              </w:rPr>
              <w:t>No AT Needed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355EC4" w14:textId="77777777" w:rsidR="00F269CB" w:rsidRPr="004023C3" w:rsidRDefault="00F269CB" w:rsidP="0087656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4023C3">
              <w:rPr>
                <w:b/>
                <w:bCs/>
                <w:sz w:val="18"/>
                <w:szCs w:val="18"/>
              </w:rPr>
              <w:t xml:space="preserve">Needs </w:t>
            </w:r>
            <w:proofErr w:type="gramStart"/>
            <w:r w:rsidRPr="004023C3">
              <w:rPr>
                <w:b/>
                <w:bCs/>
                <w:sz w:val="18"/>
                <w:szCs w:val="18"/>
              </w:rPr>
              <w:t>support</w:t>
            </w:r>
            <w:proofErr w:type="gramEnd"/>
          </w:p>
          <w:p w14:paraId="0FEF2009" w14:textId="712316FA" w:rsidR="00F269CB" w:rsidRPr="004023C3" w:rsidRDefault="00F269CB" w:rsidP="00876567">
            <w:pPr>
              <w:ind w:right="-30" w:hanging="6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817F6A" w14:textId="77777777" w:rsidR="00F269CB" w:rsidRPr="004023C3" w:rsidRDefault="00F269CB" w:rsidP="00876567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4023C3">
              <w:rPr>
                <w:b/>
                <w:bCs/>
                <w:sz w:val="18"/>
                <w:szCs w:val="18"/>
              </w:rPr>
              <w:t>Has Interest</w:t>
            </w:r>
          </w:p>
          <w:p w14:paraId="2CFDF712" w14:textId="2F01C2CD" w:rsidR="00F269CB" w:rsidRPr="004023C3" w:rsidRDefault="00F269CB" w:rsidP="00876567">
            <w:pPr>
              <w:ind w:right="-30" w:hanging="6"/>
              <w:jc w:val="center"/>
              <w:rPr>
                <w:b/>
                <w:sz w:val="18"/>
                <w:szCs w:val="18"/>
              </w:rPr>
            </w:pPr>
            <w:r w:rsidRPr="004023C3">
              <w:rPr>
                <w:b/>
                <w:bCs/>
                <w:sz w:val="18"/>
                <w:szCs w:val="18"/>
              </w:rPr>
              <w:t>AT option</w:t>
            </w:r>
          </w:p>
        </w:tc>
      </w:tr>
      <w:bookmarkEnd w:id="2"/>
      <w:tr w:rsidR="003B7A0D" w14:paraId="17597137" w14:textId="7EBD1359" w:rsidTr="5189460F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6"/>
        </w:trPr>
        <w:tc>
          <w:tcPr>
            <w:tcW w:w="7350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2F5E6D9" w14:textId="1F0FB08A" w:rsidR="003B7A0D" w:rsidRPr="00846878" w:rsidRDefault="003B7A0D" w:rsidP="003B7A0D">
            <w:pPr>
              <w:ind w:left="40"/>
            </w:pPr>
            <w:r w:rsidRPr="00846878">
              <w:rPr>
                <w:color w:val="000000"/>
              </w:rPr>
              <w:t xml:space="preserve">Gains attention   </w:t>
            </w:r>
          </w:p>
        </w:tc>
        <w:sdt>
          <w:sdtPr>
            <w:rPr>
              <w:sz w:val="20"/>
              <w:szCs w:val="20"/>
            </w:rPr>
            <w:id w:val="-732777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8" w:space="0" w:color="000000" w:themeColor="text1"/>
                  <w:bottom w:val="single" w:sz="4" w:space="0" w:color="auto"/>
                  <w:right w:val="single" w:sz="8" w:space="0" w:color="000000" w:themeColor="text1"/>
                </w:tcBorders>
              </w:tcPr>
              <w:p w14:paraId="5EA60C97" w14:textId="27DFC441" w:rsidR="003B7A0D" w:rsidRPr="00AF7F85" w:rsidRDefault="00DA11FA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624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gridSpan w:val="2"/>
                <w:tcBorders>
                  <w:top w:val="single" w:sz="4" w:space="0" w:color="auto"/>
                  <w:left w:val="single" w:sz="8" w:space="0" w:color="000000" w:themeColor="text1"/>
                  <w:bottom w:val="single" w:sz="4" w:space="0" w:color="auto"/>
                  <w:right w:val="single" w:sz="8" w:space="0" w:color="000000" w:themeColor="text1"/>
                </w:tcBorders>
              </w:tcPr>
              <w:p w14:paraId="233DDD24" w14:textId="05AF32CC" w:rsidR="003B7A0D" w:rsidRPr="00AC5E1E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131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4" w:type="dxa"/>
                <w:tcBorders>
                  <w:top w:val="single" w:sz="4" w:space="0" w:color="auto"/>
                  <w:left w:val="single" w:sz="8" w:space="0" w:color="000000" w:themeColor="text1"/>
                  <w:bottom w:val="single" w:sz="4" w:space="0" w:color="auto"/>
                  <w:right w:val="single" w:sz="8" w:space="0" w:color="000000" w:themeColor="text1"/>
                </w:tcBorders>
              </w:tcPr>
              <w:p w14:paraId="369C43FB" w14:textId="008C3672" w:rsidR="003B7A0D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14:paraId="0A84AAEB" w14:textId="2521D29B" w:rsidTr="5189460F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5"/>
        </w:trPr>
        <w:tc>
          <w:tcPr>
            <w:tcW w:w="7350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7B87050" w14:textId="3E151578" w:rsidR="003B7A0D" w:rsidRPr="00846878" w:rsidRDefault="003B7A0D" w:rsidP="003B7A0D">
            <w:pPr>
              <w:ind w:left="40"/>
            </w:pPr>
            <w:r w:rsidRPr="00846878">
              <w:rPr>
                <w:color w:val="000000"/>
              </w:rPr>
              <w:t>Identifies themselves to others</w:t>
            </w:r>
          </w:p>
        </w:tc>
        <w:sdt>
          <w:sdtPr>
            <w:rPr>
              <w:sz w:val="20"/>
              <w:szCs w:val="20"/>
            </w:rPr>
            <w:id w:val="-173060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9B9663C" w14:textId="096746BB" w:rsidR="003B7A0D" w:rsidRPr="00AF7F85" w:rsidRDefault="00DA11FA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06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gridSpan w:val="2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893D5F9" w14:textId="1F0F274E" w:rsidR="003B7A0D" w:rsidRPr="00AC5E1E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 w:rsidRPr="00623A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512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4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D99547C" w14:textId="1E823509" w:rsidR="003B7A0D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14:paraId="730751A5" w14:textId="7397582F" w:rsidTr="5189460F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5"/>
        </w:trPr>
        <w:tc>
          <w:tcPr>
            <w:tcW w:w="7350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11C57F0" w14:textId="72A633A0" w:rsidR="003B7A0D" w:rsidRPr="00846878" w:rsidRDefault="003B7A0D" w:rsidP="003B7A0D">
            <w:pPr>
              <w:ind w:left="40"/>
              <w:rPr>
                <w:color w:val="000000"/>
              </w:rPr>
            </w:pPr>
            <w:r w:rsidRPr="00846878">
              <w:rPr>
                <w:color w:val="000000"/>
              </w:rPr>
              <w:t xml:space="preserve">Request assistance when needed </w:t>
            </w:r>
          </w:p>
        </w:tc>
        <w:sdt>
          <w:sdtPr>
            <w:rPr>
              <w:sz w:val="20"/>
              <w:szCs w:val="20"/>
            </w:rPr>
            <w:id w:val="95522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7766716B" w14:textId="68951C1E" w:rsidR="003B7A0D" w:rsidRPr="00AF7F85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 w:rsidRPr="00623A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741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gridSpan w:val="2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301A10E8" w14:textId="1261FE29" w:rsidR="003B7A0D" w:rsidRPr="00AC5E1E" w:rsidRDefault="000061C4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700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4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01EEF20" w14:textId="67ED3FCD" w:rsidR="003B7A0D" w:rsidRDefault="00DA11FA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14:paraId="2912D5F6" w14:textId="4E395139" w:rsidTr="5189460F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134"/>
        </w:trPr>
        <w:tc>
          <w:tcPr>
            <w:tcW w:w="7350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541658E" w14:textId="3569CBA2" w:rsidR="003B7A0D" w:rsidRPr="00846878" w:rsidRDefault="003B7A0D" w:rsidP="003B7A0D">
            <w:pPr>
              <w:ind w:left="40"/>
              <w:rPr>
                <w:color w:val="000000"/>
              </w:rPr>
            </w:pPr>
            <w:r w:rsidRPr="00846878">
              <w:rPr>
                <w:color w:val="000000"/>
              </w:rPr>
              <w:t xml:space="preserve">Can Provide identifying information: DOB, Address, Telephone Number </w:t>
            </w:r>
          </w:p>
        </w:tc>
        <w:sdt>
          <w:sdtPr>
            <w:rPr>
              <w:sz w:val="20"/>
              <w:szCs w:val="20"/>
            </w:rPr>
            <w:id w:val="199283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38E1BD85" w14:textId="2A404D0C" w:rsidR="003B7A0D" w:rsidRPr="00AF7F85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 w:rsidRPr="00623A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272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gridSpan w:val="2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730755A" w14:textId="622F95A3" w:rsidR="003B7A0D" w:rsidRPr="00AC5E1E" w:rsidRDefault="00DA11FA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672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4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07EDDED0" w14:textId="78D94C51" w:rsidR="003B7A0D" w:rsidRDefault="00AF58C3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14:paraId="31B6B8D6" w14:textId="57AF2739" w:rsidTr="5189460F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5"/>
        </w:trPr>
        <w:tc>
          <w:tcPr>
            <w:tcW w:w="7350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2D5AF3A" w14:textId="49DDC514" w:rsidR="003B7A0D" w:rsidRPr="00846878" w:rsidRDefault="003B7A0D" w:rsidP="003B7A0D">
            <w:pPr>
              <w:ind w:left="40"/>
            </w:pPr>
            <w:bookmarkStart w:id="3" w:name="_Hlk80632054"/>
            <w:r w:rsidRPr="00846878">
              <w:t>Desires to communicate but cannot communicate or is unintelligible</w:t>
            </w:r>
          </w:p>
        </w:tc>
        <w:sdt>
          <w:sdtPr>
            <w:rPr>
              <w:sz w:val="20"/>
              <w:szCs w:val="20"/>
            </w:rPr>
            <w:id w:val="-528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1AB0282D" w14:textId="3733A3C4" w:rsidR="003B7A0D" w:rsidRPr="00AF7F85" w:rsidRDefault="00DA11FA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328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gridSpan w:val="2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73021399" w14:textId="448E6F7C" w:rsidR="003B7A0D" w:rsidRPr="00AC5E1E" w:rsidRDefault="005439C7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0385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4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75809E61" w14:textId="2C588D76" w:rsidR="003B7A0D" w:rsidRDefault="007278A1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3"/>
      <w:tr w:rsidR="003B7A0D" w14:paraId="21D7D325" w14:textId="7F3F717B" w:rsidTr="5189460F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88"/>
        </w:trPr>
        <w:tc>
          <w:tcPr>
            <w:tcW w:w="735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C2C1B9" w14:textId="7CF28989" w:rsidR="003B7A0D" w:rsidRPr="00846878" w:rsidRDefault="003B7A0D" w:rsidP="003B7A0D">
            <w:pPr>
              <w:ind w:left="40"/>
            </w:pPr>
            <w:r w:rsidRPr="00846878">
              <w:t>Communicates using facial expressions, pointing, etc</w:t>
            </w:r>
            <w:r w:rsidR="00C136BD">
              <w:t>.</w:t>
            </w:r>
          </w:p>
        </w:tc>
        <w:sdt>
          <w:sdtPr>
            <w:rPr>
              <w:sz w:val="20"/>
              <w:szCs w:val="20"/>
            </w:rPr>
            <w:id w:val="-60851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078EB7B1" w14:textId="4EA98B1A" w:rsidR="003B7A0D" w:rsidRPr="00AF7F85" w:rsidRDefault="00DA11FA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481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gridSpan w:val="2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0929C0D8" w14:textId="0DAA3692" w:rsidR="003B7A0D" w:rsidRPr="00AC5E1E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 w:rsidRPr="00623A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465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4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3FF1670E" w14:textId="0C1D3B03" w:rsidR="003B7A0D" w:rsidRDefault="007278A1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14:paraId="7233D149" w14:textId="582E508E" w:rsidTr="5189460F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35"/>
        </w:trPr>
        <w:tc>
          <w:tcPr>
            <w:tcW w:w="7350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910A84D" w14:textId="4FFF5B9F" w:rsidR="003B7A0D" w:rsidRPr="00846878" w:rsidRDefault="003B7A0D" w:rsidP="003B7A0D">
            <w:pPr>
              <w:ind w:left="40"/>
            </w:pPr>
            <w:r w:rsidRPr="00846878">
              <w:t>Takes in information by watching modeled behaviors/ tasks</w:t>
            </w:r>
          </w:p>
        </w:tc>
        <w:sdt>
          <w:sdtPr>
            <w:rPr>
              <w:sz w:val="20"/>
              <w:szCs w:val="20"/>
            </w:rPr>
            <w:id w:val="6940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2F154141" w14:textId="12B12C43" w:rsidR="003B7A0D" w:rsidRPr="00AF7F85" w:rsidRDefault="00DA11FA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983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gridSpan w:val="2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5D7525B1" w14:textId="04242268" w:rsidR="003B7A0D" w:rsidRPr="00AC5E1E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965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4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03D537B9" w14:textId="47403BA1" w:rsidR="003B7A0D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14:paraId="2EAA38AA" w14:textId="65D5ABC2" w:rsidTr="5189460F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5"/>
        </w:trPr>
        <w:tc>
          <w:tcPr>
            <w:tcW w:w="7350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ACB55D3" w14:textId="2DFF936C" w:rsidR="003B7A0D" w:rsidRPr="00846878" w:rsidRDefault="003B7A0D" w:rsidP="003B7A0D">
            <w:pPr>
              <w:ind w:left="40"/>
            </w:pPr>
            <w:r w:rsidRPr="00846878">
              <w:t>Recognizes Communication Symbols or uses pictures to communicate</w:t>
            </w:r>
          </w:p>
        </w:tc>
        <w:sdt>
          <w:sdtPr>
            <w:rPr>
              <w:sz w:val="20"/>
              <w:szCs w:val="20"/>
            </w:rPr>
            <w:id w:val="-108869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55A83753" w14:textId="1FD826D3" w:rsidR="003B7A0D" w:rsidRPr="00AF7F85" w:rsidRDefault="00DA11FA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134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gridSpan w:val="2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315F436B" w14:textId="13E7A73B" w:rsidR="003B7A0D" w:rsidRPr="00AC5E1E" w:rsidRDefault="00BB0AA7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678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4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512B2EAE" w14:textId="57E09ED5" w:rsidR="003B7A0D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14:paraId="783BC0EB" w14:textId="41529BE4" w:rsidTr="5189460F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107"/>
        </w:trPr>
        <w:tc>
          <w:tcPr>
            <w:tcW w:w="7350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DD5C40E" w14:textId="3EFA0BAB" w:rsidR="003B7A0D" w:rsidRPr="00846878" w:rsidRDefault="003B7A0D" w:rsidP="003B7A0D">
            <w:pPr>
              <w:ind w:left="40"/>
            </w:pPr>
            <w:r w:rsidRPr="00846878">
              <w:t>Can understand verbal concepts and instructions</w:t>
            </w:r>
          </w:p>
        </w:tc>
        <w:sdt>
          <w:sdtPr>
            <w:rPr>
              <w:sz w:val="20"/>
              <w:szCs w:val="20"/>
            </w:rPr>
            <w:id w:val="-167309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3CCF41AD" w14:textId="01BBAE62" w:rsidR="003B7A0D" w:rsidRPr="00AF7F85" w:rsidRDefault="00DA11FA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227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gridSpan w:val="2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76175599" w14:textId="6D2879BE" w:rsidR="003B7A0D" w:rsidRPr="00AC5E1E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 w:rsidRPr="005552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474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4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1933447F" w14:textId="55F7B0BF" w:rsidR="003B7A0D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14:paraId="3562E733" w14:textId="42C239D3" w:rsidTr="5189460F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5"/>
        </w:trPr>
        <w:tc>
          <w:tcPr>
            <w:tcW w:w="7350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1D37DAD" w14:textId="688E87BB" w:rsidR="003B7A0D" w:rsidRPr="00846878" w:rsidRDefault="003B7A0D" w:rsidP="003B7A0D">
            <w:pPr>
              <w:ind w:left="40"/>
              <w:rPr>
                <w:color w:val="000000"/>
              </w:rPr>
            </w:pPr>
            <w:r w:rsidRPr="00846878">
              <w:rPr>
                <w:color w:val="000000"/>
              </w:rPr>
              <w:t>Express and exchange ideas or thoughts with other</w:t>
            </w:r>
          </w:p>
        </w:tc>
        <w:sdt>
          <w:sdtPr>
            <w:rPr>
              <w:sz w:val="20"/>
              <w:szCs w:val="20"/>
            </w:rPr>
            <w:id w:val="-183622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79890B45" w14:textId="40F9B7C9" w:rsidR="003B7A0D" w:rsidRPr="00AF7F85" w:rsidRDefault="00DA11FA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554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gridSpan w:val="2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19824377" w14:textId="757C8486" w:rsidR="003B7A0D" w:rsidRPr="00AC5E1E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 w:rsidRPr="005552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637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4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3031362F" w14:textId="50122A62" w:rsidR="003B7A0D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14:paraId="2330F10B" w14:textId="181BE6A9" w:rsidTr="5189460F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5"/>
        </w:trPr>
        <w:tc>
          <w:tcPr>
            <w:tcW w:w="7350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0261E37" w14:textId="36B5E2B0" w:rsidR="003B7A0D" w:rsidRPr="00846878" w:rsidRDefault="003B7A0D" w:rsidP="003B7A0D">
            <w:pPr>
              <w:ind w:left="40"/>
              <w:rPr>
                <w:color w:val="000000"/>
              </w:rPr>
            </w:pPr>
            <w:r w:rsidRPr="00846878">
              <w:rPr>
                <w:color w:val="000000"/>
              </w:rPr>
              <w:t xml:space="preserve">Communicates wants and needs   </w:t>
            </w:r>
          </w:p>
        </w:tc>
        <w:sdt>
          <w:sdtPr>
            <w:rPr>
              <w:sz w:val="20"/>
              <w:szCs w:val="20"/>
            </w:rPr>
            <w:id w:val="140634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4162005E" w14:textId="137CD47A" w:rsidR="003B7A0D" w:rsidRPr="00AF7F85" w:rsidRDefault="007B6BB5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121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gridSpan w:val="2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67B4EE90" w14:textId="4624154E" w:rsidR="003B7A0D" w:rsidRPr="00AC5E1E" w:rsidRDefault="00DA11FA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924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4" w:type="dxa"/>
                <w:tcBorders>
                  <w:top w:val="single" w:sz="4" w:space="0" w:color="auto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016C9B3E" w14:textId="2B31B7C3" w:rsidR="003B7A0D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7A0D" w14:paraId="39476E0D" w14:textId="71BE08A7" w:rsidTr="5189460F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206"/>
        </w:trPr>
        <w:tc>
          <w:tcPr>
            <w:tcW w:w="7350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762C504" w14:textId="73C796EC" w:rsidR="003B7A0D" w:rsidRPr="00846878" w:rsidRDefault="003B7A0D" w:rsidP="003B7A0D">
            <w:pPr>
              <w:ind w:left="40"/>
              <w:rPr>
                <w:color w:val="000000"/>
              </w:rPr>
            </w:pPr>
            <w:r w:rsidRPr="00846878">
              <w:t>Tell someone if they are ill or injured, identify medical needs</w:t>
            </w:r>
          </w:p>
        </w:tc>
        <w:sdt>
          <w:sdtPr>
            <w:rPr>
              <w:sz w:val="20"/>
              <w:szCs w:val="20"/>
            </w:rPr>
            <w:id w:val="29426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8" w:space="0" w:color="000000" w:themeColor="text1"/>
                  <w:bottom w:val="single" w:sz="4" w:space="0" w:color="auto"/>
                  <w:right w:val="single" w:sz="8" w:space="0" w:color="000000" w:themeColor="text1"/>
                </w:tcBorders>
                <w:shd w:val="clear" w:color="auto" w:fill="auto"/>
              </w:tcPr>
              <w:p w14:paraId="232D1A9F" w14:textId="41CB69A4" w:rsidR="003B7A0D" w:rsidRPr="00AF7F85" w:rsidRDefault="003B7A0D" w:rsidP="003B7A0D">
                <w:pPr>
                  <w:jc w:val="center"/>
                  <w:rPr>
                    <w:sz w:val="20"/>
                    <w:szCs w:val="20"/>
                  </w:rPr>
                </w:pPr>
                <w:r w:rsidRPr="005552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360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gridSpan w:val="2"/>
                <w:tcBorders>
                  <w:top w:val="single" w:sz="4" w:space="0" w:color="auto"/>
                  <w:left w:val="single" w:sz="8" w:space="0" w:color="000000" w:themeColor="text1"/>
                  <w:bottom w:val="single" w:sz="4" w:space="0" w:color="auto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14631C75" w14:textId="7A2979AD" w:rsidR="003B7A0D" w:rsidRPr="00AC5E1E" w:rsidRDefault="00DA11FA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619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4" w:type="dxa"/>
                <w:tcBorders>
                  <w:top w:val="single" w:sz="4" w:space="0" w:color="auto"/>
                  <w:left w:val="single" w:sz="8" w:space="0" w:color="000000" w:themeColor="text1"/>
                  <w:bottom w:val="single" w:sz="4" w:space="0" w:color="auto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225EE056" w14:textId="5C7583E0" w:rsidR="003B7A0D" w:rsidRDefault="007B6BB5" w:rsidP="003B7A0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7964209" w14:textId="40FDA1F6" w:rsidR="001A398B" w:rsidRPr="00E86923" w:rsidRDefault="001A398B" w:rsidP="00923BDC">
      <w:pPr>
        <w:shd w:val="clear" w:color="auto" w:fill="244061" w:themeFill="accent1" w:themeFillShade="80"/>
        <w:spacing w:before="120" w:after="120"/>
        <w:rPr>
          <w:b/>
          <w:bCs/>
        </w:rPr>
      </w:pPr>
      <w:r w:rsidRPr="00E86923">
        <w:rPr>
          <w:b/>
          <w:bCs/>
        </w:rPr>
        <w:t xml:space="preserve">SECTION </w:t>
      </w:r>
      <w:r>
        <w:rPr>
          <w:b/>
          <w:bCs/>
        </w:rPr>
        <w:t>2</w:t>
      </w:r>
      <w:r w:rsidRPr="00E86923">
        <w:rPr>
          <w:b/>
          <w:bCs/>
        </w:rPr>
        <w:t xml:space="preserve">. </w:t>
      </w:r>
      <w:r>
        <w:rPr>
          <w:b/>
          <w:bCs/>
        </w:rPr>
        <w:t>COMPUTER/TECHNOLOGY ACCESS</w:t>
      </w:r>
    </w:p>
    <w:p w14:paraId="0CCB77E8" w14:textId="1D3C0E50" w:rsidR="007C1A56" w:rsidRPr="004023C3" w:rsidRDefault="007C1A56" w:rsidP="00B97ED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sz w:val="20"/>
          <w:szCs w:val="20"/>
        </w:rPr>
      </w:pPr>
      <w:r w:rsidRPr="004023C3">
        <w:rPr>
          <w:rFonts w:eastAsia="Yu Mincho"/>
          <w:b/>
          <w:bCs/>
          <w:color w:val="000000"/>
          <w:sz w:val="20"/>
          <w:szCs w:val="20"/>
        </w:rPr>
        <w:t>Computer/ Technology Access</w:t>
      </w:r>
      <w:r w:rsidRPr="004023C3">
        <w:rPr>
          <w:rFonts w:eastAsia="Yu Mincho"/>
          <w:color w:val="000000"/>
          <w:sz w:val="20"/>
          <w:szCs w:val="20"/>
        </w:rPr>
        <w:t xml:space="preserve"> is the ability to use typical computers and technology for such activities as communicating with others, searching the internet, and engaging in a variety of services including telehealth and virtual service delivery. </w:t>
      </w:r>
    </w:p>
    <w:tbl>
      <w:tblPr>
        <w:tblStyle w:val="TableGrid1"/>
        <w:tblW w:w="10795" w:type="dxa"/>
        <w:tblInd w:w="0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55"/>
        <w:gridCol w:w="2250"/>
        <w:gridCol w:w="990"/>
        <w:gridCol w:w="1080"/>
        <w:gridCol w:w="1410"/>
        <w:gridCol w:w="570"/>
        <w:gridCol w:w="270"/>
        <w:gridCol w:w="1170"/>
      </w:tblGrid>
      <w:tr w:rsidR="00BC0F4D" w:rsidRPr="00125613" w14:paraId="6DDF0853" w14:textId="77777777" w:rsidTr="00B97EDD">
        <w:trPr>
          <w:trHeight w:val="325"/>
        </w:trPr>
        <w:tc>
          <w:tcPr>
            <w:tcW w:w="6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A1EF77" w14:textId="77777777" w:rsidR="00C92A92" w:rsidRPr="003B7A0D" w:rsidRDefault="00BC0F4D" w:rsidP="00855EB6">
            <w:pPr>
              <w:ind w:left="66"/>
              <w:rPr>
                <w:sz w:val="20"/>
                <w:szCs w:val="20"/>
              </w:rPr>
            </w:pPr>
            <w:r w:rsidRPr="003B7A0D">
              <w:rPr>
                <w:b/>
                <w:bCs/>
                <w:sz w:val="20"/>
                <w:szCs w:val="20"/>
              </w:rPr>
              <w:t>Does the individual use AT to access?</w:t>
            </w:r>
            <w:r w:rsidRPr="003B7A0D">
              <w:rPr>
                <w:sz w:val="20"/>
                <w:szCs w:val="20"/>
              </w:rPr>
              <w:t xml:space="preserve"> </w:t>
            </w:r>
          </w:p>
          <w:p w14:paraId="44D7C160" w14:textId="4557F0B9" w:rsidR="00BC0F4D" w:rsidRPr="003B7A0D" w:rsidRDefault="00C92A92" w:rsidP="00855EB6">
            <w:pPr>
              <w:ind w:left="66"/>
              <w:rPr>
                <w:b/>
                <w:bCs/>
                <w:sz w:val="20"/>
                <w:szCs w:val="20"/>
              </w:rPr>
            </w:pPr>
            <w:r w:rsidRPr="003B7A0D">
              <w:rPr>
                <w:sz w:val="20"/>
                <w:szCs w:val="20"/>
              </w:rPr>
              <w:t xml:space="preserve">Ex. </w:t>
            </w:r>
            <w:r w:rsidR="00BC0F4D" w:rsidRPr="003B7A0D">
              <w:rPr>
                <w:sz w:val="20"/>
                <w:szCs w:val="20"/>
              </w:rPr>
              <w:t>Requires</w:t>
            </w:r>
            <w:r w:rsidRPr="003B7A0D">
              <w:rPr>
                <w:sz w:val="20"/>
                <w:szCs w:val="20"/>
              </w:rPr>
              <w:t xml:space="preserve"> </w:t>
            </w:r>
            <w:r w:rsidR="00BC0F4D" w:rsidRPr="003B7A0D">
              <w:rPr>
                <w:sz w:val="20"/>
                <w:szCs w:val="20"/>
              </w:rPr>
              <w:t>adaptive access to use computer/tablet (adaptive keyboard /mouse/eye-control, etc.)</w:t>
            </w:r>
            <w:r w:rsidR="00BC0F4D" w:rsidRPr="003B7A0D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9DF3" w14:textId="1350F6CA" w:rsidR="00BC0F4D" w:rsidRPr="003B7A0D" w:rsidRDefault="00423FA2" w:rsidP="00855EB6">
            <w:pPr>
              <w:ind w:left="66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8089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F4D" w:rsidRPr="003B7A0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C0F4D" w:rsidRPr="003B7A0D">
              <w:rPr>
                <w:b/>
                <w:bCs/>
                <w:sz w:val="20"/>
                <w:szCs w:val="20"/>
              </w:rPr>
              <w:t xml:space="preserve"> Yes</w:t>
            </w:r>
            <w:r w:rsidR="00DF6F90" w:rsidRPr="003B7A0D">
              <w:rPr>
                <w:b/>
                <w:bCs/>
                <w:sz w:val="20"/>
                <w:szCs w:val="20"/>
              </w:rPr>
              <w:t>:</w:t>
            </w:r>
            <w:r w:rsidR="00BC0F4D" w:rsidRPr="003B7A0D">
              <w:rPr>
                <w:b/>
                <w:bCs/>
                <w:sz w:val="20"/>
                <w:szCs w:val="20"/>
              </w:rPr>
              <w:t xml:space="preserve"> enter their device</w:t>
            </w:r>
            <w:r w:rsidR="00B11EEF" w:rsidRPr="003B7A0D">
              <w:rPr>
                <w:b/>
                <w:bCs/>
                <w:sz w:val="20"/>
                <w:szCs w:val="20"/>
              </w:rPr>
              <w:t>/tool</w:t>
            </w:r>
            <w:r w:rsidR="00BC0F4D" w:rsidRPr="003B7A0D">
              <w:rPr>
                <w:b/>
                <w:bCs/>
                <w:sz w:val="20"/>
                <w:szCs w:val="20"/>
              </w:rPr>
              <w:t xml:space="preserve"> info below</w:t>
            </w:r>
          </w:p>
          <w:p w14:paraId="3048A497" w14:textId="2F721835" w:rsidR="00BC0F4D" w:rsidRPr="003B7A0D" w:rsidRDefault="00423FA2" w:rsidP="00855EB6">
            <w:pPr>
              <w:ind w:left="66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7428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0A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C0F4D" w:rsidRPr="003B7A0D">
              <w:rPr>
                <w:b/>
                <w:bCs/>
                <w:sz w:val="20"/>
                <w:szCs w:val="20"/>
              </w:rPr>
              <w:t xml:space="preserve"> No</w:t>
            </w:r>
            <w:r w:rsidR="00DF6F90" w:rsidRPr="003B7A0D">
              <w:rPr>
                <w:b/>
                <w:bCs/>
                <w:sz w:val="20"/>
                <w:szCs w:val="20"/>
              </w:rPr>
              <w:t>:</w:t>
            </w:r>
            <w:r w:rsidR="00BC0F4D" w:rsidRPr="003B7A0D">
              <w:rPr>
                <w:b/>
                <w:bCs/>
                <w:sz w:val="20"/>
                <w:szCs w:val="20"/>
              </w:rPr>
              <w:t xml:space="preserve"> </w:t>
            </w:r>
            <w:r w:rsidR="006213C1" w:rsidRPr="003B7A0D">
              <w:rPr>
                <w:b/>
                <w:bCs/>
                <w:sz w:val="20"/>
                <w:szCs w:val="20"/>
              </w:rPr>
              <w:t>No: this individual currently has no AT for this area</w:t>
            </w:r>
          </w:p>
        </w:tc>
      </w:tr>
      <w:tr w:rsidR="00ED09C6" w14:paraId="0BFB60F4" w14:textId="77777777" w:rsidTr="00B97EDD">
        <w:trPr>
          <w:trHeight w:val="325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4F3F55" w14:textId="63E70894" w:rsidR="00ED09C6" w:rsidRPr="003B7A0D" w:rsidRDefault="006213C1" w:rsidP="00855EB6">
            <w:pPr>
              <w:rPr>
                <w:sz w:val="20"/>
                <w:szCs w:val="20"/>
              </w:rPr>
            </w:pPr>
            <w:r w:rsidRPr="003B7A0D">
              <w:rPr>
                <w:sz w:val="20"/>
                <w:szCs w:val="20"/>
              </w:rPr>
              <w:br w:type="page"/>
            </w:r>
            <w:r w:rsidR="00ED09C6" w:rsidRPr="00723E3E">
              <w:rPr>
                <w:b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="00ED09C6" w:rsidRPr="00AE0245">
              <w:rPr>
                <w:b/>
                <w:sz w:val="20"/>
                <w:szCs w:val="20"/>
              </w:rPr>
              <w:t>Current Assistive Technology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801" w14:textId="77777777" w:rsidR="00ED09C6" w:rsidRPr="003B7A0D" w:rsidRDefault="00ED09C6" w:rsidP="00855EB6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5D3B7" w14:textId="77777777" w:rsidR="00ED09C6" w:rsidRPr="003B7A0D" w:rsidRDefault="00ED09C6" w:rsidP="00855EB6">
            <w:pPr>
              <w:ind w:left="90"/>
              <w:rPr>
                <w:sz w:val="20"/>
                <w:szCs w:val="20"/>
              </w:rPr>
            </w:pPr>
            <w:r w:rsidRPr="003B7A0D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D38C" w14:textId="77777777" w:rsidR="00ED09C6" w:rsidRPr="003B7A0D" w:rsidRDefault="00423FA2" w:rsidP="00855EB6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291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9C6" w:rsidRPr="003B7A0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D09C6" w:rsidRPr="003B7A0D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77871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9C6" w:rsidRPr="003B7A0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D09C6" w:rsidRPr="003B7A0D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1C68A5" w14:paraId="35EE494F" w14:textId="4155322A" w:rsidTr="000F43EE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425"/>
          <w:jc w:val="center"/>
        </w:trPr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B912F3" w14:textId="77777777" w:rsidR="001C68A5" w:rsidRPr="00DE65F2" w:rsidRDefault="001C68A5" w:rsidP="001C68A5">
            <w:pPr>
              <w:ind w:left="40"/>
              <w:jc w:val="center"/>
              <w:rPr>
                <w:sz w:val="18"/>
                <w:szCs w:val="18"/>
              </w:rPr>
            </w:pPr>
            <w:r w:rsidRPr="00DE65F2">
              <w:rPr>
                <w:b/>
                <w:sz w:val="18"/>
                <w:szCs w:val="18"/>
              </w:rPr>
              <w:t>Question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FFBAA4" w14:textId="77777777" w:rsidR="001C68A5" w:rsidRDefault="001C68A5" w:rsidP="001C68A5">
            <w:pPr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Fully Capable</w:t>
            </w:r>
          </w:p>
          <w:p w14:paraId="7AA82999" w14:textId="77777777" w:rsidR="00DE65F2" w:rsidRPr="00DE65F2" w:rsidRDefault="00DE65F2" w:rsidP="00DE65F2">
            <w:pPr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No AT Needed</w:t>
            </w:r>
          </w:p>
          <w:p w14:paraId="7B18ECE9" w14:textId="3BC79083" w:rsidR="00DE65F2" w:rsidRPr="00DE65F2" w:rsidRDefault="00DE65F2" w:rsidP="001C6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6C0BEB" w14:textId="77777777" w:rsidR="001C68A5" w:rsidRPr="00DE65F2" w:rsidRDefault="001C68A5" w:rsidP="001C68A5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 xml:space="preserve">Needs </w:t>
            </w:r>
            <w:proofErr w:type="gramStart"/>
            <w:r w:rsidRPr="00DE65F2">
              <w:rPr>
                <w:b/>
                <w:bCs/>
                <w:sz w:val="18"/>
                <w:szCs w:val="18"/>
              </w:rPr>
              <w:t>support</w:t>
            </w:r>
            <w:proofErr w:type="gramEnd"/>
          </w:p>
          <w:p w14:paraId="06459192" w14:textId="2148B59D" w:rsidR="001C68A5" w:rsidRPr="00DE65F2" w:rsidRDefault="001C68A5" w:rsidP="001C6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1225F1" w14:textId="77777777" w:rsidR="001C68A5" w:rsidRPr="00DE65F2" w:rsidRDefault="001C68A5" w:rsidP="001C68A5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Has Interest</w:t>
            </w:r>
          </w:p>
          <w:p w14:paraId="7C724B6C" w14:textId="144653DD" w:rsidR="001C68A5" w:rsidRPr="00DE65F2" w:rsidRDefault="001C68A5" w:rsidP="001C68A5">
            <w:pPr>
              <w:jc w:val="center"/>
              <w:rPr>
                <w:b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AT option</w:t>
            </w:r>
          </w:p>
        </w:tc>
      </w:tr>
      <w:tr w:rsidR="009A2326" w14:paraId="5D43ADAD" w14:textId="4D9F8B21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313"/>
          <w:jc w:val="center"/>
        </w:trPr>
        <w:tc>
          <w:tcPr>
            <w:tcW w:w="7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691E6" w14:textId="5E5A7603" w:rsidR="009A2326" w:rsidRPr="00846878" w:rsidRDefault="009A2326" w:rsidP="009A2326">
            <w:pPr>
              <w:ind w:left="40"/>
            </w:pPr>
            <w:r w:rsidRPr="00846878">
              <w:t>Interacts with a tablet</w:t>
            </w:r>
            <w:r>
              <w:t>/cell phone</w:t>
            </w:r>
            <w:r w:rsidRPr="00846878">
              <w:t xml:space="preserve"> (turn on/off; find apps, etc.)</w:t>
            </w:r>
          </w:p>
        </w:tc>
        <w:sdt>
          <w:sdtPr>
            <w:rPr>
              <w:sz w:val="20"/>
              <w:szCs w:val="20"/>
            </w:rPr>
            <w:id w:val="163444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64F821AF" w14:textId="65707AA8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582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1E311D74" w14:textId="488C8ACB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999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FBFBF" w:themeFill="background1" w:themeFillShade="BF"/>
              </w:tcPr>
              <w:p w14:paraId="7CA95F34" w14:textId="6EC8E63F" w:rsidR="009A2326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484812B3" w14:textId="25C848A3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286"/>
          <w:jc w:val="center"/>
        </w:trPr>
        <w:tc>
          <w:tcPr>
            <w:tcW w:w="7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066D60" w14:textId="149A426A" w:rsidR="009A2326" w:rsidRPr="00846878" w:rsidRDefault="009A2326" w:rsidP="009A2326">
            <w:pPr>
              <w:ind w:left="40"/>
            </w:pPr>
            <w:proofErr w:type="gramStart"/>
            <w:r w:rsidRPr="0053678D">
              <w:rPr>
                <w:color w:val="000000"/>
              </w:rPr>
              <w:t>Is able to</w:t>
            </w:r>
            <w:proofErr w:type="gramEnd"/>
            <w:r w:rsidRPr="0053678D">
              <w:rPr>
                <w:color w:val="000000"/>
              </w:rPr>
              <w:t xml:space="preserve"> access important contacts including doctor</w:t>
            </w:r>
            <w:r w:rsidR="00C136BD">
              <w:rPr>
                <w:color w:val="000000"/>
              </w:rPr>
              <w:t>s</w:t>
            </w:r>
            <w:r w:rsidRPr="0053678D">
              <w:rPr>
                <w:color w:val="000000"/>
              </w:rPr>
              <w:t>.</w:t>
            </w:r>
          </w:p>
        </w:tc>
        <w:sdt>
          <w:sdtPr>
            <w:rPr>
              <w:sz w:val="20"/>
              <w:szCs w:val="20"/>
            </w:rPr>
            <w:id w:val="1516108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4E9EF7E1" w14:textId="18FB009C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981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4398642E" w14:textId="2D9E34E1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4772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FBFBF" w:themeFill="background1" w:themeFillShade="BF"/>
              </w:tcPr>
              <w:p w14:paraId="0F9759ED" w14:textId="77AADE87" w:rsidR="009A2326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080B65D8" w14:textId="015EFDB3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268"/>
          <w:jc w:val="center"/>
        </w:trPr>
        <w:tc>
          <w:tcPr>
            <w:tcW w:w="7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F292E" w14:textId="7E8A8E0F" w:rsidR="009A2326" w:rsidRPr="00846878" w:rsidRDefault="009A2326" w:rsidP="009A2326">
            <w:pPr>
              <w:ind w:left="40"/>
            </w:pPr>
            <w:r w:rsidRPr="00846878">
              <w:t xml:space="preserve">Can </w:t>
            </w:r>
            <w:r>
              <w:t>contact others for assistance or to communicate</w:t>
            </w:r>
          </w:p>
        </w:tc>
        <w:sdt>
          <w:sdtPr>
            <w:rPr>
              <w:sz w:val="20"/>
              <w:szCs w:val="20"/>
            </w:rPr>
            <w:id w:val="117383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65B7624" w14:textId="65F855D7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01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DD03845" w14:textId="4E35FDB7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600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FBFBF" w:themeFill="background1" w:themeFillShade="BF"/>
              </w:tcPr>
              <w:p w14:paraId="34375D12" w14:textId="70D2F10C" w:rsidR="009A2326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15E934FB" w14:textId="74165B6C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358"/>
          <w:jc w:val="center"/>
        </w:trPr>
        <w:tc>
          <w:tcPr>
            <w:tcW w:w="7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793A1" w14:textId="16FEDB4B" w:rsidR="009A2326" w:rsidRPr="00846878" w:rsidRDefault="009A2326" w:rsidP="009A2326">
            <w:pPr>
              <w:ind w:left="40"/>
            </w:pPr>
            <w:proofErr w:type="gramStart"/>
            <w:r>
              <w:t>Is able to</w:t>
            </w:r>
            <w:proofErr w:type="gramEnd"/>
            <w:r>
              <w:t xml:space="preserve"> text message others and send pictures (this can include using speech to text)</w:t>
            </w:r>
          </w:p>
        </w:tc>
        <w:sdt>
          <w:sdtPr>
            <w:rPr>
              <w:sz w:val="20"/>
              <w:szCs w:val="20"/>
            </w:rPr>
            <w:id w:val="-204758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141738CB" w14:textId="1F2356F9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805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9EA8B27" w14:textId="540DF1C0" w:rsidR="009A2326" w:rsidRPr="00AC5E1E" w:rsidRDefault="00BB0AA7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913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FBFBF" w:themeFill="background1" w:themeFillShade="BF"/>
              </w:tcPr>
              <w:p w14:paraId="18BE3766" w14:textId="2A17D040" w:rsidR="009A2326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08CAB36B" w14:textId="37989DC8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286"/>
          <w:jc w:val="center"/>
        </w:trPr>
        <w:tc>
          <w:tcPr>
            <w:tcW w:w="7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EBA7A" w14:textId="77777777" w:rsidR="009A2326" w:rsidRPr="00846878" w:rsidRDefault="009A2326" w:rsidP="009A2326">
            <w:pPr>
              <w:ind w:left="40"/>
            </w:pPr>
            <w:r w:rsidRPr="00846878">
              <w:t>Can access 911 and communicate emergency</w:t>
            </w:r>
          </w:p>
        </w:tc>
        <w:sdt>
          <w:sdtPr>
            <w:rPr>
              <w:sz w:val="20"/>
              <w:szCs w:val="20"/>
            </w:rPr>
            <w:id w:val="68926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3F54BE33" w14:textId="61ADD622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272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3111893D" w14:textId="11534CF3" w:rsidR="009A2326" w:rsidRPr="00AC5E1E" w:rsidRDefault="00BB0AA7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751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FBFBF" w:themeFill="background1" w:themeFillShade="BF"/>
              </w:tcPr>
              <w:p w14:paraId="74E9D2E0" w14:textId="098FEDFB" w:rsidR="009A2326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5FA384F2" w14:textId="1CB3FF09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15"/>
          <w:jc w:val="center"/>
        </w:trPr>
        <w:tc>
          <w:tcPr>
            <w:tcW w:w="7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1C392" w14:textId="403CF444" w:rsidR="009A2326" w:rsidRPr="00846878" w:rsidRDefault="009A2326" w:rsidP="009A2326">
            <w:pPr>
              <w:ind w:left="40"/>
            </w:pPr>
            <w:proofErr w:type="gramStart"/>
            <w:r w:rsidRPr="007F0534">
              <w:rPr>
                <w:color w:val="000000"/>
              </w:rPr>
              <w:t>Is able to</w:t>
            </w:r>
            <w:proofErr w:type="gramEnd"/>
            <w:r w:rsidRPr="007F0534">
              <w:rPr>
                <w:color w:val="000000"/>
              </w:rPr>
              <w:t xml:space="preserve"> video chat (</w:t>
            </w:r>
            <w:r>
              <w:rPr>
                <w:color w:val="000000"/>
              </w:rPr>
              <w:t>Z</w:t>
            </w:r>
            <w:r w:rsidRPr="007F0534">
              <w:rPr>
                <w:color w:val="000000"/>
              </w:rPr>
              <w:t>oom, Google Duo, Facetime)</w:t>
            </w:r>
          </w:p>
        </w:tc>
        <w:sdt>
          <w:sdtPr>
            <w:rPr>
              <w:sz w:val="20"/>
              <w:szCs w:val="20"/>
            </w:rPr>
            <w:id w:val="68256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2C89E9D" w14:textId="0AF10DF3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7871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7579E06C" w14:textId="0861EDD2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287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FBFBF" w:themeFill="background1" w:themeFillShade="BF"/>
              </w:tcPr>
              <w:p w14:paraId="404BCA1F" w14:textId="3EAD0B45" w:rsidR="009A2326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1D4CAE76" w14:textId="105029B5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250"/>
          <w:jc w:val="center"/>
        </w:trPr>
        <w:tc>
          <w:tcPr>
            <w:tcW w:w="7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8D7B1" w14:textId="08AC4D81" w:rsidR="009A2326" w:rsidRPr="00846878" w:rsidRDefault="009A2326" w:rsidP="009A2326">
            <w:pPr>
              <w:ind w:left="40"/>
            </w:pPr>
            <w:r>
              <w:t>Can access web pages of interest</w:t>
            </w:r>
          </w:p>
        </w:tc>
        <w:sdt>
          <w:sdtPr>
            <w:rPr>
              <w:sz w:val="20"/>
              <w:szCs w:val="20"/>
            </w:rPr>
            <w:id w:val="47326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389767BC" w14:textId="7AD44DEE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139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2373673F" w14:textId="275F26B5" w:rsidR="009A2326" w:rsidRPr="00AC5E1E" w:rsidRDefault="00BB0AA7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686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FBFBF" w:themeFill="background1" w:themeFillShade="BF"/>
              </w:tcPr>
              <w:p w14:paraId="6E5CC484" w14:textId="606DC127" w:rsidR="009A2326" w:rsidRDefault="007278A1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0CE901AF" w14:textId="27750DD3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169"/>
          <w:jc w:val="center"/>
        </w:trPr>
        <w:tc>
          <w:tcPr>
            <w:tcW w:w="7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01F8B" w14:textId="77777777" w:rsidR="009A2326" w:rsidRPr="00846878" w:rsidRDefault="009A2326" w:rsidP="009A2326">
            <w:pPr>
              <w:ind w:left="40"/>
            </w:pPr>
            <w:r w:rsidRPr="00846878">
              <w:t>Knows how to use email</w:t>
            </w:r>
          </w:p>
        </w:tc>
        <w:sdt>
          <w:sdtPr>
            <w:rPr>
              <w:sz w:val="20"/>
              <w:szCs w:val="20"/>
            </w:rPr>
            <w:id w:val="-1912299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1436D2FE" w14:textId="40D00794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1232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1649164B" w14:textId="5E6F0335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541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FBFBF" w:themeFill="background1" w:themeFillShade="BF"/>
              </w:tcPr>
              <w:p w14:paraId="50A02008" w14:textId="0DADBA59" w:rsidR="009A2326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473A27F9" w14:textId="05620BDE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259"/>
          <w:jc w:val="center"/>
        </w:trPr>
        <w:tc>
          <w:tcPr>
            <w:tcW w:w="7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A5FA7" w14:textId="763B2C78" w:rsidR="009A2326" w:rsidRPr="00846878" w:rsidRDefault="009A2326" w:rsidP="009A2326">
            <w:pPr>
              <w:ind w:left="40"/>
            </w:pPr>
            <w:r>
              <w:t>Knows when technology is in use</w:t>
            </w:r>
          </w:p>
        </w:tc>
        <w:sdt>
          <w:sdtPr>
            <w:rPr>
              <w:sz w:val="20"/>
              <w:szCs w:val="20"/>
            </w:rPr>
            <w:id w:val="84868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4C45B44" w14:textId="4CC9ADAF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628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BEE1221" w14:textId="0A064C4B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891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FBFBF" w:themeFill="background1" w:themeFillShade="BF"/>
              </w:tcPr>
              <w:p w14:paraId="1D6DE525" w14:textId="6B44FCAF" w:rsidR="009A2326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7CA7C3EF" w14:textId="6A38DE8F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15"/>
          <w:jc w:val="center"/>
        </w:trPr>
        <w:tc>
          <w:tcPr>
            <w:tcW w:w="7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F05A9" w14:textId="0C14290C" w:rsidR="009A2326" w:rsidRDefault="009A2326" w:rsidP="009A2326">
            <w:pPr>
              <w:ind w:left="40"/>
            </w:pPr>
            <w:r>
              <w:t>Uses technology to make purchases</w:t>
            </w:r>
          </w:p>
        </w:tc>
        <w:sdt>
          <w:sdtPr>
            <w:rPr>
              <w:sz w:val="20"/>
              <w:szCs w:val="20"/>
            </w:rPr>
            <w:id w:val="-31841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38290102" w14:textId="3669E215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7938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181870B0" w14:textId="57E73AF6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77973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FBFBF" w:themeFill="background1" w:themeFillShade="BF"/>
              </w:tcPr>
              <w:p w14:paraId="22BF0744" w14:textId="447FF961" w:rsidR="009A2326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629C774B" w14:textId="0486357D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trHeight w:val="88"/>
          <w:jc w:val="center"/>
        </w:trPr>
        <w:tc>
          <w:tcPr>
            <w:tcW w:w="7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1576D" w14:textId="246BA32D" w:rsidR="009A2326" w:rsidRDefault="009A2326" w:rsidP="009A2326">
            <w:pPr>
              <w:ind w:left="40"/>
            </w:pPr>
            <w:r>
              <w:t>Uses technology to access services such as online banking</w:t>
            </w:r>
          </w:p>
        </w:tc>
        <w:sdt>
          <w:sdtPr>
            <w:rPr>
              <w:sz w:val="20"/>
              <w:szCs w:val="20"/>
            </w:rPr>
            <w:id w:val="43456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A83EDA7" w14:textId="076F2E6D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047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1240FFA7" w14:textId="0876EF6B" w:rsidR="009A2326" w:rsidRPr="00AC5E1E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73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FBFBF" w:themeFill="background1" w:themeFillShade="BF"/>
              </w:tcPr>
              <w:p w14:paraId="2BBEC012" w14:textId="2541CADF" w:rsidR="009A2326" w:rsidRDefault="009A2326" w:rsidP="009A23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0C82FB8" w14:textId="4367F798" w:rsidR="00D71AEA" w:rsidRPr="00E86923" w:rsidRDefault="00D71AEA" w:rsidP="00923BDC">
      <w:pPr>
        <w:shd w:val="clear" w:color="auto" w:fill="244061" w:themeFill="accent1" w:themeFillShade="80"/>
        <w:spacing w:before="120" w:after="120"/>
        <w:rPr>
          <w:b/>
          <w:bCs/>
        </w:rPr>
      </w:pPr>
      <w:r w:rsidRPr="00E86923">
        <w:rPr>
          <w:b/>
          <w:bCs/>
        </w:rPr>
        <w:lastRenderedPageBreak/>
        <w:t xml:space="preserve">SECTION </w:t>
      </w:r>
      <w:r w:rsidR="005B4112">
        <w:rPr>
          <w:b/>
          <w:bCs/>
        </w:rPr>
        <w:t>3.</w:t>
      </w:r>
      <w:r w:rsidRPr="00E86923">
        <w:rPr>
          <w:b/>
          <w:bCs/>
        </w:rPr>
        <w:t xml:space="preserve"> </w:t>
      </w:r>
      <w:bookmarkStart w:id="4" w:name="_Hlk80628842"/>
      <w:r w:rsidR="00B46CE3">
        <w:rPr>
          <w:b/>
          <w:bCs/>
        </w:rPr>
        <w:t>LITERACY</w:t>
      </w:r>
      <w:bookmarkEnd w:id="4"/>
    </w:p>
    <w:p w14:paraId="0277A89E" w14:textId="2C6D649B" w:rsidR="006D118C" w:rsidRPr="004023C3" w:rsidRDefault="00B46CE3" w:rsidP="006213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sz w:val="20"/>
          <w:szCs w:val="20"/>
        </w:rPr>
      </w:pPr>
      <w:r w:rsidRPr="004023C3">
        <w:rPr>
          <w:b/>
          <w:bCs/>
          <w:sz w:val="20"/>
          <w:szCs w:val="20"/>
        </w:rPr>
        <w:t>LITERACY</w:t>
      </w:r>
      <w:r w:rsidRPr="004023C3">
        <w:rPr>
          <w:rFonts w:eastAsia="Yu Mincho"/>
          <w:color w:val="000000"/>
          <w:sz w:val="20"/>
          <w:szCs w:val="20"/>
        </w:rPr>
        <w:t xml:space="preserve"> </w:t>
      </w:r>
      <w:r w:rsidR="00D71AEA" w:rsidRPr="004023C3">
        <w:rPr>
          <w:rFonts w:eastAsia="Yu Mincho"/>
          <w:color w:val="000000"/>
          <w:sz w:val="20"/>
          <w:szCs w:val="20"/>
        </w:rPr>
        <w:t xml:space="preserve">is the ability to </w:t>
      </w:r>
      <w:r w:rsidRPr="004023C3">
        <w:rPr>
          <w:rFonts w:eastAsia="Yu Mincho"/>
          <w:color w:val="000000"/>
          <w:sz w:val="20"/>
          <w:szCs w:val="20"/>
        </w:rPr>
        <w:t xml:space="preserve">read and </w:t>
      </w:r>
      <w:proofErr w:type="gramStart"/>
      <w:r w:rsidRPr="004023C3">
        <w:rPr>
          <w:rFonts w:eastAsia="Yu Mincho"/>
          <w:color w:val="000000"/>
          <w:sz w:val="20"/>
          <w:szCs w:val="20"/>
        </w:rPr>
        <w:t>write</w:t>
      </w:r>
      <w:proofErr w:type="gramEnd"/>
    </w:p>
    <w:tbl>
      <w:tblPr>
        <w:tblStyle w:val="TableGrid1"/>
        <w:tblW w:w="10775" w:type="dxa"/>
        <w:tblInd w:w="15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10"/>
        <w:gridCol w:w="720"/>
        <w:gridCol w:w="2430"/>
        <w:gridCol w:w="872"/>
        <w:gridCol w:w="1468"/>
        <w:gridCol w:w="540"/>
        <w:gridCol w:w="360"/>
        <w:gridCol w:w="1075"/>
      </w:tblGrid>
      <w:tr w:rsidR="00DF6F90" w:rsidRPr="00125613" w14:paraId="019AE64F" w14:textId="77777777" w:rsidTr="7EB31FEA">
        <w:trPr>
          <w:trHeight w:val="325"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07AA23" w14:textId="736B871A" w:rsidR="00DF6F90" w:rsidRPr="001C68A5" w:rsidRDefault="00DF6F90" w:rsidP="00855EB6">
            <w:pPr>
              <w:ind w:left="66"/>
              <w:rPr>
                <w:b/>
                <w:bCs/>
                <w:sz w:val="20"/>
                <w:szCs w:val="20"/>
              </w:rPr>
            </w:pPr>
            <w:r w:rsidRPr="001C68A5">
              <w:rPr>
                <w:b/>
                <w:bCs/>
                <w:sz w:val="20"/>
                <w:szCs w:val="20"/>
              </w:rPr>
              <w:t xml:space="preserve">Does the individual use AT in this area now?  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E2DE" w14:textId="23231AFE" w:rsidR="00DF6F90" w:rsidRPr="001C68A5" w:rsidRDefault="00423FA2" w:rsidP="00855EB6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2127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16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F6F90" w:rsidRPr="001C68A5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14:paraId="2D0A5CE7" w14:textId="0292652E" w:rsidR="00DF6F90" w:rsidRPr="001C68A5" w:rsidRDefault="00423FA2" w:rsidP="00855EB6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233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6B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F6F90" w:rsidRPr="001C68A5">
              <w:rPr>
                <w:b/>
                <w:bCs/>
                <w:sz w:val="20"/>
                <w:szCs w:val="20"/>
              </w:rPr>
              <w:t xml:space="preserve"> No: </w:t>
            </w:r>
            <w:r w:rsidR="006213C1" w:rsidRPr="001C68A5">
              <w:rPr>
                <w:b/>
                <w:bCs/>
                <w:sz w:val="20"/>
                <w:szCs w:val="20"/>
              </w:rPr>
              <w:t>this individual currently has no AT for this area</w:t>
            </w:r>
          </w:p>
        </w:tc>
      </w:tr>
      <w:tr w:rsidR="00DF6F90" w14:paraId="65AB38B4" w14:textId="77777777" w:rsidTr="7EB31FEA">
        <w:trPr>
          <w:trHeight w:val="325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216C1" w14:textId="77777777" w:rsidR="00DF6F90" w:rsidRPr="001C68A5" w:rsidRDefault="00DF6F90" w:rsidP="00855EB6">
            <w:pPr>
              <w:rPr>
                <w:sz w:val="20"/>
                <w:szCs w:val="20"/>
              </w:rPr>
            </w:pPr>
            <w:r w:rsidRPr="001C68A5">
              <w:rPr>
                <w:b/>
                <w:sz w:val="20"/>
                <w:szCs w:val="20"/>
              </w:rPr>
              <w:t xml:space="preserve"> Current Assistive Technology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AA7A" w14:textId="14CF512D" w:rsidR="00DF6F90" w:rsidRPr="001C68A5" w:rsidRDefault="00DF6F90" w:rsidP="00855EB6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2BF0C9" w14:textId="77777777" w:rsidR="00DF6F90" w:rsidRPr="001C68A5" w:rsidRDefault="00DF6F90" w:rsidP="00855EB6">
            <w:pPr>
              <w:ind w:left="90"/>
              <w:rPr>
                <w:sz w:val="20"/>
                <w:szCs w:val="20"/>
              </w:rPr>
            </w:pPr>
            <w:r w:rsidRPr="001C68A5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24BD" w14:textId="346790B1" w:rsidR="00DF6F90" w:rsidRPr="001C68A5" w:rsidRDefault="00423FA2" w:rsidP="00855EB6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31398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16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F6F90" w:rsidRPr="001C68A5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69853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A1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F6F90" w:rsidRPr="001C68A5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E65F2" w14:paraId="319BDEA6" w14:textId="74531959" w:rsidTr="7EB31FEA">
        <w:tblPrEx>
          <w:tblCellMar>
            <w:top w:w="45" w:type="dxa"/>
            <w:left w:w="55" w:type="dxa"/>
            <w:bottom w:w="31" w:type="dxa"/>
          </w:tblCellMar>
        </w:tblPrEx>
        <w:trPr>
          <w:trHeight w:val="573"/>
        </w:trPr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68E916" w14:textId="77777777" w:rsidR="00DE65F2" w:rsidRPr="00AC5E1E" w:rsidRDefault="00DE65F2" w:rsidP="00DE65F2">
            <w:pPr>
              <w:ind w:right="425"/>
              <w:jc w:val="center"/>
              <w:rPr>
                <w:sz w:val="20"/>
                <w:szCs w:val="20"/>
              </w:rPr>
            </w:pPr>
            <w:r w:rsidRPr="00AC5E1E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D8F265" w14:textId="77777777" w:rsidR="00DE65F2" w:rsidRDefault="00DE65F2" w:rsidP="00DE65F2">
            <w:pPr>
              <w:ind w:left="36" w:right="66"/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>Fully Capable</w:t>
            </w:r>
          </w:p>
          <w:p w14:paraId="26C2D8C5" w14:textId="05D7C3FE" w:rsidR="00DE65F2" w:rsidRPr="00AE559D" w:rsidRDefault="00DE65F2" w:rsidP="00DE65F2">
            <w:pPr>
              <w:ind w:left="36" w:right="3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AT Needed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46DBB4" w14:textId="77777777" w:rsidR="00DE65F2" w:rsidRPr="00DE65F2" w:rsidRDefault="00DE65F2" w:rsidP="00DE65F2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 xml:space="preserve">Needs </w:t>
            </w:r>
            <w:proofErr w:type="gramStart"/>
            <w:r w:rsidRPr="00DE65F2">
              <w:rPr>
                <w:b/>
                <w:bCs/>
                <w:sz w:val="18"/>
                <w:szCs w:val="18"/>
              </w:rPr>
              <w:t>support</w:t>
            </w:r>
            <w:proofErr w:type="gramEnd"/>
          </w:p>
          <w:p w14:paraId="1C02C713" w14:textId="193A1511" w:rsidR="00DE65F2" w:rsidRPr="00AE559D" w:rsidRDefault="00DE65F2" w:rsidP="00DE65F2">
            <w:pPr>
              <w:ind w:right="-30" w:hanging="6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6780E1" w14:textId="77777777" w:rsidR="00DE65F2" w:rsidRPr="00DE65F2" w:rsidRDefault="00DE65F2" w:rsidP="00DE65F2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Has Interest</w:t>
            </w:r>
          </w:p>
          <w:p w14:paraId="330051C3" w14:textId="56C7EE36" w:rsidR="00DE65F2" w:rsidRPr="00AE559D" w:rsidRDefault="00DE65F2" w:rsidP="00DE65F2">
            <w:pPr>
              <w:ind w:right="-30" w:hanging="6"/>
              <w:rPr>
                <w:b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AT option</w:t>
            </w:r>
          </w:p>
        </w:tc>
      </w:tr>
      <w:tr w:rsidR="009A2326" w14:paraId="1A8D16B7" w14:textId="36D8016A" w:rsidTr="7EB31FEA">
        <w:tblPrEx>
          <w:tblCellMar>
            <w:top w:w="45" w:type="dxa"/>
            <w:left w:w="55" w:type="dxa"/>
            <w:bottom w:w="31" w:type="dxa"/>
          </w:tblCellMar>
        </w:tblPrEx>
        <w:trPr>
          <w:trHeight w:val="25"/>
        </w:trPr>
        <w:tc>
          <w:tcPr>
            <w:tcW w:w="733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09B233" w14:textId="77777777" w:rsidR="009A2326" w:rsidRPr="00FF0F25" w:rsidRDefault="009A2326" w:rsidP="0025647D">
            <w:r w:rsidRPr="00FF0F25">
              <w:t>Reads simple words</w:t>
            </w:r>
          </w:p>
        </w:tc>
        <w:sdt>
          <w:sdtPr>
            <w:rPr>
              <w:sz w:val="20"/>
              <w:szCs w:val="20"/>
            </w:rPr>
            <w:id w:val="-150088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070629B8" w14:textId="30A476F1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025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27B2D7F" w14:textId="625BE236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5296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17BB21D1" w14:textId="3E867642" w:rsidR="009A2326" w:rsidRPr="00A1606C" w:rsidRDefault="009A2326" w:rsidP="009A2326">
                <w:pPr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5D7E5FE2" w14:textId="7DACA940" w:rsidTr="7EB31FEA">
        <w:tblPrEx>
          <w:tblCellMar>
            <w:top w:w="45" w:type="dxa"/>
            <w:left w:w="55" w:type="dxa"/>
            <w:bottom w:w="31" w:type="dxa"/>
          </w:tblCellMar>
        </w:tblPrEx>
        <w:trPr>
          <w:trHeight w:val="16"/>
        </w:trPr>
        <w:tc>
          <w:tcPr>
            <w:tcW w:w="733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BCED7A" w14:textId="6F788232" w:rsidR="009A2326" w:rsidRPr="00FF0F25" w:rsidRDefault="009A2326" w:rsidP="009A2326">
            <w:r w:rsidRPr="00FF0F25">
              <w:t>Understands words/symbols</w:t>
            </w:r>
          </w:p>
        </w:tc>
        <w:sdt>
          <w:sdtPr>
            <w:rPr>
              <w:sz w:val="20"/>
              <w:szCs w:val="20"/>
            </w:rPr>
            <w:id w:val="191550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DEF2A26" w14:textId="2C0B0D10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276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3B30E2ED" w14:textId="5EFC6548" w:rsidR="009A2326" w:rsidRDefault="00BB0AA7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517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63E5EBAB" w14:textId="681492A0" w:rsidR="009A2326" w:rsidRPr="00A1606C" w:rsidRDefault="00220437" w:rsidP="009A2326">
                <w:pPr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3A163B22" w14:textId="06020657" w:rsidTr="7EB31FEA">
        <w:tblPrEx>
          <w:tblCellMar>
            <w:top w:w="45" w:type="dxa"/>
            <w:left w:w="55" w:type="dxa"/>
            <w:bottom w:w="31" w:type="dxa"/>
          </w:tblCellMar>
        </w:tblPrEx>
        <w:trPr>
          <w:trHeight w:val="15"/>
        </w:trPr>
        <w:tc>
          <w:tcPr>
            <w:tcW w:w="733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84DC34" w14:textId="22DCFEF2" w:rsidR="009A2326" w:rsidRPr="00FF0F25" w:rsidRDefault="009A2326" w:rsidP="009A2326">
            <w:r w:rsidRPr="00FF0F25">
              <w:t>Understands words/symbols for dangerous household items</w:t>
            </w:r>
          </w:p>
        </w:tc>
        <w:sdt>
          <w:sdtPr>
            <w:rPr>
              <w:sz w:val="20"/>
              <w:szCs w:val="20"/>
            </w:rPr>
            <w:id w:val="17115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800A7BB" w14:textId="7E4F8DD8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0958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2C2F9FE7" w14:textId="4B2EDE7B" w:rsidR="009A2326" w:rsidRDefault="00BA682A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756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16B9F2F4" w14:textId="44979268" w:rsidR="009A2326" w:rsidRPr="00A1606C" w:rsidRDefault="00BB0AA7" w:rsidP="009A2326">
                <w:pPr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40AB7F8E" w14:textId="20132074" w:rsidTr="7EB31FEA">
        <w:tblPrEx>
          <w:tblCellMar>
            <w:top w:w="45" w:type="dxa"/>
            <w:left w:w="55" w:type="dxa"/>
            <w:bottom w:w="31" w:type="dxa"/>
          </w:tblCellMar>
        </w:tblPrEx>
        <w:trPr>
          <w:trHeight w:val="15"/>
        </w:trPr>
        <w:tc>
          <w:tcPr>
            <w:tcW w:w="733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69D5A4" w14:textId="6588A8FC" w:rsidR="009A2326" w:rsidRPr="0079487D" w:rsidRDefault="009A2326" w:rsidP="009A2326">
            <w:r w:rsidRPr="0079487D">
              <w:t xml:space="preserve">Can read &amp; spell at least a 5th grade level  </w:t>
            </w:r>
          </w:p>
        </w:tc>
        <w:sdt>
          <w:sdtPr>
            <w:rPr>
              <w:sz w:val="20"/>
              <w:szCs w:val="20"/>
            </w:rPr>
            <w:id w:val="138098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C35E5F2" w14:textId="2055C7CA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272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AC347EF" w14:textId="37038E96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1943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18D0C368" w14:textId="212D1962" w:rsidR="009A2326" w:rsidRPr="00A1606C" w:rsidRDefault="009A2326" w:rsidP="009A2326">
                <w:pPr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411BFEE9" w14:textId="5837DCFE" w:rsidTr="7EB31FEA">
        <w:tblPrEx>
          <w:tblCellMar>
            <w:top w:w="45" w:type="dxa"/>
            <w:left w:w="55" w:type="dxa"/>
            <w:bottom w:w="31" w:type="dxa"/>
          </w:tblCellMar>
        </w:tblPrEx>
        <w:trPr>
          <w:trHeight w:val="25"/>
        </w:trPr>
        <w:tc>
          <w:tcPr>
            <w:tcW w:w="733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094422" w14:textId="267ED6C3" w:rsidR="009A2326" w:rsidRPr="0079487D" w:rsidRDefault="009A2326" w:rsidP="009A2326">
            <w:r>
              <w:t>Can write/type words accurately</w:t>
            </w:r>
          </w:p>
        </w:tc>
        <w:sdt>
          <w:sdtPr>
            <w:rPr>
              <w:sz w:val="20"/>
              <w:szCs w:val="20"/>
            </w:rPr>
            <w:id w:val="28070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187B0AE" w14:textId="37C3FA93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203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D91E571" w14:textId="135F8116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189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7225F295" w14:textId="47330F9F" w:rsidR="009A2326" w:rsidRPr="00A1606C" w:rsidRDefault="009A2326" w:rsidP="009A2326">
                <w:pPr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1F66AD9" w14:textId="5D280839" w:rsidR="7EB31FEA" w:rsidRDefault="7EB31FEA"/>
    <w:p w14:paraId="4D0B5DAF" w14:textId="385857D2" w:rsidR="00A142EC" w:rsidRPr="00E86923" w:rsidRDefault="00A142EC" w:rsidP="0084180F">
      <w:pPr>
        <w:shd w:val="clear" w:color="auto" w:fill="244061" w:themeFill="accent1" w:themeFillShade="80"/>
        <w:spacing w:before="120" w:after="120"/>
        <w:ind w:left="90" w:hanging="90"/>
        <w:rPr>
          <w:b/>
          <w:bCs/>
        </w:rPr>
      </w:pPr>
      <w:r w:rsidRPr="00E86923">
        <w:rPr>
          <w:b/>
          <w:bCs/>
        </w:rPr>
        <w:t xml:space="preserve">SECTION </w:t>
      </w:r>
      <w:r w:rsidR="005B4112">
        <w:rPr>
          <w:b/>
          <w:bCs/>
        </w:rPr>
        <w:t>4</w:t>
      </w:r>
      <w:r w:rsidRPr="00E86923">
        <w:rPr>
          <w:b/>
          <w:bCs/>
        </w:rPr>
        <w:t xml:space="preserve">. </w:t>
      </w:r>
      <w:r>
        <w:rPr>
          <w:b/>
          <w:bCs/>
        </w:rPr>
        <w:t>COGNITIVE AUGMENTATION/ORGANIZATION</w:t>
      </w:r>
    </w:p>
    <w:p w14:paraId="4815D66B" w14:textId="47030DBF" w:rsidR="00A142EC" w:rsidRPr="004023C3" w:rsidRDefault="006213C1" w:rsidP="00A142EC">
      <w:pPr>
        <w:widowControl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sz w:val="20"/>
          <w:szCs w:val="20"/>
        </w:rPr>
      </w:pPr>
      <w:r w:rsidRPr="004023C3">
        <w:rPr>
          <w:b/>
          <w:bCs/>
          <w:sz w:val="20"/>
          <w:szCs w:val="20"/>
        </w:rPr>
        <w:t>COGNITIVE AUGMENTATION/ORGANIZATION</w:t>
      </w:r>
      <w:r w:rsidR="00A142EC" w:rsidRPr="004023C3">
        <w:rPr>
          <w:rFonts w:eastAsia="Yu Mincho"/>
          <w:color w:val="000000"/>
          <w:sz w:val="20"/>
          <w:szCs w:val="20"/>
        </w:rPr>
        <w:t xml:space="preserve"> is the ability to </w:t>
      </w:r>
      <w:r w:rsidR="00E32805" w:rsidRPr="004023C3">
        <w:rPr>
          <w:sz w:val="20"/>
          <w:szCs w:val="20"/>
        </w:rPr>
        <w:t>stay focused, remember,</w:t>
      </w:r>
      <w:r w:rsidR="00285204" w:rsidRPr="004023C3">
        <w:rPr>
          <w:sz w:val="20"/>
          <w:szCs w:val="20"/>
        </w:rPr>
        <w:t xml:space="preserve"> </w:t>
      </w:r>
      <w:r w:rsidR="00E32805" w:rsidRPr="004023C3">
        <w:rPr>
          <w:sz w:val="20"/>
          <w:szCs w:val="20"/>
        </w:rPr>
        <w:t>o</w:t>
      </w:r>
      <w:r w:rsidR="00285204" w:rsidRPr="004023C3">
        <w:rPr>
          <w:sz w:val="20"/>
          <w:szCs w:val="20"/>
        </w:rPr>
        <w:t xml:space="preserve">rganize, and </w:t>
      </w:r>
      <w:r w:rsidR="00E32805" w:rsidRPr="004023C3">
        <w:rPr>
          <w:sz w:val="20"/>
          <w:szCs w:val="20"/>
        </w:rPr>
        <w:t>t</w:t>
      </w:r>
      <w:r w:rsidR="00285204" w:rsidRPr="004023C3">
        <w:rPr>
          <w:sz w:val="20"/>
          <w:szCs w:val="20"/>
        </w:rPr>
        <w:t xml:space="preserve">ask </w:t>
      </w:r>
      <w:r w:rsidR="00E32805" w:rsidRPr="004023C3">
        <w:rPr>
          <w:sz w:val="20"/>
          <w:szCs w:val="20"/>
        </w:rPr>
        <w:t>c</w:t>
      </w:r>
      <w:r w:rsidR="00285204" w:rsidRPr="004023C3">
        <w:rPr>
          <w:sz w:val="20"/>
          <w:szCs w:val="20"/>
        </w:rPr>
        <w:t>ompletion</w:t>
      </w:r>
      <w:r w:rsidR="00E32805" w:rsidRPr="004023C3">
        <w:rPr>
          <w:sz w:val="20"/>
          <w:szCs w:val="20"/>
        </w:rPr>
        <w:t>.</w:t>
      </w:r>
    </w:p>
    <w:tbl>
      <w:tblPr>
        <w:tblStyle w:val="TableGrid1"/>
        <w:tblW w:w="10780" w:type="dxa"/>
        <w:tblInd w:w="15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3300"/>
        <w:gridCol w:w="720"/>
        <w:gridCol w:w="2430"/>
        <w:gridCol w:w="810"/>
        <w:gridCol w:w="1530"/>
        <w:gridCol w:w="540"/>
        <w:gridCol w:w="360"/>
        <w:gridCol w:w="1080"/>
      </w:tblGrid>
      <w:tr w:rsidR="00A142EC" w:rsidRPr="00125613" w14:paraId="65D899B7" w14:textId="77777777" w:rsidTr="7EB31FEA">
        <w:trPr>
          <w:trHeight w:val="325"/>
        </w:trPr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CFAA88" w14:textId="77777777" w:rsidR="00A142EC" w:rsidRPr="004023C3" w:rsidRDefault="00A142EC" w:rsidP="00855EB6">
            <w:pPr>
              <w:ind w:left="66"/>
              <w:rPr>
                <w:b/>
                <w:bCs/>
                <w:sz w:val="20"/>
                <w:szCs w:val="20"/>
              </w:rPr>
            </w:pPr>
            <w:r w:rsidRPr="004023C3">
              <w:rPr>
                <w:b/>
                <w:bCs/>
                <w:sz w:val="20"/>
                <w:szCs w:val="20"/>
              </w:rPr>
              <w:t xml:space="preserve">Does the individual use AT in this area now?  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6D9" w14:textId="7BFAA8BC" w:rsidR="00A142EC" w:rsidRPr="004023C3" w:rsidRDefault="00423FA2" w:rsidP="00855EB6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10433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16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142EC" w:rsidRPr="004023C3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14:paraId="6E524972" w14:textId="5F01DE88" w:rsidR="00A142EC" w:rsidRPr="004023C3" w:rsidRDefault="00423FA2" w:rsidP="00855EB6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95031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6B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142EC" w:rsidRPr="004023C3">
              <w:rPr>
                <w:b/>
                <w:bCs/>
                <w:sz w:val="20"/>
                <w:szCs w:val="20"/>
              </w:rPr>
              <w:t xml:space="preserve"> No: this individual curren</w:t>
            </w:r>
            <w:r w:rsidR="00B21328" w:rsidRPr="004023C3">
              <w:rPr>
                <w:b/>
                <w:bCs/>
                <w:sz w:val="20"/>
                <w:szCs w:val="20"/>
              </w:rPr>
              <w:t>tly not using AT device/tool</w:t>
            </w:r>
          </w:p>
        </w:tc>
      </w:tr>
      <w:tr w:rsidR="00A142EC" w14:paraId="0FABB5A5" w14:textId="77777777" w:rsidTr="7EB31FEA">
        <w:trPr>
          <w:trHeight w:val="32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DF2B3" w14:textId="77777777" w:rsidR="00A142EC" w:rsidRPr="004023C3" w:rsidRDefault="00A142EC" w:rsidP="00855EB6">
            <w:pPr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 xml:space="preserve"> Current Assistive Technology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21C" w14:textId="34026194" w:rsidR="00A142EC" w:rsidRPr="004023C3" w:rsidRDefault="00A142EC" w:rsidP="00855EB6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5825" w14:textId="77777777" w:rsidR="00A142EC" w:rsidRPr="004023C3" w:rsidRDefault="00A142EC" w:rsidP="00855EB6">
            <w:pPr>
              <w:ind w:left="90"/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538B" w14:textId="77777777" w:rsidR="00A142EC" w:rsidRPr="004023C3" w:rsidRDefault="00423FA2" w:rsidP="00855EB6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31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2EC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142EC" w:rsidRPr="004023C3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1458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2EC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142EC" w:rsidRPr="004023C3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E65F2" w14:paraId="4F553C4F" w14:textId="39BB1319" w:rsidTr="7EB31FEA">
        <w:tblPrEx>
          <w:tblCellMar>
            <w:top w:w="45" w:type="dxa"/>
            <w:left w:w="55" w:type="dxa"/>
            <w:bottom w:w="31" w:type="dxa"/>
          </w:tblCellMar>
        </w:tblPrEx>
        <w:trPr>
          <w:gridBefore w:val="1"/>
          <w:wBefore w:w="10" w:type="dxa"/>
          <w:trHeight w:val="573"/>
        </w:trPr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FD1082" w14:textId="77777777" w:rsidR="00DE65F2" w:rsidRPr="00AC5E1E" w:rsidRDefault="00DE65F2" w:rsidP="00DE65F2">
            <w:pPr>
              <w:ind w:right="425"/>
              <w:jc w:val="center"/>
              <w:rPr>
                <w:sz w:val="20"/>
                <w:szCs w:val="20"/>
              </w:rPr>
            </w:pPr>
            <w:r w:rsidRPr="00AC5E1E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76CC3D" w14:textId="77777777" w:rsidR="00DE65F2" w:rsidRDefault="00DE65F2" w:rsidP="00DE65F2">
            <w:pPr>
              <w:ind w:left="36" w:right="66"/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>Fully Capable</w:t>
            </w:r>
          </w:p>
          <w:p w14:paraId="006F36D4" w14:textId="361A4D95" w:rsidR="00DE65F2" w:rsidRPr="00B468F9" w:rsidRDefault="00DE65F2" w:rsidP="00DE65F2">
            <w:pPr>
              <w:ind w:left="36" w:right="3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AT Needed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95BDE2" w14:textId="77777777" w:rsidR="00DE65F2" w:rsidRPr="00DE65F2" w:rsidRDefault="00DE65F2" w:rsidP="00DE65F2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 xml:space="preserve">Needs </w:t>
            </w:r>
            <w:proofErr w:type="gramStart"/>
            <w:r w:rsidRPr="00DE65F2">
              <w:rPr>
                <w:b/>
                <w:bCs/>
                <w:sz w:val="18"/>
                <w:szCs w:val="18"/>
              </w:rPr>
              <w:t>support</w:t>
            </w:r>
            <w:proofErr w:type="gramEnd"/>
          </w:p>
          <w:p w14:paraId="45971033" w14:textId="504A3310" w:rsidR="00DE65F2" w:rsidRPr="00B468F9" w:rsidRDefault="00DE65F2" w:rsidP="00DE65F2">
            <w:pPr>
              <w:ind w:right="-30" w:hanging="6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A27579" w14:textId="77777777" w:rsidR="00DE65F2" w:rsidRPr="00DE65F2" w:rsidRDefault="00DE65F2" w:rsidP="00DE65F2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Has Interest</w:t>
            </w:r>
          </w:p>
          <w:p w14:paraId="58D875E1" w14:textId="43816BCA" w:rsidR="00DE65F2" w:rsidRPr="00B468F9" w:rsidRDefault="00DE65F2" w:rsidP="00DE65F2">
            <w:pPr>
              <w:ind w:right="-30" w:hanging="6"/>
              <w:rPr>
                <w:b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AT option</w:t>
            </w:r>
          </w:p>
        </w:tc>
      </w:tr>
    </w:tbl>
    <w:p w14:paraId="4D788711" w14:textId="6D0997E9" w:rsidR="7EB31FEA" w:rsidRDefault="7EB31FEA"/>
    <w:tbl>
      <w:tblPr>
        <w:tblStyle w:val="TableGrid10"/>
        <w:tblW w:w="10780" w:type="dxa"/>
        <w:tblInd w:w="10" w:type="dxa"/>
        <w:tblCellMar>
          <w:top w:w="48" w:type="dxa"/>
          <w:left w:w="95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7270"/>
        <w:gridCol w:w="1530"/>
        <w:gridCol w:w="900"/>
        <w:gridCol w:w="1080"/>
      </w:tblGrid>
      <w:tr w:rsidR="009A2326" w14:paraId="6BB290F1" w14:textId="44FAC42F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28DC8A" w14:textId="3ECF8859" w:rsidR="009A2326" w:rsidRPr="004640BA" w:rsidRDefault="009A2326" w:rsidP="009A2326">
            <w:r w:rsidRPr="004640BA">
              <w:t xml:space="preserve">Keeps own calendar </w:t>
            </w:r>
          </w:p>
        </w:tc>
        <w:sdt>
          <w:sdtPr>
            <w:rPr>
              <w:sz w:val="20"/>
              <w:szCs w:val="20"/>
            </w:rPr>
            <w:id w:val="211547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06A17912" w14:textId="3F1AC0CD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0933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7BAE6055" w14:textId="7CFABD00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4705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634515D7" w14:textId="73E51CB4" w:rsidR="009A2326" w:rsidRDefault="007578A3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41B96A02" w14:textId="3BA2AFDC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4BDF4D" w14:textId="6D31C4FE" w:rsidR="009A2326" w:rsidRPr="004640BA" w:rsidRDefault="009A2326" w:rsidP="009A2326">
            <w:r w:rsidRPr="004640BA">
              <w:t>Can create lists</w:t>
            </w:r>
          </w:p>
        </w:tc>
        <w:sdt>
          <w:sdtPr>
            <w:rPr>
              <w:sz w:val="20"/>
              <w:szCs w:val="20"/>
            </w:rPr>
            <w:id w:val="-175295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7C25A99" w14:textId="4C18E5D1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77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061A8051" w14:textId="16AFBDD4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663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6B414D9B" w14:textId="005FF03A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37E313DC" w14:textId="3ACB9CA0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5D7592" w14:textId="74E48245" w:rsidR="009A2326" w:rsidRPr="004640BA" w:rsidRDefault="009A2326" w:rsidP="009A2326">
            <w:r w:rsidRPr="004640BA">
              <w:t xml:space="preserve">Participates in activities planning </w:t>
            </w:r>
          </w:p>
        </w:tc>
        <w:sdt>
          <w:sdtPr>
            <w:rPr>
              <w:sz w:val="20"/>
              <w:szCs w:val="20"/>
            </w:rPr>
            <w:id w:val="-168482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387452F5" w14:textId="630F40FC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819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19F5093" w14:textId="79AE6027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254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30447BC5" w14:textId="222E34D3" w:rsidR="009A2326" w:rsidRDefault="007578A3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32A7CACC" w14:textId="1F602812" w:rsidTr="7EB31FEA">
        <w:trPr>
          <w:trHeight w:val="67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CC823C" w14:textId="2D447FC1" w:rsidR="009A2326" w:rsidRPr="004640BA" w:rsidRDefault="009A2326" w:rsidP="009A2326">
            <w:proofErr w:type="gramStart"/>
            <w:r w:rsidRPr="004640BA">
              <w:t>Is able to</w:t>
            </w:r>
            <w:proofErr w:type="gramEnd"/>
            <w:r w:rsidRPr="004640BA">
              <w:t xml:space="preserve"> complete all steps required to complete a task</w:t>
            </w:r>
          </w:p>
        </w:tc>
        <w:sdt>
          <w:sdtPr>
            <w:rPr>
              <w:sz w:val="20"/>
              <w:szCs w:val="20"/>
            </w:rPr>
            <w:id w:val="-84139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6AD1887" w14:textId="1BA2F240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027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992DFFE" w14:textId="10BDA388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860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46EE0BB0" w14:textId="36BD6437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1A323F60" w14:textId="121E11FA" w:rsidTr="7EB31FEA">
        <w:trPr>
          <w:trHeight w:val="58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1BBE70" w14:textId="77777777" w:rsidR="009A2326" w:rsidRPr="004640BA" w:rsidRDefault="009A2326" w:rsidP="009A2326">
            <w:r w:rsidRPr="004640BA">
              <w:t>Manages necessary reminders</w:t>
            </w:r>
          </w:p>
        </w:tc>
        <w:sdt>
          <w:sdtPr>
            <w:rPr>
              <w:sz w:val="20"/>
              <w:szCs w:val="20"/>
            </w:rPr>
            <w:id w:val="-22121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565AFB8" w14:textId="58B569F2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477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913084C" w14:textId="2DC30612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724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26A46216" w14:textId="746A7951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16B9CFBF" w14:textId="5A276D48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A98218" w14:textId="68D4AE68" w:rsidR="009A2326" w:rsidRPr="004640BA" w:rsidRDefault="009A2326" w:rsidP="009A2326">
            <w:r w:rsidRPr="004640BA">
              <w:t>Is knowledgeable of all the steps involved in completing a task</w:t>
            </w:r>
          </w:p>
        </w:tc>
        <w:sdt>
          <w:sdtPr>
            <w:rPr>
              <w:sz w:val="20"/>
              <w:szCs w:val="20"/>
            </w:rPr>
            <w:id w:val="-292298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BF0D5EA" w14:textId="264C7AD3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148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14B7450" w14:textId="2C0F60DD" w:rsidR="009A2326" w:rsidRDefault="007578A3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476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35984CE2" w14:textId="09258BCF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998DEEC" w14:textId="4914766F" w:rsidR="7EB31FEA" w:rsidRDefault="7EB31FEA"/>
    <w:p w14:paraId="2D95BC10" w14:textId="1D303B44" w:rsidR="00D535A6" w:rsidRPr="00E86923" w:rsidRDefault="00D535A6" w:rsidP="00D535A6">
      <w:pPr>
        <w:shd w:val="clear" w:color="auto" w:fill="244061" w:themeFill="accent1" w:themeFillShade="80"/>
        <w:spacing w:before="120" w:after="120"/>
        <w:rPr>
          <w:b/>
          <w:bCs/>
        </w:rPr>
      </w:pPr>
      <w:r w:rsidRPr="00E86923">
        <w:rPr>
          <w:b/>
          <w:bCs/>
        </w:rPr>
        <w:t xml:space="preserve">SECTION </w:t>
      </w:r>
      <w:r w:rsidR="005B4112">
        <w:rPr>
          <w:b/>
          <w:bCs/>
        </w:rPr>
        <w:t>5</w:t>
      </w:r>
      <w:r w:rsidRPr="00E86923">
        <w:rPr>
          <w:b/>
          <w:bCs/>
        </w:rPr>
        <w:t xml:space="preserve">. </w:t>
      </w:r>
      <w:bookmarkStart w:id="5" w:name="_Hlk80942343"/>
      <w:r w:rsidR="00844CE8">
        <w:rPr>
          <w:b/>
          <w:bCs/>
        </w:rPr>
        <w:t xml:space="preserve">DAILY LIVING AND </w:t>
      </w:r>
      <w:r w:rsidR="00EE7133">
        <w:rPr>
          <w:b/>
          <w:bCs/>
        </w:rPr>
        <w:t xml:space="preserve">ENVIROMENTAL </w:t>
      </w:r>
      <w:proofErr w:type="gramStart"/>
      <w:r w:rsidR="00EE7133">
        <w:rPr>
          <w:b/>
          <w:bCs/>
        </w:rPr>
        <w:t>CONTROLS</w:t>
      </w:r>
      <w:bookmarkEnd w:id="5"/>
      <w:r w:rsidR="001869DF">
        <w:rPr>
          <w:b/>
          <w:bCs/>
        </w:rPr>
        <w:t xml:space="preserve">  (</w:t>
      </w:r>
      <w:proofErr w:type="gramEnd"/>
      <w:r w:rsidR="001869DF" w:rsidRPr="001869DF">
        <w:rPr>
          <w:b/>
          <w:bCs/>
          <w:i/>
          <w:iCs/>
        </w:rPr>
        <w:t>Complete if only applies to Work</w:t>
      </w:r>
      <w:r w:rsidR="001869DF">
        <w:rPr>
          <w:b/>
          <w:bCs/>
        </w:rPr>
        <w:t>)</w:t>
      </w:r>
    </w:p>
    <w:p w14:paraId="645C7732" w14:textId="1B20FA2F" w:rsidR="00D535A6" w:rsidRPr="004023C3" w:rsidRDefault="00EE7133" w:rsidP="004023C3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sz w:val="20"/>
          <w:szCs w:val="20"/>
        </w:rPr>
      </w:pPr>
      <w:bookmarkStart w:id="6" w:name="_Hlk80942631"/>
      <w:r w:rsidRPr="004023C3">
        <w:rPr>
          <w:b/>
          <w:bCs/>
          <w:sz w:val="20"/>
          <w:szCs w:val="20"/>
        </w:rPr>
        <w:t>DAILY LIVING AND ENVIROMENTAL CONTROLS</w:t>
      </w:r>
      <w:r w:rsidRPr="004023C3">
        <w:rPr>
          <w:rFonts w:eastAsia="Yu Mincho"/>
          <w:color w:val="000000"/>
          <w:sz w:val="20"/>
          <w:szCs w:val="20"/>
        </w:rPr>
        <w:t xml:space="preserve"> </w:t>
      </w:r>
      <w:bookmarkEnd w:id="6"/>
      <w:r w:rsidR="00D535A6" w:rsidRPr="004023C3">
        <w:rPr>
          <w:rFonts w:eastAsia="Yu Mincho"/>
          <w:color w:val="000000"/>
          <w:sz w:val="20"/>
          <w:szCs w:val="20"/>
        </w:rPr>
        <w:t xml:space="preserve">is the ability to </w:t>
      </w:r>
      <w:r w:rsidR="001B648C" w:rsidRPr="004023C3">
        <w:rPr>
          <w:sz w:val="20"/>
          <w:szCs w:val="20"/>
        </w:rPr>
        <w:t xml:space="preserve">perform </w:t>
      </w:r>
      <w:r w:rsidR="006F2246" w:rsidRPr="004023C3">
        <w:rPr>
          <w:sz w:val="20"/>
          <w:szCs w:val="20"/>
        </w:rPr>
        <w:t>functional skills required to care for oneself and to</w:t>
      </w:r>
      <w:r w:rsidR="005E46B9" w:rsidRPr="004023C3">
        <w:rPr>
          <w:sz w:val="20"/>
          <w:szCs w:val="20"/>
        </w:rPr>
        <w:t xml:space="preserve"> use the appliances</w:t>
      </w:r>
      <w:r w:rsidR="000F35D4" w:rsidRPr="004023C3">
        <w:rPr>
          <w:sz w:val="20"/>
          <w:szCs w:val="20"/>
        </w:rPr>
        <w:t xml:space="preserve">, </w:t>
      </w:r>
      <w:proofErr w:type="gramStart"/>
      <w:r w:rsidR="000F35D4" w:rsidRPr="004023C3">
        <w:rPr>
          <w:sz w:val="20"/>
          <w:szCs w:val="20"/>
        </w:rPr>
        <w:t>switches</w:t>
      </w:r>
      <w:proofErr w:type="gramEnd"/>
      <w:r w:rsidR="007B2EE6" w:rsidRPr="004023C3">
        <w:rPr>
          <w:sz w:val="20"/>
          <w:szCs w:val="20"/>
        </w:rPr>
        <w:t xml:space="preserve"> and other controls in one’s environment.</w:t>
      </w:r>
      <w:r w:rsidR="009E4696">
        <w:rPr>
          <w:sz w:val="20"/>
          <w:szCs w:val="20"/>
        </w:rPr>
        <w:t xml:space="preserve">  </w:t>
      </w:r>
      <w:r w:rsidR="009E4696" w:rsidRPr="00ED5CBF">
        <w:rPr>
          <w:rFonts w:eastAsia="Yu Mincho"/>
          <w:b/>
          <w:bCs/>
          <w:i/>
          <w:iCs/>
          <w:color w:val="000000"/>
          <w:sz w:val="20"/>
          <w:szCs w:val="20"/>
        </w:rPr>
        <w:t>(Complete only if it applies to work)</w:t>
      </w:r>
    </w:p>
    <w:tbl>
      <w:tblPr>
        <w:tblStyle w:val="TableGrid1"/>
        <w:tblW w:w="10770" w:type="dxa"/>
        <w:tblInd w:w="25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00"/>
        <w:gridCol w:w="720"/>
        <w:gridCol w:w="2430"/>
        <w:gridCol w:w="810"/>
        <w:gridCol w:w="1530"/>
        <w:gridCol w:w="540"/>
        <w:gridCol w:w="360"/>
        <w:gridCol w:w="1080"/>
      </w:tblGrid>
      <w:tr w:rsidR="00D535A6" w:rsidRPr="004023C3" w14:paraId="2AECD74E" w14:textId="77777777" w:rsidTr="7EB31FEA">
        <w:trPr>
          <w:trHeight w:val="325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559AA5" w14:textId="77777777" w:rsidR="00D535A6" w:rsidRPr="004023C3" w:rsidRDefault="00D535A6" w:rsidP="00855EB6">
            <w:pPr>
              <w:ind w:left="66"/>
              <w:rPr>
                <w:b/>
                <w:bCs/>
                <w:sz w:val="20"/>
                <w:szCs w:val="20"/>
              </w:rPr>
            </w:pPr>
            <w:r w:rsidRPr="004023C3">
              <w:rPr>
                <w:b/>
                <w:bCs/>
                <w:sz w:val="20"/>
                <w:szCs w:val="20"/>
              </w:rPr>
              <w:t xml:space="preserve">Does the individual use AT in this area now?  </w:t>
            </w:r>
          </w:p>
        </w:tc>
        <w:tc>
          <w:tcPr>
            <w:tcW w:w="6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1D8" w14:textId="77777777" w:rsidR="00D535A6" w:rsidRPr="004023C3" w:rsidRDefault="00423FA2" w:rsidP="00855EB6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203822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5A6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35A6" w:rsidRPr="004023C3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14:paraId="0359E683" w14:textId="08BF88ED" w:rsidR="00D535A6" w:rsidRPr="004023C3" w:rsidRDefault="00423FA2" w:rsidP="00855EB6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73508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03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35A6" w:rsidRPr="004023C3">
              <w:rPr>
                <w:b/>
                <w:bCs/>
                <w:sz w:val="20"/>
                <w:szCs w:val="20"/>
              </w:rPr>
              <w:t xml:space="preserve"> No: this individual currently not using AT device/tool</w:t>
            </w:r>
          </w:p>
        </w:tc>
      </w:tr>
      <w:tr w:rsidR="00D535A6" w:rsidRPr="004023C3" w14:paraId="51419F6E" w14:textId="77777777" w:rsidTr="7EB31FEA">
        <w:trPr>
          <w:trHeight w:val="32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0C8927" w14:textId="77777777" w:rsidR="00D535A6" w:rsidRPr="004023C3" w:rsidRDefault="00D535A6" w:rsidP="00855EB6">
            <w:pPr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 xml:space="preserve"> Current Assistive Technology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7164" w14:textId="77777777" w:rsidR="00D535A6" w:rsidRPr="004023C3" w:rsidRDefault="00D535A6" w:rsidP="00855EB6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68C319" w14:textId="77777777" w:rsidR="00D535A6" w:rsidRPr="004023C3" w:rsidRDefault="00D535A6" w:rsidP="00855EB6">
            <w:pPr>
              <w:ind w:left="90"/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71A4" w14:textId="25356B0C" w:rsidR="00D535A6" w:rsidRPr="004023C3" w:rsidRDefault="00423FA2" w:rsidP="00855EB6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44037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0F2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35A6" w:rsidRPr="004023C3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57728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5A6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35A6" w:rsidRPr="004023C3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E65F2" w14:paraId="76B6FBE6" w14:textId="17F1931E" w:rsidTr="7EB31FEA">
        <w:tblPrEx>
          <w:tblCellMar>
            <w:top w:w="45" w:type="dxa"/>
            <w:left w:w="55" w:type="dxa"/>
            <w:bottom w:w="31" w:type="dxa"/>
          </w:tblCellMar>
        </w:tblPrEx>
        <w:trPr>
          <w:trHeight w:val="573"/>
        </w:trPr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265BF" w14:textId="77777777" w:rsidR="00DE65F2" w:rsidRPr="00AC5E1E" w:rsidRDefault="00DE65F2" w:rsidP="00DE65F2">
            <w:pPr>
              <w:ind w:right="425"/>
              <w:jc w:val="center"/>
              <w:rPr>
                <w:sz w:val="20"/>
                <w:szCs w:val="20"/>
              </w:rPr>
            </w:pPr>
            <w:r w:rsidRPr="00AC5E1E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006B53" w14:textId="77777777" w:rsidR="00DE65F2" w:rsidRDefault="00DE65F2" w:rsidP="00DE65F2">
            <w:pPr>
              <w:ind w:left="36" w:right="66"/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>Fully Capable</w:t>
            </w:r>
          </w:p>
          <w:p w14:paraId="2796358B" w14:textId="4822331B" w:rsidR="00DE65F2" w:rsidRPr="00EC1A88" w:rsidRDefault="00DE65F2" w:rsidP="00DE65F2">
            <w:pPr>
              <w:ind w:left="3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AT Needed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0F787C" w14:textId="77777777" w:rsidR="00DE65F2" w:rsidRPr="00DE65F2" w:rsidRDefault="00DE65F2" w:rsidP="00DE65F2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 xml:space="preserve">Needs </w:t>
            </w:r>
            <w:proofErr w:type="gramStart"/>
            <w:r w:rsidRPr="00DE65F2">
              <w:rPr>
                <w:b/>
                <w:bCs/>
                <w:sz w:val="18"/>
                <w:szCs w:val="18"/>
              </w:rPr>
              <w:t>support</w:t>
            </w:r>
            <w:proofErr w:type="gramEnd"/>
          </w:p>
          <w:p w14:paraId="4890D137" w14:textId="5A8DE546" w:rsidR="00DE65F2" w:rsidRPr="00EC1A88" w:rsidRDefault="00DE65F2" w:rsidP="00DE65F2">
            <w:pPr>
              <w:ind w:hanging="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76C3EF" w14:textId="77777777" w:rsidR="00DE65F2" w:rsidRPr="00DE65F2" w:rsidRDefault="00DE65F2" w:rsidP="00DE65F2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Has Interest</w:t>
            </w:r>
          </w:p>
          <w:p w14:paraId="29A5AE81" w14:textId="30478AE1" w:rsidR="00DE65F2" w:rsidRPr="00EC1A88" w:rsidRDefault="00DE65F2" w:rsidP="00DE65F2">
            <w:pPr>
              <w:ind w:hanging="6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AT option</w:t>
            </w:r>
          </w:p>
        </w:tc>
      </w:tr>
    </w:tbl>
    <w:p w14:paraId="716316CE" w14:textId="76E928C2" w:rsidR="7EB31FEA" w:rsidRDefault="7EB31FEA"/>
    <w:tbl>
      <w:tblPr>
        <w:tblStyle w:val="TableGrid10"/>
        <w:tblW w:w="10780" w:type="dxa"/>
        <w:tblInd w:w="10" w:type="dxa"/>
        <w:tblCellMar>
          <w:top w:w="48" w:type="dxa"/>
          <w:left w:w="95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7270"/>
        <w:gridCol w:w="1530"/>
        <w:gridCol w:w="900"/>
        <w:gridCol w:w="1080"/>
      </w:tblGrid>
      <w:tr w:rsidR="007051FC" w:rsidRPr="00125BF6" w14:paraId="3B720920" w14:textId="216B225C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EAAD59" w14:textId="5CA9EE08" w:rsidR="007051FC" w:rsidRPr="00125BF6" w:rsidRDefault="007051FC" w:rsidP="007051FC">
            <w:pPr>
              <w:rPr>
                <w:b/>
                <w:bCs/>
              </w:rPr>
            </w:pPr>
            <w:r w:rsidRPr="00125BF6">
              <w:rPr>
                <w:b/>
                <w:bCs/>
              </w:rPr>
              <w:lastRenderedPageBreak/>
              <w:t>Personal Care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1A0926D8" w14:textId="084A74F3" w:rsidR="007051FC" w:rsidRPr="00125BF6" w:rsidRDefault="007051FC" w:rsidP="007051F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C23FB71" w14:textId="04A0F71E" w:rsidR="007051FC" w:rsidRPr="00125BF6" w:rsidRDefault="007051FC" w:rsidP="007051FC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2611DAA5" w14:textId="35FBA4B0" w:rsidR="007051FC" w:rsidRPr="00125BF6" w:rsidRDefault="007051FC" w:rsidP="007051FC">
            <w:pPr>
              <w:jc w:val="center"/>
              <w:rPr>
                <w:b/>
                <w:bCs/>
              </w:rPr>
            </w:pPr>
          </w:p>
        </w:tc>
      </w:tr>
      <w:tr w:rsidR="009A2326" w14:paraId="496A3AE9" w14:textId="10E3C83C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0D4D9D5" w14:textId="13042B0E" w:rsidR="009A2326" w:rsidRPr="00125BF6" w:rsidRDefault="009A2326" w:rsidP="009A2326">
            <w:r w:rsidRPr="00125BF6">
              <w:t>Brushes teeth/including putting toothpaste on brush</w:t>
            </w:r>
          </w:p>
        </w:tc>
        <w:sdt>
          <w:sdtPr>
            <w:rPr>
              <w:sz w:val="20"/>
              <w:szCs w:val="20"/>
            </w:rPr>
            <w:id w:val="-131424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20B5859D" w14:textId="1B0787B2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1836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ED3AB94" w14:textId="55199742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7756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0D855AED" w14:textId="31A3A7A2" w:rsidR="009A2326" w:rsidRDefault="002527DE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40EBB52D" w14:textId="6CC78E6D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54CF01" w14:textId="2D924662" w:rsidR="009A2326" w:rsidRPr="00125BF6" w:rsidRDefault="009A2326" w:rsidP="009A2326">
            <w:r w:rsidRPr="00125BF6">
              <w:t>Can reach faucet in bathroom sink</w:t>
            </w:r>
          </w:p>
        </w:tc>
        <w:sdt>
          <w:sdtPr>
            <w:rPr>
              <w:sz w:val="20"/>
              <w:szCs w:val="20"/>
            </w:rPr>
            <w:id w:val="-8204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495FC0E" w14:textId="67499554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1569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8F382BF" w14:textId="79EB75D2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776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3EAFDCF7" w14:textId="1E5BA720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701BA283" w14:textId="570C6059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4FE4544" w14:textId="6F367665" w:rsidR="009A2326" w:rsidRPr="00125BF6" w:rsidRDefault="009A2326" w:rsidP="009A2326">
            <w:r w:rsidRPr="00125BF6">
              <w:t>Can reach and use soap</w:t>
            </w:r>
          </w:p>
        </w:tc>
        <w:sdt>
          <w:sdtPr>
            <w:rPr>
              <w:sz w:val="20"/>
              <w:szCs w:val="20"/>
            </w:rPr>
            <w:id w:val="117623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9B42CED" w14:textId="274617A4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716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702C573D" w14:textId="7651B720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2408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10D90935" w14:textId="33B9FBD6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592E5AA8" w14:textId="7097C999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D433F4" w14:textId="6258B2B9" w:rsidR="009A2326" w:rsidRPr="00125BF6" w:rsidRDefault="009A2326" w:rsidP="009A2326">
            <w:r w:rsidRPr="00125BF6">
              <w:t>Can bath and shower</w:t>
            </w:r>
          </w:p>
        </w:tc>
        <w:sdt>
          <w:sdtPr>
            <w:rPr>
              <w:sz w:val="20"/>
              <w:szCs w:val="20"/>
            </w:rPr>
            <w:id w:val="-152247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31D9FA3F" w14:textId="0EF34D07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253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2621E3A" w14:textId="56B2A054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442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0A1DF94F" w14:textId="525B45D2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6E627C3E" w14:textId="719716F2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102D95E" w14:textId="5345420B" w:rsidR="009A2326" w:rsidRPr="00125BF6" w:rsidRDefault="009A2326" w:rsidP="009A2326">
            <w:r w:rsidRPr="00125BF6">
              <w:t xml:space="preserve">Put on/take off clothes </w:t>
            </w:r>
          </w:p>
        </w:tc>
        <w:sdt>
          <w:sdtPr>
            <w:rPr>
              <w:sz w:val="20"/>
              <w:szCs w:val="20"/>
            </w:rPr>
            <w:id w:val="69219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559DB05" w14:textId="74552D90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500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333409A3" w14:textId="1E991529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018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4C583561" w14:textId="3E7F6B7D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4992020B" w14:textId="6BE11D9B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F910EA" w14:textId="01652C21" w:rsidR="009A2326" w:rsidRPr="00125BF6" w:rsidRDefault="009A2326" w:rsidP="009A2326">
            <w:r w:rsidRPr="00125BF6">
              <w:t>Can put on/take off shoes</w:t>
            </w:r>
          </w:p>
        </w:tc>
        <w:sdt>
          <w:sdtPr>
            <w:rPr>
              <w:sz w:val="20"/>
              <w:szCs w:val="20"/>
            </w:rPr>
            <w:id w:val="107093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050A8C65" w14:textId="191E068D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802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00B8B8B1" w14:textId="3DF436D8" w:rsidR="009A2326" w:rsidRDefault="00BB0AA7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353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3639A6AA" w14:textId="19942725" w:rsidR="009A2326" w:rsidRDefault="00BB0AA7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45BBC3D1" w14:textId="35CD9AE0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158D70D" w14:textId="4F53FB32" w:rsidR="009A2326" w:rsidRPr="00125BF6" w:rsidRDefault="009A2326" w:rsidP="009A2326">
            <w:r w:rsidRPr="00125BF6">
              <w:t>Can select appropriate clothing</w:t>
            </w:r>
          </w:p>
        </w:tc>
        <w:sdt>
          <w:sdtPr>
            <w:rPr>
              <w:sz w:val="20"/>
              <w:szCs w:val="20"/>
            </w:rPr>
            <w:id w:val="-151359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783F09EA" w14:textId="01D1835B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743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256C45BA" w14:textId="169CCA90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917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2BBB5CFE" w14:textId="5B36609E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1A88" w:rsidRPr="00125BF6" w14:paraId="717FAA3F" w14:textId="70191510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2E127472" w14:textId="3F555804" w:rsidR="00EC1A88" w:rsidRPr="00125BF6" w:rsidRDefault="00EC1A88" w:rsidP="00EE7133">
            <w:pPr>
              <w:rPr>
                <w:b/>
                <w:bCs/>
              </w:rPr>
            </w:pPr>
            <w:r w:rsidRPr="00125BF6">
              <w:rPr>
                <w:b/>
                <w:bCs/>
              </w:rPr>
              <w:t>MEAL PREP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150A0EE9" w14:textId="77777777" w:rsidR="00EC1A88" w:rsidRPr="00125BF6" w:rsidRDefault="00EC1A88" w:rsidP="00EE7133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DEABDC9" w14:textId="77777777" w:rsidR="00EC1A88" w:rsidRPr="00125BF6" w:rsidRDefault="00EC1A88" w:rsidP="00EE7133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0D4A037F" w14:textId="77777777" w:rsidR="00EC1A88" w:rsidRPr="00125BF6" w:rsidRDefault="00EC1A88" w:rsidP="00EE7133">
            <w:pPr>
              <w:rPr>
                <w:b/>
                <w:bCs/>
              </w:rPr>
            </w:pPr>
          </w:p>
        </w:tc>
      </w:tr>
      <w:tr w:rsidR="009A2326" w14:paraId="18B93865" w14:textId="4B63C54C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E46036C" w14:textId="14B52960" w:rsidR="009A2326" w:rsidRPr="00125BF6" w:rsidRDefault="009A2326" w:rsidP="009A2326">
            <w:r w:rsidRPr="00125BF6">
              <w:t>Mix, chop, cut</w:t>
            </w:r>
          </w:p>
        </w:tc>
        <w:sdt>
          <w:sdtPr>
            <w:rPr>
              <w:sz w:val="20"/>
              <w:szCs w:val="20"/>
            </w:rPr>
            <w:id w:val="-13687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EFE0A6C" w14:textId="12E52A12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7559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2E28FF4" w14:textId="16576C02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30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4D94DA70" w14:textId="059DAF08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2AA100DB" w14:textId="37DA3C4A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7C7530" w14:textId="7DAAA267" w:rsidR="009A2326" w:rsidRPr="00125BF6" w:rsidRDefault="009A2326" w:rsidP="009A2326">
            <w:r w:rsidRPr="00125BF6">
              <w:t>Set the table</w:t>
            </w:r>
          </w:p>
        </w:tc>
        <w:sdt>
          <w:sdtPr>
            <w:rPr>
              <w:sz w:val="20"/>
              <w:szCs w:val="20"/>
            </w:rPr>
            <w:id w:val="-89365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9A88CCD" w14:textId="7A33CFD2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567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22E708F" w14:textId="6E7A5835" w:rsidR="009A2326" w:rsidRDefault="00BB0AA7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1554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4A47BAA0" w14:textId="241EBC71" w:rsidR="009A2326" w:rsidRDefault="00220437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3E482DD0" w14:textId="3126AD8A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882679" w14:textId="72126824" w:rsidR="009A2326" w:rsidRPr="00125BF6" w:rsidRDefault="009A2326" w:rsidP="009A2326">
            <w:r w:rsidRPr="00125BF6">
              <w:t xml:space="preserve">Can Pour </w:t>
            </w:r>
          </w:p>
        </w:tc>
        <w:sdt>
          <w:sdtPr>
            <w:rPr>
              <w:sz w:val="20"/>
              <w:szCs w:val="20"/>
            </w:rPr>
            <w:id w:val="41798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0638CE12" w14:textId="35CE2E9D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105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C464169" w14:textId="2C7C7D50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4849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33DC4267" w14:textId="0A9A103D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310984DC" w14:textId="5CD8D5BC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5C2FC2" w14:textId="553ABCEB" w:rsidR="009A2326" w:rsidRPr="00125BF6" w:rsidRDefault="009A2326" w:rsidP="009A2326">
            <w:r w:rsidRPr="00125BF6">
              <w:t>Can cook and use stove safely</w:t>
            </w:r>
          </w:p>
        </w:tc>
        <w:sdt>
          <w:sdtPr>
            <w:rPr>
              <w:sz w:val="20"/>
              <w:szCs w:val="20"/>
            </w:rPr>
            <w:id w:val="171777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0AA0F833" w14:textId="3A058595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096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C5E8462" w14:textId="4A642DAB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7771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058C6A70" w14:textId="6B5E9CDD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7E0FDE8C" w14:textId="59756047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9DF25B" w14:textId="41D99FCA" w:rsidR="009A2326" w:rsidRPr="00125BF6" w:rsidRDefault="009A2326" w:rsidP="009A2326">
            <w:r w:rsidRPr="00125BF6">
              <w:t>Reach food in cabinets and refrigerator</w:t>
            </w:r>
          </w:p>
        </w:tc>
        <w:sdt>
          <w:sdtPr>
            <w:rPr>
              <w:sz w:val="20"/>
              <w:szCs w:val="20"/>
            </w:rPr>
            <w:id w:val="-126005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7C676792" w14:textId="24F19F9A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672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25FD3611" w14:textId="0ABB3ECF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6733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06FB7B75" w14:textId="053EA934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7B9D587B" w14:textId="3F67508A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2B88FE5" w14:textId="5E586682" w:rsidR="009A2326" w:rsidRPr="00125BF6" w:rsidRDefault="009A2326" w:rsidP="009A2326">
            <w:r w:rsidRPr="00125BF6">
              <w:t>Can follow a written recipe</w:t>
            </w:r>
          </w:p>
        </w:tc>
        <w:sdt>
          <w:sdtPr>
            <w:rPr>
              <w:sz w:val="20"/>
              <w:szCs w:val="20"/>
            </w:rPr>
            <w:id w:val="-32412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D750E25" w14:textId="7D4552E8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580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3EAC85FF" w14:textId="62FF031A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622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7989A2AF" w14:textId="185D3EAE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2387F1A7" w14:textId="7A766854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33A1CF8" w14:textId="314E64F7" w:rsidR="009A2326" w:rsidRPr="00125BF6" w:rsidRDefault="009A2326" w:rsidP="009A2326">
            <w:r w:rsidRPr="00125BF6">
              <w:t>Uses appliances safely and appropriately</w:t>
            </w:r>
          </w:p>
        </w:tc>
        <w:sdt>
          <w:sdtPr>
            <w:rPr>
              <w:sz w:val="20"/>
              <w:szCs w:val="20"/>
            </w:rPr>
            <w:id w:val="-425501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7763088" w14:textId="7E8A15D6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985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C30B476" w14:textId="63F8E2FE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557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2B8D47A4" w14:textId="45339CA5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1A88" w14:paraId="2F62763A" w14:textId="4A0DC0A2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8F1ABC" w14:textId="4452D5F3" w:rsidR="00EC1A88" w:rsidRPr="00CC7DD4" w:rsidRDefault="00EC1A88" w:rsidP="00EE7133">
            <w:pPr>
              <w:rPr>
                <w:b/>
                <w:bCs/>
              </w:rPr>
            </w:pPr>
            <w:r w:rsidRPr="00CC7DD4">
              <w:rPr>
                <w:b/>
                <w:bCs/>
              </w:rPr>
              <w:t>ENVIROMENTAL CONTROLS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F016DF2" w14:textId="77777777" w:rsidR="00EC1A88" w:rsidRDefault="00EC1A88" w:rsidP="00EE7133"/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04E3B9FB" w14:textId="77777777" w:rsidR="00EC1A88" w:rsidRDefault="00EC1A88" w:rsidP="00EE7133"/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0CA3DD8C" w14:textId="77777777" w:rsidR="00EC1A88" w:rsidRDefault="00EC1A88" w:rsidP="00EE7133"/>
        </w:tc>
      </w:tr>
      <w:tr w:rsidR="009A2326" w14:paraId="2D75AFBA" w14:textId="1048BE8B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0B1BC5" w14:textId="16E34E6F" w:rsidR="009A2326" w:rsidRPr="00125BF6" w:rsidRDefault="009A2326" w:rsidP="009A2326">
            <w:r w:rsidRPr="00125BF6">
              <w:t>Dust</w:t>
            </w:r>
          </w:p>
        </w:tc>
        <w:sdt>
          <w:sdtPr>
            <w:rPr>
              <w:sz w:val="20"/>
              <w:szCs w:val="20"/>
            </w:rPr>
            <w:id w:val="125624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E350319" w14:textId="30D74921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734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2C4A834" w14:textId="5203D11B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593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51C2A0B4" w14:textId="18DAAD3C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4F5115F1" w14:textId="56A5DC27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03AA663" w14:textId="3D17F645" w:rsidR="009A2326" w:rsidRPr="00125BF6" w:rsidRDefault="009A2326" w:rsidP="009A2326">
            <w:r w:rsidRPr="00125BF6">
              <w:t>Vacuum</w:t>
            </w:r>
            <w:r>
              <w:rPr>
                <w:sz w:val="16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84311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350DDCB0" w14:textId="0033AC06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0183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FD812AB" w14:textId="5357B519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322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33FBB83C" w14:textId="4AF38411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0F6814C2" w14:textId="4384889C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85AC98" w14:textId="26F11ABD" w:rsidR="009A2326" w:rsidRPr="00125BF6" w:rsidRDefault="009A2326" w:rsidP="009A2326">
            <w:r w:rsidRPr="00125BF6">
              <w:t>Laundry</w:t>
            </w:r>
          </w:p>
        </w:tc>
        <w:sdt>
          <w:sdtPr>
            <w:rPr>
              <w:sz w:val="20"/>
              <w:szCs w:val="20"/>
            </w:rPr>
            <w:id w:val="-139164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073B1365" w14:textId="6FCC5F0A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263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0063CACF" w14:textId="4EC522D2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764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4E798F7B" w14:textId="7E6FA570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2C64178B" w14:textId="35C52CA8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F55BAE9" w14:textId="16E7EFA3" w:rsidR="009A2326" w:rsidRPr="00125BF6" w:rsidRDefault="009A2326" w:rsidP="009A2326">
            <w:r w:rsidRPr="00125BF6">
              <w:t>Turn on TV/change channels</w:t>
            </w:r>
          </w:p>
        </w:tc>
        <w:sdt>
          <w:sdtPr>
            <w:rPr>
              <w:sz w:val="20"/>
              <w:szCs w:val="20"/>
            </w:rPr>
            <w:id w:val="162281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6F04BFE" w14:textId="1FDCCEB0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140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BA036D3" w14:textId="41E6CE11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2122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684F00EC" w14:textId="2B6AB9DB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34D9CAD6" w14:textId="16035CB0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3C4F858" w14:textId="22474EDB" w:rsidR="009A2326" w:rsidRPr="00125BF6" w:rsidRDefault="009A2326" w:rsidP="009A2326">
            <w:r w:rsidRPr="00125BF6">
              <w:t>Load dishwasher/wash dishes</w:t>
            </w:r>
          </w:p>
        </w:tc>
        <w:sdt>
          <w:sdtPr>
            <w:rPr>
              <w:sz w:val="20"/>
              <w:szCs w:val="20"/>
            </w:rPr>
            <w:id w:val="1304885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26781CB7" w14:textId="02CFAD1E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078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8F25CAA" w14:textId="2D5F3ACD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538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1A07802A" w14:textId="621DCA3B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0CB5FDC2" w14:textId="5136AAB3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8FE59E" w14:textId="3CD4B7F2" w:rsidR="009A2326" w:rsidRPr="00125BF6" w:rsidRDefault="009A2326" w:rsidP="009A2326">
            <w:r w:rsidRPr="00125BF6">
              <w:t>Turn on/off lights</w:t>
            </w:r>
          </w:p>
        </w:tc>
        <w:sdt>
          <w:sdtPr>
            <w:rPr>
              <w:sz w:val="20"/>
              <w:szCs w:val="20"/>
            </w:rPr>
            <w:id w:val="-76345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568BC5C" w14:textId="3EBBA6BC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7661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2E0EE6B8" w14:textId="62AD85FF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738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393F63ED" w14:textId="30965C59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14:paraId="4B259534" w14:textId="6A7C1854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BFE165E" w14:textId="11BDF4A4" w:rsidR="009A2326" w:rsidRPr="00CC7DD4" w:rsidRDefault="009A2326" w:rsidP="009A2326">
            <w:r w:rsidRPr="00CC7DD4">
              <w:t>Open/close shades</w:t>
            </w:r>
          </w:p>
        </w:tc>
        <w:sdt>
          <w:sdtPr>
            <w:rPr>
              <w:sz w:val="20"/>
              <w:szCs w:val="20"/>
            </w:rPr>
            <w:id w:val="114593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DAD15C6" w14:textId="230C9EBB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1818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429300F" w14:textId="1F3324B5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86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35BE5011" w14:textId="2677AA7C" w:rsidR="009A2326" w:rsidRDefault="009A2326" w:rsidP="009A232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FA2535B" w14:textId="31C7B97A" w:rsidR="7EB31FEA" w:rsidRDefault="7EB31FEA"/>
    <w:p w14:paraId="7C9143DA" w14:textId="77777777" w:rsidR="003D32E2" w:rsidRPr="00E86923" w:rsidRDefault="003D32E2" w:rsidP="003D32E2">
      <w:pPr>
        <w:shd w:val="clear" w:color="auto" w:fill="244061" w:themeFill="accent1" w:themeFillShade="80"/>
        <w:spacing w:before="120" w:after="120"/>
        <w:rPr>
          <w:b/>
          <w:bCs/>
        </w:rPr>
      </w:pPr>
      <w:r w:rsidRPr="00E86923">
        <w:rPr>
          <w:b/>
          <w:bCs/>
        </w:rPr>
        <w:t xml:space="preserve">SECTION </w:t>
      </w:r>
      <w:r>
        <w:rPr>
          <w:b/>
          <w:bCs/>
        </w:rPr>
        <w:t>6</w:t>
      </w:r>
      <w:r w:rsidRPr="00E86923">
        <w:rPr>
          <w:b/>
          <w:bCs/>
        </w:rPr>
        <w:t xml:space="preserve">. </w:t>
      </w:r>
      <w:r>
        <w:rPr>
          <w:b/>
          <w:bCs/>
        </w:rPr>
        <w:t>DAILY LIVING AND ENVIROMENTAL CONTROLS</w:t>
      </w:r>
    </w:p>
    <w:p w14:paraId="6BE4FA3A" w14:textId="26C36F67" w:rsidR="003D32E2" w:rsidRPr="004023C3" w:rsidRDefault="00C778A6" w:rsidP="003D32E2">
      <w:pPr>
        <w:widowControl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sz w:val="20"/>
          <w:szCs w:val="20"/>
        </w:rPr>
      </w:pPr>
      <w:r w:rsidRPr="004023C3">
        <w:rPr>
          <w:b/>
          <w:bCs/>
          <w:sz w:val="20"/>
          <w:szCs w:val="20"/>
        </w:rPr>
        <w:t>HEALTH AND MEDICATION MANAGEMENT</w:t>
      </w:r>
      <w:r w:rsidRPr="004023C3">
        <w:rPr>
          <w:rFonts w:eastAsia="Yu Mincho"/>
          <w:color w:val="000000"/>
          <w:sz w:val="20"/>
          <w:szCs w:val="20"/>
        </w:rPr>
        <w:t xml:space="preserve"> </w:t>
      </w:r>
      <w:r w:rsidR="003D32E2" w:rsidRPr="004023C3">
        <w:rPr>
          <w:rFonts w:eastAsia="Yu Mincho"/>
          <w:color w:val="000000"/>
          <w:sz w:val="20"/>
          <w:szCs w:val="20"/>
        </w:rPr>
        <w:t xml:space="preserve">is the ability to </w:t>
      </w:r>
      <w:r w:rsidR="008C01C7" w:rsidRPr="004023C3">
        <w:rPr>
          <w:sz w:val="20"/>
          <w:szCs w:val="20"/>
        </w:rPr>
        <w:t>manage one’s health care needs and self-administer medications</w:t>
      </w:r>
      <w:r w:rsidR="003D32E2" w:rsidRPr="004023C3">
        <w:rPr>
          <w:sz w:val="20"/>
          <w:szCs w:val="20"/>
        </w:rPr>
        <w:t>.</w:t>
      </w:r>
    </w:p>
    <w:tbl>
      <w:tblPr>
        <w:tblStyle w:val="TableGrid1"/>
        <w:tblW w:w="10790" w:type="dxa"/>
        <w:tblInd w:w="0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5"/>
        <w:gridCol w:w="720"/>
        <w:gridCol w:w="2430"/>
        <w:gridCol w:w="810"/>
        <w:gridCol w:w="1505"/>
        <w:gridCol w:w="565"/>
        <w:gridCol w:w="335"/>
        <w:gridCol w:w="1080"/>
        <w:gridCol w:w="20"/>
      </w:tblGrid>
      <w:tr w:rsidR="003D32E2" w:rsidRPr="004023C3" w14:paraId="0C65A533" w14:textId="77777777" w:rsidTr="7EB31FEA">
        <w:trPr>
          <w:trHeight w:val="32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6082F9" w14:textId="77777777" w:rsidR="003D32E2" w:rsidRPr="004023C3" w:rsidRDefault="003D32E2" w:rsidP="00855EB6">
            <w:pPr>
              <w:ind w:left="66"/>
              <w:rPr>
                <w:b/>
                <w:bCs/>
                <w:sz w:val="20"/>
                <w:szCs w:val="20"/>
              </w:rPr>
            </w:pPr>
            <w:r w:rsidRPr="004023C3">
              <w:rPr>
                <w:b/>
                <w:bCs/>
                <w:sz w:val="20"/>
                <w:szCs w:val="20"/>
              </w:rPr>
              <w:t xml:space="preserve">Does the individual use AT in this area now?  </w:t>
            </w: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66B1" w14:textId="7C2BA44E" w:rsidR="003D32E2" w:rsidRPr="004023C3" w:rsidRDefault="00423FA2" w:rsidP="00855EB6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3735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F4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D32E2" w:rsidRPr="004023C3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14:paraId="12A98525" w14:textId="58C3F6B9" w:rsidR="003D32E2" w:rsidRPr="004023C3" w:rsidRDefault="00423FA2" w:rsidP="00855EB6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721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69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D32E2" w:rsidRPr="004023C3">
              <w:rPr>
                <w:b/>
                <w:bCs/>
                <w:sz w:val="20"/>
                <w:szCs w:val="20"/>
              </w:rPr>
              <w:t xml:space="preserve"> No: this individual currently not using AT device/tool</w:t>
            </w:r>
          </w:p>
        </w:tc>
      </w:tr>
      <w:tr w:rsidR="003D32E2" w:rsidRPr="004023C3" w14:paraId="3B3EFEFE" w14:textId="77777777" w:rsidTr="7EB31FEA">
        <w:trPr>
          <w:trHeight w:val="32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7F5751" w14:textId="77777777" w:rsidR="003D32E2" w:rsidRPr="004023C3" w:rsidRDefault="003D32E2" w:rsidP="00855EB6">
            <w:pPr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 xml:space="preserve"> Current Assistive Technology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8455" w14:textId="314B3913" w:rsidR="003D32E2" w:rsidRPr="004023C3" w:rsidRDefault="003D32E2" w:rsidP="00855EB6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F29CC7" w14:textId="77777777" w:rsidR="003D32E2" w:rsidRPr="004023C3" w:rsidRDefault="003D32E2" w:rsidP="00855EB6">
            <w:pPr>
              <w:ind w:left="90"/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4758" w14:textId="315383DD" w:rsidR="003D32E2" w:rsidRPr="004023C3" w:rsidRDefault="00423FA2" w:rsidP="00855EB6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7216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F4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D32E2" w:rsidRPr="004023C3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9922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3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D32E2" w:rsidRPr="004023C3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E65F2" w14:paraId="4B70BDA3" w14:textId="77777777" w:rsidTr="7EB31FEA">
        <w:tblPrEx>
          <w:jc w:val="center"/>
          <w:tblCellMar>
            <w:top w:w="45" w:type="dxa"/>
            <w:left w:w="55" w:type="dxa"/>
            <w:bottom w:w="31" w:type="dxa"/>
          </w:tblCellMar>
        </w:tblPrEx>
        <w:trPr>
          <w:gridAfter w:val="1"/>
          <w:wAfter w:w="20" w:type="dxa"/>
          <w:trHeight w:val="125"/>
          <w:jc w:val="center"/>
        </w:trPr>
        <w:tc>
          <w:tcPr>
            <w:tcW w:w="7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751BB" w14:textId="77777777" w:rsidR="00DE65F2" w:rsidRPr="00AC5E1E" w:rsidRDefault="00DE65F2" w:rsidP="00DE65F2">
            <w:pPr>
              <w:ind w:right="425"/>
              <w:jc w:val="center"/>
              <w:rPr>
                <w:sz w:val="20"/>
                <w:szCs w:val="20"/>
              </w:rPr>
            </w:pPr>
            <w:r w:rsidRPr="00AC5E1E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D6ED4" w14:textId="77777777" w:rsidR="00DE65F2" w:rsidRDefault="00DE65F2" w:rsidP="00DE65F2">
            <w:pPr>
              <w:ind w:left="36" w:right="66"/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>Fully Capable</w:t>
            </w:r>
          </w:p>
          <w:p w14:paraId="3F4BF2D9" w14:textId="6E41A33D" w:rsidR="00DE65F2" w:rsidRPr="00EC1A88" w:rsidRDefault="00DE65F2" w:rsidP="00DE65F2">
            <w:pPr>
              <w:ind w:left="36" w:right="-2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AT Needed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204E66" w14:textId="77777777" w:rsidR="00DE65F2" w:rsidRPr="00DE65F2" w:rsidRDefault="00DE65F2" w:rsidP="00DE65F2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 xml:space="preserve">Needs </w:t>
            </w:r>
            <w:proofErr w:type="gramStart"/>
            <w:r w:rsidRPr="00DE65F2">
              <w:rPr>
                <w:b/>
                <w:bCs/>
                <w:sz w:val="18"/>
                <w:szCs w:val="18"/>
              </w:rPr>
              <w:t>support</w:t>
            </w:r>
            <w:proofErr w:type="gramEnd"/>
          </w:p>
          <w:p w14:paraId="49F75996" w14:textId="540DC58C" w:rsidR="00DE65F2" w:rsidRPr="00EC1A88" w:rsidRDefault="00DE65F2" w:rsidP="00DE65F2">
            <w:pPr>
              <w:ind w:left="36" w:right="-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83228D" w14:textId="77777777" w:rsidR="00DE65F2" w:rsidRPr="00DE65F2" w:rsidRDefault="00DE65F2" w:rsidP="00DE65F2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Has Interest</w:t>
            </w:r>
          </w:p>
          <w:p w14:paraId="3134A37D" w14:textId="6CD14D1E" w:rsidR="00DE65F2" w:rsidRPr="00EC1A88" w:rsidRDefault="00DE65F2" w:rsidP="00DE65F2">
            <w:pPr>
              <w:ind w:right="-24" w:hanging="6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AT option</w:t>
            </w:r>
          </w:p>
        </w:tc>
      </w:tr>
    </w:tbl>
    <w:p w14:paraId="6C53863B" w14:textId="0DC47299" w:rsidR="7EB31FEA" w:rsidRDefault="7EB31FEA"/>
    <w:tbl>
      <w:tblPr>
        <w:tblStyle w:val="TableGrid10"/>
        <w:tblW w:w="10780" w:type="dxa"/>
        <w:tblInd w:w="10" w:type="dxa"/>
        <w:tblCellMar>
          <w:top w:w="48" w:type="dxa"/>
          <w:left w:w="95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7270"/>
        <w:gridCol w:w="1530"/>
        <w:gridCol w:w="900"/>
        <w:gridCol w:w="1080"/>
      </w:tblGrid>
      <w:tr w:rsidR="007051FC" w:rsidRPr="00125BF6" w14:paraId="32CB7586" w14:textId="77777777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0A040BE" w14:textId="77777777" w:rsidR="00D872C6" w:rsidRDefault="007051FC" w:rsidP="007051FC">
            <w:pPr>
              <w:rPr>
                <w:rFonts w:eastAsia="Times New Roman"/>
              </w:rPr>
            </w:pPr>
            <w:r w:rsidRPr="008C447F">
              <w:rPr>
                <w:rFonts w:eastAsia="Times New Roman"/>
              </w:rPr>
              <w:t>Is the individual able to self-</w:t>
            </w:r>
            <w:proofErr w:type="gramStart"/>
            <w:r w:rsidRPr="008C447F">
              <w:rPr>
                <w:rFonts w:eastAsia="Times New Roman"/>
              </w:rPr>
              <w:t>medicate</w:t>
            </w:r>
            <w:proofErr w:type="gramEnd"/>
            <w:r w:rsidRPr="008C447F">
              <w:rPr>
                <w:rFonts w:eastAsia="Times New Roman"/>
              </w:rPr>
              <w:t xml:space="preserve"> </w:t>
            </w:r>
          </w:p>
          <w:p w14:paraId="6A3474AC" w14:textId="5534CD32" w:rsidR="007051FC" w:rsidRPr="008C447F" w:rsidRDefault="007051FC" w:rsidP="007051FC">
            <w:pPr>
              <w:rPr>
                <w:rFonts w:eastAsia="Times New Roman"/>
              </w:rPr>
            </w:pPr>
            <w:r w:rsidRPr="008C447F">
              <w:rPr>
                <w:rFonts w:eastAsia="Times New Roman"/>
                <w:sz w:val="18"/>
                <w:szCs w:val="18"/>
              </w:rPr>
              <w:t xml:space="preserve">(Meets self-medicating criteria  </w:t>
            </w:r>
            <w:sdt>
              <w:sdtPr>
                <w:rPr>
                  <w:b/>
                  <w:bCs/>
                  <w:sz w:val="18"/>
                  <w:szCs w:val="18"/>
                </w:rPr>
                <w:id w:val="-189626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47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C447F">
              <w:rPr>
                <w:b/>
                <w:bCs/>
                <w:sz w:val="18"/>
                <w:szCs w:val="18"/>
              </w:rPr>
              <w:t xml:space="preserve"> Yes  </w:t>
            </w:r>
            <w:sdt>
              <w:sdtPr>
                <w:rPr>
                  <w:b/>
                  <w:bCs/>
                  <w:sz w:val="18"/>
                  <w:szCs w:val="18"/>
                </w:rPr>
                <w:id w:val="-151684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8D3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C447F">
              <w:rPr>
                <w:b/>
                <w:bCs/>
                <w:sz w:val="18"/>
                <w:szCs w:val="18"/>
              </w:rPr>
              <w:t xml:space="preserve"> No</w:t>
            </w:r>
            <w:r w:rsidRPr="008C447F">
              <w:rPr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5964D4" w14:textId="03A3A73F" w:rsidR="007051FC" w:rsidRPr="00125BF6" w:rsidRDefault="00423FA2" w:rsidP="007051F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5813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04040" w:themeFill="text1" w:themeFillTint="BF"/>
          </w:tcPr>
          <w:p w14:paraId="796CE391" w14:textId="26A9A071" w:rsidR="007051FC" w:rsidRPr="00125BF6" w:rsidRDefault="007051FC" w:rsidP="007051FC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04040" w:themeFill="text1" w:themeFillTint="BF"/>
          </w:tcPr>
          <w:p w14:paraId="61631FE5" w14:textId="48904FEA" w:rsidR="007051FC" w:rsidRPr="00125BF6" w:rsidRDefault="007051FC" w:rsidP="007051FC">
            <w:pPr>
              <w:jc w:val="center"/>
              <w:rPr>
                <w:b/>
                <w:bCs/>
              </w:rPr>
            </w:pPr>
          </w:p>
        </w:tc>
      </w:tr>
      <w:tr w:rsidR="007051FC" w:rsidRPr="00125BF6" w14:paraId="3514C212" w14:textId="77777777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FE24" w14:textId="265DB4CD" w:rsidR="007051FC" w:rsidRPr="008C447F" w:rsidRDefault="007051FC" w:rsidP="007051FC">
            <w:pPr>
              <w:rPr>
                <w:b/>
                <w:bCs/>
              </w:rPr>
            </w:pPr>
            <w:proofErr w:type="gramStart"/>
            <w:r w:rsidRPr="008C447F">
              <w:rPr>
                <w:rFonts w:eastAsia="Times New Roman"/>
              </w:rPr>
              <w:t>Is able to</w:t>
            </w:r>
            <w:proofErr w:type="gramEnd"/>
            <w:r w:rsidRPr="008C447F">
              <w:rPr>
                <w:rFonts w:eastAsia="Times New Roman"/>
              </w:rPr>
              <w:t xml:space="preserve"> dispense the</w:t>
            </w:r>
            <w:r>
              <w:rPr>
                <w:rFonts w:eastAsia="Times New Roman"/>
              </w:rPr>
              <w:t>ir</w:t>
            </w:r>
            <w:r w:rsidRPr="008C447F">
              <w:rPr>
                <w:rFonts w:eastAsia="Times New Roman"/>
              </w:rPr>
              <w:t xml:space="preserve"> medication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0696BF" w14:textId="1B250A63" w:rsidR="007051FC" w:rsidRPr="00125BF6" w:rsidRDefault="00423FA2" w:rsidP="007051F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41964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0F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</w:tcPr>
          <w:p w14:paraId="7C4D8271" w14:textId="50D4312E" w:rsidR="007051FC" w:rsidRPr="00125BF6" w:rsidRDefault="00423FA2" w:rsidP="007051F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96238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AA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</w:tcPr>
          <w:p w14:paraId="44922150" w14:textId="0232B287" w:rsidR="007051FC" w:rsidRPr="00125BF6" w:rsidRDefault="00423FA2" w:rsidP="007051F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74726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51FC" w:rsidRPr="00125BF6" w14:paraId="056925DD" w14:textId="77777777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499111A" w14:textId="38716107" w:rsidR="007051FC" w:rsidRPr="008C447F" w:rsidRDefault="007051FC" w:rsidP="007051F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lastRenderedPageBreak/>
              <w:t>Is able to</w:t>
            </w:r>
            <w:proofErr w:type="gramEnd"/>
            <w:r>
              <w:rPr>
                <w:rFonts w:eastAsia="Times New Roman"/>
              </w:rPr>
              <w:t xml:space="preserve"> manage health care conditions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2EE486" w14:textId="0695C50A" w:rsidR="007051FC" w:rsidRPr="00125BF6" w:rsidRDefault="00423FA2" w:rsidP="007051F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60511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F31C6D3" w14:textId="00CC2BA8" w:rsidR="007051FC" w:rsidRPr="00125BF6" w:rsidRDefault="00423FA2" w:rsidP="007051F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96978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32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3A53EDA" w14:textId="424573A1" w:rsidR="007051FC" w:rsidRPr="00125BF6" w:rsidRDefault="00423FA2" w:rsidP="007051F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1240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51FC" w:rsidRPr="00125BF6" w14:paraId="0B47745A" w14:textId="77777777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26764" w14:textId="1AD1CC1B" w:rsidR="007051FC" w:rsidRDefault="007051FC" w:rsidP="007051F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Is able to</w:t>
            </w:r>
            <w:proofErr w:type="gramEnd"/>
            <w:r>
              <w:rPr>
                <w:rFonts w:eastAsia="Times New Roman"/>
              </w:rPr>
              <w:t xml:space="preserve"> contact Health Care Practitioner(s)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FDC6761" w14:textId="13AEBEC5" w:rsidR="007051FC" w:rsidRPr="00125BF6" w:rsidRDefault="00423FA2" w:rsidP="007051F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8584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5353508" w14:textId="06E7BEA6" w:rsidR="007051FC" w:rsidRPr="00125BF6" w:rsidRDefault="00423FA2" w:rsidP="007051F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67267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32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40353F" w14:textId="2F0AE4CF" w:rsidR="007051FC" w:rsidRPr="00125BF6" w:rsidRDefault="00423FA2" w:rsidP="007051F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95748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8185023" w14:textId="299F2C28" w:rsidR="7EB31FEA" w:rsidRDefault="7EB31FEA"/>
    <w:p w14:paraId="5AC2EE37" w14:textId="522C6856" w:rsidR="00AF6199" w:rsidRPr="00E86923" w:rsidRDefault="00AF6199" w:rsidP="00AF6199">
      <w:pPr>
        <w:shd w:val="clear" w:color="auto" w:fill="244061" w:themeFill="accent1" w:themeFillShade="80"/>
        <w:spacing w:before="120" w:after="120"/>
        <w:rPr>
          <w:b/>
          <w:bCs/>
        </w:rPr>
      </w:pPr>
      <w:r w:rsidRPr="00E86923">
        <w:rPr>
          <w:b/>
          <w:bCs/>
        </w:rPr>
        <w:t xml:space="preserve">SECTION </w:t>
      </w:r>
      <w:r w:rsidR="00F776CC">
        <w:rPr>
          <w:b/>
          <w:bCs/>
        </w:rPr>
        <w:t>7</w:t>
      </w:r>
      <w:r w:rsidRPr="00E86923">
        <w:rPr>
          <w:b/>
          <w:bCs/>
        </w:rPr>
        <w:t xml:space="preserve">. </w:t>
      </w:r>
      <w:bookmarkStart w:id="7" w:name="_Hlk80943547"/>
      <w:r>
        <w:rPr>
          <w:b/>
          <w:bCs/>
        </w:rPr>
        <w:t>RECREATION, LEISURE AND SOCIAL EMOTIONAL SUP</w:t>
      </w:r>
      <w:r w:rsidR="004B0471">
        <w:rPr>
          <w:b/>
          <w:bCs/>
        </w:rPr>
        <w:t>PORT</w:t>
      </w:r>
      <w:bookmarkEnd w:id="7"/>
      <w:r w:rsidR="001B64CA">
        <w:rPr>
          <w:b/>
          <w:bCs/>
        </w:rPr>
        <w:t xml:space="preserve"> AND CYBER SECURITY</w:t>
      </w:r>
    </w:p>
    <w:p w14:paraId="0339A234" w14:textId="49505A0B" w:rsidR="00AF6199" w:rsidRPr="00ED5CBF" w:rsidRDefault="004B0471" w:rsidP="00AF6199">
      <w:pPr>
        <w:widowControl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b/>
          <w:bCs/>
          <w:i/>
          <w:iCs/>
          <w:sz w:val="20"/>
          <w:szCs w:val="20"/>
        </w:rPr>
      </w:pPr>
      <w:r w:rsidRPr="004023C3">
        <w:rPr>
          <w:b/>
          <w:bCs/>
          <w:sz w:val="20"/>
          <w:szCs w:val="20"/>
        </w:rPr>
        <w:t xml:space="preserve">RECREATION, </w:t>
      </w:r>
      <w:proofErr w:type="gramStart"/>
      <w:r w:rsidRPr="004023C3">
        <w:rPr>
          <w:b/>
          <w:bCs/>
          <w:sz w:val="20"/>
          <w:szCs w:val="20"/>
        </w:rPr>
        <w:t>LEISURE</w:t>
      </w:r>
      <w:proofErr w:type="gramEnd"/>
      <w:r w:rsidRPr="004023C3">
        <w:rPr>
          <w:b/>
          <w:bCs/>
          <w:sz w:val="20"/>
          <w:szCs w:val="20"/>
        </w:rPr>
        <w:t xml:space="preserve"> AND SOCIAL EMOTIONAL SUPPORT</w:t>
      </w:r>
      <w:r w:rsidRPr="004023C3">
        <w:rPr>
          <w:rFonts w:eastAsia="Yu Mincho"/>
          <w:color w:val="000000"/>
          <w:sz w:val="20"/>
          <w:szCs w:val="20"/>
        </w:rPr>
        <w:t xml:space="preserve"> is the ability to engage in meaningful </w:t>
      </w:r>
      <w:bookmarkStart w:id="8" w:name="_Hlk80944641"/>
      <w:r w:rsidRPr="004023C3">
        <w:rPr>
          <w:rFonts w:eastAsia="Yu Mincho"/>
          <w:color w:val="000000"/>
          <w:sz w:val="20"/>
          <w:szCs w:val="20"/>
        </w:rPr>
        <w:t xml:space="preserve">activities, </w:t>
      </w:r>
      <w:r w:rsidR="00B026C1" w:rsidRPr="004023C3">
        <w:rPr>
          <w:rFonts w:eastAsia="Yu Mincho"/>
          <w:color w:val="000000"/>
          <w:sz w:val="20"/>
          <w:szCs w:val="20"/>
        </w:rPr>
        <w:t xml:space="preserve">and safely </w:t>
      </w:r>
      <w:r w:rsidRPr="004023C3">
        <w:rPr>
          <w:rFonts w:eastAsia="Yu Mincho"/>
          <w:color w:val="000000"/>
          <w:sz w:val="20"/>
          <w:szCs w:val="20"/>
        </w:rPr>
        <w:t>stay connected with others and be inclusive in their community.</w:t>
      </w:r>
      <w:r w:rsidR="00ED5CBF">
        <w:rPr>
          <w:rFonts w:eastAsia="Yu Mincho"/>
          <w:color w:val="000000"/>
          <w:sz w:val="20"/>
          <w:szCs w:val="20"/>
        </w:rPr>
        <w:t xml:space="preserve"> </w:t>
      </w:r>
      <w:r w:rsidR="00ED5CBF" w:rsidRPr="00ED5CBF">
        <w:rPr>
          <w:rFonts w:eastAsia="Yu Mincho"/>
          <w:b/>
          <w:bCs/>
          <w:i/>
          <w:iCs/>
          <w:color w:val="000000"/>
          <w:sz w:val="20"/>
          <w:szCs w:val="20"/>
        </w:rPr>
        <w:t>(Complete only if it applies to work)</w:t>
      </w:r>
    </w:p>
    <w:tbl>
      <w:tblPr>
        <w:tblStyle w:val="TableGrid1"/>
        <w:tblW w:w="10775" w:type="dxa"/>
        <w:tblInd w:w="15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10"/>
        <w:gridCol w:w="720"/>
        <w:gridCol w:w="2430"/>
        <w:gridCol w:w="2880"/>
        <w:gridCol w:w="1435"/>
      </w:tblGrid>
      <w:tr w:rsidR="00AF6199" w:rsidRPr="004023C3" w14:paraId="4BF7E1E2" w14:textId="77777777" w:rsidTr="7EB31FEA">
        <w:trPr>
          <w:trHeight w:val="325"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105FC9" w14:textId="77777777" w:rsidR="00AF6199" w:rsidRPr="004023C3" w:rsidRDefault="00AF6199" w:rsidP="00855EB6">
            <w:pPr>
              <w:ind w:left="66"/>
              <w:rPr>
                <w:b/>
                <w:bCs/>
                <w:sz w:val="20"/>
                <w:szCs w:val="20"/>
              </w:rPr>
            </w:pPr>
            <w:r w:rsidRPr="004023C3">
              <w:rPr>
                <w:b/>
                <w:bCs/>
                <w:sz w:val="20"/>
                <w:szCs w:val="20"/>
              </w:rPr>
              <w:t xml:space="preserve">Does the individual use AT in this area now?  </w:t>
            </w:r>
          </w:p>
        </w:tc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7304" w14:textId="1A150B43" w:rsidR="00AF6199" w:rsidRPr="004023C3" w:rsidRDefault="00423FA2" w:rsidP="00855EB6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71959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6B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F6199" w:rsidRPr="004023C3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14:paraId="1A445EDC" w14:textId="77777777" w:rsidR="00AF6199" w:rsidRPr="004023C3" w:rsidRDefault="00423FA2" w:rsidP="00855EB6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8102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199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F6199" w:rsidRPr="004023C3">
              <w:rPr>
                <w:b/>
                <w:bCs/>
                <w:sz w:val="20"/>
                <w:szCs w:val="20"/>
              </w:rPr>
              <w:t xml:space="preserve"> No: this individual currently not using AT device/tool</w:t>
            </w:r>
          </w:p>
        </w:tc>
      </w:tr>
      <w:tr w:rsidR="00AF6199" w:rsidRPr="004023C3" w14:paraId="0F0E819E" w14:textId="77777777" w:rsidTr="7EB31FEA">
        <w:trPr>
          <w:trHeight w:val="325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A16B45" w14:textId="77777777" w:rsidR="00AF6199" w:rsidRPr="004023C3" w:rsidRDefault="00AF6199" w:rsidP="00855EB6">
            <w:pPr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 xml:space="preserve"> Current Assistive Technology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3E7" w14:textId="345DD937" w:rsidR="00AF6199" w:rsidRPr="004023C3" w:rsidRDefault="00AF6199" w:rsidP="00855EB6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42EF47" w14:textId="77777777" w:rsidR="00AF6199" w:rsidRPr="004023C3" w:rsidRDefault="00AF6199" w:rsidP="00855EB6">
            <w:pPr>
              <w:ind w:left="90"/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4218" w14:textId="1102FA2C" w:rsidR="00AF6199" w:rsidRPr="004023C3" w:rsidRDefault="00423FA2" w:rsidP="00855EB6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7330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33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F6199" w:rsidRPr="004023C3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91320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199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F6199" w:rsidRPr="004023C3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</w:tbl>
    <w:p w14:paraId="03B714DE" w14:textId="30C96D2B" w:rsidR="7EB31FEA" w:rsidRDefault="7EB31FEA"/>
    <w:tbl>
      <w:tblPr>
        <w:tblStyle w:val="TableGrid10"/>
        <w:tblW w:w="10780" w:type="dxa"/>
        <w:tblInd w:w="10" w:type="dxa"/>
        <w:tblCellMar>
          <w:top w:w="48" w:type="dxa"/>
          <w:left w:w="95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7270"/>
        <w:gridCol w:w="1524"/>
        <w:gridCol w:w="911"/>
        <w:gridCol w:w="1075"/>
      </w:tblGrid>
      <w:tr w:rsidR="00926089" w:rsidRPr="001C711C" w14:paraId="2169C469" w14:textId="77777777" w:rsidTr="7EB31FEA">
        <w:trPr>
          <w:trHeight w:val="535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2BCD0397" w14:textId="1B5C3BD2" w:rsidR="00926089" w:rsidRPr="00554BB1" w:rsidRDefault="00926089" w:rsidP="00926089">
            <w:pPr>
              <w:jc w:val="center"/>
              <w:rPr>
                <w:rFonts w:eastAsia="Times New Roman"/>
                <w:b/>
                <w:bCs/>
              </w:rPr>
            </w:pPr>
            <w:r w:rsidRPr="00554BB1">
              <w:rPr>
                <w:b/>
                <w:bCs/>
              </w:rPr>
              <w:t>Question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20B2D8" w14:textId="77777777" w:rsidR="00926089" w:rsidRDefault="00926089" w:rsidP="00926089">
            <w:pPr>
              <w:ind w:left="36" w:right="66"/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>Fully Capable</w:t>
            </w:r>
          </w:p>
          <w:p w14:paraId="730F7A2A" w14:textId="6779D3C0" w:rsidR="00926089" w:rsidRPr="001C711C" w:rsidRDefault="00926089" w:rsidP="0092608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AT Needed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BD6383" w14:textId="77777777" w:rsidR="00926089" w:rsidRPr="00DE65F2" w:rsidRDefault="00926089" w:rsidP="00926089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 xml:space="preserve">Needs </w:t>
            </w:r>
            <w:proofErr w:type="gramStart"/>
            <w:r w:rsidRPr="00DE65F2">
              <w:rPr>
                <w:b/>
                <w:bCs/>
                <w:sz w:val="18"/>
                <w:szCs w:val="18"/>
              </w:rPr>
              <w:t>support</w:t>
            </w:r>
            <w:proofErr w:type="gramEnd"/>
          </w:p>
          <w:p w14:paraId="33CE93F2" w14:textId="5062F539" w:rsidR="00926089" w:rsidRPr="001C711C" w:rsidRDefault="00926089" w:rsidP="009260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631E3A" w14:textId="77777777" w:rsidR="00926089" w:rsidRPr="00DE65F2" w:rsidRDefault="00926089" w:rsidP="00926089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Has Interest</w:t>
            </w:r>
          </w:p>
          <w:p w14:paraId="170E79F7" w14:textId="578B82D1" w:rsidR="00926089" w:rsidRPr="001C711C" w:rsidRDefault="00926089" w:rsidP="00926089">
            <w:pPr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AT option</w:t>
            </w:r>
          </w:p>
        </w:tc>
      </w:tr>
      <w:bookmarkEnd w:id="8"/>
      <w:tr w:rsidR="009A2326" w:rsidRPr="00125BF6" w14:paraId="5DE71923" w14:textId="77777777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1D79A1" w14:textId="0C4AEF09" w:rsidR="009A2326" w:rsidRPr="00CA7F09" w:rsidRDefault="009A2326" w:rsidP="009A2326">
            <w:pPr>
              <w:rPr>
                <w:rFonts w:eastAsia="Times New Roman"/>
              </w:rPr>
            </w:pPr>
            <w:r w:rsidRPr="00CA7F09">
              <w:rPr>
                <w:rFonts w:eastAsia="Times New Roman"/>
              </w:rPr>
              <w:t>Can participate in sporting activities such as golf, basketball, fishing, etc.</w:t>
            </w:r>
          </w:p>
        </w:tc>
        <w:sdt>
          <w:sdtPr>
            <w:rPr>
              <w:sz w:val="20"/>
              <w:szCs w:val="20"/>
            </w:rPr>
            <w:id w:val="180457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4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ED00F52" w14:textId="2A798C07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138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3DE9B428" w14:textId="03FDF5FE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171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1EE8A3F8" w14:textId="7027CA47" w:rsidR="009A2326" w:rsidRPr="00125BF6" w:rsidRDefault="00B50B44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RPr="00125BF6" w14:paraId="6AFA1FB0" w14:textId="77777777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D62966" w14:textId="7F8223D2" w:rsidR="009A2326" w:rsidRPr="00CA7F09" w:rsidRDefault="009A2326" w:rsidP="009A2326">
            <w:pPr>
              <w:rPr>
                <w:rFonts w:eastAsia="Times New Roman"/>
              </w:rPr>
            </w:pPr>
            <w:r w:rsidRPr="00CA7F09">
              <w:rPr>
                <w:rFonts w:eastAsia="Times New Roman"/>
              </w:rPr>
              <w:t>Can use gaming systems and connect with others online</w:t>
            </w:r>
          </w:p>
        </w:tc>
        <w:sdt>
          <w:sdtPr>
            <w:rPr>
              <w:sz w:val="20"/>
              <w:szCs w:val="20"/>
            </w:rPr>
            <w:id w:val="-143319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4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CFF2976" w14:textId="0039FC1F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48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4688103" w14:textId="254645B5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61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73E673EC" w14:textId="3B0340B7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RPr="00125BF6" w14:paraId="21A2800E" w14:textId="77777777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6658C94" w14:textId="03A695DB" w:rsidR="009A2326" w:rsidRPr="00CA7F09" w:rsidRDefault="009A2326" w:rsidP="009A2326">
            <w:r w:rsidRPr="00CA7F09">
              <w:t>Can complete crafts</w:t>
            </w:r>
          </w:p>
        </w:tc>
        <w:sdt>
          <w:sdtPr>
            <w:rPr>
              <w:sz w:val="20"/>
              <w:szCs w:val="20"/>
            </w:rPr>
            <w:id w:val="-51585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4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30CF0207" w14:textId="14338A1A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68654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3CF5E81" w14:textId="7FEC03CF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279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108D8E8D" w14:textId="4CFE6160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RPr="00125BF6" w14:paraId="10E2C06E" w14:textId="77777777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8F77C4" w14:textId="5B88F5DD" w:rsidR="009A2326" w:rsidRPr="00CA7F09" w:rsidRDefault="009A2326" w:rsidP="009A2326">
            <w:r w:rsidRPr="00CA7F09">
              <w:t xml:space="preserve">Can use </w:t>
            </w:r>
            <w:r>
              <w:t>electronics</w:t>
            </w:r>
            <w:r w:rsidRPr="00CA7F09">
              <w:t xml:space="preserve"> (TV, Phone, </w:t>
            </w:r>
            <w:proofErr w:type="spellStart"/>
            <w:r w:rsidRPr="00CA7F09">
              <w:t>etc</w:t>
            </w:r>
            <w:proofErr w:type="spellEnd"/>
            <w:r w:rsidRPr="00CA7F09">
              <w:t>) to watch shows, play music, etc.</w:t>
            </w:r>
          </w:p>
        </w:tc>
        <w:sdt>
          <w:sdtPr>
            <w:rPr>
              <w:sz w:val="20"/>
              <w:szCs w:val="20"/>
            </w:rPr>
            <w:id w:val="103623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4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01F2624A" w14:textId="1EA5FCAD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394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0360D753" w14:textId="42731DAB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6954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4AB15A51" w14:textId="6DBEF732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RPr="00125BF6" w14:paraId="2B0D7AAA" w14:textId="77777777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FCFA9CA" w14:textId="4869E702" w:rsidR="009A2326" w:rsidRPr="00CA7F09" w:rsidRDefault="009A2326" w:rsidP="009A2326">
            <w:r w:rsidRPr="00CA7F09">
              <w:t>Can use strategies or will reach out to others for emotional support</w:t>
            </w:r>
          </w:p>
        </w:tc>
        <w:sdt>
          <w:sdtPr>
            <w:rPr>
              <w:sz w:val="20"/>
              <w:szCs w:val="20"/>
            </w:rPr>
            <w:id w:val="-69392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4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3CB1A677" w14:textId="331E7844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587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A01F307" w14:textId="34DD728C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2743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064BF548" w14:textId="04AAD5F7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RPr="00125BF6" w14:paraId="7676E19E" w14:textId="77777777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C5405AE" w14:textId="1039C859" w:rsidR="009A2326" w:rsidRPr="00CA7F09" w:rsidRDefault="009A2326" w:rsidP="009A2326">
            <w:pPr>
              <w:rPr>
                <w:rFonts w:eastAsia="Times New Roman"/>
              </w:rPr>
            </w:pPr>
            <w:r w:rsidRPr="00CA7F09">
              <w:t>Understands Internet safety</w:t>
            </w:r>
          </w:p>
        </w:tc>
        <w:sdt>
          <w:sdtPr>
            <w:rPr>
              <w:sz w:val="20"/>
              <w:szCs w:val="20"/>
            </w:rPr>
            <w:id w:val="66097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4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E6AAF4A" w14:textId="2B7D30EF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070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9B3F03B" w14:textId="202E4DDD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812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3DD383DF" w14:textId="2F2ED0B6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RPr="00125BF6" w14:paraId="052F5D4A" w14:textId="77777777" w:rsidTr="7EB31FEA">
        <w:trPr>
          <w:trHeight w:val="24"/>
        </w:trPr>
        <w:tc>
          <w:tcPr>
            <w:tcW w:w="7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440166B" w14:textId="44AB68ED" w:rsidR="009A2326" w:rsidRPr="00CA7F09" w:rsidRDefault="009A2326" w:rsidP="009A2326">
            <w:r w:rsidRPr="00CA7F09">
              <w:t>Understand what they should share over the internet</w:t>
            </w:r>
          </w:p>
        </w:tc>
        <w:sdt>
          <w:sdtPr>
            <w:rPr>
              <w:sz w:val="20"/>
              <w:szCs w:val="20"/>
            </w:rPr>
            <w:id w:val="177250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4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39A8DA31" w14:textId="76384DA1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507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341B5C75" w14:textId="3ABE43D9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971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auto"/>
              </w:tcPr>
              <w:p w14:paraId="1DC7630B" w14:textId="7FA49BC5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9B23442" w14:textId="09784E0E" w:rsidR="7EB31FEA" w:rsidRDefault="7EB31FEA"/>
    <w:p w14:paraId="2184F48D" w14:textId="2DAF8AB0" w:rsidR="00F82EC6" w:rsidRPr="00E86923" w:rsidRDefault="00F82EC6" w:rsidP="00F82EC6">
      <w:pPr>
        <w:shd w:val="clear" w:color="auto" w:fill="244061" w:themeFill="accent1" w:themeFillShade="80"/>
        <w:spacing w:before="120" w:after="120"/>
        <w:rPr>
          <w:b/>
          <w:bCs/>
        </w:rPr>
      </w:pPr>
      <w:r w:rsidRPr="00E86923">
        <w:rPr>
          <w:b/>
          <w:bCs/>
        </w:rPr>
        <w:t xml:space="preserve">SECTION </w:t>
      </w:r>
      <w:r w:rsidR="00F776CC">
        <w:rPr>
          <w:b/>
          <w:bCs/>
        </w:rPr>
        <w:t>8</w:t>
      </w:r>
      <w:r w:rsidRPr="00E86923">
        <w:rPr>
          <w:b/>
          <w:bCs/>
        </w:rPr>
        <w:t xml:space="preserve">. </w:t>
      </w:r>
      <w:bookmarkStart w:id="9" w:name="_Hlk80944855"/>
      <w:r w:rsidR="002B44B3">
        <w:rPr>
          <w:b/>
          <w:bCs/>
        </w:rPr>
        <w:t>T</w:t>
      </w:r>
      <w:r w:rsidR="002B44B3">
        <w:rPr>
          <w:b/>
          <w:bCs/>
        </w:rPr>
        <w:tab/>
        <w:t>RA</w:t>
      </w:r>
      <w:r w:rsidR="00F776CC">
        <w:rPr>
          <w:b/>
          <w:bCs/>
        </w:rPr>
        <w:t>NSPORTATION</w:t>
      </w:r>
      <w:bookmarkEnd w:id="9"/>
    </w:p>
    <w:p w14:paraId="04A6787A" w14:textId="5AF9C06C" w:rsidR="00F82EC6" w:rsidRPr="004023C3" w:rsidRDefault="00F776CC" w:rsidP="00F82EC6">
      <w:pPr>
        <w:widowControl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sz w:val="20"/>
          <w:szCs w:val="20"/>
        </w:rPr>
      </w:pPr>
      <w:bookmarkStart w:id="10" w:name="_Hlk81221678"/>
      <w:r w:rsidRPr="004023C3">
        <w:rPr>
          <w:b/>
          <w:bCs/>
          <w:sz w:val="20"/>
          <w:szCs w:val="20"/>
        </w:rPr>
        <w:t>TRANSPORTATION</w:t>
      </w:r>
      <w:bookmarkEnd w:id="10"/>
      <w:r w:rsidRPr="004023C3">
        <w:rPr>
          <w:rFonts w:eastAsia="Yu Mincho"/>
          <w:color w:val="000000"/>
          <w:sz w:val="20"/>
          <w:szCs w:val="20"/>
        </w:rPr>
        <w:t xml:space="preserve"> </w:t>
      </w:r>
      <w:r w:rsidR="00F82EC6" w:rsidRPr="004023C3">
        <w:rPr>
          <w:rFonts w:eastAsia="Yu Mincho"/>
          <w:color w:val="000000"/>
          <w:sz w:val="20"/>
          <w:szCs w:val="20"/>
        </w:rPr>
        <w:t xml:space="preserve">is the ability to </w:t>
      </w:r>
      <w:r w:rsidR="00A939CB" w:rsidRPr="004023C3">
        <w:rPr>
          <w:rFonts w:eastAsia="Yu Mincho"/>
          <w:color w:val="000000"/>
          <w:sz w:val="20"/>
          <w:szCs w:val="20"/>
        </w:rPr>
        <w:t xml:space="preserve">use </w:t>
      </w:r>
      <w:r w:rsidR="0065213E" w:rsidRPr="004023C3">
        <w:rPr>
          <w:rFonts w:eastAsia="Yu Mincho"/>
          <w:color w:val="000000"/>
          <w:sz w:val="20"/>
          <w:szCs w:val="20"/>
        </w:rPr>
        <w:t>transportation</w:t>
      </w:r>
      <w:r w:rsidR="00A939CB" w:rsidRPr="004023C3">
        <w:rPr>
          <w:rFonts w:eastAsia="Yu Mincho"/>
          <w:color w:val="000000"/>
          <w:sz w:val="20"/>
          <w:szCs w:val="20"/>
        </w:rPr>
        <w:t xml:space="preserve"> options and</w:t>
      </w:r>
      <w:r w:rsidR="00240F40" w:rsidRPr="004023C3">
        <w:rPr>
          <w:rFonts w:eastAsia="Yu Mincho"/>
          <w:color w:val="000000"/>
          <w:sz w:val="20"/>
          <w:szCs w:val="20"/>
        </w:rPr>
        <w:t>/or</w:t>
      </w:r>
      <w:r w:rsidR="00A939CB" w:rsidRPr="004023C3">
        <w:rPr>
          <w:rFonts w:eastAsia="Yu Mincho"/>
          <w:color w:val="000000"/>
          <w:sz w:val="20"/>
          <w:szCs w:val="20"/>
        </w:rPr>
        <w:t xml:space="preserve"> navigate independently </w:t>
      </w:r>
      <w:r w:rsidR="00F82EC6" w:rsidRPr="004023C3">
        <w:rPr>
          <w:rFonts w:eastAsia="Yu Mincho"/>
          <w:color w:val="000000"/>
          <w:sz w:val="20"/>
          <w:szCs w:val="20"/>
        </w:rPr>
        <w:t>in the community.</w:t>
      </w:r>
    </w:p>
    <w:tbl>
      <w:tblPr>
        <w:tblStyle w:val="TableGrid1"/>
        <w:tblW w:w="10775" w:type="dxa"/>
        <w:tblInd w:w="15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10"/>
        <w:gridCol w:w="720"/>
        <w:gridCol w:w="2430"/>
        <w:gridCol w:w="2880"/>
        <w:gridCol w:w="1435"/>
      </w:tblGrid>
      <w:tr w:rsidR="00F82EC6" w:rsidRPr="004023C3" w14:paraId="0ACA633C" w14:textId="77777777" w:rsidTr="7EB31FEA">
        <w:trPr>
          <w:trHeight w:val="325"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689D17" w14:textId="77777777" w:rsidR="00F82EC6" w:rsidRPr="004023C3" w:rsidRDefault="00F82EC6" w:rsidP="00855EB6">
            <w:pPr>
              <w:ind w:left="66"/>
              <w:rPr>
                <w:b/>
                <w:bCs/>
                <w:sz w:val="20"/>
                <w:szCs w:val="20"/>
              </w:rPr>
            </w:pPr>
            <w:r w:rsidRPr="004023C3">
              <w:rPr>
                <w:b/>
                <w:bCs/>
                <w:sz w:val="20"/>
                <w:szCs w:val="20"/>
              </w:rPr>
              <w:t xml:space="preserve">Does the individual use AT in this area now?  </w:t>
            </w:r>
          </w:p>
        </w:tc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3ABF" w14:textId="77777777" w:rsidR="00F82EC6" w:rsidRPr="004023C3" w:rsidRDefault="00423FA2" w:rsidP="00855EB6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7466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EC6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2EC6" w:rsidRPr="004023C3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14:paraId="515D7E7D" w14:textId="606BBE10" w:rsidR="00F82EC6" w:rsidRPr="004023C3" w:rsidRDefault="00423FA2" w:rsidP="00855EB6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70891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32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2EC6" w:rsidRPr="004023C3">
              <w:rPr>
                <w:b/>
                <w:bCs/>
                <w:sz w:val="20"/>
                <w:szCs w:val="20"/>
              </w:rPr>
              <w:t xml:space="preserve"> No: this individual currently not using AT device/tool</w:t>
            </w:r>
          </w:p>
        </w:tc>
      </w:tr>
      <w:tr w:rsidR="00F82EC6" w:rsidRPr="004023C3" w14:paraId="566FD91B" w14:textId="77777777" w:rsidTr="7EB31FEA">
        <w:trPr>
          <w:trHeight w:val="325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4D9A1D" w14:textId="77777777" w:rsidR="00F82EC6" w:rsidRPr="004023C3" w:rsidRDefault="00F82EC6" w:rsidP="00855EB6">
            <w:pPr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 xml:space="preserve"> Current Assistive Technology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0F8B" w14:textId="77777777" w:rsidR="00F82EC6" w:rsidRPr="004023C3" w:rsidRDefault="00F82EC6" w:rsidP="00855EB6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72C80" w14:textId="77777777" w:rsidR="00F82EC6" w:rsidRPr="004023C3" w:rsidRDefault="00F82EC6" w:rsidP="00855EB6">
            <w:pPr>
              <w:ind w:left="90"/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FEA5" w14:textId="634A7C9B" w:rsidR="00F82EC6" w:rsidRPr="004023C3" w:rsidRDefault="00423FA2" w:rsidP="00855EB6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49523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EC6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2EC6" w:rsidRPr="004023C3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2267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33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2EC6" w:rsidRPr="004023C3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</w:tbl>
    <w:p w14:paraId="1E7B306B" w14:textId="3A415355" w:rsidR="7EB31FEA" w:rsidRDefault="7EB31FEA"/>
    <w:tbl>
      <w:tblPr>
        <w:tblStyle w:val="TableGrid10"/>
        <w:tblW w:w="10780" w:type="dxa"/>
        <w:tblInd w:w="10" w:type="dxa"/>
        <w:tblCellMar>
          <w:top w:w="48" w:type="dxa"/>
          <w:left w:w="95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7180"/>
        <w:gridCol w:w="1520"/>
        <w:gridCol w:w="911"/>
        <w:gridCol w:w="1169"/>
      </w:tblGrid>
      <w:tr w:rsidR="00926089" w:rsidRPr="001C711C" w14:paraId="3DC4AE81" w14:textId="77777777" w:rsidTr="7EB31FEA">
        <w:trPr>
          <w:trHeight w:val="697"/>
        </w:trPr>
        <w:tc>
          <w:tcPr>
            <w:tcW w:w="71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2AA9EAAF" w14:textId="77777777" w:rsidR="00926089" w:rsidRPr="00554BB1" w:rsidRDefault="00926089" w:rsidP="00926089">
            <w:pPr>
              <w:jc w:val="center"/>
              <w:rPr>
                <w:rFonts w:eastAsia="Times New Roman"/>
                <w:b/>
                <w:bCs/>
              </w:rPr>
            </w:pPr>
            <w:r w:rsidRPr="00554BB1">
              <w:rPr>
                <w:b/>
                <w:bCs/>
              </w:rPr>
              <w:t>Question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189F43" w14:textId="77777777" w:rsidR="00926089" w:rsidRDefault="00926089" w:rsidP="00926089">
            <w:pPr>
              <w:ind w:left="36" w:right="66"/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>Fully Capable</w:t>
            </w:r>
          </w:p>
          <w:p w14:paraId="539D00A8" w14:textId="58A2D15D" w:rsidR="00926089" w:rsidRPr="001C711C" w:rsidRDefault="00926089" w:rsidP="0092608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AT Needed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6B8B8" w14:textId="77777777" w:rsidR="00926089" w:rsidRPr="00DE65F2" w:rsidRDefault="00926089" w:rsidP="00926089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 xml:space="preserve">Needs </w:t>
            </w:r>
            <w:proofErr w:type="gramStart"/>
            <w:r w:rsidRPr="00DE65F2">
              <w:rPr>
                <w:b/>
                <w:bCs/>
                <w:sz w:val="18"/>
                <w:szCs w:val="18"/>
              </w:rPr>
              <w:t>support</w:t>
            </w:r>
            <w:proofErr w:type="gramEnd"/>
          </w:p>
          <w:p w14:paraId="492F1901" w14:textId="478116E1" w:rsidR="00926089" w:rsidRPr="001C711C" w:rsidRDefault="00926089" w:rsidP="009260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1A597" w14:textId="77777777" w:rsidR="00926089" w:rsidRPr="00DE65F2" w:rsidRDefault="00926089" w:rsidP="00926089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Has Interest</w:t>
            </w:r>
          </w:p>
          <w:p w14:paraId="2EDF0B63" w14:textId="557A5225" w:rsidR="00926089" w:rsidRPr="001C711C" w:rsidRDefault="00926089" w:rsidP="00926089">
            <w:pPr>
              <w:jc w:val="center"/>
              <w:rPr>
                <w:b/>
                <w:bCs/>
                <w:sz w:val="18"/>
                <w:szCs w:val="18"/>
              </w:rPr>
            </w:pPr>
            <w:r w:rsidRPr="00DE65F2">
              <w:rPr>
                <w:b/>
                <w:bCs/>
                <w:sz w:val="18"/>
                <w:szCs w:val="18"/>
              </w:rPr>
              <w:t>AT option</w:t>
            </w:r>
          </w:p>
        </w:tc>
      </w:tr>
      <w:tr w:rsidR="009A2326" w:rsidRPr="00125BF6" w14:paraId="793C0616" w14:textId="77777777" w:rsidTr="7EB31FEA">
        <w:trPr>
          <w:trHeight w:val="24"/>
        </w:trPr>
        <w:tc>
          <w:tcPr>
            <w:tcW w:w="71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676707" w14:textId="48985506" w:rsidR="009A2326" w:rsidRPr="008C447F" w:rsidRDefault="009A2326" w:rsidP="009A23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Can walk to destination</w:t>
            </w:r>
          </w:p>
        </w:tc>
        <w:sdt>
          <w:sdtPr>
            <w:rPr>
              <w:sz w:val="20"/>
              <w:szCs w:val="20"/>
            </w:rPr>
            <w:id w:val="199637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2E83B0E" w14:textId="4EED43D2" w:rsidR="009A2326" w:rsidRPr="00125BF6" w:rsidRDefault="00424700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2924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22E54D0" w14:textId="66485E68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8885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26788967" w14:textId="0C38FA48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2326" w:rsidRPr="00125BF6" w14:paraId="570B7381" w14:textId="77777777" w:rsidTr="7EB31FEA">
        <w:trPr>
          <w:trHeight w:val="24"/>
        </w:trPr>
        <w:tc>
          <w:tcPr>
            <w:tcW w:w="71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EC279C0" w14:textId="6A2332D1" w:rsidR="009A2326" w:rsidRPr="008C447F" w:rsidRDefault="009A2326" w:rsidP="009A23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Uses transportation to get to destination (Drives, Bus, Subway, Uber, </w:t>
            </w:r>
            <w:proofErr w:type="spellStart"/>
            <w:r>
              <w:rPr>
                <w:rFonts w:eastAsia="Times New Roman"/>
              </w:rPr>
              <w:t>etc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sdt>
          <w:sdtPr>
            <w:rPr>
              <w:sz w:val="20"/>
              <w:szCs w:val="20"/>
            </w:rPr>
            <w:id w:val="100355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5C562B0" w14:textId="69F05820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327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067CCA9" w14:textId="1D5C3ADB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111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BFBFBF" w:themeFill="background1" w:themeFillShade="BF"/>
              </w:tcPr>
              <w:p w14:paraId="7923373F" w14:textId="0ADFFA48" w:rsidR="009A2326" w:rsidRPr="00125BF6" w:rsidRDefault="009A2326" w:rsidP="009A232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529E46C" w14:textId="1070358B" w:rsidR="7EB31FEA" w:rsidRDefault="7EB31FEA"/>
    <w:p w14:paraId="331744FB" w14:textId="0B7E198E" w:rsidR="00240F40" w:rsidRPr="00604231" w:rsidRDefault="00240F40" w:rsidP="00240F40">
      <w:pPr>
        <w:shd w:val="clear" w:color="auto" w:fill="244061" w:themeFill="accent1" w:themeFillShade="80"/>
        <w:spacing w:before="120" w:after="120"/>
        <w:rPr>
          <w:b/>
          <w:bCs/>
          <w:color w:val="FFFFFF" w:themeColor="background1"/>
        </w:rPr>
      </w:pPr>
      <w:r w:rsidRPr="00E86923">
        <w:rPr>
          <w:b/>
          <w:bCs/>
        </w:rPr>
        <w:t xml:space="preserve">SECTION </w:t>
      </w:r>
      <w:r w:rsidR="00604231">
        <w:rPr>
          <w:b/>
          <w:bCs/>
        </w:rPr>
        <w:t>9</w:t>
      </w:r>
      <w:r w:rsidRPr="00E86923">
        <w:rPr>
          <w:b/>
          <w:bCs/>
        </w:rPr>
        <w:t xml:space="preserve">. </w:t>
      </w:r>
      <w:r w:rsidR="00604231" w:rsidRPr="00604231">
        <w:rPr>
          <w:rFonts w:eastAsia="Yu Mincho"/>
          <w:b/>
          <w:color w:val="FFFFFF" w:themeColor="background1"/>
          <w:sz w:val="24"/>
          <w:szCs w:val="24"/>
        </w:rPr>
        <w:t>EMPLOYMENT</w:t>
      </w:r>
    </w:p>
    <w:p w14:paraId="1EBE2568" w14:textId="004798E0" w:rsidR="00240F40" w:rsidRPr="004023C3" w:rsidRDefault="00604231" w:rsidP="00240F40">
      <w:pPr>
        <w:widowControl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90"/>
        </w:tabs>
        <w:autoSpaceDE/>
        <w:autoSpaceDN/>
        <w:spacing w:after="160" w:line="259" w:lineRule="auto"/>
        <w:ind w:left="90" w:right="90"/>
        <w:jc w:val="both"/>
        <w:textAlignment w:val="baseline"/>
        <w:rPr>
          <w:rFonts w:eastAsia="Yu Mincho"/>
          <w:sz w:val="20"/>
          <w:szCs w:val="20"/>
        </w:rPr>
      </w:pPr>
      <w:r w:rsidRPr="004023C3">
        <w:rPr>
          <w:rFonts w:eastAsia="Yu Mincho"/>
          <w:b/>
          <w:color w:val="000000"/>
          <w:sz w:val="20"/>
          <w:szCs w:val="20"/>
        </w:rPr>
        <w:t>Employment</w:t>
      </w:r>
      <w:r w:rsidR="00240F40" w:rsidRPr="004023C3">
        <w:rPr>
          <w:rFonts w:eastAsia="Yu Mincho"/>
          <w:color w:val="000000"/>
          <w:sz w:val="20"/>
          <w:szCs w:val="20"/>
        </w:rPr>
        <w:t xml:space="preserve"> is the ability to </w:t>
      </w:r>
      <w:r w:rsidRPr="004023C3">
        <w:rPr>
          <w:rFonts w:eastAsia="Yu Mincho"/>
          <w:color w:val="000000"/>
          <w:sz w:val="20"/>
          <w:szCs w:val="20"/>
        </w:rPr>
        <w:t>completes all the job functions</w:t>
      </w:r>
      <w:r w:rsidR="00FD1093" w:rsidRPr="004023C3">
        <w:rPr>
          <w:rFonts w:eastAsia="Yu Mincho"/>
          <w:color w:val="000000"/>
          <w:sz w:val="20"/>
          <w:szCs w:val="20"/>
        </w:rPr>
        <w:t xml:space="preserve"> required for a particular position</w:t>
      </w:r>
      <w:r w:rsidR="00240F40" w:rsidRPr="004023C3">
        <w:rPr>
          <w:rFonts w:eastAsia="Yu Mincho"/>
          <w:color w:val="000000"/>
          <w:sz w:val="20"/>
          <w:szCs w:val="20"/>
        </w:rPr>
        <w:t>.</w:t>
      </w:r>
    </w:p>
    <w:tbl>
      <w:tblPr>
        <w:tblStyle w:val="TableGrid1"/>
        <w:tblW w:w="10775" w:type="dxa"/>
        <w:tblInd w:w="15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10"/>
        <w:gridCol w:w="720"/>
        <w:gridCol w:w="2430"/>
        <w:gridCol w:w="2880"/>
        <w:gridCol w:w="1435"/>
      </w:tblGrid>
      <w:tr w:rsidR="00240F40" w:rsidRPr="004023C3" w14:paraId="340CCE0B" w14:textId="77777777" w:rsidTr="7EB31FEA">
        <w:trPr>
          <w:trHeight w:val="325"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ADD78D" w14:textId="77777777" w:rsidR="00240F40" w:rsidRPr="004023C3" w:rsidRDefault="00240F40" w:rsidP="00855EB6">
            <w:pPr>
              <w:ind w:left="66"/>
              <w:rPr>
                <w:b/>
                <w:bCs/>
                <w:sz w:val="20"/>
                <w:szCs w:val="20"/>
              </w:rPr>
            </w:pPr>
            <w:r w:rsidRPr="004023C3">
              <w:rPr>
                <w:b/>
                <w:bCs/>
                <w:sz w:val="20"/>
                <w:szCs w:val="20"/>
              </w:rPr>
              <w:t xml:space="preserve">Does the individual use AT in this area now?  </w:t>
            </w:r>
          </w:p>
        </w:tc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3515" w14:textId="77777777" w:rsidR="00240F40" w:rsidRPr="004023C3" w:rsidRDefault="00423FA2" w:rsidP="00855EB6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56585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40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0F40" w:rsidRPr="004023C3">
              <w:rPr>
                <w:b/>
                <w:bCs/>
                <w:sz w:val="20"/>
                <w:szCs w:val="20"/>
              </w:rPr>
              <w:t xml:space="preserve"> Yes: enter their device/tool info below</w:t>
            </w:r>
          </w:p>
          <w:p w14:paraId="06884006" w14:textId="71D639A6" w:rsidR="00240F40" w:rsidRPr="004023C3" w:rsidRDefault="00423FA2" w:rsidP="00855EB6">
            <w:pPr>
              <w:ind w:left="72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70806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E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0F40" w:rsidRPr="004023C3">
              <w:rPr>
                <w:b/>
                <w:bCs/>
                <w:sz w:val="20"/>
                <w:szCs w:val="20"/>
              </w:rPr>
              <w:t xml:space="preserve"> No: this individual currently not using AT device/tool</w:t>
            </w:r>
          </w:p>
        </w:tc>
      </w:tr>
      <w:tr w:rsidR="00240F40" w:rsidRPr="004023C3" w14:paraId="3F5E530A" w14:textId="77777777" w:rsidTr="7EB31FEA">
        <w:trPr>
          <w:trHeight w:val="325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947BF" w14:textId="77777777" w:rsidR="00240F40" w:rsidRPr="004023C3" w:rsidRDefault="00240F40" w:rsidP="00855EB6">
            <w:pPr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lastRenderedPageBreak/>
              <w:t xml:space="preserve"> Current Assistive Technology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5CBB" w14:textId="77777777" w:rsidR="00240F40" w:rsidRPr="004023C3" w:rsidRDefault="00240F40" w:rsidP="00855EB6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BC2C74" w14:textId="77777777" w:rsidR="00240F40" w:rsidRPr="004023C3" w:rsidRDefault="00240F40" w:rsidP="00855EB6">
            <w:pPr>
              <w:ind w:left="90"/>
              <w:rPr>
                <w:sz w:val="20"/>
                <w:szCs w:val="20"/>
              </w:rPr>
            </w:pPr>
            <w:r w:rsidRPr="004023C3">
              <w:rPr>
                <w:b/>
                <w:sz w:val="20"/>
                <w:szCs w:val="20"/>
              </w:rPr>
              <w:t>Is the AT device/tool working?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32AA" w14:textId="77777777" w:rsidR="00240F40" w:rsidRPr="004023C3" w:rsidRDefault="00423FA2" w:rsidP="00855EB6">
            <w:pPr>
              <w:ind w:left="9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59933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40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0F40" w:rsidRPr="004023C3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90236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40" w:rsidRPr="004023C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0F40" w:rsidRPr="004023C3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</w:tbl>
    <w:p w14:paraId="68229E0E" w14:textId="01FC44F0" w:rsidR="7EB31FEA" w:rsidRDefault="7EB31FEA"/>
    <w:tbl>
      <w:tblPr>
        <w:tblStyle w:val="TableGrid10"/>
        <w:tblW w:w="10780" w:type="dxa"/>
        <w:tblInd w:w="10" w:type="dxa"/>
        <w:tblCellMar>
          <w:top w:w="48" w:type="dxa"/>
          <w:left w:w="95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7788"/>
        <w:gridCol w:w="911"/>
        <w:gridCol w:w="911"/>
        <w:gridCol w:w="1170"/>
      </w:tblGrid>
      <w:tr w:rsidR="00240F40" w:rsidRPr="001C711C" w14:paraId="55A1B998" w14:textId="77777777" w:rsidTr="7EB31FEA">
        <w:trPr>
          <w:trHeight w:val="697"/>
        </w:trPr>
        <w:tc>
          <w:tcPr>
            <w:tcW w:w="7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705382E" w14:textId="77777777" w:rsidR="00FD1093" w:rsidRDefault="00240F40" w:rsidP="00FD1093">
            <w:pPr>
              <w:jc w:val="center"/>
              <w:rPr>
                <w:b/>
                <w:bCs/>
              </w:rPr>
            </w:pPr>
            <w:r w:rsidRPr="00554BB1">
              <w:rPr>
                <w:b/>
                <w:bCs/>
              </w:rPr>
              <w:t>Question</w:t>
            </w:r>
          </w:p>
          <w:p w14:paraId="44EE446B" w14:textId="5909D421" w:rsidR="00FD1093" w:rsidRPr="00FD1093" w:rsidRDefault="00FD1093" w:rsidP="00FD109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D1093">
              <w:rPr>
                <w:b/>
                <w:bCs/>
                <w:i/>
                <w:iCs/>
                <w:sz w:val="20"/>
                <w:szCs w:val="20"/>
              </w:rPr>
              <w:t>(Write a list of the different tasks a person needs to complete in their job</w:t>
            </w:r>
            <w:r w:rsidR="00DE4E57">
              <w:rPr>
                <w:b/>
                <w:bCs/>
                <w:i/>
                <w:iCs/>
                <w:sz w:val="20"/>
                <w:szCs w:val="20"/>
              </w:rPr>
              <w:t xml:space="preserve">, such </w:t>
            </w:r>
            <w:r w:rsidR="00C2305B">
              <w:rPr>
                <w:b/>
                <w:bCs/>
                <w:i/>
                <w:iCs/>
                <w:sz w:val="20"/>
                <w:szCs w:val="20"/>
              </w:rPr>
              <w:t xml:space="preserve">as pricing item, load on shelf, inventory count, </w:t>
            </w:r>
            <w:proofErr w:type="spellStart"/>
            <w:r w:rsidR="00C2305B">
              <w:rPr>
                <w:b/>
                <w:bCs/>
                <w:i/>
                <w:iCs/>
                <w:sz w:val="20"/>
                <w:szCs w:val="20"/>
              </w:rPr>
              <w:t>etc</w:t>
            </w:r>
            <w:proofErr w:type="spellEnd"/>
            <w:r w:rsidRPr="00FD1093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418544" w14:textId="77777777" w:rsidR="00240F40" w:rsidRDefault="00240F40" w:rsidP="00FD1093">
            <w:pPr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>Fully Capable</w:t>
            </w:r>
          </w:p>
          <w:p w14:paraId="03C38E06" w14:textId="17F2251D" w:rsidR="002F3F25" w:rsidRPr="001C711C" w:rsidRDefault="002F3F25" w:rsidP="00FD109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AT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C24CC" w14:textId="77777777" w:rsidR="00240F40" w:rsidRDefault="00240F40" w:rsidP="00FD1093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 w:rsidRPr="00EC1A88">
              <w:rPr>
                <w:b/>
                <w:bCs/>
                <w:sz w:val="18"/>
                <w:szCs w:val="18"/>
              </w:rPr>
              <w:t xml:space="preserve">Needs </w:t>
            </w:r>
            <w:proofErr w:type="gramStart"/>
            <w:r w:rsidRPr="00EC1A88">
              <w:rPr>
                <w:b/>
                <w:bCs/>
                <w:sz w:val="18"/>
                <w:szCs w:val="18"/>
              </w:rPr>
              <w:t>support</w:t>
            </w:r>
            <w:proofErr w:type="gramEnd"/>
          </w:p>
          <w:p w14:paraId="388C4475" w14:textId="77777777" w:rsidR="00240F40" w:rsidRPr="001C711C" w:rsidRDefault="00240F40" w:rsidP="00FD109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2B05A2" w14:textId="77777777" w:rsidR="00240F40" w:rsidRDefault="00240F40" w:rsidP="00FD1093">
            <w:pPr>
              <w:ind w:hanging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Has Interest</w:t>
            </w:r>
          </w:p>
          <w:p w14:paraId="25840ADE" w14:textId="77777777" w:rsidR="00240F40" w:rsidRPr="001C711C" w:rsidRDefault="00240F40" w:rsidP="00FD109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AT option</w:t>
            </w:r>
          </w:p>
        </w:tc>
      </w:tr>
      <w:tr w:rsidR="002F3F25" w:rsidRPr="00125BF6" w14:paraId="7AACE955" w14:textId="77777777" w:rsidTr="7EB31FEA">
        <w:trPr>
          <w:trHeight w:val="24"/>
        </w:trPr>
        <w:tc>
          <w:tcPr>
            <w:tcW w:w="7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859D8FB" w14:textId="230F7D6B" w:rsidR="002F3F25" w:rsidRPr="008C447F" w:rsidRDefault="002F3F25" w:rsidP="002F3F25">
            <w:pPr>
              <w:rPr>
                <w:rFonts w:eastAsia="Times New Roman"/>
              </w:rPr>
            </w:pPr>
          </w:p>
        </w:tc>
        <w:tc>
          <w:tcPr>
            <w:tcW w:w="9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9E5EA13" w14:textId="61A18086" w:rsidR="002F3F25" w:rsidRPr="00125BF6" w:rsidRDefault="00423FA2" w:rsidP="002F3F25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0869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F2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451D363" w14:textId="63B130A8" w:rsidR="002F3F25" w:rsidRPr="00125BF6" w:rsidRDefault="00423FA2" w:rsidP="002F3F25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9039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F2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22759CD" w14:textId="4149A9C0" w:rsidR="002F3F25" w:rsidRPr="00125BF6" w:rsidRDefault="00423FA2" w:rsidP="002F3F25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872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32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F3F25" w:rsidRPr="00125BF6" w14:paraId="17C238BF" w14:textId="77777777" w:rsidTr="7EB31FEA">
        <w:trPr>
          <w:trHeight w:val="24"/>
        </w:trPr>
        <w:tc>
          <w:tcPr>
            <w:tcW w:w="7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680563E" w14:textId="55404055" w:rsidR="002F3F25" w:rsidRPr="008C447F" w:rsidRDefault="002F3F25" w:rsidP="002F3F25">
            <w:pPr>
              <w:rPr>
                <w:rFonts w:eastAsia="Times New Roman"/>
              </w:rPr>
            </w:pPr>
          </w:p>
        </w:tc>
        <w:tc>
          <w:tcPr>
            <w:tcW w:w="9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7965D0" w14:textId="32339731" w:rsidR="002F3F25" w:rsidRPr="00125BF6" w:rsidRDefault="00423FA2" w:rsidP="002F3F25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4363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F2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439583" w14:textId="0601A992" w:rsidR="002F3F25" w:rsidRPr="00125BF6" w:rsidRDefault="00423FA2" w:rsidP="002F3F25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40198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F2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BCB77DE" w14:textId="08D300F0" w:rsidR="002F3F25" w:rsidRPr="00125BF6" w:rsidRDefault="00423FA2" w:rsidP="002F3F25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43775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F2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F3F25" w:rsidRPr="00125BF6" w14:paraId="0FA46C4E" w14:textId="77777777" w:rsidTr="7EB31FEA">
        <w:trPr>
          <w:trHeight w:val="24"/>
        </w:trPr>
        <w:tc>
          <w:tcPr>
            <w:tcW w:w="7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4CDB9B" w14:textId="77777777" w:rsidR="002F3F25" w:rsidRPr="008C447F" w:rsidRDefault="002F3F25" w:rsidP="002F3F25">
            <w:pPr>
              <w:rPr>
                <w:rFonts w:eastAsia="Times New Roman"/>
              </w:rPr>
            </w:pPr>
          </w:p>
        </w:tc>
        <w:tc>
          <w:tcPr>
            <w:tcW w:w="9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C9191C4" w14:textId="3FE33B0F" w:rsidR="002F3F25" w:rsidRPr="00125BF6" w:rsidRDefault="00423FA2" w:rsidP="002F3F25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787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F2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91D87B" w14:textId="738A3F40" w:rsidR="002F3F25" w:rsidRPr="00125BF6" w:rsidRDefault="00423FA2" w:rsidP="002F3F25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13553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F2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12ABD13" w14:textId="1752BC4E" w:rsidR="002F3F25" w:rsidRPr="00125BF6" w:rsidRDefault="00423FA2" w:rsidP="002F3F25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86102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B4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8E5764F" w14:textId="6E5A8BAA" w:rsidR="7EB31FEA" w:rsidRDefault="7EB31FEA"/>
    <w:p w14:paraId="67F8248F" w14:textId="77777777" w:rsidR="00F82EC6" w:rsidRPr="00D535A6" w:rsidRDefault="00F82EC6" w:rsidP="00B37332">
      <w:pPr>
        <w:widowControl/>
        <w:autoSpaceDE/>
        <w:autoSpaceDN/>
        <w:spacing w:after="160" w:line="259" w:lineRule="auto"/>
        <w:jc w:val="both"/>
        <w:textAlignment w:val="baseline"/>
        <w:rPr>
          <w:rFonts w:eastAsia="Yu Mincho"/>
          <w:sz w:val="24"/>
          <w:szCs w:val="24"/>
        </w:rPr>
      </w:pPr>
    </w:p>
    <w:sectPr w:rsidR="00F82EC6" w:rsidRPr="00D535A6" w:rsidSect="00240F40">
      <w:footerReference w:type="defaul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EE88" w14:textId="77777777" w:rsidR="00EF41B5" w:rsidRDefault="00EF41B5" w:rsidP="00814C22">
      <w:r>
        <w:separator/>
      </w:r>
    </w:p>
  </w:endnote>
  <w:endnote w:type="continuationSeparator" w:id="0">
    <w:p w14:paraId="47C793A4" w14:textId="77777777" w:rsidR="00EF41B5" w:rsidRDefault="00EF41B5" w:rsidP="00814C22">
      <w:r>
        <w:continuationSeparator/>
      </w:r>
    </w:p>
  </w:endnote>
  <w:endnote w:type="continuationNotice" w:id="1">
    <w:p w14:paraId="65E08142" w14:textId="77777777" w:rsidR="00EF41B5" w:rsidRDefault="00EF4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58122083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CAE4E4" w14:textId="6EB7D1F6" w:rsidR="00FD1093" w:rsidRPr="00FD1093" w:rsidRDefault="00FD1093" w:rsidP="00FD1093">
            <w:pPr>
              <w:pStyle w:val="Footer"/>
              <w:rPr>
                <w:sz w:val="18"/>
                <w:szCs w:val="18"/>
              </w:rPr>
            </w:pPr>
            <w:proofErr w:type="spellStart"/>
            <w:r w:rsidRPr="00FD1093">
              <w:rPr>
                <w:sz w:val="18"/>
                <w:szCs w:val="18"/>
              </w:rPr>
              <w:t>DDS_Assistive</w:t>
            </w:r>
            <w:proofErr w:type="spellEnd"/>
            <w:r w:rsidRPr="00FD1093">
              <w:rPr>
                <w:sz w:val="18"/>
                <w:szCs w:val="18"/>
              </w:rPr>
              <w:t xml:space="preserve"> Technology Screening Assessment_8.21</w:t>
            </w:r>
            <w:r w:rsidR="00ED5CBF">
              <w:rPr>
                <w:sz w:val="18"/>
                <w:szCs w:val="18"/>
              </w:rPr>
              <w:t xml:space="preserve">, </w:t>
            </w:r>
            <w:r w:rsidR="00821D09">
              <w:rPr>
                <w:sz w:val="18"/>
                <w:szCs w:val="18"/>
              </w:rPr>
              <w:t>Revised 1.23</w:t>
            </w:r>
            <w:r w:rsidRPr="00FD1093">
              <w:rPr>
                <w:sz w:val="18"/>
                <w:szCs w:val="18"/>
              </w:rPr>
              <w:tab/>
              <w:t xml:space="preserve">Page </w:t>
            </w:r>
            <w:r w:rsidRPr="00FD1093">
              <w:rPr>
                <w:b/>
                <w:bCs/>
                <w:sz w:val="18"/>
                <w:szCs w:val="18"/>
              </w:rPr>
              <w:fldChar w:fldCharType="begin"/>
            </w:r>
            <w:r w:rsidRPr="00FD109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FD1093">
              <w:rPr>
                <w:b/>
                <w:bCs/>
                <w:sz w:val="18"/>
                <w:szCs w:val="18"/>
              </w:rPr>
              <w:fldChar w:fldCharType="separate"/>
            </w:r>
            <w:r w:rsidRPr="00FD1093">
              <w:rPr>
                <w:b/>
                <w:bCs/>
                <w:noProof/>
                <w:sz w:val="18"/>
                <w:szCs w:val="18"/>
              </w:rPr>
              <w:t>2</w:t>
            </w:r>
            <w:r w:rsidRPr="00FD1093">
              <w:rPr>
                <w:b/>
                <w:bCs/>
                <w:sz w:val="18"/>
                <w:szCs w:val="18"/>
              </w:rPr>
              <w:fldChar w:fldCharType="end"/>
            </w:r>
            <w:r w:rsidRPr="00FD1093">
              <w:rPr>
                <w:sz w:val="18"/>
                <w:szCs w:val="18"/>
              </w:rPr>
              <w:t xml:space="preserve"> of </w:t>
            </w:r>
            <w:r w:rsidRPr="00FD1093">
              <w:rPr>
                <w:b/>
                <w:bCs/>
                <w:sz w:val="18"/>
                <w:szCs w:val="18"/>
              </w:rPr>
              <w:fldChar w:fldCharType="begin"/>
            </w:r>
            <w:r w:rsidRPr="00FD109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FD1093">
              <w:rPr>
                <w:b/>
                <w:bCs/>
                <w:sz w:val="18"/>
                <w:szCs w:val="18"/>
              </w:rPr>
              <w:fldChar w:fldCharType="separate"/>
            </w:r>
            <w:r w:rsidRPr="00FD1093">
              <w:rPr>
                <w:b/>
                <w:bCs/>
                <w:noProof/>
                <w:sz w:val="18"/>
                <w:szCs w:val="18"/>
              </w:rPr>
              <w:t>2</w:t>
            </w:r>
            <w:r w:rsidRPr="00FD109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111283C" w14:textId="219FBC55" w:rsidR="00FD1093" w:rsidRPr="00FD1093" w:rsidRDefault="00FD1093" w:rsidP="00FD1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03D0" w14:textId="77777777" w:rsidR="00EF41B5" w:rsidRDefault="00EF41B5" w:rsidP="00814C22">
      <w:r>
        <w:separator/>
      </w:r>
    </w:p>
  </w:footnote>
  <w:footnote w:type="continuationSeparator" w:id="0">
    <w:p w14:paraId="25AA60DD" w14:textId="77777777" w:rsidR="00EF41B5" w:rsidRDefault="00EF41B5" w:rsidP="00814C22">
      <w:r>
        <w:continuationSeparator/>
      </w:r>
    </w:p>
  </w:footnote>
  <w:footnote w:type="continuationNotice" w:id="1">
    <w:p w14:paraId="48068322" w14:textId="77777777" w:rsidR="00EF41B5" w:rsidRDefault="00EF41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433DB"/>
    <w:multiLevelType w:val="hybridMultilevel"/>
    <w:tmpl w:val="3FEEEB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7306B"/>
    <w:multiLevelType w:val="hybridMultilevel"/>
    <w:tmpl w:val="4A08780A"/>
    <w:lvl w:ilvl="0" w:tplc="E61C4E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18AA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4427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2AA2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2621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1D031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FBCE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AF22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BCC58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E45F03"/>
    <w:multiLevelType w:val="hybridMultilevel"/>
    <w:tmpl w:val="A23C5BDE"/>
    <w:lvl w:ilvl="0" w:tplc="918E6F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4EF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D9497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4628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9A41C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070C0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A285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D9C62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73685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C011E2"/>
    <w:multiLevelType w:val="hybridMultilevel"/>
    <w:tmpl w:val="70DC36AC"/>
    <w:lvl w:ilvl="0" w:tplc="BC129D68">
      <w:start w:val="1"/>
      <w:numFmt w:val="decimal"/>
      <w:lvlText w:val="%1."/>
      <w:lvlJc w:val="left"/>
      <w:pPr>
        <w:ind w:left="84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6"/>
        <w:sz w:val="17"/>
        <w:szCs w:val="17"/>
      </w:rPr>
    </w:lvl>
    <w:lvl w:ilvl="1" w:tplc="2C58BC10">
      <w:numFmt w:val="bullet"/>
      <w:lvlText w:val="•"/>
      <w:lvlJc w:val="left"/>
      <w:pPr>
        <w:ind w:left="1135" w:hanging="364"/>
      </w:pPr>
      <w:rPr>
        <w:rFonts w:hint="default"/>
      </w:rPr>
    </w:lvl>
    <w:lvl w:ilvl="2" w:tplc="4D3E9D8E">
      <w:numFmt w:val="bullet"/>
      <w:lvlText w:val="•"/>
      <w:lvlJc w:val="left"/>
      <w:pPr>
        <w:ind w:left="1431" w:hanging="364"/>
      </w:pPr>
      <w:rPr>
        <w:rFonts w:hint="default"/>
      </w:rPr>
    </w:lvl>
    <w:lvl w:ilvl="3" w:tplc="B830A11A">
      <w:numFmt w:val="bullet"/>
      <w:lvlText w:val="•"/>
      <w:lvlJc w:val="left"/>
      <w:pPr>
        <w:ind w:left="1726" w:hanging="364"/>
      </w:pPr>
      <w:rPr>
        <w:rFonts w:hint="default"/>
      </w:rPr>
    </w:lvl>
    <w:lvl w:ilvl="4" w:tplc="F95607A0">
      <w:numFmt w:val="bullet"/>
      <w:lvlText w:val="•"/>
      <w:lvlJc w:val="left"/>
      <w:pPr>
        <w:ind w:left="2022" w:hanging="364"/>
      </w:pPr>
      <w:rPr>
        <w:rFonts w:hint="default"/>
      </w:rPr>
    </w:lvl>
    <w:lvl w:ilvl="5" w:tplc="0A221F68">
      <w:numFmt w:val="bullet"/>
      <w:lvlText w:val="•"/>
      <w:lvlJc w:val="left"/>
      <w:pPr>
        <w:ind w:left="2318" w:hanging="364"/>
      </w:pPr>
      <w:rPr>
        <w:rFonts w:hint="default"/>
      </w:rPr>
    </w:lvl>
    <w:lvl w:ilvl="6" w:tplc="5BE4D1A2">
      <w:numFmt w:val="bullet"/>
      <w:lvlText w:val="•"/>
      <w:lvlJc w:val="left"/>
      <w:pPr>
        <w:ind w:left="2613" w:hanging="364"/>
      </w:pPr>
      <w:rPr>
        <w:rFonts w:hint="default"/>
      </w:rPr>
    </w:lvl>
    <w:lvl w:ilvl="7" w:tplc="B8E6CBCE">
      <w:numFmt w:val="bullet"/>
      <w:lvlText w:val="•"/>
      <w:lvlJc w:val="left"/>
      <w:pPr>
        <w:ind w:left="2909" w:hanging="364"/>
      </w:pPr>
      <w:rPr>
        <w:rFonts w:hint="default"/>
      </w:rPr>
    </w:lvl>
    <w:lvl w:ilvl="8" w:tplc="3BAA53FC">
      <w:numFmt w:val="bullet"/>
      <w:lvlText w:val="•"/>
      <w:lvlJc w:val="left"/>
      <w:pPr>
        <w:ind w:left="3204" w:hanging="364"/>
      </w:pPr>
      <w:rPr>
        <w:rFonts w:hint="default"/>
      </w:rPr>
    </w:lvl>
  </w:abstractNum>
  <w:abstractNum w:abstractNumId="4" w15:restartNumberingAfterBreak="0">
    <w:nsid w:val="4CC30A76"/>
    <w:multiLevelType w:val="hybridMultilevel"/>
    <w:tmpl w:val="150EFAF6"/>
    <w:lvl w:ilvl="0" w:tplc="68C60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6612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BA85C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CAC8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EA83D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0CCC8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DFCD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F448C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47AE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C66E4E"/>
    <w:multiLevelType w:val="hybridMultilevel"/>
    <w:tmpl w:val="EFF2984A"/>
    <w:lvl w:ilvl="0" w:tplc="F7040400">
      <w:start w:val="1"/>
      <w:numFmt w:val="decimal"/>
      <w:lvlText w:val="%1."/>
      <w:lvlJc w:val="left"/>
      <w:pPr>
        <w:ind w:left="843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3"/>
        <w:sz w:val="17"/>
        <w:szCs w:val="17"/>
      </w:rPr>
    </w:lvl>
    <w:lvl w:ilvl="1" w:tplc="BD86502A">
      <w:numFmt w:val="bullet"/>
      <w:lvlText w:val="•"/>
      <w:lvlJc w:val="left"/>
      <w:pPr>
        <w:ind w:left="1196" w:hanging="364"/>
      </w:pPr>
      <w:rPr>
        <w:rFonts w:hint="default"/>
      </w:rPr>
    </w:lvl>
    <w:lvl w:ilvl="2" w:tplc="EE32B7C6">
      <w:numFmt w:val="bullet"/>
      <w:lvlText w:val="•"/>
      <w:lvlJc w:val="left"/>
      <w:pPr>
        <w:ind w:left="1552" w:hanging="364"/>
      </w:pPr>
      <w:rPr>
        <w:rFonts w:hint="default"/>
      </w:rPr>
    </w:lvl>
    <w:lvl w:ilvl="3" w:tplc="C0ECC038">
      <w:numFmt w:val="bullet"/>
      <w:lvlText w:val="•"/>
      <w:lvlJc w:val="left"/>
      <w:pPr>
        <w:ind w:left="1908" w:hanging="364"/>
      </w:pPr>
      <w:rPr>
        <w:rFonts w:hint="default"/>
      </w:rPr>
    </w:lvl>
    <w:lvl w:ilvl="4" w:tplc="AEB85406">
      <w:numFmt w:val="bullet"/>
      <w:lvlText w:val="•"/>
      <w:lvlJc w:val="left"/>
      <w:pPr>
        <w:ind w:left="2264" w:hanging="364"/>
      </w:pPr>
      <w:rPr>
        <w:rFonts w:hint="default"/>
      </w:rPr>
    </w:lvl>
    <w:lvl w:ilvl="5" w:tplc="D12E6B72">
      <w:numFmt w:val="bullet"/>
      <w:lvlText w:val="•"/>
      <w:lvlJc w:val="left"/>
      <w:pPr>
        <w:ind w:left="2620" w:hanging="364"/>
      </w:pPr>
      <w:rPr>
        <w:rFonts w:hint="default"/>
      </w:rPr>
    </w:lvl>
    <w:lvl w:ilvl="6" w:tplc="935E13FA">
      <w:numFmt w:val="bullet"/>
      <w:lvlText w:val="•"/>
      <w:lvlJc w:val="left"/>
      <w:pPr>
        <w:ind w:left="2976" w:hanging="364"/>
      </w:pPr>
      <w:rPr>
        <w:rFonts w:hint="default"/>
      </w:rPr>
    </w:lvl>
    <w:lvl w:ilvl="7" w:tplc="C23C1924">
      <w:numFmt w:val="bullet"/>
      <w:lvlText w:val="•"/>
      <w:lvlJc w:val="left"/>
      <w:pPr>
        <w:ind w:left="3332" w:hanging="364"/>
      </w:pPr>
      <w:rPr>
        <w:rFonts w:hint="default"/>
      </w:rPr>
    </w:lvl>
    <w:lvl w:ilvl="8" w:tplc="FCE69B68">
      <w:numFmt w:val="bullet"/>
      <w:lvlText w:val="•"/>
      <w:lvlJc w:val="left"/>
      <w:pPr>
        <w:ind w:left="3688" w:hanging="364"/>
      </w:pPr>
      <w:rPr>
        <w:rFonts w:hint="default"/>
      </w:rPr>
    </w:lvl>
  </w:abstractNum>
  <w:abstractNum w:abstractNumId="6" w15:restartNumberingAfterBreak="0">
    <w:nsid w:val="57046D1A"/>
    <w:multiLevelType w:val="hybridMultilevel"/>
    <w:tmpl w:val="FFFFFFFF"/>
    <w:lvl w:ilvl="0" w:tplc="7BD41248">
      <w:start w:val="1"/>
      <w:numFmt w:val="bullet"/>
      <w:lvlText w:val="-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34E86A">
      <w:start w:val="1"/>
      <w:numFmt w:val="bullet"/>
      <w:lvlText w:val="o"/>
      <w:lvlJc w:val="left"/>
      <w:pPr>
        <w:ind w:left="1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CAEC36">
      <w:start w:val="1"/>
      <w:numFmt w:val="bullet"/>
      <w:lvlText w:val="▪"/>
      <w:lvlJc w:val="left"/>
      <w:pPr>
        <w:ind w:left="2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C22E34">
      <w:start w:val="1"/>
      <w:numFmt w:val="bullet"/>
      <w:lvlText w:val="•"/>
      <w:lvlJc w:val="left"/>
      <w:pPr>
        <w:ind w:left="3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6612B6">
      <w:start w:val="1"/>
      <w:numFmt w:val="bullet"/>
      <w:lvlText w:val="o"/>
      <w:lvlJc w:val="left"/>
      <w:pPr>
        <w:ind w:left="3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F2AD9C">
      <w:start w:val="1"/>
      <w:numFmt w:val="bullet"/>
      <w:lvlText w:val="▪"/>
      <w:lvlJc w:val="left"/>
      <w:pPr>
        <w:ind w:left="4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30068E">
      <w:start w:val="1"/>
      <w:numFmt w:val="bullet"/>
      <w:lvlText w:val="•"/>
      <w:lvlJc w:val="left"/>
      <w:pPr>
        <w:ind w:left="5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1E1832">
      <w:start w:val="1"/>
      <w:numFmt w:val="bullet"/>
      <w:lvlText w:val="o"/>
      <w:lvlJc w:val="left"/>
      <w:pPr>
        <w:ind w:left="5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4E1380">
      <w:start w:val="1"/>
      <w:numFmt w:val="bullet"/>
      <w:lvlText w:val="▪"/>
      <w:lvlJc w:val="left"/>
      <w:pPr>
        <w:ind w:left="6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485671"/>
    <w:multiLevelType w:val="hybridMultilevel"/>
    <w:tmpl w:val="D986AB82"/>
    <w:lvl w:ilvl="0" w:tplc="0409000F">
      <w:start w:val="1"/>
      <w:numFmt w:val="decimal"/>
      <w:lvlText w:val="%1."/>
      <w:lvlJc w:val="left"/>
      <w:pPr>
        <w:ind w:left="247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34E86A">
      <w:start w:val="1"/>
      <w:numFmt w:val="bullet"/>
      <w:lvlText w:val="o"/>
      <w:lvlJc w:val="left"/>
      <w:pPr>
        <w:ind w:left="1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CAEC36">
      <w:start w:val="1"/>
      <w:numFmt w:val="bullet"/>
      <w:lvlText w:val="▪"/>
      <w:lvlJc w:val="left"/>
      <w:pPr>
        <w:ind w:left="2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C22E34">
      <w:start w:val="1"/>
      <w:numFmt w:val="bullet"/>
      <w:lvlText w:val="•"/>
      <w:lvlJc w:val="left"/>
      <w:pPr>
        <w:ind w:left="3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6612B6">
      <w:start w:val="1"/>
      <w:numFmt w:val="bullet"/>
      <w:lvlText w:val="o"/>
      <w:lvlJc w:val="left"/>
      <w:pPr>
        <w:ind w:left="3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F2AD9C">
      <w:start w:val="1"/>
      <w:numFmt w:val="bullet"/>
      <w:lvlText w:val="▪"/>
      <w:lvlJc w:val="left"/>
      <w:pPr>
        <w:ind w:left="4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30068E">
      <w:start w:val="1"/>
      <w:numFmt w:val="bullet"/>
      <w:lvlText w:val="•"/>
      <w:lvlJc w:val="left"/>
      <w:pPr>
        <w:ind w:left="5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1E1832">
      <w:start w:val="1"/>
      <w:numFmt w:val="bullet"/>
      <w:lvlText w:val="o"/>
      <w:lvlJc w:val="left"/>
      <w:pPr>
        <w:ind w:left="5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4E1380">
      <w:start w:val="1"/>
      <w:numFmt w:val="bullet"/>
      <w:lvlText w:val="▪"/>
      <w:lvlJc w:val="left"/>
      <w:pPr>
        <w:ind w:left="6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1D5F83"/>
    <w:multiLevelType w:val="hybridMultilevel"/>
    <w:tmpl w:val="C712B2BE"/>
    <w:lvl w:ilvl="0" w:tplc="FA60E3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00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736C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2207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CA0A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EB200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D86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4709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3BE64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8081027">
    <w:abstractNumId w:val="5"/>
  </w:num>
  <w:num w:numId="2" w16cid:durableId="1023363340">
    <w:abstractNumId w:val="3"/>
  </w:num>
  <w:num w:numId="3" w16cid:durableId="1042444457">
    <w:abstractNumId w:val="1"/>
  </w:num>
  <w:num w:numId="4" w16cid:durableId="1881093657">
    <w:abstractNumId w:val="4"/>
  </w:num>
  <w:num w:numId="5" w16cid:durableId="64881869">
    <w:abstractNumId w:val="8"/>
  </w:num>
  <w:num w:numId="6" w16cid:durableId="919414341">
    <w:abstractNumId w:val="2"/>
  </w:num>
  <w:num w:numId="7" w16cid:durableId="1152529226">
    <w:abstractNumId w:val="6"/>
  </w:num>
  <w:num w:numId="8" w16cid:durableId="1058282790">
    <w:abstractNumId w:val="7"/>
  </w:num>
  <w:num w:numId="9" w16cid:durableId="166829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97"/>
    <w:rsid w:val="00004362"/>
    <w:rsid w:val="000061C4"/>
    <w:rsid w:val="0001032D"/>
    <w:rsid w:val="00021F98"/>
    <w:rsid w:val="0002381A"/>
    <w:rsid w:val="00025419"/>
    <w:rsid w:val="000312DC"/>
    <w:rsid w:val="00043412"/>
    <w:rsid w:val="000458B4"/>
    <w:rsid w:val="00071D68"/>
    <w:rsid w:val="00076367"/>
    <w:rsid w:val="00084980"/>
    <w:rsid w:val="00084B14"/>
    <w:rsid w:val="000B6600"/>
    <w:rsid w:val="000D3DA0"/>
    <w:rsid w:val="000D3F6C"/>
    <w:rsid w:val="000E034D"/>
    <w:rsid w:val="000F2D7F"/>
    <w:rsid w:val="000F35D4"/>
    <w:rsid w:val="000F43EE"/>
    <w:rsid w:val="000F4A20"/>
    <w:rsid w:val="000F505F"/>
    <w:rsid w:val="0010334B"/>
    <w:rsid w:val="00105CEF"/>
    <w:rsid w:val="00117562"/>
    <w:rsid w:val="001225A9"/>
    <w:rsid w:val="00125613"/>
    <w:rsid w:val="0012580E"/>
    <w:rsid w:val="00125BF6"/>
    <w:rsid w:val="0013184A"/>
    <w:rsid w:val="001333AE"/>
    <w:rsid w:val="001356F2"/>
    <w:rsid w:val="00157641"/>
    <w:rsid w:val="00162001"/>
    <w:rsid w:val="001628CF"/>
    <w:rsid w:val="00171BAD"/>
    <w:rsid w:val="00175F59"/>
    <w:rsid w:val="0018500C"/>
    <w:rsid w:val="001869DF"/>
    <w:rsid w:val="00190A98"/>
    <w:rsid w:val="001A398B"/>
    <w:rsid w:val="001A79A7"/>
    <w:rsid w:val="001B648C"/>
    <w:rsid w:val="001B64CA"/>
    <w:rsid w:val="001C0EA4"/>
    <w:rsid w:val="001C68A5"/>
    <w:rsid w:val="001C711C"/>
    <w:rsid w:val="001D538F"/>
    <w:rsid w:val="001E7BD8"/>
    <w:rsid w:val="001F425B"/>
    <w:rsid w:val="001F4CBD"/>
    <w:rsid w:val="00203905"/>
    <w:rsid w:val="00203E9A"/>
    <w:rsid w:val="00220437"/>
    <w:rsid w:val="002251DC"/>
    <w:rsid w:val="00240F40"/>
    <w:rsid w:val="002527DE"/>
    <w:rsid w:val="00252E98"/>
    <w:rsid w:val="0025647D"/>
    <w:rsid w:val="00264031"/>
    <w:rsid w:val="0026700C"/>
    <w:rsid w:val="00281CB6"/>
    <w:rsid w:val="00285204"/>
    <w:rsid w:val="002873FE"/>
    <w:rsid w:val="002A4762"/>
    <w:rsid w:val="002B057C"/>
    <w:rsid w:val="002B44B3"/>
    <w:rsid w:val="002B570F"/>
    <w:rsid w:val="002C1D95"/>
    <w:rsid w:val="002D3A0D"/>
    <w:rsid w:val="002E2255"/>
    <w:rsid w:val="002F3F25"/>
    <w:rsid w:val="002F4048"/>
    <w:rsid w:val="00301164"/>
    <w:rsid w:val="003151D7"/>
    <w:rsid w:val="00320F9E"/>
    <w:rsid w:val="00321518"/>
    <w:rsid w:val="00324464"/>
    <w:rsid w:val="003326C7"/>
    <w:rsid w:val="003501D4"/>
    <w:rsid w:val="0035685F"/>
    <w:rsid w:val="0035698A"/>
    <w:rsid w:val="00362481"/>
    <w:rsid w:val="00392468"/>
    <w:rsid w:val="00393331"/>
    <w:rsid w:val="003A462D"/>
    <w:rsid w:val="003A4A11"/>
    <w:rsid w:val="003B7940"/>
    <w:rsid w:val="003B7A0D"/>
    <w:rsid w:val="003C0279"/>
    <w:rsid w:val="003C6DAB"/>
    <w:rsid w:val="003D32E2"/>
    <w:rsid w:val="003D639C"/>
    <w:rsid w:val="003D6FE7"/>
    <w:rsid w:val="003D70E7"/>
    <w:rsid w:val="003E2C93"/>
    <w:rsid w:val="0040199E"/>
    <w:rsid w:val="004023C3"/>
    <w:rsid w:val="00423FA2"/>
    <w:rsid w:val="004242B4"/>
    <w:rsid w:val="00424700"/>
    <w:rsid w:val="00424DA5"/>
    <w:rsid w:val="00435FE1"/>
    <w:rsid w:val="004402DA"/>
    <w:rsid w:val="00453255"/>
    <w:rsid w:val="004638C8"/>
    <w:rsid w:val="004640BA"/>
    <w:rsid w:val="00490B5D"/>
    <w:rsid w:val="004920E6"/>
    <w:rsid w:val="004970C8"/>
    <w:rsid w:val="0049737C"/>
    <w:rsid w:val="004A45BB"/>
    <w:rsid w:val="004B0471"/>
    <w:rsid w:val="004B2C34"/>
    <w:rsid w:val="004C656B"/>
    <w:rsid w:val="004D1CC8"/>
    <w:rsid w:val="004D78A1"/>
    <w:rsid w:val="004E12A5"/>
    <w:rsid w:val="00501F53"/>
    <w:rsid w:val="005074BE"/>
    <w:rsid w:val="00515D8A"/>
    <w:rsid w:val="00527275"/>
    <w:rsid w:val="0052768E"/>
    <w:rsid w:val="00532839"/>
    <w:rsid w:val="005357FD"/>
    <w:rsid w:val="0053678D"/>
    <w:rsid w:val="00540E3D"/>
    <w:rsid w:val="005439C7"/>
    <w:rsid w:val="00554BB1"/>
    <w:rsid w:val="00572958"/>
    <w:rsid w:val="00586D8C"/>
    <w:rsid w:val="005927A1"/>
    <w:rsid w:val="005A5D9A"/>
    <w:rsid w:val="005A63B6"/>
    <w:rsid w:val="005B4112"/>
    <w:rsid w:val="005D7638"/>
    <w:rsid w:val="005E46B9"/>
    <w:rsid w:val="005E47ED"/>
    <w:rsid w:val="005F2127"/>
    <w:rsid w:val="005F40F4"/>
    <w:rsid w:val="00602BB2"/>
    <w:rsid w:val="00604231"/>
    <w:rsid w:val="00612394"/>
    <w:rsid w:val="00615B1D"/>
    <w:rsid w:val="006163B3"/>
    <w:rsid w:val="00617249"/>
    <w:rsid w:val="006213C1"/>
    <w:rsid w:val="006254A7"/>
    <w:rsid w:val="006354FA"/>
    <w:rsid w:val="00650EAB"/>
    <w:rsid w:val="006520A4"/>
    <w:rsid w:val="0065213E"/>
    <w:rsid w:val="00652648"/>
    <w:rsid w:val="006544CA"/>
    <w:rsid w:val="006616EE"/>
    <w:rsid w:val="006758E9"/>
    <w:rsid w:val="006910E9"/>
    <w:rsid w:val="00697797"/>
    <w:rsid w:val="006B53F8"/>
    <w:rsid w:val="006B74D1"/>
    <w:rsid w:val="006D118C"/>
    <w:rsid w:val="006D5276"/>
    <w:rsid w:val="006D789B"/>
    <w:rsid w:val="006E60A7"/>
    <w:rsid w:val="006F2246"/>
    <w:rsid w:val="007051FC"/>
    <w:rsid w:val="007078D0"/>
    <w:rsid w:val="00710AEA"/>
    <w:rsid w:val="00714F10"/>
    <w:rsid w:val="00716F88"/>
    <w:rsid w:val="00720A20"/>
    <w:rsid w:val="00723E3E"/>
    <w:rsid w:val="007278A1"/>
    <w:rsid w:val="00730A78"/>
    <w:rsid w:val="00732D63"/>
    <w:rsid w:val="0074123D"/>
    <w:rsid w:val="00755FED"/>
    <w:rsid w:val="007578A3"/>
    <w:rsid w:val="00763D24"/>
    <w:rsid w:val="00767A7A"/>
    <w:rsid w:val="00767C49"/>
    <w:rsid w:val="007738D3"/>
    <w:rsid w:val="0078004B"/>
    <w:rsid w:val="0078416B"/>
    <w:rsid w:val="00787E65"/>
    <w:rsid w:val="0079487D"/>
    <w:rsid w:val="00795165"/>
    <w:rsid w:val="007A1F8C"/>
    <w:rsid w:val="007A74D0"/>
    <w:rsid w:val="007B0E76"/>
    <w:rsid w:val="007B2EE6"/>
    <w:rsid w:val="007B6BB5"/>
    <w:rsid w:val="007B768E"/>
    <w:rsid w:val="007C0127"/>
    <w:rsid w:val="007C0361"/>
    <w:rsid w:val="007C1A56"/>
    <w:rsid w:val="007C2BC8"/>
    <w:rsid w:val="007C5E80"/>
    <w:rsid w:val="007D5E30"/>
    <w:rsid w:val="007E4744"/>
    <w:rsid w:val="007F0534"/>
    <w:rsid w:val="008044A0"/>
    <w:rsid w:val="00804CB4"/>
    <w:rsid w:val="00814C22"/>
    <w:rsid w:val="00821D09"/>
    <w:rsid w:val="00831147"/>
    <w:rsid w:val="00835596"/>
    <w:rsid w:val="0084180F"/>
    <w:rsid w:val="00844CE8"/>
    <w:rsid w:val="00846878"/>
    <w:rsid w:val="00855EB6"/>
    <w:rsid w:val="00860AE3"/>
    <w:rsid w:val="00871148"/>
    <w:rsid w:val="00876567"/>
    <w:rsid w:val="00882CA3"/>
    <w:rsid w:val="00887953"/>
    <w:rsid w:val="008A3080"/>
    <w:rsid w:val="008A32B4"/>
    <w:rsid w:val="008B6F7F"/>
    <w:rsid w:val="008C01C7"/>
    <w:rsid w:val="008C447F"/>
    <w:rsid w:val="008D1987"/>
    <w:rsid w:val="008F733C"/>
    <w:rsid w:val="009027C1"/>
    <w:rsid w:val="00923BDC"/>
    <w:rsid w:val="00924A8F"/>
    <w:rsid w:val="0092603D"/>
    <w:rsid w:val="00926089"/>
    <w:rsid w:val="009322EC"/>
    <w:rsid w:val="00952BC0"/>
    <w:rsid w:val="00960756"/>
    <w:rsid w:val="00973044"/>
    <w:rsid w:val="009732E1"/>
    <w:rsid w:val="00974473"/>
    <w:rsid w:val="00975936"/>
    <w:rsid w:val="009916E5"/>
    <w:rsid w:val="009A0FDF"/>
    <w:rsid w:val="009A2326"/>
    <w:rsid w:val="009A5559"/>
    <w:rsid w:val="009B22DA"/>
    <w:rsid w:val="009B48E0"/>
    <w:rsid w:val="009B57C3"/>
    <w:rsid w:val="009C605F"/>
    <w:rsid w:val="009D27C8"/>
    <w:rsid w:val="009D4AC5"/>
    <w:rsid w:val="009E4696"/>
    <w:rsid w:val="009F3740"/>
    <w:rsid w:val="009F5B5C"/>
    <w:rsid w:val="00A142EC"/>
    <w:rsid w:val="00A22BA2"/>
    <w:rsid w:val="00A24C8F"/>
    <w:rsid w:val="00A272B5"/>
    <w:rsid w:val="00A35EDA"/>
    <w:rsid w:val="00A51BDA"/>
    <w:rsid w:val="00A63143"/>
    <w:rsid w:val="00A7086E"/>
    <w:rsid w:val="00A76251"/>
    <w:rsid w:val="00A81A93"/>
    <w:rsid w:val="00A90046"/>
    <w:rsid w:val="00A939CB"/>
    <w:rsid w:val="00AA3A42"/>
    <w:rsid w:val="00AB00B5"/>
    <w:rsid w:val="00AB1858"/>
    <w:rsid w:val="00AC5E1E"/>
    <w:rsid w:val="00AD3161"/>
    <w:rsid w:val="00AD5682"/>
    <w:rsid w:val="00AE0245"/>
    <w:rsid w:val="00AE559D"/>
    <w:rsid w:val="00AE6956"/>
    <w:rsid w:val="00AF14F5"/>
    <w:rsid w:val="00AF58C3"/>
    <w:rsid w:val="00AF6199"/>
    <w:rsid w:val="00AF7F85"/>
    <w:rsid w:val="00B026C1"/>
    <w:rsid w:val="00B11EEF"/>
    <w:rsid w:val="00B173C8"/>
    <w:rsid w:val="00B20F45"/>
    <w:rsid w:val="00B21328"/>
    <w:rsid w:val="00B24C11"/>
    <w:rsid w:val="00B37332"/>
    <w:rsid w:val="00B468F9"/>
    <w:rsid w:val="00B46CE3"/>
    <w:rsid w:val="00B50B44"/>
    <w:rsid w:val="00B5226E"/>
    <w:rsid w:val="00B7118F"/>
    <w:rsid w:val="00B91498"/>
    <w:rsid w:val="00B960F2"/>
    <w:rsid w:val="00B97EDD"/>
    <w:rsid w:val="00BA682A"/>
    <w:rsid w:val="00BB0AA7"/>
    <w:rsid w:val="00BB19BA"/>
    <w:rsid w:val="00BB5F9C"/>
    <w:rsid w:val="00BC0F4D"/>
    <w:rsid w:val="00BF5014"/>
    <w:rsid w:val="00C01288"/>
    <w:rsid w:val="00C0406F"/>
    <w:rsid w:val="00C136BD"/>
    <w:rsid w:val="00C13941"/>
    <w:rsid w:val="00C142A1"/>
    <w:rsid w:val="00C2305B"/>
    <w:rsid w:val="00C27487"/>
    <w:rsid w:val="00C407F2"/>
    <w:rsid w:val="00C547ED"/>
    <w:rsid w:val="00C634AE"/>
    <w:rsid w:val="00C72B9F"/>
    <w:rsid w:val="00C76844"/>
    <w:rsid w:val="00C775EA"/>
    <w:rsid w:val="00C778A6"/>
    <w:rsid w:val="00C81EC6"/>
    <w:rsid w:val="00C87F6B"/>
    <w:rsid w:val="00C91C05"/>
    <w:rsid w:val="00C92A92"/>
    <w:rsid w:val="00CA0253"/>
    <w:rsid w:val="00CA7F09"/>
    <w:rsid w:val="00CB6F7A"/>
    <w:rsid w:val="00CC7DD4"/>
    <w:rsid w:val="00CF71E4"/>
    <w:rsid w:val="00D12032"/>
    <w:rsid w:val="00D141AF"/>
    <w:rsid w:val="00D14882"/>
    <w:rsid w:val="00D14AB7"/>
    <w:rsid w:val="00D535A6"/>
    <w:rsid w:val="00D71AEA"/>
    <w:rsid w:val="00D872C6"/>
    <w:rsid w:val="00DA11FA"/>
    <w:rsid w:val="00DA3B9B"/>
    <w:rsid w:val="00DB407F"/>
    <w:rsid w:val="00DC2408"/>
    <w:rsid w:val="00DC372D"/>
    <w:rsid w:val="00DC68AB"/>
    <w:rsid w:val="00DE4E57"/>
    <w:rsid w:val="00DE6245"/>
    <w:rsid w:val="00DE65F2"/>
    <w:rsid w:val="00DF57A2"/>
    <w:rsid w:val="00DF6F90"/>
    <w:rsid w:val="00E023A5"/>
    <w:rsid w:val="00E06B39"/>
    <w:rsid w:val="00E107EA"/>
    <w:rsid w:val="00E248F2"/>
    <w:rsid w:val="00E25893"/>
    <w:rsid w:val="00E30E74"/>
    <w:rsid w:val="00E32805"/>
    <w:rsid w:val="00E36CE7"/>
    <w:rsid w:val="00E41BB3"/>
    <w:rsid w:val="00E4455F"/>
    <w:rsid w:val="00E47D2E"/>
    <w:rsid w:val="00E72380"/>
    <w:rsid w:val="00E753F5"/>
    <w:rsid w:val="00EC1A88"/>
    <w:rsid w:val="00ED09C6"/>
    <w:rsid w:val="00ED35EB"/>
    <w:rsid w:val="00ED5CBF"/>
    <w:rsid w:val="00EE1AF2"/>
    <w:rsid w:val="00EE7133"/>
    <w:rsid w:val="00EE7F0C"/>
    <w:rsid w:val="00EF41B5"/>
    <w:rsid w:val="00EF41EE"/>
    <w:rsid w:val="00EF499B"/>
    <w:rsid w:val="00EF629D"/>
    <w:rsid w:val="00F04FBB"/>
    <w:rsid w:val="00F05059"/>
    <w:rsid w:val="00F121B4"/>
    <w:rsid w:val="00F24C8F"/>
    <w:rsid w:val="00F269CB"/>
    <w:rsid w:val="00F42DEF"/>
    <w:rsid w:val="00F44296"/>
    <w:rsid w:val="00F461D8"/>
    <w:rsid w:val="00F53B4F"/>
    <w:rsid w:val="00F565BB"/>
    <w:rsid w:val="00F61811"/>
    <w:rsid w:val="00F66B57"/>
    <w:rsid w:val="00F73385"/>
    <w:rsid w:val="00F776CC"/>
    <w:rsid w:val="00F80399"/>
    <w:rsid w:val="00F82EC6"/>
    <w:rsid w:val="00FA4E27"/>
    <w:rsid w:val="00FB54B5"/>
    <w:rsid w:val="00FB5986"/>
    <w:rsid w:val="00FC5A4D"/>
    <w:rsid w:val="00FD1093"/>
    <w:rsid w:val="00FE5B11"/>
    <w:rsid w:val="00FF0F25"/>
    <w:rsid w:val="049BA4C7"/>
    <w:rsid w:val="103039F7"/>
    <w:rsid w:val="131BD172"/>
    <w:rsid w:val="17041F72"/>
    <w:rsid w:val="19E80D53"/>
    <w:rsid w:val="21C8C832"/>
    <w:rsid w:val="25D3984E"/>
    <w:rsid w:val="2683F840"/>
    <w:rsid w:val="2A1DFFDC"/>
    <w:rsid w:val="2CB15392"/>
    <w:rsid w:val="303F9B94"/>
    <w:rsid w:val="3E5508BC"/>
    <w:rsid w:val="41127FB9"/>
    <w:rsid w:val="41845953"/>
    <w:rsid w:val="4313E0D6"/>
    <w:rsid w:val="489D3C38"/>
    <w:rsid w:val="4A378B0B"/>
    <w:rsid w:val="5189460F"/>
    <w:rsid w:val="56B7F54A"/>
    <w:rsid w:val="5853C5AB"/>
    <w:rsid w:val="6764EBAB"/>
    <w:rsid w:val="7491B85F"/>
    <w:rsid w:val="7E4A503D"/>
    <w:rsid w:val="7EB3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11B65"/>
  <w15:docId w15:val="{1292F07D-6419-47A4-A2DF-0D9528E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6"/>
      <w:ind w:left="4681" w:right="4621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1">
    <w:name w:val="Table Grid1"/>
    <w:rsid w:val="005D7638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803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 Grid0"/>
    <w:basedOn w:val="TableNormal"/>
    <w:uiPriority w:val="39"/>
    <w:rsid w:val="007B768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474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14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C2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14C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C22"/>
    <w:rPr>
      <w:rFonts w:ascii="Arial" w:eastAsia="Arial" w:hAnsi="Arial" w:cs="Arial"/>
    </w:rPr>
  </w:style>
  <w:style w:type="table" w:customStyle="1" w:styleId="TableGrid10">
    <w:name w:val="TableGrid1"/>
    <w:rsid w:val="0078416B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2FF2F71E20407D8190681A77CF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37837-098A-47CF-AB29-BAAF7B6D5613}"/>
      </w:docPartPr>
      <w:docPartBody>
        <w:p w:rsidR="004322A7" w:rsidRDefault="004242B4" w:rsidP="004242B4">
          <w:pPr>
            <w:pStyle w:val="6D2FF2F71E20407D8190681A77CF8BAB"/>
          </w:pPr>
          <w:r w:rsidRPr="00B6281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EF"/>
    <w:rsid w:val="00071D68"/>
    <w:rsid w:val="00105CEF"/>
    <w:rsid w:val="00113D66"/>
    <w:rsid w:val="00127CD4"/>
    <w:rsid w:val="003D09E3"/>
    <w:rsid w:val="003F3DD5"/>
    <w:rsid w:val="004242B4"/>
    <w:rsid w:val="004322A7"/>
    <w:rsid w:val="004625CC"/>
    <w:rsid w:val="005D1D07"/>
    <w:rsid w:val="00705013"/>
    <w:rsid w:val="0072479A"/>
    <w:rsid w:val="0079172E"/>
    <w:rsid w:val="008B6AB4"/>
    <w:rsid w:val="008C4281"/>
    <w:rsid w:val="00A724F7"/>
    <w:rsid w:val="00B17EE6"/>
    <w:rsid w:val="00B80A13"/>
    <w:rsid w:val="00B8108B"/>
    <w:rsid w:val="00CA4F65"/>
    <w:rsid w:val="00DE3399"/>
    <w:rsid w:val="00E567FA"/>
    <w:rsid w:val="00E873C6"/>
    <w:rsid w:val="00EC3BB7"/>
    <w:rsid w:val="00ED38DA"/>
    <w:rsid w:val="00F67A76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16BA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25CC"/>
    <w:rPr>
      <w:color w:val="808080"/>
    </w:rPr>
  </w:style>
  <w:style w:type="paragraph" w:customStyle="1" w:styleId="6D2FF2F71E20407D8190681A77CF8BAB">
    <w:name w:val="6D2FF2F71E20407D8190681A77CF8BAB"/>
    <w:rsid w:val="00424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f7fc10-315f-4884-8231-57a9c90b9c56">
      <UserInfo>
        <DisplayName>Gallagher, Scott (DDS)</DisplayName>
        <AccountId>262</AccountId>
        <AccountType/>
      </UserInfo>
      <UserInfo>
        <DisplayName>Sandblom, Elizabeth (DDS)</DisplayName>
        <AccountId>13</AccountId>
        <AccountType/>
      </UserInfo>
      <UserInfo>
        <DisplayName>Howes, Justin (DDS)</DisplayName>
        <AccountId>701</AccountId>
        <AccountType/>
      </UserInfo>
      <UserInfo>
        <DisplayName>Cullen, AJ (DDS)</DisplayName>
        <AccountId>397</AccountId>
        <AccountType/>
      </UserInfo>
      <UserInfo>
        <DisplayName>Destromp, Lhea M (DDS)</DisplayName>
        <AccountId>2428</AccountId>
        <AccountType/>
      </UserInfo>
    </SharedWithUsers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5" ma:contentTypeDescription="Create a new document." ma:contentTypeScope="" ma:versionID="4313be38378a11e20070074bb5aa9f8b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c5d12986b716308c0b0762cbfc5ded91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43c95da-fe71-47bc-bb31-02e12e8c8e6d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93CDB-9C1B-4AB5-BDC2-40316EB08CD9}">
  <ds:schemaRefs>
    <ds:schemaRef ds:uri="http://schemas.microsoft.com/office/2006/metadata/properties"/>
    <ds:schemaRef ds:uri="http://schemas.microsoft.com/office/infopath/2007/PartnerControls"/>
    <ds:schemaRef ds:uri="46f7fc10-315f-4884-8231-57a9c90b9c56"/>
    <ds:schemaRef ds:uri="67cbf261-e971-4a38-83b4-d85e273e70b4"/>
  </ds:schemaRefs>
</ds:datastoreItem>
</file>

<file path=customXml/itemProps2.xml><?xml version="1.0" encoding="utf-8"?>
<ds:datastoreItem xmlns:ds="http://schemas.openxmlformats.org/officeDocument/2006/customXml" ds:itemID="{BA86E96E-95B9-448B-8463-E67B59314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E6143-26A6-4812-B2CC-6E4DF95828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1716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Savage</dc:creator>
  <cp:keywords/>
  <cp:lastModifiedBy>Cahill, Timothy (DDS)</cp:lastModifiedBy>
  <cp:revision>2</cp:revision>
  <cp:lastPrinted>2021-08-30T23:41:00Z</cp:lastPrinted>
  <dcterms:created xsi:type="dcterms:W3CDTF">2024-03-25T15:00:00Z</dcterms:created>
  <dcterms:modified xsi:type="dcterms:W3CDTF">2024-03-25T15:00:00Z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LastSaved">
    <vt:filetime>2021-07-09T00:00:00Z</vt:filetime>
  </property>
  <property fmtid="{D5CDD505-2E9C-101B-9397-08002B2CF9AE}" pid="4" name="ContentTypeId">
    <vt:lpwstr>0x010100A59D2FCE26A5CF42B73DB707666E1E83</vt:lpwstr>
  </property>
  <property fmtid="{D5CDD505-2E9C-101B-9397-08002B2CF9AE}" pid="5" name="Order">
    <vt:r8>83300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GrammarlyDocumentId">
    <vt:lpwstr>49a00ff43d373960a0d607e7b08c25a62c83a303bfb5f2af28e92a278bcc1fd7</vt:lpwstr>
  </property>
</Properties>
</file>