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E82F7E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E82F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E-cigarette/Vaping-Associated Lung Injury (EVALI)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br/>
      </w:r>
      <w:r w:rsidR="00C428CF"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E150C4">
        <w:t xml:space="preserve">January </w:t>
      </w:r>
      <w:r w:rsidR="00810F7D">
        <w:t>15</w:t>
      </w:r>
      <w:r w:rsidR="00E150C4">
        <w:t>, 2020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 xml:space="preserve">CDC definition of </w:t>
        </w:r>
        <w:proofErr w:type="gramStart"/>
        <w:r w:rsidR="00E82F7E">
          <w:rPr>
            <w:rStyle w:val="Hyperlink"/>
            <w:bCs/>
          </w:rPr>
          <w:t xml:space="preserve">EVALI </w:t>
        </w:r>
        <w:proofErr w:type="gramEnd"/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150C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E339A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6D0AF5" w:rsidRDefault="002A4083" w:rsidP="00AA7FB0">
      <w:pPr>
        <w:pStyle w:val="Heading1"/>
        <w:spacing w:before="0"/>
      </w:pPr>
      <w:r w:rsidRPr="006D0AF5">
        <w:t>Statistics</w:t>
      </w:r>
    </w:p>
    <w:p w:rsidR="002A4083" w:rsidRDefault="002A4083" w:rsidP="002A4083">
      <w:r w:rsidRPr="00A56EFB">
        <w:t>Statistics based on above confirm</w:t>
      </w:r>
      <w:bookmarkStart w:id="0" w:name="_GoBack"/>
      <w:bookmarkEnd w:id="0"/>
      <w:r w:rsidRPr="00A56EFB">
        <w:t>ed and probable cases:</w:t>
      </w:r>
    </w:p>
    <w:tbl>
      <w:tblPr>
        <w:tblStyle w:val="LightList-Accent1"/>
        <w:tblpPr w:leftFromText="187" w:rightFromText="187" w:vertAnchor="page" w:horzAnchor="margin" w:tblpY="6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6D0AF5" w:rsidRPr="00A56EFB" w:rsidTr="006D0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6D0AF5" w:rsidRPr="00EE3545" w:rsidRDefault="006D0AF5" w:rsidP="006D0AF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D0AF5" w:rsidRPr="00EE3545" w:rsidRDefault="006D0AF5" w:rsidP="006D0AF5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D0AF5" w:rsidRPr="00EE3545" w:rsidRDefault="006D0AF5" w:rsidP="006D0AF5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6D0AF5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0AF5" w:rsidRPr="00691A0F" w:rsidRDefault="006D0AF5" w:rsidP="006D0AF5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6D0AF5" w:rsidRPr="00B345CC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51%</w:t>
            </w:r>
          </w:p>
        </w:tc>
      </w:tr>
      <w:tr w:rsidR="006D0AF5" w:rsidRPr="00B345CC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49%</w:t>
            </w:r>
          </w:p>
        </w:tc>
      </w:tr>
      <w:tr w:rsidR="006D0AF5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0AF5" w:rsidRPr="00AA7FB0" w:rsidRDefault="006D0AF5" w:rsidP="006D0AF5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6D0AF5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6D0AF5" w:rsidRPr="00AA7FB0" w:rsidRDefault="006D0AF5" w:rsidP="006D0AF5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6D0AF5" w:rsidRPr="00AA7FB0" w:rsidRDefault="006D0AF5" w:rsidP="006D0AF5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6D0AF5" w:rsidRPr="00AA7FB0" w:rsidRDefault="006D0AF5" w:rsidP="006D0AF5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0AF5" w:rsidRPr="00AA7FB0" w:rsidRDefault="006D0AF5" w:rsidP="006D0AF5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6D0AF5" w:rsidRPr="00B345CC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6D0AF5" w:rsidRPr="00AA7FB0" w:rsidRDefault="006D0AF5" w:rsidP="006D0AF5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RPr="00B345CC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6D0AF5" w:rsidRPr="00AA7FB0" w:rsidRDefault="006D0AF5" w:rsidP="006D0AF5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AA7FB0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0AF5" w:rsidRPr="00AA7FB0" w:rsidRDefault="006D0AF5" w:rsidP="006D0AF5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6D0AF5" w:rsidRPr="00B345CC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RPr="00B345CC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RPr="00B345CC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0AF5" w:rsidTr="006D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D0AF5" w:rsidRPr="00B345CC" w:rsidTr="006D0AF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6D0AF5" w:rsidRPr="005854FD" w:rsidRDefault="006D0AF5" w:rsidP="006D0AF5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6D0AF5" w:rsidRPr="005854FD" w:rsidRDefault="006D0AF5" w:rsidP="006D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14078F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8F" w:rsidRDefault="0014078F" w:rsidP="00C428CF">
      <w:pPr>
        <w:spacing w:after="0" w:line="240" w:lineRule="auto"/>
      </w:pPr>
      <w:r>
        <w:separator/>
      </w:r>
    </w:p>
  </w:endnote>
  <w:endnote w:type="continuationSeparator" w:id="0">
    <w:p w:rsidR="0014078F" w:rsidRDefault="0014078F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8F" w:rsidRDefault="0014078F" w:rsidP="00C428CF">
      <w:pPr>
        <w:spacing w:after="0" w:line="240" w:lineRule="auto"/>
      </w:pPr>
      <w:r>
        <w:separator/>
      </w:r>
    </w:p>
  </w:footnote>
  <w:footnote w:type="continuationSeparator" w:id="0">
    <w:p w:rsidR="0014078F" w:rsidRDefault="0014078F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14078F"/>
    <w:rsid w:val="001B4CBF"/>
    <w:rsid w:val="00224564"/>
    <w:rsid w:val="0028099C"/>
    <w:rsid w:val="002A4083"/>
    <w:rsid w:val="003B126C"/>
    <w:rsid w:val="00430859"/>
    <w:rsid w:val="004F438C"/>
    <w:rsid w:val="005854FD"/>
    <w:rsid w:val="005B7F1A"/>
    <w:rsid w:val="005D201C"/>
    <w:rsid w:val="006162C2"/>
    <w:rsid w:val="00635548"/>
    <w:rsid w:val="006616C6"/>
    <w:rsid w:val="00691A0F"/>
    <w:rsid w:val="006D0AF5"/>
    <w:rsid w:val="006F5CEB"/>
    <w:rsid w:val="00810F7D"/>
    <w:rsid w:val="00825558"/>
    <w:rsid w:val="008761D9"/>
    <w:rsid w:val="00901438"/>
    <w:rsid w:val="009129AC"/>
    <w:rsid w:val="009C3922"/>
    <w:rsid w:val="009E339A"/>
    <w:rsid w:val="00A151F3"/>
    <w:rsid w:val="00A757B6"/>
    <w:rsid w:val="00AA7FB0"/>
    <w:rsid w:val="00AE395D"/>
    <w:rsid w:val="00C428CF"/>
    <w:rsid w:val="00C715C2"/>
    <w:rsid w:val="00D54D33"/>
    <w:rsid w:val="00E150C4"/>
    <w:rsid w:val="00E41402"/>
    <w:rsid w:val="00E45105"/>
    <w:rsid w:val="00E602DC"/>
    <w:rsid w:val="00E77954"/>
    <w:rsid w:val="00E82F7E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2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2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82E8F-0F53-4601-8859-9989D8A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dcterms:created xsi:type="dcterms:W3CDTF">2020-01-15T14:12:00Z</dcterms:created>
  <dcterms:modified xsi:type="dcterms:W3CDTF">2020-01-15T14:14:00Z</dcterms:modified>
</cp:coreProperties>
</file>