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FC39E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6849251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D47C9" w:rsidRDefault="000E3975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Gill Sans MT" w:hAnsi="Gill Sans MT"/>
          <w:b/>
        </w:rPr>
        <w:t>NOTICE OF MEETING</w:t>
      </w:r>
    </w:p>
    <w:p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F70B9D" w:rsidRDefault="006C118C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11</w:t>
            </w:r>
            <w:r w:rsidR="00840C8B">
              <w:rPr>
                <w:rFonts w:asciiTheme="minorHAnsi" w:hAnsiTheme="minorHAnsi"/>
                <w:b/>
              </w:rPr>
              <w:t>, 2018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9</w:t>
            </w:r>
            <w:r w:rsidR="00B54A92">
              <w:rPr>
                <w:rFonts w:asciiTheme="minorHAnsi" w:hAnsiTheme="minorHAnsi"/>
                <w:b/>
              </w:rPr>
              <w:t xml:space="preserve">:00 - </w:t>
            </w:r>
            <w:r w:rsidRPr="00A02391">
              <w:rPr>
                <w:rFonts w:asciiTheme="minorHAnsi" w:hAnsiTheme="minorHAnsi"/>
                <w:b/>
              </w:rPr>
              <w:t>10:30 a.m.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 Transitional Assistance Office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72-100 Front Street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Holyoke, MA  01040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413-552-5400</w:t>
            </w:r>
          </w:p>
        </w:tc>
      </w:tr>
    </w:tbl>
    <w:p w:rsidR="009D47C9" w:rsidRDefault="009D47C9" w:rsidP="009D47C9">
      <w:pPr>
        <w:rPr>
          <w:rFonts w:ascii="Times New Roman" w:hAnsi="Times New Roman"/>
          <w:sz w:val="24"/>
          <w:szCs w:val="24"/>
          <w:u w:val="single"/>
        </w:rPr>
      </w:pPr>
    </w:p>
    <w:p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:rsidR="00672949" w:rsidRDefault="00672949" w:rsidP="00672949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:rsidR="003A213D" w:rsidRDefault="003A213D" w:rsidP="003A213D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:rsidR="009D47C9" w:rsidRPr="0011485A" w:rsidRDefault="009D47C9" w:rsidP="009D47C9">
      <w:pPr>
        <w:pStyle w:val="NoSpacing"/>
        <w:ind w:firstLine="1020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C2" w:rsidRDefault="00445AC2">
      <w:pPr>
        <w:spacing w:after="0" w:line="240" w:lineRule="auto"/>
      </w:pPr>
      <w:r>
        <w:separator/>
      </w:r>
    </w:p>
  </w:endnote>
  <w:endnote w:type="continuationSeparator" w:id="0">
    <w:p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FC39EB" w:rsidP="0013432F">
    <w:pPr>
      <w:pStyle w:val="Footer"/>
      <w:spacing w:after="0"/>
      <w:jc w:val="center"/>
      <w:rPr>
        <w:sz w:val="18"/>
        <w:szCs w:val="18"/>
      </w:rPr>
    </w:pPr>
  </w:p>
  <w:p w:rsidR="00DD53F9" w:rsidRDefault="00FC3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B0188"/>
    <w:rsid w:val="003436E9"/>
    <w:rsid w:val="003A213D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A0927"/>
    <w:rsid w:val="007A3906"/>
    <w:rsid w:val="007F3377"/>
    <w:rsid w:val="00822548"/>
    <w:rsid w:val="008325C5"/>
    <w:rsid w:val="00840C8B"/>
    <w:rsid w:val="00860E37"/>
    <w:rsid w:val="00965ACA"/>
    <w:rsid w:val="009925D3"/>
    <w:rsid w:val="00997CD4"/>
    <w:rsid w:val="009A0117"/>
    <w:rsid w:val="009D47C9"/>
    <w:rsid w:val="00A02391"/>
    <w:rsid w:val="00A059D7"/>
    <w:rsid w:val="00A4495B"/>
    <w:rsid w:val="00B54A92"/>
    <w:rsid w:val="00B92E4A"/>
    <w:rsid w:val="00BD3D50"/>
    <w:rsid w:val="00C2421C"/>
    <w:rsid w:val="00C50BBB"/>
    <w:rsid w:val="00C76AA0"/>
    <w:rsid w:val="00CE3E51"/>
    <w:rsid w:val="00D40D28"/>
    <w:rsid w:val="00E16E53"/>
    <w:rsid w:val="00E46D25"/>
    <w:rsid w:val="00E96E0A"/>
    <w:rsid w:val="00EE216C"/>
    <w:rsid w:val="00F21350"/>
    <w:rsid w:val="00F70B9D"/>
    <w:rsid w:val="00FC39E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2018-05-03T14:40:00Z</cp:lastPrinted>
  <dcterms:created xsi:type="dcterms:W3CDTF">2018-05-03T14:41:00Z</dcterms:created>
  <dcterms:modified xsi:type="dcterms:W3CDTF">2018-05-03T14:41:00Z</dcterms:modified>
</cp:coreProperties>
</file>