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D142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3936725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41BC4" w:rsidRDefault="000E3975" w:rsidP="0059349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593490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41BC4">
        <w:rPr>
          <w:rFonts w:ascii="Arial" w:eastAsia="Times New Roman" w:hAnsi="Arial" w:cs="Arial"/>
          <w:b/>
          <w:sz w:val="20"/>
          <w:szCs w:val="20"/>
        </w:rPr>
        <w:t>NOTICE OF MEETING</w:t>
      </w:r>
    </w:p>
    <w:p w:rsidR="00441BC4" w:rsidRDefault="00441BC4" w:rsidP="00441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441BC4" w:rsidP="009F035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A2BD9">
              <w:rPr>
                <w:rFonts w:asciiTheme="minorHAnsi" w:hAnsiTheme="minorHAnsi"/>
                <w:b/>
              </w:rPr>
              <w:t>Pittsfield Advisory Board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3D5A40" w:rsidRDefault="009D142A" w:rsidP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August 28</w:t>
            </w:r>
            <w:bookmarkStart w:id="0" w:name="_GoBack"/>
            <w:bookmarkEnd w:id="0"/>
            <w:r w:rsidR="00460468">
              <w:rPr>
                <w:rFonts w:asciiTheme="minorHAnsi" w:hAnsiTheme="minorHAnsi"/>
                <w:b/>
              </w:rPr>
              <w:t>, 2018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AF6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11:00 – 12:00</w:t>
            </w:r>
            <w:r w:rsidR="00441BC4" w:rsidRPr="006A2BD9">
              <w:rPr>
                <w:rFonts w:asciiTheme="minorHAnsi" w:hAnsiTheme="minorHAnsi"/>
                <w:b/>
              </w:rPr>
              <w:t xml:space="preserve"> p. m.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 Transitional Assistance Office (TAO)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160 North Street, Suite 201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Pittsfield, MA 01201</w:t>
            </w:r>
          </w:p>
          <w:p w:rsidR="00441BC4" w:rsidRPr="006A2BD9" w:rsidRDefault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5A40">
              <w:rPr>
                <w:rFonts w:asciiTheme="minorHAnsi" w:hAnsiTheme="minorHAnsi"/>
                <w:b/>
              </w:rPr>
              <w:t>413-236-2000</w:t>
            </w:r>
          </w:p>
        </w:tc>
      </w:tr>
    </w:tbl>
    <w:p w:rsidR="00441BC4" w:rsidRDefault="00441BC4" w:rsidP="00441BC4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Proposed Agenda (topics anticipated to be discussed)</w:t>
      </w:r>
      <w:r>
        <w:rPr>
          <w:rFonts w:ascii="Times New Roman" w:hAnsi="Times New Roman"/>
        </w:rPr>
        <w:t>:</w:t>
      </w:r>
    </w:p>
    <w:p w:rsidR="00441BC4" w:rsidRDefault="00441BC4" w:rsidP="00441B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41BC4" w:rsidRPr="00036129" w:rsidRDefault="00441BC4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Welcome</w:t>
      </w:r>
      <w:r w:rsidR="00593490">
        <w:rPr>
          <w:b/>
        </w:rPr>
        <w:t xml:space="preserve"> and Introductions</w:t>
      </w:r>
    </w:p>
    <w:p w:rsidR="00036129" w:rsidRPr="00036129" w:rsidRDefault="00036129" w:rsidP="00036129">
      <w:pPr>
        <w:pStyle w:val="DefaultText"/>
        <w:tabs>
          <w:tab w:val="left" w:pos="720"/>
          <w:tab w:val="left" w:pos="6804"/>
        </w:tabs>
        <w:ind w:left="288"/>
      </w:pPr>
    </w:p>
    <w:p w:rsidR="00036129" w:rsidRPr="00DC503E" w:rsidRDefault="0003612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Call to Order</w:t>
      </w:r>
    </w:p>
    <w:p w:rsidR="00DC503E" w:rsidRPr="00DC503E" w:rsidRDefault="00DC503E" w:rsidP="00DC503E">
      <w:pPr>
        <w:pStyle w:val="DefaultText"/>
        <w:tabs>
          <w:tab w:val="left" w:pos="720"/>
          <w:tab w:val="left" w:pos="6804"/>
        </w:tabs>
        <w:ind w:left="288"/>
      </w:pPr>
    </w:p>
    <w:p w:rsidR="00441BC4" w:rsidRPr="00DC503E" w:rsidRDefault="006A2BD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Department of Transitional Assistance (DTA) Director</w:t>
      </w:r>
      <w:r w:rsidR="00DC503E">
        <w:rPr>
          <w:b/>
        </w:rPr>
        <w:t>s’</w:t>
      </w:r>
      <w:r>
        <w:rPr>
          <w:b/>
        </w:rPr>
        <w:t xml:space="preserve"> Updates – Local and Statewide</w:t>
      </w:r>
    </w:p>
    <w:p w:rsidR="00DC503E" w:rsidRDefault="00DC503E" w:rsidP="00036129">
      <w:pPr>
        <w:pStyle w:val="DefaultText"/>
        <w:tabs>
          <w:tab w:val="left" w:pos="720"/>
          <w:tab w:val="left" w:pos="6804"/>
        </w:tabs>
        <w:rPr>
          <w:b/>
        </w:rPr>
      </w:pPr>
    </w:p>
    <w:p w:rsidR="00036129" w:rsidRDefault="0003612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Board Business</w:t>
      </w:r>
    </w:p>
    <w:p w:rsidR="00DC503E" w:rsidRPr="00036129" w:rsidRDefault="00441BC4" w:rsidP="00036129">
      <w:pPr>
        <w:pStyle w:val="DefaultText"/>
        <w:tabs>
          <w:tab w:val="left" w:pos="720"/>
          <w:tab w:val="left" w:pos="6804"/>
        </w:tabs>
        <w:ind w:left="288"/>
        <w:rPr>
          <w:b/>
        </w:rPr>
      </w:pPr>
      <w:r w:rsidRPr="00036129">
        <w:rPr>
          <w:b/>
        </w:rPr>
        <w:tab/>
      </w:r>
    </w:p>
    <w:p w:rsidR="0038516E" w:rsidRPr="0038516E" w:rsidRDefault="0038516E" w:rsidP="0038516E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  <w:i/>
        </w:rPr>
      </w:pPr>
      <w:r>
        <w:rPr>
          <w:b/>
        </w:rPr>
        <w:t>Advisory Board Member</w:t>
      </w:r>
      <w:r w:rsidR="000C2596">
        <w:rPr>
          <w:b/>
        </w:rPr>
        <w:t>’s</w:t>
      </w:r>
      <w:r>
        <w:rPr>
          <w:b/>
        </w:rPr>
        <w:t xml:space="preserve"> Organization Information Sharing and Updates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 xml:space="preserve">Suggestions for Date/Agenda Topics for Next Meeting 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Open Discussion</w:t>
      </w:r>
    </w:p>
    <w:p w:rsidR="002D37FF" w:rsidRPr="00593490" w:rsidRDefault="002D37FF" w:rsidP="002D37FF">
      <w:pPr>
        <w:pStyle w:val="DefaultText"/>
        <w:tabs>
          <w:tab w:val="left" w:pos="720"/>
          <w:tab w:val="left" w:pos="6804"/>
        </w:tabs>
        <w:rPr>
          <w:b/>
          <w:i/>
        </w:rPr>
      </w:pPr>
    </w:p>
    <w:p w:rsidR="0057596E" w:rsidRDefault="00DC503E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Adjournment</w:t>
      </w:r>
    </w:p>
    <w:p w:rsidR="0057596E" w:rsidRDefault="0057596E" w:rsidP="0057596E">
      <w:pPr>
        <w:pStyle w:val="DefaultText"/>
        <w:tabs>
          <w:tab w:val="left" w:pos="720"/>
          <w:tab w:val="left" w:pos="6804"/>
        </w:tabs>
        <w:rPr>
          <w:b/>
        </w:rPr>
      </w:pPr>
    </w:p>
    <w:sectPr w:rsidR="0057596E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5" w:rsidRDefault="00F14625">
      <w:pPr>
        <w:spacing w:after="0" w:line="240" w:lineRule="auto"/>
      </w:pPr>
      <w:r>
        <w:separator/>
      </w:r>
    </w:p>
  </w:endnote>
  <w:endnote w:type="continuationSeparator" w:id="0">
    <w:p w:rsidR="00F14625" w:rsidRDefault="00F1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9D142A" w:rsidP="0013432F">
    <w:pPr>
      <w:pStyle w:val="Footer"/>
      <w:spacing w:after="0"/>
      <w:jc w:val="center"/>
      <w:rPr>
        <w:sz w:val="18"/>
        <w:szCs w:val="18"/>
      </w:rPr>
    </w:pPr>
  </w:p>
  <w:p w:rsidR="00DD53F9" w:rsidRDefault="009D1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5" w:rsidRDefault="00F14625">
      <w:pPr>
        <w:spacing w:after="0" w:line="240" w:lineRule="auto"/>
      </w:pPr>
      <w:r>
        <w:separator/>
      </w:r>
    </w:p>
  </w:footnote>
  <w:footnote w:type="continuationSeparator" w:id="0">
    <w:p w:rsidR="00F14625" w:rsidRDefault="00F1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05A2123"/>
    <w:multiLevelType w:val="hybridMultilevel"/>
    <w:tmpl w:val="C70A7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C325A1"/>
    <w:multiLevelType w:val="hybridMultilevel"/>
    <w:tmpl w:val="A744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A234DC"/>
    <w:multiLevelType w:val="hybridMultilevel"/>
    <w:tmpl w:val="FBE63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14"/>
  </w:num>
  <w:num w:numId="7">
    <w:abstractNumId w:val="18"/>
  </w:num>
  <w:num w:numId="8">
    <w:abstractNumId w:val="3"/>
  </w:num>
  <w:num w:numId="9">
    <w:abstractNumId w:val="5"/>
  </w:num>
  <w:num w:numId="10">
    <w:abstractNumId w:val="13"/>
  </w:num>
  <w:num w:numId="11">
    <w:abstractNumId w:val="8"/>
  </w:num>
  <w:num w:numId="12">
    <w:abstractNumId w:val="0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6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6129"/>
    <w:rsid w:val="000C2596"/>
    <w:rsid w:val="000E22E6"/>
    <w:rsid w:val="000E3975"/>
    <w:rsid w:val="00113E05"/>
    <w:rsid w:val="00125D73"/>
    <w:rsid w:val="0013432F"/>
    <w:rsid w:val="00143408"/>
    <w:rsid w:val="001576C5"/>
    <w:rsid w:val="001B0188"/>
    <w:rsid w:val="0023696F"/>
    <w:rsid w:val="002C2086"/>
    <w:rsid w:val="002D37FF"/>
    <w:rsid w:val="003436E9"/>
    <w:rsid w:val="00356497"/>
    <w:rsid w:val="003702C4"/>
    <w:rsid w:val="0038516E"/>
    <w:rsid w:val="00397AD3"/>
    <w:rsid w:val="003D5A40"/>
    <w:rsid w:val="00402481"/>
    <w:rsid w:val="004064DB"/>
    <w:rsid w:val="004112BC"/>
    <w:rsid w:val="00426FB5"/>
    <w:rsid w:val="00441BC4"/>
    <w:rsid w:val="0044688B"/>
    <w:rsid w:val="00460468"/>
    <w:rsid w:val="00463988"/>
    <w:rsid w:val="004F41E0"/>
    <w:rsid w:val="0051005D"/>
    <w:rsid w:val="0051571F"/>
    <w:rsid w:val="0053754C"/>
    <w:rsid w:val="0057596E"/>
    <w:rsid w:val="00593490"/>
    <w:rsid w:val="006425B7"/>
    <w:rsid w:val="0064327D"/>
    <w:rsid w:val="0065361C"/>
    <w:rsid w:val="00681E4B"/>
    <w:rsid w:val="006945F2"/>
    <w:rsid w:val="006A2BD9"/>
    <w:rsid w:val="006B7EDD"/>
    <w:rsid w:val="006D3CB9"/>
    <w:rsid w:val="006E6024"/>
    <w:rsid w:val="007122BB"/>
    <w:rsid w:val="00784222"/>
    <w:rsid w:val="007A0927"/>
    <w:rsid w:val="007D131C"/>
    <w:rsid w:val="00822548"/>
    <w:rsid w:val="00824E5C"/>
    <w:rsid w:val="008325C5"/>
    <w:rsid w:val="00873490"/>
    <w:rsid w:val="008735B7"/>
    <w:rsid w:val="0094215C"/>
    <w:rsid w:val="009925D3"/>
    <w:rsid w:val="009D142A"/>
    <w:rsid w:val="009F0354"/>
    <w:rsid w:val="00A4495B"/>
    <w:rsid w:val="00A510D5"/>
    <w:rsid w:val="00AA20B6"/>
    <w:rsid w:val="00AF67C9"/>
    <w:rsid w:val="00B92E4A"/>
    <w:rsid w:val="00B96A8B"/>
    <w:rsid w:val="00BA262A"/>
    <w:rsid w:val="00BE6692"/>
    <w:rsid w:val="00C205FA"/>
    <w:rsid w:val="00C76AA0"/>
    <w:rsid w:val="00C91DAC"/>
    <w:rsid w:val="00D40D28"/>
    <w:rsid w:val="00D80272"/>
    <w:rsid w:val="00D85696"/>
    <w:rsid w:val="00DC503E"/>
    <w:rsid w:val="00E16E53"/>
    <w:rsid w:val="00E40FAB"/>
    <w:rsid w:val="00E42217"/>
    <w:rsid w:val="00E46D25"/>
    <w:rsid w:val="00E96E0A"/>
    <w:rsid w:val="00EE216C"/>
    <w:rsid w:val="00F12C6B"/>
    <w:rsid w:val="00F1300C"/>
    <w:rsid w:val="00F14625"/>
    <w:rsid w:val="00F5463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2016-04-07T19:32:00Z</cp:lastPrinted>
  <dcterms:created xsi:type="dcterms:W3CDTF">2018-07-24T15:25:00Z</dcterms:created>
  <dcterms:modified xsi:type="dcterms:W3CDTF">2018-07-24T15:25:00Z</dcterms:modified>
</cp:coreProperties>
</file>