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0BFC" w14:textId="6EED4C3E" w:rsidR="008F2C36" w:rsidRDefault="007F193F">
      <w:pPr>
        <w:rPr>
          <w:rFonts w:ascii="Arial" w:hAnsi="Arial" w:cs="Arial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4CF9D0" wp14:editId="1B68A655">
                <wp:simplePos x="0" y="0"/>
                <wp:positionH relativeFrom="column">
                  <wp:posOffset>4895850</wp:posOffset>
                </wp:positionH>
                <wp:positionV relativeFrom="paragraph">
                  <wp:posOffset>149225</wp:posOffset>
                </wp:positionV>
                <wp:extent cx="2095500" cy="444500"/>
                <wp:effectExtent l="0" t="0" r="19050" b="12700"/>
                <wp:wrapSquare wrapText="bothSides"/>
                <wp:docPr id="16842091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A012E" w14:textId="5E870CDA" w:rsidR="007F193F" w:rsidRPr="007F193F" w:rsidRDefault="007F193F" w:rsidP="007F19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F193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RESPONSE DUE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CF9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5pt;margin-top:11.75pt;width:165pt;height: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AroDAIAAB8EAAAOAAAAZHJzL2Uyb0RvYy54bWysU9tu2zAMfR+wfxD0vtgJnK0x6hRdugwD&#10;ugvQ7QMUWY6FyaJGKbGzrx8lu2l2exmmB4EUqUPykLy+GTrDjgq9Blvx+SznTFkJtbb7in/5vH1x&#10;xZkPwtbCgFUVPynPb9bPn133rlQLaMHUChmBWF/2ruJtCK7MMi9b1Qk/A6csGRvATgRScZ/VKHpC&#10;70y2yPOXWQ9YOwSpvKfXu9HI1wm/aZQMH5vGq8BMxSm3kG5M9y7e2fpalHsUrtVySkP8Qxad0JaC&#10;nqHuRBDsgPo3qE5LBA9NmEnoMmgaLVWqgaqZ579U89AKp1ItRI53Z5r8/4OVH44P7hOyMLyGgRqY&#10;ivDuHuRXzyxsWmH36hYR+laJmgLPI2VZ73w5fY1U+9JHkF3/HmpqsjgESEBDg11khepkhE4NOJ1J&#10;V0Ngkh4X+Wq5zMkkyVYURZRjCFE+/nbow1sFHYtCxZGamtDF8d6H0fXRJQbzYHS91cYkBfe7jUF2&#10;FDQA23Qm9J/cjGV9xVfLxXIk4K8QeTp/guh0oEk2uqv41dlJlJG2N7ZOcxaENqNM1Rk78RipG0kM&#10;w24gx8jnDuoTMYowTixtGAkt4HfOeprWivtvB4GKM/POUldW86KI452UYvlqQQpeWnaXFmElQVU8&#10;cDaKm5BWIhJm4Za61+hE7FMmU640hak108bEMb/Uk9fTXq9/AAAA//8DAFBLAwQUAAYACAAAACEA&#10;JnKsUN8AAAAKAQAADwAAAGRycy9kb3ducmV2LnhtbEyPwU7DMBBE70j8g7VIXBB10kLThmwqhASi&#10;NygIrm68TSLidbDdNPw9zgmOOzuaeVNsRtOJgZxvLSOkswQEcWV1yzXC+9vj9QqED4q16iwTwg95&#10;2JTnZ4XKtT3xKw27UIsYwj5XCE0IfS6lrxoyys9sTxx/B+uMCvF0tdROnWK46eQ8SZbSqJZjQ6N6&#10;emio+todDcLq5nn49NvFy0e1PHTrcJUNT98O8fJivL8DEWgMf2aY8CM6lJFpb4+svegQsiyNWwLC&#10;fHELYjKkyaTsEdZRkWUh/08ofwEAAP//AwBQSwECLQAUAAYACAAAACEAtoM4kv4AAADhAQAAEwAA&#10;AAAAAAAAAAAAAAAAAAAAW0NvbnRlbnRfVHlwZXNdLnhtbFBLAQItABQABgAIAAAAIQA4/SH/1gAA&#10;AJQBAAALAAAAAAAAAAAAAAAAAC8BAABfcmVscy8ucmVsc1BLAQItABQABgAIAAAAIQDZ8AroDAIA&#10;AB8EAAAOAAAAAAAAAAAAAAAAAC4CAABkcnMvZTJvRG9jLnhtbFBLAQItABQABgAIAAAAIQAmcqxQ&#10;3wAAAAoBAAAPAAAAAAAAAAAAAAAAAGYEAABkcnMvZG93bnJldi54bWxQSwUGAAAAAAQABADzAAAA&#10;cgUAAAAA&#10;">
                <v:textbox>
                  <w:txbxContent>
                    <w:p w14:paraId="161A012E" w14:textId="5E870CDA" w:rsidR="007F193F" w:rsidRPr="007F193F" w:rsidRDefault="007F193F" w:rsidP="007F193F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F193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RESPONSE DUE BY: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860575" wp14:editId="339DC4FB">
                <wp:simplePos x="0" y="0"/>
                <wp:positionH relativeFrom="column">
                  <wp:posOffset>1423670</wp:posOffset>
                </wp:positionH>
                <wp:positionV relativeFrom="paragraph">
                  <wp:posOffset>146050</wp:posOffset>
                </wp:positionV>
                <wp:extent cx="2051050" cy="444500"/>
                <wp:effectExtent l="0" t="0" r="25400" b="12700"/>
                <wp:wrapSquare wrapText="bothSides"/>
                <wp:docPr id="1178577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91ED9" w14:textId="40F16357" w:rsidR="007F193F" w:rsidRPr="007F193F" w:rsidRDefault="007F193F" w:rsidP="007F193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F19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License Expiration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60575" id="_x0000_s1027" type="#_x0000_t202" style="position:absolute;margin-left:112.1pt;margin-top:11.5pt;width:161.5pt;height: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8S3EgIAACYEAAAOAAAAZHJzL2Uyb0RvYy54bWysk82O2yAQx++V+g6Ie2MnsttdK85qm22q&#10;StsPadsHwBjHqMBQILHTp++Avdlo216qckAMA39mfjOsb0atyFE4L8HUdLnIKRGGQyvNvqbfvu5e&#10;XVHiAzMtU2BETU/C05vNyxfrwVZiBT2oVjiCIsZXg61pH4KtsszzXmjmF2CFQWcHTrOApttnrWMD&#10;qmuVrfL8dTaAa60DLrzH3bvJSTdJv+sED5+7zotAVE0xtpBml+Ymztlmzaq9Y7aXfA6D/UMUmkmD&#10;j56l7lhg5ODkb1JacgceurDgoDPoOslFygGzWebPsnnomRUpF4Tj7RmT/3+y/NPxwX5xJIxvYcQC&#10;piS8vQf+3RMD256Zvbh1DoZesBYfXkZk2WB9NV+NqH3lo0gzfIQWi8wOAZLQ2DkdqWCeBNWxAKcz&#10;dDEGwnFzlZfLvEQXR19RFGWeqpKx6vG2dT68F6BJXNTUYVGTOjve+xCjYdXjkfiYByXbnVQqGW7f&#10;bJUjR4YNsEsjJfDsmDJkqOl1uSonAH+VyNP4k4SWATtZSV3Tq/MhVkVs70yb+iwwqaY1hqzMzDGi&#10;myCGsRmJbGfIEWsD7QnBOpgaFz8aLnpwPykZsGlr6n8cmBOUqA8Gi3O9LIrY5ckoyjcrNNylp7n0&#10;MMNRqqaBkmm5DelnRG4GbrGInUx8nyKZQ8ZmTNjnjxO7/dJOp56+9+YXAAAA//8DAFBLAwQUAAYA&#10;CAAAACEAuWJjFN4AAAAJAQAADwAAAGRycy9kb3ducmV2LnhtbEyPzU7DMBCE70i8g7VIXBB1SEN/&#10;QpwKIYHgBgXB1Y23SYS9DrabhrdnOcFtd3Y0+021mZwVI4bYe1JwNctAIDXe9NQqeHu9v1yBiEmT&#10;0dYTKvjGCJv69KTSpfFHesFxm1rBIRRLraBLaSiljE2HTseZH5D4tvfB6cRraKUJ+sjhzso8yxbS&#10;6Z74Q6cHvOuw+dwenIJV8Th+xKf583uz2Nt1uliOD19BqfOz6fYGRMIp/ZnhF5/RoWamnT+QicIq&#10;yPMiZysPc+7EhutiycJOwZoFWVfyf4P6BwAA//8DAFBLAQItABQABgAIAAAAIQC2gziS/gAAAOEB&#10;AAATAAAAAAAAAAAAAAAAAAAAAABbQ29udGVudF9UeXBlc10ueG1sUEsBAi0AFAAGAAgAAAAhADj9&#10;If/WAAAAlAEAAAsAAAAAAAAAAAAAAAAALwEAAF9yZWxzLy5yZWxzUEsBAi0AFAAGAAgAAAAhADV3&#10;xLcSAgAAJgQAAA4AAAAAAAAAAAAAAAAALgIAAGRycy9lMm9Eb2MueG1sUEsBAi0AFAAGAAgAAAAh&#10;ALliYxTeAAAACQEAAA8AAAAAAAAAAAAAAAAAbAQAAGRycy9kb3ducmV2LnhtbFBLBQYAAAAABAAE&#10;APMAAAB3BQAAAAA=&#10;">
                <v:textbox>
                  <w:txbxContent>
                    <w:p w14:paraId="26291ED9" w14:textId="40F16357" w:rsidR="007F193F" w:rsidRPr="007F193F" w:rsidRDefault="007F193F" w:rsidP="007F193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F193F">
                        <w:rPr>
                          <w:rFonts w:ascii="Arial" w:hAnsi="Arial" w:cs="Arial"/>
                          <w:sz w:val="18"/>
                          <w:szCs w:val="18"/>
                        </w:rPr>
                        <w:t>License Expiration Date: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67B8D8" wp14:editId="358DF57E">
                <wp:simplePos x="0" y="0"/>
                <wp:positionH relativeFrom="column">
                  <wp:posOffset>3538220</wp:posOffset>
                </wp:positionH>
                <wp:positionV relativeFrom="paragraph">
                  <wp:posOffset>146050</wp:posOffset>
                </wp:positionV>
                <wp:extent cx="1289050" cy="444500"/>
                <wp:effectExtent l="0" t="0" r="25400" b="12700"/>
                <wp:wrapSquare wrapText="bothSides"/>
                <wp:docPr id="1433819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E5586" w14:textId="4CBA117B" w:rsidR="007F193F" w:rsidRPr="007F193F" w:rsidRDefault="007F193F" w:rsidP="007F193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Inspection: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7B8D8" id="_x0000_s1028" type="#_x0000_t202" style="position:absolute;margin-left:278.6pt;margin-top:11.5pt;width:101.5pt;height: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HQEwIAACYEAAAOAAAAZHJzL2Uyb0RvYy54bWysU9uO0zAQfUfiHyy/06RRCm3UdLV0KUJa&#10;LtLCBziO01jYHmO7TcrXM3a63WqBF0QeLE9mfGbmzJn1zagVOQrnJZiazmc5JcJwaKXZ1/Tb192r&#10;JSU+MNMyBUbU9CQ8vdm8fLEebCUK6EG1whEEMb4abE37EGyVZZ73QjM/AysMOjtwmgU03T5rHRsQ&#10;XausyPPX2QCutQ648B7/3k1Oukn4XSd4+Nx1XgSiaoq1hXS6dDbxzDZrVu0ds73k5zLYP1ShmTSY&#10;9AJ1xwIjByd/g9KSO/DQhRkHnUHXSS5SD9jNPH/WzUPPrEi9IDneXmjy/w+Wfzo+2C+OhPEtjDjA&#10;1IS398C/e2Jg2zOzF7fOwdAL1mLieaQsG6yvzk8j1b7yEaQZPkKLQ2aHAAlo7JyOrGCfBNFxAKcL&#10;6WIMhMeUxXKVL9DF0VeW5SJPU8lY9fjaOh/eC9AkXmrqcKgJnR3vfYjVsOoxJCbzoGS7k0olw+2b&#10;rXLkyFAAu/SlBp6FKUOGmq4WxWIi4K8Qefr+BKFlQCUrqWu6vASxKtL2zrRJZ4FJNd2xZGXOPEbq&#10;JhLD2IxEtjUtYoJIawPtCYl1MAkXFw0vPbiflAwo2pr6HwfmBCXqg8HhrOZlGVWejHLxpkDDXXua&#10;aw8zHKFqGiiZrtuQNiPyZuAWh9jJxO9TJeeSUYyJ9vPiRLVf2ynqab03vwAAAP//AwBQSwMEFAAG&#10;AAgAAAAhAOVpfPDeAAAACQEAAA8AAABkcnMvZG93bnJldi54bWxMj8tOwzAQRfdI/IM1SGwQdUhp&#10;0oZMKoQEgh20FWzd2E0i4nGw3TT8PcMKlnPn6D7K9WR7MRofOkcIN7MEhKHa6Y4ahN328XoJIkRF&#10;WvWODMK3CbCuzs9KVWh3ojczbmIj2IRCoRDaGIdCylC3xqowc4Mh/h2ctyry6RupvTqxue1lmiSZ&#10;tKojTmjVYB5aU39ujhZhefs8foSX+et7nR36VbzKx6cvj3h5Md3fgYhmin8w/Nbn6lBxp707kg6i&#10;R1gs8pRRhHTOmxjIs4SFPcKKBVmV8v+C6gcAAP//AwBQSwECLQAUAAYACAAAACEAtoM4kv4AAADh&#10;AQAAEwAAAAAAAAAAAAAAAAAAAAAAW0NvbnRlbnRfVHlwZXNdLnhtbFBLAQItABQABgAIAAAAIQA4&#10;/SH/1gAAAJQBAAALAAAAAAAAAAAAAAAAAC8BAABfcmVscy8ucmVsc1BLAQItABQABgAIAAAAIQCe&#10;yUHQEwIAACYEAAAOAAAAAAAAAAAAAAAAAC4CAABkcnMvZTJvRG9jLnhtbFBLAQItABQABgAIAAAA&#10;IQDlaXzw3gAAAAkBAAAPAAAAAAAAAAAAAAAAAG0EAABkcnMvZG93bnJldi54bWxQSwUGAAAAAAQA&#10;BADzAAAAeAUAAAAA&#10;">
                <v:textbox>
                  <w:txbxContent>
                    <w:p w14:paraId="553E5586" w14:textId="4CBA117B" w:rsidR="007F193F" w:rsidRPr="007F193F" w:rsidRDefault="007F193F" w:rsidP="007F193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Inspection: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57C472" wp14:editId="2674FE26">
                <wp:simplePos x="0" y="0"/>
                <wp:positionH relativeFrom="column">
                  <wp:posOffset>-11430</wp:posOffset>
                </wp:positionH>
                <wp:positionV relativeFrom="paragraph">
                  <wp:posOffset>146050</wp:posOffset>
                </wp:positionV>
                <wp:extent cx="1390650" cy="4445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F3091" w14:textId="696A8174" w:rsidR="007F193F" w:rsidRPr="007F193F" w:rsidRDefault="007F193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F19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Service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C472" id="_x0000_s1029" type="#_x0000_t202" style="position:absolute;margin-left:-.9pt;margin-top:11.5pt;width:109.5pt;height: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JkbFAIAACYEAAAOAAAAZHJzL2Uyb0RvYy54bWysU9tu2zAMfR+wfxD0vthJk64x4hRdugwD&#10;ugvQ7QNkWY6FyaJGKbG7ry8lp2nQbS/D/CCIJnVIHh6urofOsINCr8GWfDrJOVNWQq3truTfv23f&#10;XHHmg7C1MGBVyR+U59fr169WvSvUDFowtUJGINYXvSt5G4IrsszLVnXCT8ApS84GsBOBTNxlNYqe&#10;0DuTzfL8MusBa4cglff093Z08nXCbxolw5em8SowU3KqLaQT01nFM1uvRLFD4Votj2WIf6iiE9pS&#10;0hPUrQiC7VH/BtVpieChCRMJXQZNo6VKPVA30/xFN/etcCr1QuR4d6LJ/z9Y+flw774iC8M7GGiA&#10;qQnv7kD+8MzCphV2p24QoW+VqCnxNFKW9c4Xx6eRal/4CFL1n6CmIYt9gAQ0NNhFVqhPRug0gIcT&#10;6WoITMaUF8v8ckEuSb75fL7I01QyUTy9dujDBwUdi5eSIw01oYvDnQ+xGlE8hcRkHoyut9qYZOCu&#10;2hhkB0EC2KYvNfAizFjWl3y5mC1GAv4KkafvTxCdDqRko7uSX52CRBFpe2/rpLMgtBnvVLKxRx4j&#10;dSOJYagGpuuSX8QEkdYK6gciFmEULi0aXVrAX5z1JNqS+597gYoz89HScJbT+TyqPBnzxdsZGXju&#10;qc49wkqCKnngbLxuQtqMyJuFGxpioxO/z5UcSyYxJtqPixPVfm6nqOf1Xj8CAAD//wMAUEsDBBQA&#10;BgAIAAAAIQAeoxht3gAAAAgBAAAPAAAAZHJzL2Rvd25yZXYueG1sTI/NTsMwEITvSLyDtUhcUOsk&#10;Rf0J2VQICQQ3KAiubuwmEfY62G4a3p7lBMfZWc18U20nZ8VoQuw9IeTzDIShxuueWoS31/vZGkRM&#10;irSyngzCt4mwrc/PKlVqf6IXM+5SKziEYqkQupSGUsrYdMapOPeDIfYOPjiVWIZW6qBOHO6sLLJs&#10;KZ3qiRs6NZi7zjSfu6NDWF8/jh/xafH83iwPdpOuVuPDV0C8vJhub0AkM6W/Z/jFZ3SomWnvj6Sj&#10;sAiznMkTQrHgSewX+aoAsUfY8EHWlfw/oP4BAAD//wMAUEsBAi0AFAAGAAgAAAAhALaDOJL+AAAA&#10;4QEAABMAAAAAAAAAAAAAAAAAAAAAAFtDb250ZW50X1R5cGVzXS54bWxQSwECLQAUAAYACAAAACEA&#10;OP0h/9YAAACUAQAACwAAAAAAAAAAAAAAAAAvAQAAX3JlbHMvLnJlbHNQSwECLQAUAAYACAAAACEA&#10;9BSZGxQCAAAmBAAADgAAAAAAAAAAAAAAAAAuAgAAZHJzL2Uyb0RvYy54bWxQSwECLQAUAAYACAAA&#10;ACEAHqMYbd4AAAAIAQAADwAAAAAAAAAAAAAAAABuBAAAZHJzL2Rvd25yZXYueG1sUEsFBgAAAAAE&#10;AAQA8wAAAHkFAAAAAA==&#10;">
                <v:textbox>
                  <w:txbxContent>
                    <w:p w14:paraId="13CF3091" w14:textId="696A8174" w:rsidR="007F193F" w:rsidRPr="007F193F" w:rsidRDefault="007F193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F193F">
                        <w:rPr>
                          <w:rFonts w:ascii="Arial" w:hAnsi="Arial" w:cs="Arial"/>
                          <w:sz w:val="18"/>
                          <w:szCs w:val="18"/>
                        </w:rPr>
                        <w:t>Service Number: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5152" w:type="pct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346"/>
        <w:gridCol w:w="1429"/>
        <w:gridCol w:w="730"/>
        <w:gridCol w:w="2035"/>
        <w:gridCol w:w="2286"/>
        <w:gridCol w:w="1879"/>
        <w:gridCol w:w="1413"/>
      </w:tblGrid>
      <w:tr w:rsidR="008F2C36" w14:paraId="271BA780" w14:textId="77777777" w:rsidTr="002B31DD">
        <w:tc>
          <w:tcPr>
            <w:tcW w:w="5000" w:type="pct"/>
            <w:gridSpan w:val="7"/>
            <w:tcBorders>
              <w:bottom w:val="nil"/>
            </w:tcBorders>
            <w:tcMar>
              <w:top w:w="0" w:type="dxa"/>
              <w:bottom w:w="0" w:type="dxa"/>
            </w:tcMar>
          </w:tcPr>
          <w:p w14:paraId="0BA07E58" w14:textId="35F53142" w:rsidR="008F2C36" w:rsidRDefault="004837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 Name</w:t>
            </w:r>
            <w:r w:rsidR="007F193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F2C36" w14:paraId="698D0039" w14:textId="77777777" w:rsidTr="002B31DD">
        <w:trPr>
          <w:trHeight w:val="225"/>
        </w:trPr>
        <w:tc>
          <w:tcPr>
            <w:tcW w:w="5000" w:type="pct"/>
            <w:gridSpan w:val="7"/>
            <w:tcBorders>
              <w:top w:val="nil"/>
            </w:tcBorders>
            <w:tcMar>
              <w:top w:w="0" w:type="dxa"/>
              <w:bottom w:w="0" w:type="dxa"/>
            </w:tcMar>
          </w:tcPr>
          <w:p w14:paraId="6AF58F72" w14:textId="77777777" w:rsidR="008F2C36" w:rsidRDefault="008F2C36"/>
        </w:tc>
      </w:tr>
      <w:tr w:rsidR="00992A2B" w14:paraId="72716E79" w14:textId="77777777" w:rsidTr="002B31DD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AF9F679" w14:textId="77777777" w:rsidR="00992A2B" w:rsidRPr="00A91031" w:rsidRDefault="00992A2B">
            <w:pPr>
              <w:rPr>
                <w:sz w:val="4"/>
                <w:szCs w:val="4"/>
              </w:rPr>
            </w:pPr>
          </w:p>
        </w:tc>
      </w:tr>
      <w:tr w:rsidR="008F2C36" w14:paraId="4963BD49" w14:textId="77777777" w:rsidTr="002B31D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17148" w14:textId="77777777" w:rsidR="008F2C36" w:rsidRDefault="004837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VEHICLE INFORMATION (if Applicable)</w:t>
            </w:r>
          </w:p>
        </w:tc>
      </w:tr>
      <w:tr w:rsidR="008F2C36" w14:paraId="6D586065" w14:textId="77777777" w:rsidTr="002B31DD">
        <w:tc>
          <w:tcPr>
            <w:tcW w:w="1248" w:type="pct"/>
            <w:gridSpan w:val="2"/>
            <w:tcBorders>
              <w:left w:val="single" w:sz="4" w:space="0" w:color="auto"/>
              <w:bottom w:val="nil"/>
              <w:right w:val="nil"/>
            </w:tcBorders>
            <w:tcMar>
              <w:top w:w="58" w:type="dxa"/>
            </w:tcMar>
            <w:tcFitText/>
            <w:vAlign w:val="bottom"/>
          </w:tcPr>
          <w:p w14:paraId="1261631A" w14:textId="77777777" w:rsidR="008F2C36" w:rsidRPr="00992A2B" w:rsidRDefault="008F2C36">
            <w:pPr>
              <w:rPr>
                <w:sz w:val="18"/>
                <w:szCs w:val="18"/>
              </w:rPr>
            </w:pPr>
          </w:p>
        </w:tc>
        <w:tc>
          <w:tcPr>
            <w:tcW w:w="1243" w:type="pct"/>
            <w:gridSpan w:val="2"/>
            <w:tcBorders>
              <w:left w:val="nil"/>
              <w:bottom w:val="nil"/>
              <w:right w:val="nil"/>
            </w:tcBorders>
            <w:tcMar>
              <w:top w:w="58" w:type="dxa"/>
            </w:tcMar>
            <w:tcFitText/>
            <w:vAlign w:val="bottom"/>
          </w:tcPr>
          <w:p w14:paraId="3D239E28" w14:textId="77777777" w:rsidR="008F2C36" w:rsidRPr="00992A2B" w:rsidRDefault="008F2C36">
            <w:pPr>
              <w:rPr>
                <w:sz w:val="18"/>
                <w:szCs w:val="18"/>
              </w:rPr>
            </w:pPr>
          </w:p>
        </w:tc>
        <w:tc>
          <w:tcPr>
            <w:tcW w:w="2509" w:type="pct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</w:tcMar>
            <w:tcFitText/>
            <w:vAlign w:val="bottom"/>
          </w:tcPr>
          <w:p w14:paraId="1A7749D6" w14:textId="77777777" w:rsidR="008F2C36" w:rsidRPr="00992A2B" w:rsidRDefault="00483754">
            <w:pPr>
              <w:rPr>
                <w:rFonts w:ascii="Arial" w:hAnsi="Arial" w:cs="Arial"/>
                <w:sz w:val="18"/>
                <w:szCs w:val="18"/>
              </w:rPr>
            </w:pPr>
            <w:r w:rsidRPr="007925C4">
              <w:rPr>
                <w:rFonts w:ascii="Arial" w:hAnsi="Arial" w:cs="Arial"/>
                <w:spacing w:val="55"/>
                <w:sz w:val="18"/>
                <w:szCs w:val="18"/>
              </w:rPr>
              <w:t>Is this vehicle a(n)___</w:t>
            </w:r>
            <w:proofErr w:type="spellStart"/>
            <w:r w:rsidRPr="007925C4">
              <w:rPr>
                <w:rFonts w:ascii="Arial" w:hAnsi="Arial" w:cs="Arial"/>
                <w:spacing w:val="55"/>
                <w:sz w:val="18"/>
                <w:szCs w:val="18"/>
              </w:rPr>
              <w:t>Addition___Replacement___Renewa</w:t>
            </w:r>
            <w:r w:rsidRPr="007925C4">
              <w:rPr>
                <w:rFonts w:ascii="Arial" w:hAnsi="Arial" w:cs="Arial"/>
                <w:spacing w:val="30"/>
                <w:sz w:val="18"/>
                <w:szCs w:val="18"/>
              </w:rPr>
              <w:t>l</w:t>
            </w:r>
            <w:proofErr w:type="spellEnd"/>
          </w:p>
        </w:tc>
      </w:tr>
      <w:tr w:rsidR="00A1250C" w14:paraId="62D67F42" w14:textId="77777777" w:rsidTr="002B31DD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</w:tcMar>
            <w:tcFitText/>
            <w:vAlign w:val="bottom"/>
          </w:tcPr>
          <w:p w14:paraId="28D73344" w14:textId="77777777" w:rsidR="00A1250C" w:rsidRPr="00A1250C" w:rsidRDefault="00A1250C">
            <w:pPr>
              <w:rPr>
                <w:rFonts w:ascii="Arial" w:hAnsi="Arial" w:cs="Arial"/>
                <w:spacing w:val="9"/>
                <w:sz w:val="2"/>
                <w:szCs w:val="2"/>
              </w:rPr>
            </w:pPr>
          </w:p>
        </w:tc>
      </w:tr>
      <w:tr w:rsidR="004C434B" w14:paraId="14CE274B" w14:textId="77777777" w:rsidTr="004C434B">
        <w:tc>
          <w:tcPr>
            <w:tcW w:w="15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bottom w:w="101" w:type="dxa"/>
            </w:tcMar>
            <w:vAlign w:val="bottom"/>
          </w:tcPr>
          <w:p w14:paraId="7276F1BB" w14:textId="056AC615" w:rsidR="008F2C36" w:rsidRPr="00992A2B" w:rsidRDefault="00483754">
            <w:pPr>
              <w:rPr>
                <w:rFonts w:ascii="Arial" w:hAnsi="Arial" w:cs="Arial"/>
                <w:sz w:val="18"/>
                <w:szCs w:val="18"/>
              </w:rPr>
            </w:pPr>
            <w:r w:rsidRPr="00992A2B">
              <w:rPr>
                <w:rFonts w:ascii="Arial" w:hAnsi="Arial" w:cs="Arial"/>
                <w:sz w:val="18"/>
                <w:szCs w:val="18"/>
              </w:rPr>
              <w:t xml:space="preserve">License Plate </w:t>
            </w:r>
            <w:proofErr w:type="gramStart"/>
            <w:r w:rsidRPr="00992A2B">
              <w:rPr>
                <w:rFonts w:ascii="Arial" w:hAnsi="Arial" w:cs="Arial"/>
                <w:sz w:val="18"/>
                <w:szCs w:val="18"/>
              </w:rPr>
              <w:t>Number</w:t>
            </w:r>
            <w:r w:rsidR="00992A2B" w:rsidRPr="00992A2B">
              <w:rPr>
                <w:rFonts w:ascii="Arial" w:hAnsi="Arial" w:cs="Arial"/>
                <w:sz w:val="18"/>
                <w:szCs w:val="18"/>
              </w:rPr>
              <w:t>:</w:t>
            </w:r>
            <w:r w:rsidRPr="00992A2B">
              <w:rPr>
                <w:rFonts w:ascii="Arial" w:hAnsi="Arial" w:cs="Arial"/>
                <w:sz w:val="18"/>
                <w:szCs w:val="18"/>
              </w:rPr>
              <w:t>_</w:t>
            </w:r>
            <w:proofErr w:type="gramEnd"/>
            <w:r w:rsidRPr="00992A2B">
              <w:rPr>
                <w:rFonts w:ascii="Arial" w:hAnsi="Arial" w:cs="Arial"/>
                <w:sz w:val="18"/>
                <w:szCs w:val="18"/>
              </w:rPr>
              <w:t>____________</w:t>
            </w:r>
          </w:p>
        </w:tc>
        <w:tc>
          <w:tcPr>
            <w:tcW w:w="194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101" w:type="dxa"/>
            </w:tcMar>
            <w:vAlign w:val="bottom"/>
          </w:tcPr>
          <w:p w14:paraId="58249AA1" w14:textId="31B54F1B" w:rsidR="008F2C36" w:rsidRPr="00992A2B" w:rsidRDefault="00483754">
            <w:pPr>
              <w:rPr>
                <w:rFonts w:ascii="Arial" w:hAnsi="Arial" w:cs="Arial"/>
                <w:sz w:val="18"/>
                <w:szCs w:val="18"/>
              </w:rPr>
            </w:pPr>
            <w:r w:rsidRPr="00992A2B">
              <w:rPr>
                <w:rFonts w:ascii="Arial" w:hAnsi="Arial" w:cs="Arial"/>
                <w:sz w:val="18"/>
                <w:szCs w:val="18"/>
              </w:rPr>
              <w:t>Ambulance Class</w:t>
            </w:r>
            <w:r w:rsidR="00C77CB5">
              <w:rPr>
                <w:rFonts w:ascii="Arial" w:hAnsi="Arial" w:cs="Arial"/>
                <w:sz w:val="18"/>
                <w:szCs w:val="18"/>
              </w:rPr>
              <w:t xml:space="preserve"> (or EFR</w:t>
            </w:r>
            <w:proofErr w:type="gramStart"/>
            <w:r w:rsidR="00C77CB5">
              <w:rPr>
                <w:rFonts w:ascii="Arial" w:hAnsi="Arial" w:cs="Arial"/>
                <w:sz w:val="18"/>
                <w:szCs w:val="18"/>
              </w:rPr>
              <w:t>)</w:t>
            </w:r>
            <w:r w:rsidR="00992A2B" w:rsidRPr="00992A2B">
              <w:rPr>
                <w:rFonts w:ascii="Arial" w:hAnsi="Arial" w:cs="Arial"/>
                <w:sz w:val="18"/>
                <w:szCs w:val="18"/>
              </w:rPr>
              <w:t>:</w:t>
            </w:r>
            <w:r w:rsidRPr="00992A2B">
              <w:rPr>
                <w:rFonts w:ascii="Arial" w:hAnsi="Arial" w:cs="Arial"/>
                <w:sz w:val="18"/>
                <w:szCs w:val="18"/>
              </w:rPr>
              <w:t>_</w:t>
            </w:r>
            <w:proofErr w:type="gramEnd"/>
            <w:r w:rsidRPr="00992A2B">
              <w:rPr>
                <w:rFonts w:ascii="Arial" w:hAnsi="Arial" w:cs="Arial"/>
                <w:sz w:val="18"/>
                <w:szCs w:val="18"/>
              </w:rPr>
              <w:t>_________________</w:t>
            </w:r>
          </w:p>
        </w:tc>
        <w:tc>
          <w:tcPr>
            <w:tcW w:w="14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bottom w:w="101" w:type="dxa"/>
            </w:tcMar>
            <w:vAlign w:val="bottom"/>
          </w:tcPr>
          <w:p w14:paraId="0F4CEA88" w14:textId="13A87F2D" w:rsidR="008F2C36" w:rsidRDefault="00483754">
            <w:pPr>
              <w:rPr>
                <w:rFonts w:ascii="Arial" w:hAnsi="Arial" w:cs="Arial"/>
                <w:sz w:val="16"/>
                <w:szCs w:val="16"/>
              </w:rPr>
            </w:pPr>
            <w:r w:rsidRPr="00A91031">
              <w:rPr>
                <w:rFonts w:ascii="Arial" w:hAnsi="Arial" w:cs="Arial"/>
                <w:sz w:val="18"/>
                <w:szCs w:val="18"/>
              </w:rPr>
              <w:t xml:space="preserve">Vehicle Unit </w:t>
            </w:r>
            <w:proofErr w:type="gramStart"/>
            <w:r w:rsidRPr="00A91031">
              <w:rPr>
                <w:rFonts w:ascii="Arial" w:hAnsi="Arial" w:cs="Arial"/>
                <w:sz w:val="18"/>
                <w:szCs w:val="18"/>
              </w:rPr>
              <w:t>I</w:t>
            </w:r>
            <w:r w:rsidR="00992A2B" w:rsidRPr="00A91031">
              <w:rPr>
                <w:rFonts w:ascii="Arial" w:hAnsi="Arial" w:cs="Arial"/>
                <w:sz w:val="18"/>
                <w:szCs w:val="18"/>
              </w:rPr>
              <w:t>D:</w:t>
            </w:r>
            <w:r w:rsidRPr="00A91031">
              <w:rPr>
                <w:rFonts w:ascii="Arial" w:hAnsi="Arial" w:cs="Arial"/>
                <w:sz w:val="18"/>
                <w:szCs w:val="18"/>
              </w:rPr>
              <w:t>_</w:t>
            </w:r>
            <w:proofErr w:type="gramEnd"/>
            <w:r w:rsidRPr="00A91031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  <w:tr w:rsidR="00992A2B" w14:paraId="7FA858AD" w14:textId="77777777" w:rsidTr="002B31DD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bottom w:w="101" w:type="dxa"/>
            </w:tcMar>
            <w:vAlign w:val="bottom"/>
          </w:tcPr>
          <w:p w14:paraId="3C2557DC" w14:textId="1A8F31B6" w:rsidR="00992A2B" w:rsidRPr="00992A2B" w:rsidRDefault="00992A2B">
            <w:pPr>
              <w:rPr>
                <w:rFonts w:ascii="Arial" w:hAnsi="Arial" w:cs="Arial"/>
                <w:sz w:val="18"/>
                <w:szCs w:val="18"/>
              </w:rPr>
            </w:pPr>
            <w:r w:rsidRPr="00992A2B">
              <w:rPr>
                <w:rFonts w:ascii="Arial" w:hAnsi="Arial" w:cs="Arial"/>
                <w:sz w:val="18"/>
                <w:szCs w:val="18"/>
              </w:rPr>
              <w:t>Vehicle Identification Number: ____________________________________________________________</w:t>
            </w:r>
          </w:p>
        </w:tc>
      </w:tr>
      <w:tr w:rsidR="00A91031" w14:paraId="5C86FF2E" w14:textId="77777777" w:rsidTr="002B31DD">
        <w:trPr>
          <w:trHeight w:val="51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E1E8E" w14:textId="77777777" w:rsidR="00A91031" w:rsidRPr="00A91031" w:rsidRDefault="00A91031">
            <w:pPr>
              <w:rPr>
                <w:sz w:val="4"/>
                <w:szCs w:val="4"/>
              </w:rPr>
            </w:pPr>
          </w:p>
        </w:tc>
      </w:tr>
      <w:tr w:rsidR="00D82459" w14:paraId="17F7990F" w14:textId="77777777" w:rsidTr="002B31DD">
        <w:tc>
          <w:tcPr>
            <w:tcW w:w="605" w:type="pct"/>
            <w:tcBorders>
              <w:top w:val="single" w:sz="24" w:space="0" w:color="auto"/>
              <w:left w:val="single" w:sz="24" w:space="0" w:color="auto"/>
            </w:tcBorders>
          </w:tcPr>
          <w:p w14:paraId="61AC03CF" w14:textId="77777777" w:rsidR="00D82459" w:rsidRDefault="00D824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Citation</w:t>
            </w:r>
          </w:p>
        </w:tc>
        <w:tc>
          <w:tcPr>
            <w:tcW w:w="3759" w:type="pct"/>
            <w:gridSpan w:val="5"/>
            <w:tcBorders>
              <w:top w:val="single" w:sz="24" w:space="0" w:color="auto"/>
            </w:tcBorders>
          </w:tcPr>
          <w:p w14:paraId="1F1B01A8" w14:textId="422395F3" w:rsidR="00D82459" w:rsidRDefault="00F060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Service’s </w:t>
            </w:r>
            <w:r w:rsidR="00D82459">
              <w:rPr>
                <w:rFonts w:ascii="Arial" w:hAnsi="Arial" w:cs="Arial"/>
                <w:b/>
                <w:sz w:val="18"/>
                <w:szCs w:val="18"/>
              </w:rPr>
              <w:t>Plan of Correction</w:t>
            </w:r>
          </w:p>
          <w:p w14:paraId="6A1B3B42" w14:textId="77777777" w:rsidR="00D82459" w:rsidRDefault="00D82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(provide details of corrective action that satisfies reported deficiencies)</w:t>
            </w:r>
          </w:p>
          <w:p w14:paraId="31BD39C8" w14:textId="066A5BE3" w:rsidR="00D82459" w:rsidRDefault="00D82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(for citation number refer to inspection report form)</w:t>
            </w:r>
          </w:p>
        </w:tc>
        <w:tc>
          <w:tcPr>
            <w:tcW w:w="635" w:type="pct"/>
            <w:tcBorders>
              <w:top w:val="single" w:sz="24" w:space="0" w:color="auto"/>
              <w:right w:val="single" w:sz="24" w:space="0" w:color="auto"/>
            </w:tcBorders>
          </w:tcPr>
          <w:p w14:paraId="435E6939" w14:textId="77777777" w:rsidR="00D82459" w:rsidRDefault="00D824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Completion Date</w:t>
            </w:r>
          </w:p>
        </w:tc>
      </w:tr>
      <w:tr w:rsidR="00D82459" w14:paraId="289F9961" w14:textId="77777777" w:rsidTr="002B31DD">
        <w:trPr>
          <w:trHeight w:val="6994"/>
        </w:trPr>
        <w:tc>
          <w:tcPr>
            <w:tcW w:w="605" w:type="pct"/>
            <w:tcBorders>
              <w:top w:val="single" w:sz="24" w:space="0" w:color="auto"/>
              <w:left w:val="single" w:sz="24" w:space="0" w:color="auto"/>
            </w:tcBorders>
          </w:tcPr>
          <w:p w14:paraId="0520ED89" w14:textId="77777777" w:rsidR="00D82459" w:rsidRDefault="00D824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9" w:type="pct"/>
            <w:gridSpan w:val="5"/>
            <w:tcBorders>
              <w:top w:val="single" w:sz="24" w:space="0" w:color="auto"/>
            </w:tcBorders>
          </w:tcPr>
          <w:p w14:paraId="5B455F2F" w14:textId="77777777" w:rsidR="00D82459" w:rsidRDefault="00D82459" w:rsidP="00A910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24" w:space="0" w:color="auto"/>
              <w:right w:val="single" w:sz="24" w:space="0" w:color="auto"/>
            </w:tcBorders>
          </w:tcPr>
          <w:p w14:paraId="0F6173AE" w14:textId="77777777" w:rsidR="00D82459" w:rsidRDefault="00D824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2C36" w14:paraId="1C2070F0" w14:textId="77777777" w:rsidTr="002B31DD">
        <w:tc>
          <w:tcPr>
            <w:tcW w:w="2491" w:type="pct"/>
            <w:gridSpan w:val="4"/>
            <w:tcBorders>
              <w:left w:val="single" w:sz="24" w:space="0" w:color="auto"/>
              <w:bottom w:val="nil"/>
            </w:tcBorders>
            <w:tcMar>
              <w:top w:w="0" w:type="dxa"/>
            </w:tcMar>
          </w:tcPr>
          <w:p w14:paraId="118154DF" w14:textId="77777777" w:rsidR="008F2C36" w:rsidRDefault="004837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Licensee representative’s signature</w:t>
            </w:r>
          </w:p>
        </w:tc>
        <w:tc>
          <w:tcPr>
            <w:tcW w:w="1873" w:type="pct"/>
            <w:gridSpan w:val="2"/>
            <w:tcBorders>
              <w:bottom w:val="nil"/>
            </w:tcBorders>
            <w:tcMar>
              <w:top w:w="0" w:type="dxa"/>
            </w:tcMar>
          </w:tcPr>
          <w:p w14:paraId="29A1B66C" w14:textId="77777777" w:rsidR="008F2C36" w:rsidRDefault="004837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635" w:type="pct"/>
            <w:tcBorders>
              <w:bottom w:val="nil"/>
              <w:right w:val="single" w:sz="24" w:space="0" w:color="auto"/>
            </w:tcBorders>
            <w:tcMar>
              <w:top w:w="0" w:type="dxa"/>
            </w:tcMar>
          </w:tcPr>
          <w:p w14:paraId="3BE004AF" w14:textId="77777777" w:rsidR="008F2C36" w:rsidRDefault="004837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8F2C36" w14:paraId="7B221F89" w14:textId="77777777" w:rsidTr="002B31DD">
        <w:trPr>
          <w:trHeight w:val="484"/>
        </w:trPr>
        <w:tc>
          <w:tcPr>
            <w:tcW w:w="2491" w:type="pct"/>
            <w:gridSpan w:val="4"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14:paraId="239965FB" w14:textId="77777777" w:rsidR="008F2C36" w:rsidRDefault="008F2C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pct"/>
            <w:gridSpan w:val="2"/>
            <w:tcBorders>
              <w:top w:val="nil"/>
              <w:bottom w:val="single" w:sz="24" w:space="0" w:color="auto"/>
            </w:tcBorders>
          </w:tcPr>
          <w:p w14:paraId="4EEA09E7" w14:textId="77777777" w:rsidR="008F2C36" w:rsidRDefault="008F2C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14:paraId="038AB3D8" w14:textId="77777777" w:rsidR="008F2C36" w:rsidRDefault="008F2C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2A2B" w14:paraId="6B0C19E9" w14:textId="77777777" w:rsidTr="002B31DD">
        <w:trPr>
          <w:trHeight w:val="64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C73368" w14:textId="6DDA2637" w:rsidR="00D82459" w:rsidRPr="00D82459" w:rsidRDefault="00992A2B" w:rsidP="00D824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2A2B">
              <w:rPr>
                <w:rFonts w:ascii="Arial" w:hAnsi="Arial" w:cs="Arial"/>
                <w:b/>
                <w:i/>
              </w:rPr>
              <w:t>Send P.O.C. to</w:t>
            </w:r>
            <w:r w:rsidRPr="00992A2B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992A2B">
              <w:rPr>
                <w:rFonts w:ascii="Arial" w:hAnsi="Arial" w:cs="Arial"/>
                <w:b/>
              </w:rPr>
              <w:t>Dept of Public Health - OEMS Ambulance Regulation Program</w:t>
            </w:r>
            <w:r w:rsidR="00D82459">
              <w:rPr>
                <w:rFonts w:ascii="Arial" w:hAnsi="Arial" w:cs="Arial"/>
                <w:b/>
              </w:rPr>
              <w:t xml:space="preserve"> </w:t>
            </w:r>
            <w:r w:rsidRPr="00992A2B">
              <w:rPr>
                <w:rFonts w:ascii="Arial" w:hAnsi="Arial" w:cs="Arial"/>
                <w:b/>
              </w:rPr>
              <w:t xml:space="preserve">By Email: </w:t>
            </w:r>
            <w:hyperlink r:id="rId6" w:history="1">
              <w:r w:rsidRPr="00992A2B">
                <w:rPr>
                  <w:rStyle w:val="Hyperlink"/>
                  <w:rFonts w:ascii="Arial" w:hAnsi="Arial" w:cs="Arial"/>
                  <w:b/>
                </w:rPr>
                <w:t>oems.ambulance@mass.gov</w:t>
              </w:r>
            </w:hyperlink>
            <w:r w:rsidRPr="00992A2B">
              <w:rPr>
                <w:rFonts w:ascii="Arial" w:hAnsi="Arial" w:cs="Arial"/>
                <w:b/>
              </w:rPr>
              <w:t xml:space="preserve"> or to the assigned Inspector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82459">
              <w:rPr>
                <w:rFonts w:ascii="Arial" w:hAnsi="Arial" w:cs="Arial"/>
                <w:b/>
              </w:rPr>
              <w:br/>
            </w:r>
            <w:r w:rsidRPr="00A91031">
              <w:rPr>
                <w:rFonts w:ascii="Arial" w:hAnsi="Arial" w:cs="Arial"/>
                <w:sz w:val="16"/>
                <w:szCs w:val="16"/>
              </w:rPr>
              <w:t>Note: Services using online form, keep one copy for your records and send one copy to OEMS</w:t>
            </w:r>
          </w:p>
        </w:tc>
      </w:tr>
    </w:tbl>
    <w:p w14:paraId="37981393" w14:textId="447168D8" w:rsidR="008F2C36" w:rsidRDefault="008F2C36" w:rsidP="004C434B">
      <w:pPr>
        <w:rPr>
          <w:rFonts w:ascii="Arial" w:hAnsi="Arial" w:cs="Arial"/>
          <w:sz w:val="22"/>
          <w:szCs w:val="22"/>
          <w:vertAlign w:val="subscript"/>
        </w:rPr>
      </w:pPr>
    </w:p>
    <w:sectPr w:rsidR="008F2C36" w:rsidSect="00A91031">
      <w:headerReference w:type="default" r:id="rId7"/>
      <w:footerReference w:type="default" r:id="rId8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C900" w14:textId="77777777" w:rsidR="0071794B" w:rsidRDefault="0071794B" w:rsidP="001C5978">
      <w:r>
        <w:separator/>
      </w:r>
    </w:p>
  </w:endnote>
  <w:endnote w:type="continuationSeparator" w:id="0">
    <w:p w14:paraId="559272AE" w14:textId="77777777" w:rsidR="0071794B" w:rsidRDefault="0071794B" w:rsidP="001C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A86C" w14:textId="77777777" w:rsidR="00F06064" w:rsidRDefault="00A91031" w:rsidP="00A91031">
    <w:pPr>
      <w:jc w:val="center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05A0806" wp14:editId="4A803D2A">
              <wp:simplePos x="0" y="0"/>
              <wp:positionH relativeFrom="column">
                <wp:posOffset>5953125</wp:posOffset>
              </wp:positionH>
              <wp:positionV relativeFrom="paragraph">
                <wp:posOffset>92710</wp:posOffset>
              </wp:positionV>
              <wp:extent cx="1266825" cy="1404620"/>
              <wp:effectExtent l="0" t="0" r="9525" b="2540"/>
              <wp:wrapNone/>
              <wp:docPr id="156972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7BBF2" w14:textId="66806FC3" w:rsidR="00A91031" w:rsidRDefault="00A91031" w:rsidP="00A91031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OEMS Form 500-63 (10/2024)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5A08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68.75pt;margin-top:7.3pt;width:99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IyDQIAAPcDAAAOAAAAZHJzL2Uyb0RvYy54bWysU8Fu2zAMvQ/YPwi6L3aCJEuNOEWXLsOA&#10;rhvQ7QNkWY6FyaJGKbGzrx8lp2nQ3Yb5IIgm+Ug+Pq1vh86wo0KvwZZ8Osk5U1ZCre2+5D++796t&#10;OPNB2FoYsKrkJ+X57ebtm3XvCjWDFkytkBGI9UXvSt6G4Ios87JVnfATcMqSswHsRCAT91mNoif0&#10;zmSzPF9mPWDtEKTynv7ej06+SfhNo2T42jReBWZKTr2FdGI6q3hmm7Uo9ihcq+W5DfEPXXRCWyp6&#10;gboXQbAD6r+gOi0RPDRhIqHLoGm0VGkGmmaav5rmqRVOpVmIHO8uNPn/Bysfj0/uG7IwfICBFpiG&#10;8O4B5E/PLGxbYffqDhH6VomaCk8jZVnvfHFOjVT7wkeQqv8CNS1ZHAIkoKHBLrJCczJCpwWcLqSr&#10;ITAZS86Wy9VswZkk33Sez5eztJZMFM/pDn34pKBj8VJypK0meHF88CG2I4rnkFjNg9H1ThuTDNxX&#10;W4PsKEgBu/SlCV6FGcv6kt8sqJGYZSHmJ3F0OpBCje5KvsrjN2om0vHR1ikkCG3GO3Vi7JmfSMlI&#10;ThiqgQIjTxXUJ2IKYVQivRy6tIC/OetJhSX3vw4CFWfmsyW2b6bzeZRtMuaL90QNw2tPde0RVhJU&#10;yQNn43UbktQTD+6OtrLTia+XTs69kroSjeeXEOV7baeol/e6+QMAAP//AwBQSwMEFAAGAAgAAAAh&#10;AIryfRjgAAAACwEAAA8AAABkcnMvZG93bnJldi54bWxMj8FOwzAQRO9I/IO1SNyo04a0JcSpKiou&#10;HJAoSO3RjZ04wl5HtpuGv2d7guNqnmbfVJvJWTbqEHuPAuazDJjGxqseOwFfn68Pa2AxSVTSetQC&#10;fnSETX17U8lS+Qt+6HGfOkYlGEspwKQ0lJzHxmgn48wPGilrfXAy0Rk6roK8ULmzfJFlS+5kj/TB&#10;yEG/GN18789OwMGZXu3C+7FVdty9tdtimMIgxP3dtH0GlvSU/mC46pM61OR08mdUkVkBT/mqIJSC&#10;xyWwKzDPV7TuJGCRF2vgdcX/b6h/AQAA//8DAFBLAQItABQABgAIAAAAIQC2gziS/gAAAOEBAAAT&#10;AAAAAAAAAAAAAAAAAAAAAABbQ29udGVudF9UeXBlc10ueG1sUEsBAi0AFAAGAAgAAAAhADj9If/W&#10;AAAAlAEAAAsAAAAAAAAAAAAAAAAALwEAAF9yZWxzLy5yZWxzUEsBAi0AFAAGAAgAAAAhABlfAjIN&#10;AgAA9wMAAA4AAAAAAAAAAAAAAAAALgIAAGRycy9lMm9Eb2MueG1sUEsBAi0AFAAGAAgAAAAhAIry&#10;fRjgAAAACwEAAA8AAAAAAAAAAAAAAAAAZwQAAGRycy9kb3ducmV2LnhtbFBLBQYAAAAABAAEAPMA&#10;AAB0BQAAAAA=&#10;" stroked="f">
              <v:textbox style="mso-fit-shape-to-text:t">
                <w:txbxContent>
                  <w:p w14:paraId="4D07BBF2" w14:textId="66806FC3" w:rsidR="00A91031" w:rsidRDefault="00A91031" w:rsidP="00A91031">
                    <w:pPr>
                      <w:jc w:val="right"/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OEMS Form 500-63 (10/2024)</w:t>
                    </w:r>
                  </w:p>
                </w:txbxContent>
              </v:textbox>
            </v:shape>
          </w:pict>
        </mc:Fallback>
      </mc:AlternateContent>
    </w:r>
    <w:r w:rsidR="00F06064">
      <w:rPr>
        <w:rFonts w:ascii="Arial" w:hAnsi="Arial" w:cs="Arial"/>
        <w:sz w:val="18"/>
        <w:szCs w:val="18"/>
      </w:rPr>
      <w:t xml:space="preserve">Massachusetts Department of Public Health, </w:t>
    </w:r>
    <w:r w:rsidR="00992A2B">
      <w:rPr>
        <w:rFonts w:ascii="Arial" w:hAnsi="Arial" w:cs="Arial"/>
        <w:sz w:val="18"/>
        <w:szCs w:val="18"/>
      </w:rPr>
      <w:t>Office of Emergency Medical Services, 67 Forest Street, Marlborough, MA 01752.</w:t>
    </w:r>
  </w:p>
  <w:p w14:paraId="127BFB61" w14:textId="0673BEAD" w:rsidR="001C5978" w:rsidRDefault="00992A2B" w:rsidP="00A91031">
    <w:pPr>
      <w:jc w:val="center"/>
    </w:pPr>
    <w:r>
      <w:rPr>
        <w:rFonts w:ascii="Arial" w:hAnsi="Arial" w:cs="Arial"/>
        <w:sz w:val="18"/>
        <w:szCs w:val="18"/>
      </w:rPr>
      <w:t xml:space="preserve"> Fax 617-753-7320</w:t>
    </w:r>
  </w:p>
  <w:p w14:paraId="2BA20B2C" w14:textId="73D3D904" w:rsidR="001C5978" w:rsidRDefault="001C5978" w:rsidP="00A9103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EC6E" w14:textId="77777777" w:rsidR="0071794B" w:rsidRDefault="0071794B" w:rsidP="001C5978">
      <w:r>
        <w:separator/>
      </w:r>
    </w:p>
  </w:footnote>
  <w:footnote w:type="continuationSeparator" w:id="0">
    <w:p w14:paraId="70F1071C" w14:textId="77777777" w:rsidR="0071794B" w:rsidRDefault="0071794B" w:rsidP="001C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B728" w14:textId="69418B33" w:rsidR="00992A2B" w:rsidRDefault="00A1250C" w:rsidP="00992A2B">
    <w:pPr>
      <w:pStyle w:val="Heading1"/>
      <w:rPr>
        <w:rFonts w:ascii="Arial" w:hAnsi="Arial" w:cs="Arial"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8482A1" wp14:editId="0690B61A">
          <wp:simplePos x="0" y="0"/>
          <wp:positionH relativeFrom="column">
            <wp:posOffset>-1905</wp:posOffset>
          </wp:positionH>
          <wp:positionV relativeFrom="paragraph">
            <wp:posOffset>-2279</wp:posOffset>
          </wp:positionV>
          <wp:extent cx="952500" cy="1000125"/>
          <wp:effectExtent l="0" t="0" r="0" b="952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C8FB3A9" wp14:editId="12861A71">
          <wp:simplePos x="0" y="0"/>
          <wp:positionH relativeFrom="column">
            <wp:posOffset>6084570</wp:posOffset>
          </wp:positionH>
          <wp:positionV relativeFrom="paragraph">
            <wp:posOffset>0</wp:posOffset>
          </wp:positionV>
          <wp:extent cx="904875" cy="89535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92A2B">
      <w:rPr>
        <w:rFonts w:ascii="Arial" w:hAnsi="Arial" w:cs="Arial"/>
        <w:sz w:val="24"/>
      </w:rPr>
      <w:t>Massachusetts Department of Public Health</w:t>
    </w:r>
  </w:p>
  <w:p w14:paraId="173C42F7" w14:textId="47A761F5" w:rsidR="00992A2B" w:rsidRDefault="00992A2B" w:rsidP="00992A2B">
    <w:pPr>
      <w:pStyle w:val="Heading2"/>
    </w:pPr>
    <w:r>
      <w:t>Office of Emergency Medical Services</w:t>
    </w:r>
    <w:r w:rsidRPr="00992A2B">
      <w:rPr>
        <w:noProof/>
      </w:rPr>
      <w:t xml:space="preserve"> </w:t>
    </w:r>
  </w:p>
  <w:p w14:paraId="7DE1B181" w14:textId="23F1DF75" w:rsidR="00992A2B" w:rsidRDefault="00992A2B" w:rsidP="00992A2B">
    <w:pPr>
      <w:pStyle w:val="Heading1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Ambulance Regulation Program</w:t>
    </w:r>
  </w:p>
  <w:p w14:paraId="56638F68" w14:textId="2836A0B0" w:rsidR="00992A2B" w:rsidRDefault="00992A2B" w:rsidP="00992A2B">
    <w:pPr>
      <w:jc w:val="center"/>
      <w:rPr>
        <w:b/>
        <w:u w:val="single"/>
      </w:rPr>
    </w:pPr>
    <w:r>
      <w:rPr>
        <w:rFonts w:ascii="Arial" w:hAnsi="Arial" w:cs="Arial"/>
        <w:b/>
        <w:sz w:val="32"/>
        <w:u w:val="single"/>
      </w:rPr>
      <w:t>PLAN OF CORRECTION</w:t>
    </w:r>
  </w:p>
  <w:p w14:paraId="4BA58FFD" w14:textId="77777777" w:rsidR="00992A2B" w:rsidRDefault="00992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54"/>
    <w:rsid w:val="000419E1"/>
    <w:rsid w:val="000D76F0"/>
    <w:rsid w:val="00195556"/>
    <w:rsid w:val="00196DB5"/>
    <w:rsid w:val="001A1099"/>
    <w:rsid w:val="001C5978"/>
    <w:rsid w:val="00261F1D"/>
    <w:rsid w:val="002B31DD"/>
    <w:rsid w:val="003045B7"/>
    <w:rsid w:val="00483754"/>
    <w:rsid w:val="004C434B"/>
    <w:rsid w:val="0071794B"/>
    <w:rsid w:val="007845EB"/>
    <w:rsid w:val="007925C4"/>
    <w:rsid w:val="007F193F"/>
    <w:rsid w:val="008D1F00"/>
    <w:rsid w:val="008F2C36"/>
    <w:rsid w:val="00907C1C"/>
    <w:rsid w:val="00992A2B"/>
    <w:rsid w:val="009B63D6"/>
    <w:rsid w:val="00A1250C"/>
    <w:rsid w:val="00A91031"/>
    <w:rsid w:val="00C77CB5"/>
    <w:rsid w:val="00CD7A56"/>
    <w:rsid w:val="00D82459"/>
    <w:rsid w:val="00EC2582"/>
    <w:rsid w:val="00F06064"/>
    <w:rsid w:val="00F1563C"/>
    <w:rsid w:val="00F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77C7D8"/>
  <w14:defaultImageDpi w14:val="0"/>
  <w15:docId w15:val="{BC8EE7EE-53CC-4231-AE4B-C9DE1DC5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59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9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59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97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59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978"/>
    <w:rPr>
      <w:sz w:val="20"/>
      <w:szCs w:val="20"/>
    </w:rPr>
  </w:style>
  <w:style w:type="paragraph" w:styleId="Revision">
    <w:name w:val="Revision"/>
    <w:hidden/>
    <w:uiPriority w:val="99"/>
    <w:semiHidden/>
    <w:rsid w:val="00F06064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ems.ambulance@mass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Ambulance Regulation Program Plan of Correction</vt:lpstr>
    </vt:vector>
  </TitlesOfParts>
  <Company>Department of Public Health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Ambulance Regulation Program Plan of Correction</dc:title>
  <dc:creator>Office of Emergency Medical Services</dc:creator>
  <cp:lastModifiedBy>Harrison, Deborah (EHS)</cp:lastModifiedBy>
  <cp:revision>2</cp:revision>
  <cp:lastPrinted>2007-11-08T15:28:00Z</cp:lastPrinted>
  <dcterms:created xsi:type="dcterms:W3CDTF">2025-02-18T17:20:00Z</dcterms:created>
  <dcterms:modified xsi:type="dcterms:W3CDTF">2025-02-18T17:20:00Z</dcterms:modified>
</cp:coreProperties>
</file>