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659129" w14:textId="77777777" w:rsidR="00163C95" w:rsidRDefault="00C06BD1">
      <w:pPr>
        <w:rPr>
          <w:sz w:val="52"/>
          <w:szCs w:val="52"/>
          <w:u w:val="single"/>
        </w:rPr>
      </w:pPr>
      <w:r>
        <w:br w:type="page"/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309F6AA2" wp14:editId="6ECA97D3">
            <wp:simplePos x="0" y="0"/>
            <wp:positionH relativeFrom="column">
              <wp:posOffset>-914399</wp:posOffset>
            </wp:positionH>
            <wp:positionV relativeFrom="paragraph">
              <wp:posOffset>-995362</wp:posOffset>
            </wp:positionV>
            <wp:extent cx="7808235" cy="11712354"/>
            <wp:effectExtent l="0" t="0" r="0" b="0"/>
            <wp:wrapNone/>
            <wp:docPr id="223" name="image7.jpg" descr="A close up of a keyboard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A close up of a keyboard&#10;&#10;Description automatically generated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08235" cy="11712354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6D2F64B9" wp14:editId="4E37FCC6">
            <wp:simplePos x="0" y="0"/>
            <wp:positionH relativeFrom="column">
              <wp:posOffset>-2214243</wp:posOffset>
            </wp:positionH>
            <wp:positionV relativeFrom="paragraph">
              <wp:posOffset>4822508</wp:posOffset>
            </wp:positionV>
            <wp:extent cx="5943600" cy="3343275"/>
            <wp:effectExtent l="0" t="0" r="0" b="0"/>
            <wp:wrapNone/>
            <wp:docPr id="222" name="image2.png" descr="Shape, rect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rectangl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hidden="0" allowOverlap="1" wp14:anchorId="54E9239A" wp14:editId="0F07A576">
            <wp:simplePos x="0" y="0"/>
            <wp:positionH relativeFrom="column">
              <wp:posOffset>-2212338</wp:posOffset>
            </wp:positionH>
            <wp:positionV relativeFrom="paragraph">
              <wp:posOffset>362268</wp:posOffset>
            </wp:positionV>
            <wp:extent cx="5943600" cy="3343275"/>
            <wp:effectExtent l="0" t="0" r="0" b="0"/>
            <wp:wrapNone/>
            <wp:docPr id="232" name="image2.png" descr="Shape, rect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hape, rectangle&#10;&#10;Description automatically generated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943600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33636387" wp14:editId="06EE0CB6">
            <wp:simplePos x="0" y="0"/>
            <wp:positionH relativeFrom="column">
              <wp:posOffset>-914399</wp:posOffset>
            </wp:positionH>
            <wp:positionV relativeFrom="paragraph">
              <wp:posOffset>-76199</wp:posOffset>
            </wp:positionV>
            <wp:extent cx="3076575" cy="3343275"/>
            <wp:effectExtent l="0" t="0" r="0" b="0"/>
            <wp:wrapNone/>
            <wp:docPr id="226" name="image10.png" descr="Shape, rect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Shape, rectangl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2336" behindDoc="0" locked="0" layoutInCell="1" hidden="0" allowOverlap="1" wp14:anchorId="756A4D59" wp14:editId="0A26481F">
            <wp:simplePos x="0" y="0"/>
            <wp:positionH relativeFrom="column">
              <wp:posOffset>3810000</wp:posOffset>
            </wp:positionH>
            <wp:positionV relativeFrom="paragraph">
              <wp:posOffset>676275</wp:posOffset>
            </wp:positionV>
            <wp:extent cx="3076575" cy="3343275"/>
            <wp:effectExtent l="0" t="0" r="0" b="0"/>
            <wp:wrapNone/>
            <wp:docPr id="230" name="image10.png" descr="Shape, rectangl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 descr="Shape, rectangle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33432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3360" behindDoc="0" locked="0" layoutInCell="1" hidden="0" allowOverlap="1" wp14:anchorId="79A9793E" wp14:editId="759D3143">
            <wp:simplePos x="0" y="0"/>
            <wp:positionH relativeFrom="column">
              <wp:posOffset>-911505</wp:posOffset>
            </wp:positionH>
            <wp:positionV relativeFrom="paragraph">
              <wp:posOffset>-276224</wp:posOffset>
            </wp:positionV>
            <wp:extent cx="7801610" cy="4388406"/>
            <wp:effectExtent l="0" t="0" r="0" b="0"/>
            <wp:wrapNone/>
            <wp:docPr id="243" name="image20.png" descr="A screenshot of a computer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.png" descr="A screenshot of a computer&#10;&#10;Description automatically generated with medium confidence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01610" cy="438840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hidden="0" allowOverlap="1" wp14:anchorId="2A77CD5B" wp14:editId="510DD2D5">
                <wp:simplePos x="0" y="0"/>
                <wp:positionH relativeFrom="column">
                  <wp:posOffset>63501</wp:posOffset>
                </wp:positionH>
                <wp:positionV relativeFrom="paragraph">
                  <wp:posOffset>2026920</wp:posOffset>
                </wp:positionV>
                <wp:extent cx="6000750" cy="1414145"/>
                <wp:effectExtent l="0" t="0" r="0" b="0"/>
                <wp:wrapSquare wrapText="bothSides" distT="45720" distB="45720" distL="114300" distR="114300"/>
                <wp:docPr id="2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50388" y="3077690"/>
                          <a:ext cx="5991225" cy="1404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3948817" w14:textId="77777777" w:rsidR="00163C95" w:rsidRDefault="00C06BD1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b/>
                                <w:color w:val="FFFFFF"/>
                                <w:sz w:val="56"/>
                              </w:rPr>
                              <w:t>Registration User Guide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7CD5B" id="_x0000_s1026" style="position:absolute;margin-left:5pt;margin-top:159.6pt;width:472.5pt;height:111.35pt;z-index:25166438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" filled="f" stroked="f">
                <v:textbox inset="2.53958mm,1.2694mm,2.53958mm,1.2694mm">
                  <w:txbxContent>
                    <w:p w14:paraId="33948817" w14:textId="77777777" w:rsidR="00163C95" w:rsidRDefault="00C06BD1">
                      <w:pPr>
                        <w:jc w:val="center"/>
                        <w:textDirection w:val="btLr"/>
                      </w:pPr>
                      <w:r>
                        <w:rPr>
                          <w:b/>
                          <w:color w:val="FFFFFF"/>
                          <w:sz w:val="56"/>
                        </w:rPr>
                        <w:t>Registration User Guide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137EA90A" w14:textId="77777777" w:rsidR="00163C95" w:rsidRDefault="00163C95">
      <w:pPr>
        <w:rPr>
          <w:b/>
          <w:color w:val="2F5496"/>
        </w:rPr>
      </w:pPr>
    </w:p>
    <w:p w14:paraId="7D27A19F" w14:textId="77777777" w:rsidR="00163C95" w:rsidRDefault="00C06BD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b/>
          <w:color w:val="2F5496"/>
        </w:rPr>
      </w:pPr>
      <w:r>
        <w:rPr>
          <w:b/>
          <w:color w:val="2F5496"/>
        </w:rPr>
        <w:t>Table of Contents</w:t>
      </w:r>
    </w:p>
    <w:sdt>
      <w:sdtPr>
        <w:id w:val="2014728277"/>
        <w:docPartObj>
          <w:docPartGallery w:val="Table of Contents"/>
          <w:docPartUnique/>
        </w:docPartObj>
      </w:sdtPr>
      <w:sdtEndPr/>
      <w:sdtContent>
        <w:p w14:paraId="74704B6B" w14:textId="77777777" w:rsidR="00163C95" w:rsidRDefault="00C06B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rPr>
              <w:rFonts w:ascii="Cambria" w:eastAsia="Cambria" w:hAnsi="Cambria" w:cs="Cambria"/>
              <w:b/>
              <w:color w:val="000000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gjdgxs">
            <w:r>
              <w:rPr>
                <w:b/>
                <w:color w:val="000000"/>
              </w:rPr>
              <w:t>First Time Registration</w:t>
            </w:r>
            <w:r>
              <w:rPr>
                <w:b/>
                <w:color w:val="000000"/>
              </w:rPr>
              <w:tab/>
              <w:t>3</w:t>
            </w:r>
          </w:hyperlink>
        </w:p>
        <w:p w14:paraId="130A2F0D" w14:textId="77777777" w:rsidR="00163C95" w:rsidRDefault="00C06B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rPr>
              <w:rFonts w:ascii="Cambria" w:eastAsia="Cambria" w:hAnsi="Cambria" w:cs="Cambria"/>
              <w:b/>
              <w:color w:val="000000"/>
            </w:rPr>
          </w:pPr>
          <w:hyperlink w:anchor="_heading=h.30j0zll">
            <w:r>
              <w:rPr>
                <w:b/>
                <w:color w:val="000000"/>
              </w:rPr>
              <w:t>Portal Login</w:t>
            </w:r>
            <w:r>
              <w:rPr>
                <w:b/>
                <w:color w:val="000000"/>
              </w:rPr>
              <w:tab/>
              <w:t>6</w:t>
            </w:r>
          </w:hyperlink>
        </w:p>
        <w:p w14:paraId="08BBBDD9" w14:textId="77777777" w:rsidR="00163C95" w:rsidRDefault="00C06B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rPr>
              <w:rFonts w:ascii="Cambria" w:eastAsia="Cambria" w:hAnsi="Cambria" w:cs="Cambria"/>
              <w:b/>
              <w:color w:val="000000"/>
            </w:rPr>
          </w:pPr>
          <w:hyperlink w:anchor="_heading=h.1fob9te">
            <w:r>
              <w:rPr>
                <w:b/>
                <w:color w:val="000000"/>
              </w:rPr>
              <w:t>Reset Password</w:t>
            </w:r>
            <w:r>
              <w:rPr>
                <w:b/>
                <w:color w:val="000000"/>
              </w:rPr>
              <w:tab/>
              <w:t>7</w:t>
            </w:r>
          </w:hyperlink>
        </w:p>
        <w:p w14:paraId="256EE32F" w14:textId="77777777" w:rsidR="00163C95" w:rsidRDefault="00C06BD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50"/>
            </w:tabs>
            <w:spacing w:after="100"/>
            <w:rPr>
              <w:rFonts w:ascii="Cambria" w:eastAsia="Cambria" w:hAnsi="Cambria" w:cs="Cambria"/>
              <w:b/>
              <w:color w:val="000000"/>
            </w:rPr>
          </w:pPr>
          <w:hyperlink w:anchor="_heading=h.3znysh7">
            <w:r>
              <w:rPr>
                <w:b/>
                <w:color w:val="000000"/>
              </w:rPr>
              <w:t>Forgot Email</w:t>
            </w:r>
            <w:r>
              <w:rPr>
                <w:b/>
                <w:color w:val="000000"/>
              </w:rPr>
              <w:tab/>
              <w:t>9</w:t>
            </w:r>
          </w:hyperlink>
          <w:r>
            <w:fldChar w:fldCharType="end"/>
          </w:r>
        </w:p>
      </w:sdtContent>
    </w:sdt>
    <w:p w14:paraId="2A0E4224" w14:textId="77777777" w:rsidR="00163C95" w:rsidRDefault="00163C95">
      <w:pPr>
        <w:tabs>
          <w:tab w:val="right" w:pos="9360"/>
        </w:tabs>
        <w:spacing w:before="60" w:after="80" w:line="240" w:lineRule="auto"/>
        <w:ind w:left="720"/>
        <w:rPr>
          <w:color w:val="000000"/>
        </w:rPr>
      </w:pPr>
    </w:p>
    <w:p w14:paraId="000C1E2C" w14:textId="77777777" w:rsidR="00163C95" w:rsidRDefault="00C06BD1">
      <w:pPr>
        <w:rPr>
          <w:b/>
        </w:rPr>
      </w:pPr>
      <w:r>
        <w:br w:type="page"/>
      </w:r>
    </w:p>
    <w:p w14:paraId="6BEE2F36" w14:textId="77777777" w:rsidR="00163C95" w:rsidRDefault="00C06BD1">
      <w:r>
        <w:lastRenderedPageBreak/>
        <w:t>Welcome to the GIC Member Registration user guide. This document will help you guide members on how to register through the application.</w:t>
      </w:r>
      <w:r>
        <w:rPr>
          <w:noProof/>
        </w:rPr>
        <w:drawing>
          <wp:anchor distT="114300" distB="114300" distL="114300" distR="114300" simplePos="0" relativeHeight="251665408" behindDoc="0" locked="0" layoutInCell="1" hidden="0" allowOverlap="1" wp14:anchorId="1A5E06C1" wp14:editId="2435D7A2">
            <wp:simplePos x="0" y="0"/>
            <wp:positionH relativeFrom="column">
              <wp:posOffset>-819148</wp:posOffset>
            </wp:positionH>
            <wp:positionV relativeFrom="paragraph">
              <wp:posOffset>161925</wp:posOffset>
            </wp:positionV>
            <wp:extent cx="8281089" cy="661988"/>
            <wp:effectExtent l="0" t="0" r="0" b="0"/>
            <wp:wrapSquare wrapText="bothSides" distT="114300" distB="114300" distL="114300" distR="114300"/>
            <wp:docPr id="221" name="image8.png" descr="Timeline&#10;&#10;Description automatically generated with low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 descr="Timeline&#10;&#10;Description automatically generated with low confidence"/>
                    <pic:cNvPicPr preferRelativeResize="0"/>
                  </pic:nvPicPr>
                  <pic:blipFill>
                    <a:blip r:embed="rId11"/>
                    <a:srcRect l="16666" t="41825" r="17146" b="42307"/>
                    <a:stretch>
                      <a:fillRect/>
                    </a:stretch>
                  </pic:blipFill>
                  <pic:spPr>
                    <a:xfrm>
                      <a:off x="0" y="0"/>
                      <a:ext cx="8281089" cy="66198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B96116C" w14:textId="77777777" w:rsidR="00163C95" w:rsidRDefault="00C06BD1">
      <w:pPr>
        <w:rPr>
          <w:b/>
        </w:rPr>
      </w:pPr>
      <w:r>
        <w:rPr>
          <w:noProof/>
        </w:rPr>
        <w:drawing>
          <wp:anchor distT="114300" distB="114300" distL="114300" distR="114300" simplePos="0" relativeHeight="251666432" behindDoc="0" locked="0" layoutInCell="1" hidden="0" allowOverlap="1" wp14:anchorId="409E1A33" wp14:editId="0C5FE0C9">
            <wp:simplePos x="0" y="0"/>
            <wp:positionH relativeFrom="column">
              <wp:posOffset>-914399</wp:posOffset>
            </wp:positionH>
            <wp:positionV relativeFrom="paragraph">
              <wp:posOffset>396240</wp:posOffset>
            </wp:positionV>
            <wp:extent cx="8486034" cy="679687"/>
            <wp:effectExtent l="0" t="0" r="0" b="0"/>
            <wp:wrapSquare wrapText="bothSides" distT="114300" distB="114300" distL="114300" distR="114300"/>
            <wp:docPr id="219" name="image1.png" descr="Graphical user interface, text, application, chat or text messag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Graphical user interface, text, application, chat or text message&#10;&#10;Description automatically generated"/>
                    <pic:cNvPicPr preferRelativeResize="0"/>
                  </pic:nvPicPr>
                  <pic:blipFill>
                    <a:blip r:embed="rId12"/>
                    <a:srcRect t="38556" b="38403"/>
                    <a:stretch>
                      <a:fillRect/>
                    </a:stretch>
                  </pic:blipFill>
                  <pic:spPr>
                    <a:xfrm>
                      <a:off x="0" y="0"/>
                      <a:ext cx="8486034" cy="67968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272597" w14:textId="77777777" w:rsidR="00163C95" w:rsidRDefault="00C06BD1">
      <w:pPr>
        <w:pStyle w:val="Heading1"/>
        <w:rPr>
          <w:sz w:val="22"/>
          <w:szCs w:val="22"/>
        </w:rPr>
      </w:pPr>
      <w:bookmarkStart w:id="0" w:name="_heading=h.gjdgxs" w:colFirst="0" w:colLast="0"/>
      <w:bookmarkEnd w:id="0"/>
      <w:r>
        <w:t>First Time Re</w:t>
      </w:r>
      <w:r>
        <w:rPr>
          <w:sz w:val="16"/>
          <w:szCs w:val="16"/>
        </w:rPr>
        <w:t>gistration</w:t>
      </w:r>
    </w:p>
    <w:p w14:paraId="73D9E506" w14:textId="77777777" w:rsidR="00163C95" w:rsidRDefault="00C06BD1">
      <w:r>
        <w:t xml:space="preserve">Members will receive an email with a link to access the </w:t>
      </w:r>
      <w:proofErr w:type="spellStart"/>
      <w:r>
        <w:t>myGICLink</w:t>
      </w:r>
      <w:proofErr w:type="spellEnd"/>
      <w:r>
        <w:t xml:space="preserve"> Self Service Portal, the email they are to use to register, and a unique Pin Number that is used when registering for the portal.</w:t>
      </w:r>
    </w:p>
    <w:p w14:paraId="093408D9" w14:textId="77777777" w:rsidR="00163C95" w:rsidRDefault="00163C95"/>
    <w:p w14:paraId="2C443570" w14:textId="77777777" w:rsidR="00163C95" w:rsidRDefault="00C06BD1">
      <w:r>
        <w:t>Members should click the ‘</w:t>
      </w:r>
      <w:r>
        <w:rPr>
          <w:b/>
        </w:rPr>
        <w:t>Portal Link</w:t>
      </w:r>
      <w:r>
        <w:t>’.</w:t>
      </w:r>
    </w:p>
    <w:p w14:paraId="4FC2E3E7" w14:textId="77777777" w:rsidR="00163C95" w:rsidRDefault="00163C95"/>
    <w:p w14:paraId="02ADE312" w14:textId="77777777" w:rsidR="00163C95" w:rsidRDefault="00C06BD1">
      <w:pPr>
        <w:jc w:val="center"/>
      </w:pPr>
      <w:r>
        <w:rPr>
          <w:noProof/>
        </w:rPr>
        <w:drawing>
          <wp:inline distT="0" distB="0" distL="0" distR="0" wp14:anchorId="553F32B8" wp14:editId="7489A36B">
            <wp:extent cx="5388579" cy="2724562"/>
            <wp:effectExtent l="12700" t="12700" r="12700" b="12700"/>
            <wp:docPr id="233" name="image1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88579" cy="272456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63ECEE52" w14:textId="77777777" w:rsidR="00163C95" w:rsidRDefault="00163C95"/>
    <w:p w14:paraId="137FB642" w14:textId="77777777" w:rsidR="00163C95" w:rsidRDefault="00163C95"/>
    <w:p w14:paraId="257FACC3" w14:textId="77777777" w:rsidR="00163C95" w:rsidRDefault="00C06BD1">
      <w:r>
        <w:t>Members should</w:t>
      </w:r>
      <w:r>
        <w:t xml:space="preserve"> enter their information in the fields and click ‘</w:t>
      </w:r>
      <w:r>
        <w:rPr>
          <w:b/>
        </w:rPr>
        <w:t>Register</w:t>
      </w:r>
      <w:r>
        <w:t>.’</w:t>
      </w:r>
    </w:p>
    <w:p w14:paraId="2E1383D1" w14:textId="77777777" w:rsidR="00163C95" w:rsidRDefault="00163C95"/>
    <w:p w14:paraId="3DB4ADA3" w14:textId="77777777" w:rsidR="00163C95" w:rsidRDefault="00C06BD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5F4F3342" wp14:editId="7C6E60AF">
            <wp:extent cx="4466411" cy="3867912"/>
            <wp:effectExtent l="12700" t="12700" r="12700" b="12700"/>
            <wp:docPr id="236" name="image19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.png" descr="Graphical user interface, application&#10;&#10;Description automatically generated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66411" cy="386791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7760F58" w14:textId="77777777" w:rsidR="00163C95" w:rsidRDefault="00163C95"/>
    <w:p w14:paraId="67378798" w14:textId="77777777" w:rsidR="00163C95" w:rsidRDefault="00C06BD1">
      <w:r>
        <w:rPr>
          <w:b/>
        </w:rPr>
        <w:t>Please Note</w:t>
      </w:r>
      <w:r>
        <w:t>: After clicking ‘</w:t>
      </w:r>
      <w:r>
        <w:rPr>
          <w:b/>
        </w:rPr>
        <w:t>Register</w:t>
      </w:r>
      <w:r>
        <w:t>’, members will receive an email with a verification code.</w:t>
      </w:r>
    </w:p>
    <w:p w14:paraId="5859D03F" w14:textId="77777777" w:rsidR="00163C95" w:rsidRDefault="00163C95"/>
    <w:p w14:paraId="0896EEA9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3180277D" wp14:editId="1C77C173">
            <wp:extent cx="3474720" cy="908773"/>
            <wp:effectExtent l="12700" t="12700" r="12700" b="12700"/>
            <wp:docPr id="234" name="image15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.png" descr="Graphical user interface, text, application&#10;&#10;Description automatically generated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74720" cy="908773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14E80D8" w14:textId="77777777" w:rsidR="00163C95" w:rsidRDefault="00163C95"/>
    <w:p w14:paraId="5BB1A1D4" w14:textId="77777777" w:rsidR="00163C95" w:rsidRDefault="00C06BD1">
      <w:r>
        <w:t>Members will need to enter the verification code on the ‘</w:t>
      </w:r>
      <w:r>
        <w:rPr>
          <w:b/>
        </w:rPr>
        <w:t>Verification Code</w:t>
      </w:r>
      <w:r>
        <w:t xml:space="preserve">’ page and Click </w:t>
      </w:r>
      <w:r>
        <w:t>‘</w:t>
      </w:r>
      <w:r>
        <w:rPr>
          <w:b/>
        </w:rPr>
        <w:t>Confirm</w:t>
      </w:r>
      <w:r>
        <w:t>’ to access the GIC member portal.</w:t>
      </w:r>
    </w:p>
    <w:p w14:paraId="489A272B" w14:textId="77777777" w:rsidR="00163C95" w:rsidRDefault="00163C95"/>
    <w:p w14:paraId="5CDD7EB3" w14:textId="77777777" w:rsidR="00163C95" w:rsidRDefault="00C06BD1">
      <w:r>
        <w:rPr>
          <w:b/>
        </w:rPr>
        <w:t>Please Note</w:t>
      </w:r>
      <w:r>
        <w:t>: Members can click ‘</w:t>
      </w:r>
      <w:r>
        <w:rPr>
          <w:b/>
        </w:rPr>
        <w:t>Resend Code</w:t>
      </w:r>
      <w:r>
        <w:t>’ to receive a new verification code in their email.</w:t>
      </w:r>
    </w:p>
    <w:p w14:paraId="38529050" w14:textId="77777777" w:rsidR="00163C95" w:rsidRDefault="00C06BD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394526DA" wp14:editId="2CF05D60">
            <wp:extent cx="2377440" cy="2650405"/>
            <wp:effectExtent l="12700" t="12700" r="12700" b="12700"/>
            <wp:docPr id="235" name="image11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.png" descr="Graphical user interface, application, Teams&#10;&#10;Description automatically generated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2650405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2772D7F" w14:textId="77777777" w:rsidR="00163C95" w:rsidRDefault="00163C95"/>
    <w:p w14:paraId="41193236" w14:textId="77777777" w:rsidR="00163C95" w:rsidRDefault="00C06BD1">
      <w:r>
        <w:t>After clicking ‘</w:t>
      </w:r>
      <w:r>
        <w:rPr>
          <w:b/>
        </w:rPr>
        <w:t>Confirm</w:t>
      </w:r>
      <w:r>
        <w:t>’, Members will also receive a welcome email with the link to GIC member portal.</w:t>
      </w:r>
    </w:p>
    <w:p w14:paraId="7EA8099F" w14:textId="77777777" w:rsidR="00163C95" w:rsidRDefault="00163C95"/>
    <w:p w14:paraId="0F8607F5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1C3B0019" wp14:editId="1E7F78DB">
            <wp:extent cx="4090826" cy="2084832"/>
            <wp:effectExtent l="12700" t="12700" r="12700" b="12700"/>
            <wp:docPr id="237" name="image16.png" descr="Graphical user interface, text, application, email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 descr="Graphical user interface, text, application, email&#10;&#10;Description automatically generated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90826" cy="2084832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23EC0AC3" w14:textId="77777777" w:rsidR="00163C95" w:rsidRDefault="00163C95"/>
    <w:p w14:paraId="31659CA1" w14:textId="77777777" w:rsidR="00163C95" w:rsidRDefault="00163C95"/>
    <w:p w14:paraId="22369266" w14:textId="77777777" w:rsidR="00163C95" w:rsidRDefault="00163C95"/>
    <w:p w14:paraId="229B1897" w14:textId="77777777" w:rsidR="00163C95" w:rsidRDefault="00163C95"/>
    <w:p w14:paraId="330B21E9" w14:textId="77777777" w:rsidR="00163C95" w:rsidRDefault="00163C95"/>
    <w:p w14:paraId="4D20C54E" w14:textId="77777777" w:rsidR="00163C95" w:rsidRDefault="00163C95"/>
    <w:p w14:paraId="7D3E1D1F" w14:textId="77777777" w:rsidR="00163C95" w:rsidRDefault="00163C95"/>
    <w:p w14:paraId="52F01BA8" w14:textId="77777777" w:rsidR="00163C95" w:rsidRDefault="00163C95"/>
    <w:p w14:paraId="6061DD5D" w14:textId="77777777" w:rsidR="00163C95" w:rsidRDefault="00163C95"/>
    <w:p w14:paraId="257610C1" w14:textId="77777777" w:rsidR="00163C95" w:rsidRDefault="00C06BD1">
      <w:r>
        <w:rPr>
          <w:noProof/>
        </w:rPr>
        <w:lastRenderedPageBreak/>
        <w:drawing>
          <wp:anchor distT="114300" distB="114300" distL="114300" distR="114300" simplePos="0" relativeHeight="251667456" behindDoc="0" locked="0" layoutInCell="1" hidden="0" allowOverlap="1" wp14:anchorId="1B4C1EC3" wp14:editId="5244D0F7">
            <wp:simplePos x="0" y="0"/>
            <wp:positionH relativeFrom="column">
              <wp:posOffset>-914399</wp:posOffset>
            </wp:positionH>
            <wp:positionV relativeFrom="paragraph">
              <wp:posOffset>398145</wp:posOffset>
            </wp:positionV>
            <wp:extent cx="7786688" cy="574663"/>
            <wp:effectExtent l="0" t="0" r="0" b="0"/>
            <wp:wrapSquare wrapText="bothSides" distT="114300" distB="114300" distL="114300" distR="114300"/>
            <wp:docPr id="231" name="image12.png" descr="Graphical user interface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.png" descr="Graphical user interface&#10;&#10;Description automatically generated with medium confidence"/>
                    <pic:cNvPicPr preferRelativeResize="0"/>
                  </pic:nvPicPr>
                  <pic:blipFill>
                    <a:blip r:embed="rId18"/>
                    <a:srcRect t="39212" b="38806"/>
                    <a:stretch>
                      <a:fillRect/>
                    </a:stretch>
                  </pic:blipFill>
                  <pic:spPr>
                    <a:xfrm>
                      <a:off x="0" y="0"/>
                      <a:ext cx="7786688" cy="5746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D6D7908" w14:textId="77777777" w:rsidR="00163C95" w:rsidRDefault="00C06BD1">
      <w:pPr>
        <w:pStyle w:val="Heading1"/>
      </w:pPr>
      <w:bookmarkStart w:id="1" w:name="_heading=h.30j0zll" w:colFirst="0" w:colLast="0"/>
      <w:bookmarkEnd w:id="1"/>
      <w:r>
        <w:rPr>
          <w:sz w:val="16"/>
          <w:szCs w:val="16"/>
        </w:rPr>
        <w:t>Portal Login</w:t>
      </w:r>
    </w:p>
    <w:p w14:paraId="2BC8F53C" w14:textId="77777777" w:rsidR="00163C95" w:rsidRDefault="00C06BD1">
      <w:r>
        <w:t>For logging in to the portal click the link from the welcome email or copy and paste the login link of the customer portal into a member's internet browser. Login link will be in the welcome email.</w:t>
      </w:r>
    </w:p>
    <w:p w14:paraId="5774C3A8" w14:textId="77777777" w:rsidR="00163C95" w:rsidRDefault="00163C95"/>
    <w:p w14:paraId="3582DB19" w14:textId="77777777" w:rsidR="00163C95" w:rsidRDefault="00C06BD1">
      <w:pPr>
        <w:rPr>
          <w:color w:val="000000"/>
        </w:rPr>
      </w:pPr>
      <w:r>
        <w:rPr>
          <w:color w:val="000000"/>
        </w:rPr>
        <w:t xml:space="preserve">Enter the </w:t>
      </w:r>
      <w:r>
        <w:t>Email address used to regist</w:t>
      </w:r>
      <w:r>
        <w:t>er</w:t>
      </w:r>
      <w:r>
        <w:rPr>
          <w:color w:val="000000"/>
        </w:rPr>
        <w:t>, Password, and click ‘</w:t>
      </w:r>
      <w:r>
        <w:rPr>
          <w:b/>
          <w:color w:val="000000"/>
        </w:rPr>
        <w:t>Login</w:t>
      </w:r>
      <w:r>
        <w:rPr>
          <w:color w:val="000000"/>
        </w:rPr>
        <w:t>.’</w:t>
      </w:r>
    </w:p>
    <w:p w14:paraId="781C2A77" w14:textId="77777777" w:rsidR="00163C95" w:rsidRDefault="00163C95"/>
    <w:p w14:paraId="6B961602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3511816D" wp14:editId="7B9F0970">
            <wp:extent cx="3483864" cy="3786809"/>
            <wp:effectExtent l="12700" t="12700" r="12700" b="12700"/>
            <wp:docPr id="239" name="image18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Graphical user interface, application, Teams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3864" cy="378680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7D73173" w14:textId="77777777" w:rsidR="00163C95" w:rsidRDefault="00163C95">
      <w:pPr>
        <w:rPr>
          <w:color w:val="000000"/>
        </w:rPr>
      </w:pPr>
    </w:p>
    <w:p w14:paraId="15910A2E" w14:textId="77777777" w:rsidR="00163C95" w:rsidRDefault="00C06BD1">
      <w:pPr>
        <w:rPr>
          <w:color w:val="000000"/>
        </w:rPr>
      </w:pPr>
      <w:r>
        <w:br w:type="page"/>
      </w:r>
    </w:p>
    <w:p w14:paraId="784054DC" w14:textId="77777777" w:rsidR="00163C95" w:rsidRDefault="00163C95">
      <w:pPr>
        <w:rPr>
          <w:color w:val="000000"/>
        </w:rPr>
      </w:pPr>
    </w:p>
    <w:p w14:paraId="57046711" w14:textId="77777777" w:rsidR="00163C95" w:rsidRDefault="00163C95">
      <w:pPr>
        <w:jc w:val="center"/>
      </w:pPr>
    </w:p>
    <w:p w14:paraId="5EF2EDC9" w14:textId="77777777" w:rsidR="00163C95" w:rsidRDefault="00C06BD1">
      <w:pPr>
        <w:rPr>
          <w:color w:val="000000"/>
        </w:rPr>
      </w:pPr>
      <w:bookmarkStart w:id="2" w:name="_heading=h.1fob9te" w:colFirst="0" w:colLast="0"/>
      <w:bookmarkEnd w:id="2"/>
      <w:r>
        <w:rPr>
          <w:noProof/>
        </w:rPr>
        <w:drawing>
          <wp:anchor distT="114300" distB="114300" distL="114300" distR="114300" simplePos="0" relativeHeight="251668480" behindDoc="0" locked="0" layoutInCell="1" hidden="0" allowOverlap="1" wp14:anchorId="1F39FB89" wp14:editId="0E737557">
            <wp:simplePos x="0" y="0"/>
            <wp:positionH relativeFrom="column">
              <wp:posOffset>-914399</wp:posOffset>
            </wp:positionH>
            <wp:positionV relativeFrom="paragraph">
              <wp:posOffset>31</wp:posOffset>
            </wp:positionV>
            <wp:extent cx="8045190" cy="638175"/>
            <wp:effectExtent l="0" t="0" r="0" b="0"/>
            <wp:wrapSquare wrapText="bothSides" distT="114300" distB="114300" distL="114300" distR="114300"/>
            <wp:docPr id="220" name="image14.png" descr="A picture containing timeline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.png" descr="A picture containing timeline&#10;&#10;Description automatically generated"/>
                    <pic:cNvPicPr preferRelativeResize="0"/>
                  </pic:nvPicPr>
                  <pic:blipFill>
                    <a:blip r:embed="rId20"/>
                    <a:srcRect l="10576" t="42747" r="10575" b="46117"/>
                    <a:stretch>
                      <a:fillRect/>
                    </a:stretch>
                  </pic:blipFill>
                  <pic:spPr>
                    <a:xfrm>
                      <a:off x="0" y="0"/>
                      <a:ext cx="8045190" cy="6381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8992677" w14:textId="77777777" w:rsidR="00163C95" w:rsidRDefault="00C06BD1">
      <w:pPr>
        <w:pStyle w:val="Heading1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To reset a member's password, click ‘</w:t>
      </w:r>
      <w:r>
        <w:rPr>
          <w:b/>
          <w:color w:val="000000"/>
          <w:sz w:val="22"/>
          <w:szCs w:val="22"/>
        </w:rPr>
        <w:t>Forgot Password</w:t>
      </w:r>
      <w:r>
        <w:rPr>
          <w:color w:val="000000"/>
          <w:sz w:val="22"/>
          <w:szCs w:val="22"/>
        </w:rPr>
        <w:t>.’</w:t>
      </w:r>
    </w:p>
    <w:p w14:paraId="16657308" w14:textId="77777777" w:rsidR="00163C95" w:rsidRDefault="00163C95">
      <w:pPr>
        <w:jc w:val="center"/>
        <w:rPr>
          <w:color w:val="000000"/>
        </w:rPr>
      </w:pPr>
    </w:p>
    <w:p w14:paraId="4CFABE8A" w14:textId="77777777" w:rsidR="00163C95" w:rsidRDefault="00C06BD1">
      <w:pPr>
        <w:jc w:val="center"/>
        <w:rPr>
          <w:color w:val="000000"/>
        </w:rPr>
      </w:pPr>
      <w:r>
        <w:rPr>
          <w:noProof/>
        </w:rPr>
        <w:drawing>
          <wp:inline distT="114300" distB="114300" distL="114300" distR="114300" wp14:anchorId="7E69316A" wp14:editId="2499B329">
            <wp:extent cx="3483864" cy="3786809"/>
            <wp:effectExtent l="12700" t="12700" r="12700" b="12700"/>
            <wp:docPr id="240" name="image18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.png" descr="Graphical user interface, application, Teams&#10;&#10;Description automatically generated"/>
                    <pic:cNvPicPr preferRelativeResize="0"/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83864" cy="378680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A6C9CA8" w14:textId="77777777" w:rsidR="00163C95" w:rsidRDefault="00163C95">
      <w:pPr>
        <w:rPr>
          <w:color w:val="000000"/>
        </w:rPr>
      </w:pPr>
    </w:p>
    <w:p w14:paraId="43C2C1C8" w14:textId="77777777" w:rsidR="00163C95" w:rsidRDefault="00C06BD1">
      <w:pPr>
        <w:rPr>
          <w:color w:val="000000"/>
        </w:rPr>
      </w:pPr>
      <w:r>
        <w:t>Members</w:t>
      </w:r>
      <w:r>
        <w:rPr>
          <w:color w:val="000000"/>
        </w:rPr>
        <w:t xml:space="preserve"> will</w:t>
      </w:r>
      <w:r>
        <w:t xml:space="preserve"> then be</w:t>
      </w:r>
      <w:r>
        <w:rPr>
          <w:color w:val="000000"/>
        </w:rPr>
        <w:t xml:space="preserve"> directed to the page below. Enter </w:t>
      </w:r>
      <w:r>
        <w:t>their</w:t>
      </w:r>
      <w:r>
        <w:rPr>
          <w:color w:val="000000"/>
        </w:rPr>
        <w:t xml:space="preserve"> email and click ‘</w:t>
      </w:r>
      <w:r>
        <w:rPr>
          <w:b/>
        </w:rPr>
        <w:t>Rese</w:t>
      </w:r>
      <w:r>
        <w:rPr>
          <w:b/>
          <w:color w:val="000000"/>
        </w:rPr>
        <w:t xml:space="preserve">t </w:t>
      </w:r>
      <w:r>
        <w:rPr>
          <w:b/>
        </w:rPr>
        <w:t>P</w:t>
      </w:r>
      <w:r>
        <w:rPr>
          <w:b/>
          <w:color w:val="000000"/>
        </w:rPr>
        <w:t>assword</w:t>
      </w:r>
      <w:r>
        <w:t>.</w:t>
      </w:r>
      <w:r>
        <w:rPr>
          <w:color w:val="000000"/>
        </w:rPr>
        <w:t>’</w:t>
      </w:r>
    </w:p>
    <w:p w14:paraId="2190ECF3" w14:textId="77777777" w:rsidR="00163C95" w:rsidRDefault="00163C95">
      <w:pPr>
        <w:rPr>
          <w:color w:val="000000"/>
        </w:rPr>
      </w:pPr>
    </w:p>
    <w:p w14:paraId="4FDEF134" w14:textId="77777777" w:rsidR="00163C95" w:rsidRDefault="00C06BD1">
      <w:pPr>
        <w:jc w:val="center"/>
        <w:rPr>
          <w:color w:val="000000"/>
        </w:rPr>
      </w:pPr>
      <w:r>
        <w:rPr>
          <w:noProof/>
        </w:rPr>
        <w:lastRenderedPageBreak/>
        <w:drawing>
          <wp:inline distT="114300" distB="114300" distL="114300" distR="114300" wp14:anchorId="377AE4EA" wp14:editId="00ACC79E">
            <wp:extent cx="2596896" cy="1952088"/>
            <wp:effectExtent l="12700" t="12700" r="12700" b="12700"/>
            <wp:docPr id="241" name="image22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Graphical user interface, application, Teams&#10;&#10;Description automatically generated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96896" cy="1952088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36D84A4F" w14:textId="77777777" w:rsidR="00163C95" w:rsidRDefault="00163C95"/>
    <w:p w14:paraId="22A77A30" w14:textId="77777777" w:rsidR="00163C95" w:rsidRDefault="00C06BD1">
      <w:r>
        <w:t>After clicking ‘Reset Password’, a success message will be displayed on the portal.</w:t>
      </w:r>
    </w:p>
    <w:p w14:paraId="0E0753D7" w14:textId="77777777" w:rsidR="00163C95" w:rsidRDefault="00163C95"/>
    <w:p w14:paraId="4A280EC2" w14:textId="77777777" w:rsidR="00163C95" w:rsidRDefault="00C06BD1">
      <w:r>
        <w:rPr>
          <w:noProof/>
        </w:rPr>
        <w:drawing>
          <wp:inline distT="114300" distB="114300" distL="114300" distR="114300" wp14:anchorId="7F72AD5F" wp14:editId="6D71FF76">
            <wp:extent cx="5943600" cy="355600"/>
            <wp:effectExtent l="12700" t="12700" r="12700" b="12700"/>
            <wp:docPr id="242" name="image2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.p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56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7DCB1665" w14:textId="77777777" w:rsidR="00163C95" w:rsidRDefault="00163C95">
      <w:pPr>
        <w:rPr>
          <w:color w:val="000000"/>
        </w:rPr>
      </w:pPr>
    </w:p>
    <w:p w14:paraId="73270C6F" w14:textId="77777777" w:rsidR="00163C95" w:rsidRDefault="00C06BD1">
      <w:r>
        <w:t>Members</w:t>
      </w:r>
      <w:r>
        <w:rPr>
          <w:color w:val="000000"/>
        </w:rPr>
        <w:t xml:space="preserve"> will receive an email with the password reset instructions. Click the password reset link and follow the instructions.  </w:t>
      </w:r>
    </w:p>
    <w:p w14:paraId="3C150652" w14:textId="77777777" w:rsidR="00163C95" w:rsidRDefault="00C06BD1">
      <w:pPr>
        <w:rPr>
          <w:color w:val="000000"/>
        </w:rPr>
      </w:pPr>
      <w:r>
        <w:rPr>
          <w:color w:val="000000"/>
        </w:rPr>
        <w:t xml:space="preserve"> </w:t>
      </w:r>
    </w:p>
    <w:p w14:paraId="0DA04558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4962311A" wp14:editId="57028730">
            <wp:extent cx="2250998" cy="3430019"/>
            <wp:effectExtent l="12700" t="12700" r="12700" b="12700"/>
            <wp:docPr id="244" name="image17.png" descr="Graphical user interface, text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.png" descr="Graphical user interface, text, application&#10;&#10;Description automatically generated"/>
                    <pic:cNvPicPr preferRelativeResize="0"/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0998" cy="3430019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5890F45E" w14:textId="77777777" w:rsidR="00163C95" w:rsidRDefault="00163C95"/>
    <w:p w14:paraId="4BFBAB37" w14:textId="77777777" w:rsidR="00163C95" w:rsidRDefault="00163C95"/>
    <w:p w14:paraId="10E43A7F" w14:textId="77777777" w:rsidR="00163C95" w:rsidRDefault="00163C95"/>
    <w:p w14:paraId="1EA4C1A0" w14:textId="77777777" w:rsidR="00163C95" w:rsidRDefault="00163C95"/>
    <w:p w14:paraId="31A4E666" w14:textId="77777777" w:rsidR="00163C95" w:rsidRDefault="00163C95"/>
    <w:p w14:paraId="1E27B7A4" w14:textId="77777777" w:rsidR="00163C95" w:rsidRDefault="00C06BD1">
      <w:pPr>
        <w:pStyle w:val="Heading1"/>
        <w:keepNext w:val="0"/>
        <w:keepLines w:val="0"/>
      </w:pPr>
      <w:bookmarkStart w:id="3" w:name="_heading=h.3znysh7" w:colFirst="0" w:colLast="0"/>
      <w:bookmarkEnd w:id="3"/>
      <w:r>
        <w:t>Portal Login</w:t>
      </w:r>
    </w:p>
    <w:p w14:paraId="74BCC739" w14:textId="77777777" w:rsidR="00163C95" w:rsidRDefault="00C06BD1">
      <w:r>
        <w:rPr>
          <w:noProof/>
        </w:rPr>
        <w:drawing>
          <wp:anchor distT="114300" distB="114300" distL="114300" distR="114300" simplePos="0" relativeHeight="251669504" behindDoc="0" locked="0" layoutInCell="1" hidden="0" allowOverlap="1" wp14:anchorId="170926FD" wp14:editId="552976A0">
            <wp:simplePos x="0" y="0"/>
            <wp:positionH relativeFrom="column">
              <wp:posOffset>-914399</wp:posOffset>
            </wp:positionH>
            <wp:positionV relativeFrom="paragraph">
              <wp:posOffset>1</wp:posOffset>
            </wp:positionV>
            <wp:extent cx="7786370" cy="733425"/>
            <wp:effectExtent l="0" t="0" r="0" b="0"/>
            <wp:wrapSquare wrapText="bothSides" distT="114300" distB="114300" distL="114300" distR="114300"/>
            <wp:docPr id="225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24"/>
                    <a:srcRect t="27548" b="55689"/>
                    <a:stretch>
                      <a:fillRect/>
                    </a:stretch>
                  </pic:blipFill>
                  <pic:spPr>
                    <a:xfrm>
                      <a:off x="0" y="0"/>
                      <a:ext cx="7786370" cy="733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933BBD7" w14:textId="77777777" w:rsidR="00163C95" w:rsidRDefault="00C06BD1">
      <w:r>
        <w:t>To resend members' email, click ‘</w:t>
      </w:r>
      <w:r>
        <w:rPr>
          <w:b/>
        </w:rPr>
        <w:t>Forgot email?</w:t>
      </w:r>
      <w:r>
        <w:t>’.</w:t>
      </w:r>
    </w:p>
    <w:p w14:paraId="20B9CA66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32B8B33D" wp14:editId="72C10033">
            <wp:extent cx="2880360" cy="3013300"/>
            <wp:effectExtent l="12700" t="12700" r="12700" b="12700"/>
            <wp:docPr id="227" name="image5.png" descr="Graphical user interface, application, Teams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 descr="Graphical user interface, application, Teams&#10;&#10;Description automatically generated"/>
                    <pic:cNvPicPr preferRelativeResize="0"/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0360" cy="3013300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29673BD" w14:textId="77777777" w:rsidR="00163C95" w:rsidRDefault="00163C95"/>
    <w:p w14:paraId="30E2D47B" w14:textId="77777777" w:rsidR="00163C95" w:rsidRDefault="00C06BD1">
      <w:r>
        <w:t>Members are directed to the page below. Enter their ‘</w:t>
      </w:r>
      <w:r>
        <w:rPr>
          <w:b/>
        </w:rPr>
        <w:t>First</w:t>
      </w:r>
      <w:r>
        <w:rPr>
          <w:b/>
        </w:rPr>
        <w:t xml:space="preserve"> Name</w:t>
      </w:r>
      <w:r>
        <w:t>’, ‘</w:t>
      </w:r>
      <w:r>
        <w:rPr>
          <w:b/>
        </w:rPr>
        <w:t>Last Name</w:t>
      </w:r>
      <w:r>
        <w:t>’, ‘</w:t>
      </w:r>
      <w:r>
        <w:rPr>
          <w:b/>
        </w:rPr>
        <w:t>Date of Birth</w:t>
      </w:r>
      <w:r>
        <w:t>’, ‘</w:t>
      </w:r>
      <w:r>
        <w:rPr>
          <w:b/>
        </w:rPr>
        <w:t>Social Security Number (Enter last 4 digits)</w:t>
      </w:r>
      <w:r>
        <w:t>’ and click ‘</w:t>
      </w:r>
      <w:r>
        <w:rPr>
          <w:b/>
        </w:rPr>
        <w:t>Resend</w:t>
      </w:r>
      <w:r>
        <w:t xml:space="preserve">’. </w:t>
      </w:r>
    </w:p>
    <w:p w14:paraId="08FE3CB7" w14:textId="77777777" w:rsidR="00163C95" w:rsidRDefault="00C06BD1">
      <w:pPr>
        <w:jc w:val="center"/>
      </w:pPr>
      <w:r>
        <w:rPr>
          <w:noProof/>
        </w:rPr>
        <w:lastRenderedPageBreak/>
        <w:drawing>
          <wp:inline distT="114300" distB="114300" distL="114300" distR="114300" wp14:anchorId="7131AAF2" wp14:editId="19780106">
            <wp:extent cx="2813471" cy="2744697"/>
            <wp:effectExtent l="12700" t="12700" r="12700" b="12700"/>
            <wp:docPr id="228" name="image4.png" descr="Graphical user interface, application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 descr="Graphical user interface, application&#10;&#10;Description automatically generated"/>
                    <pic:cNvPicPr preferRelativeResize="0"/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13471" cy="2744697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1C6BFDA4" w14:textId="77777777" w:rsidR="00163C95" w:rsidRDefault="00163C95">
      <w:pPr>
        <w:jc w:val="center"/>
      </w:pPr>
    </w:p>
    <w:p w14:paraId="75EE4927" w14:textId="77777777" w:rsidR="00163C95" w:rsidRDefault="00163C95">
      <w:pPr>
        <w:jc w:val="center"/>
      </w:pPr>
    </w:p>
    <w:p w14:paraId="51794F6F" w14:textId="77777777" w:rsidR="00163C95" w:rsidRDefault="00C06BD1">
      <w:r>
        <w:t xml:space="preserve">Members will receive the below message as a clue to indicate the email address on file for portal login. </w:t>
      </w:r>
    </w:p>
    <w:p w14:paraId="35E92F50" w14:textId="77777777" w:rsidR="00163C95" w:rsidRDefault="00C06BD1">
      <w:pPr>
        <w:jc w:val="center"/>
      </w:pPr>
      <w:r>
        <w:rPr>
          <w:noProof/>
        </w:rPr>
        <w:drawing>
          <wp:inline distT="114300" distB="114300" distL="114300" distR="114300" wp14:anchorId="2BCC0771" wp14:editId="4D463FBC">
            <wp:extent cx="3840480" cy="634126"/>
            <wp:effectExtent l="12700" t="12700" r="12700" b="12700"/>
            <wp:docPr id="229" name="image9.png" descr="Text&#10;&#10;Description automatically generated with medium confiden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 descr="Text&#10;&#10;Description automatically generated with medium confidence"/>
                    <pic:cNvPicPr preferRelativeResize="0"/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40480" cy="634126"/>
                    </a:xfrm>
                    <a:prstGeom prst="rect">
                      <a:avLst/>
                    </a:prstGeom>
                    <a:ln w="12700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14:paraId="4DC8EFAC" w14:textId="77777777" w:rsidR="00163C95" w:rsidRDefault="00163C95"/>
    <w:sectPr w:rsidR="00163C95">
      <w:headerReference w:type="default" r:id="rId28"/>
      <w:footerReference w:type="default" r:id="rId29"/>
      <w:pgSz w:w="12240" w:h="15840"/>
      <w:pgMar w:top="1440" w:right="1440" w:bottom="1440" w:left="1440" w:header="227" w:footer="22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6C140" w14:textId="77777777" w:rsidR="00000000" w:rsidRDefault="00C06BD1">
      <w:pPr>
        <w:spacing w:line="240" w:lineRule="auto"/>
      </w:pPr>
      <w:r>
        <w:separator/>
      </w:r>
    </w:p>
  </w:endnote>
  <w:endnote w:type="continuationSeparator" w:id="0">
    <w:p w14:paraId="7B1FB6CA" w14:textId="77777777" w:rsidR="00000000" w:rsidRDefault="00C06B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charset w:val="00"/>
    <w:family w:val="auto"/>
    <w:pitch w:val="variable"/>
    <w:sig w:usb0="2000020F" w:usb1="00000003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E3C0BD" w14:textId="77777777" w:rsidR="00163C95" w:rsidRDefault="00C06B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t xml:space="preserve">Page </w:t>
    </w: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  <w:r>
      <w:rPr>
        <w:rFonts w:ascii="Calibri" w:eastAsia="Calibri" w:hAnsi="Calibri" w:cs="Calibri"/>
        <w:color w:val="000000"/>
        <w:sz w:val="24"/>
        <w:szCs w:val="24"/>
      </w:rPr>
      <w:t xml:space="preserve"> of </w:t>
    </w: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NUMPAGES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>
      <w:rPr>
        <w:rFonts w:ascii="Calibri" w:eastAsia="Calibri" w:hAnsi="Calibri" w:cs="Calibri"/>
        <w:noProof/>
        <w:color w:val="000000"/>
        <w:sz w:val="24"/>
        <w:szCs w:val="24"/>
      </w:rPr>
      <w:t>3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48149E34" wp14:editId="5A060256">
          <wp:simplePos x="0" y="0"/>
          <wp:positionH relativeFrom="column">
            <wp:posOffset>-784008</wp:posOffset>
          </wp:positionH>
          <wp:positionV relativeFrom="paragraph">
            <wp:posOffset>-65643</wp:posOffset>
          </wp:positionV>
          <wp:extent cx="819150" cy="411440"/>
          <wp:effectExtent l="0" t="0" r="0" b="0"/>
          <wp:wrapNone/>
          <wp:docPr id="238" name="image2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3.png"/>
                  <pic:cNvPicPr preferRelativeResize="0"/>
                </pic:nvPicPr>
                <pic:blipFill>
                  <a:blip r:embed="rId1"/>
                  <a:srcRect l="520" t="92859" r="92843" b="1042"/>
                  <a:stretch>
                    <a:fillRect/>
                  </a:stretch>
                </pic:blipFill>
                <pic:spPr>
                  <a:xfrm>
                    <a:off x="0" y="0"/>
                    <a:ext cx="819150" cy="4114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965FCC2" w14:textId="77777777" w:rsidR="00163C95" w:rsidRDefault="00163C9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rFonts w:ascii="Calibri" w:eastAsia="Calibri" w:hAnsi="Calibri" w:cs="Calibri"/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7E64B" w14:textId="77777777" w:rsidR="00000000" w:rsidRDefault="00C06BD1">
      <w:pPr>
        <w:spacing w:line="240" w:lineRule="auto"/>
      </w:pPr>
      <w:r>
        <w:separator/>
      </w:r>
    </w:p>
  </w:footnote>
  <w:footnote w:type="continuationSeparator" w:id="0">
    <w:p w14:paraId="27D2B883" w14:textId="77777777" w:rsidR="00000000" w:rsidRDefault="00C06B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ACF45" w14:textId="77777777" w:rsidR="00163C95" w:rsidRDefault="00C06BD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right" w:pos="9214"/>
      </w:tabs>
      <w:spacing w:line="240" w:lineRule="auto"/>
      <w:ind w:right="-1272"/>
      <w:jc w:val="right"/>
      <w:rPr>
        <w:rFonts w:ascii="Calibri" w:eastAsia="Calibri" w:hAnsi="Calibri" w:cs="Calibri"/>
        <w:color w:val="00000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F1ED61A" wp14:editId="7D087244">
          <wp:simplePos x="0" y="0"/>
          <wp:positionH relativeFrom="column">
            <wp:posOffset>-885823</wp:posOffset>
          </wp:positionH>
          <wp:positionV relativeFrom="paragraph">
            <wp:posOffset>-47623</wp:posOffset>
          </wp:positionV>
          <wp:extent cx="1270000" cy="508000"/>
          <wp:effectExtent l="0" t="0" r="0" b="0"/>
          <wp:wrapNone/>
          <wp:docPr id="224" name="image6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70000" cy="5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C95"/>
    <w:rsid w:val="00163C95"/>
    <w:rsid w:val="00C0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1F2AE"/>
  <w15:docId w15:val="{557ABCF8-2D77-4A26-898B-23C45CF35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Montserrat" w:hAnsi="Montserrat" w:cs="Montserrat"/>
        <w:sz w:val="22"/>
        <w:szCs w:val="22"/>
        <w:lang w:val="en-US" w:eastAsia="en-US" w:bidi="ar-SA"/>
      </w:rPr>
    </w:rPrDefault>
    <w:pPrDefault>
      <w:pPr>
        <w:spacing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color w:val="FFFFFF"/>
      <w:sz w:val="12"/>
      <w:szCs w:val="1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color w:val="20124D"/>
      <w:sz w:val="24"/>
      <w:szCs w:val="24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color w:val="666666"/>
      <w:sz w:val="30"/>
      <w:szCs w:val="30"/>
      <w:u w:val="single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OC1">
    <w:name w:val="toc 1"/>
    <w:basedOn w:val="Normal"/>
    <w:next w:val="Normal"/>
    <w:autoRedefine/>
    <w:uiPriority w:val="39"/>
    <w:unhideWhenUsed/>
    <w:rsid w:val="0002287F"/>
    <w:pPr>
      <w:tabs>
        <w:tab w:val="right" w:pos="9350"/>
      </w:tabs>
      <w:spacing w:after="100"/>
    </w:pPr>
    <w:rPr>
      <w:b/>
      <w:bCs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7A0BFE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7A0BF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E35E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35EB"/>
  </w:style>
  <w:style w:type="paragraph" w:styleId="Footer">
    <w:name w:val="footer"/>
    <w:basedOn w:val="Normal"/>
    <w:link w:val="FooterChar"/>
    <w:uiPriority w:val="99"/>
    <w:unhideWhenUsed/>
    <w:rsid w:val="00AE35E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35EB"/>
  </w:style>
  <w:style w:type="character" w:styleId="CommentReference">
    <w:name w:val="annotation reference"/>
    <w:basedOn w:val="DefaultParagraphFont"/>
    <w:uiPriority w:val="99"/>
    <w:semiHidden/>
    <w:unhideWhenUsed/>
    <w:rsid w:val="00EA7B7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7B7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7B7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7B7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7B7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mo/4PM81zIxgRA+Q7WbwUxqXog==">AMUW2mXiCicf21V1mEsej60THeySi/Kv43PaZ583qgqHhFkPzqLMAPRaow2A8yJ1H+DlIGS7DhsFiENb60XTW3AGI67+t+e5SSsCzqEu4J+lRA5Fwwslj5FZcu2+14UpLPG1VPCz+iHGr2jNzWGKJmei7HhQl8LUF5XbL5A2hY/yI/LABmaNFA0=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334</Words>
  <Characters>1910</Characters>
  <Application>Microsoft Office Word</Application>
  <DocSecurity>4</DocSecurity>
  <Lines>15</Lines>
  <Paragraphs>4</Paragraphs>
  <ScaleCrop>false</ScaleCrop>
  <Company/>
  <LinksUpToDate>false</LinksUpToDate>
  <CharactersWithSpaces>2240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Kelly, Lynne (A&amp;F)</cp:lastModifiedBy>
  <cp:revision>2</cp:revision>
  <dcterms:created xsi:type="dcterms:W3CDTF">2021-11-19T15:46:00Z</dcterms:created>
  <dcterms:modified xsi:type="dcterms:W3CDTF">2021-11-19T15:46:00Z</dcterms:modified>
</cp:coreProperties>
</file>