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882F6" w14:textId="77777777" w:rsidR="00640D02" w:rsidRDefault="00640D02" w:rsidP="00281C8F">
      <w:pPr>
        <w:pStyle w:val="Title"/>
        <w:rPr>
          <w:sz w:val="32"/>
          <w:szCs w:val="32"/>
        </w:rPr>
      </w:pPr>
    </w:p>
    <w:p w14:paraId="4E0D31D7" w14:textId="4CADF7CE" w:rsidR="00281C8F" w:rsidRPr="00FC4B61" w:rsidRDefault="00281C8F" w:rsidP="00281C8F">
      <w:pPr>
        <w:pStyle w:val="Title"/>
        <w:rPr>
          <w:sz w:val="32"/>
          <w:szCs w:val="32"/>
        </w:rPr>
      </w:pPr>
      <w:r w:rsidRPr="00FC4B61">
        <w:rPr>
          <w:sz w:val="32"/>
          <w:szCs w:val="32"/>
        </w:rPr>
        <w:t>Commonwealth of Massachusetts</w:t>
      </w:r>
    </w:p>
    <w:p w14:paraId="6B3DDC3F" w14:textId="77777777" w:rsidR="00281C8F" w:rsidRPr="00257504" w:rsidRDefault="00281C8F" w:rsidP="00281C8F">
      <w:pPr>
        <w:jc w:val="center"/>
        <w:rPr>
          <w:b/>
          <w:bCs/>
          <w:sz w:val="36"/>
          <w:szCs w:val="36"/>
        </w:rPr>
      </w:pPr>
      <w:r w:rsidRPr="00257504">
        <w:rPr>
          <w:b/>
          <w:bCs/>
          <w:sz w:val="36"/>
          <w:szCs w:val="36"/>
        </w:rPr>
        <w:t>Board of Registration in Medicine</w:t>
      </w:r>
    </w:p>
    <w:p w14:paraId="3F37403E" w14:textId="77777777" w:rsidR="00281C8F" w:rsidRDefault="006F37FC" w:rsidP="00281C8F">
      <w:pPr>
        <w:jc w:val="center"/>
        <w:rPr>
          <w:b/>
        </w:rPr>
      </w:pPr>
      <w:r>
        <w:rPr>
          <w:b/>
        </w:rPr>
        <w:t>178 Albion Street</w:t>
      </w:r>
      <w:r w:rsidR="00281C8F">
        <w:rPr>
          <w:b/>
        </w:rPr>
        <w:t xml:space="preserve">, Suite 330, </w:t>
      </w:r>
      <w:smartTag w:uri="urn:schemas-microsoft-com:office:smarttags" w:element="City">
        <w:r w:rsidR="00281C8F">
          <w:rPr>
            <w:b/>
          </w:rPr>
          <w:t>Wakefield</w:t>
        </w:r>
      </w:smartTag>
      <w:r w:rsidR="00281C8F">
        <w:rPr>
          <w:b/>
        </w:rPr>
        <w:t xml:space="preserve">, </w:t>
      </w:r>
      <w:smartTag w:uri="urn:schemas-microsoft-com:office:smarttags" w:element="State">
        <w:r w:rsidR="00281C8F">
          <w:rPr>
            <w:b/>
          </w:rPr>
          <w:t>MA</w:t>
        </w:r>
      </w:smartTag>
      <w:r w:rsidR="00281C8F">
        <w:rPr>
          <w:b/>
        </w:rPr>
        <w:t xml:space="preserve">  </w:t>
      </w:r>
      <w:smartTag w:uri="urn:schemas-microsoft-com:office:smarttags" w:element="PostalCode">
        <w:r w:rsidR="00281C8F">
          <w:rPr>
            <w:b/>
          </w:rPr>
          <w:t>01880</w:t>
        </w:r>
      </w:smartTag>
    </w:p>
    <w:p w14:paraId="45A85EF8" w14:textId="77777777" w:rsidR="00281C8F" w:rsidRDefault="00281C8F" w:rsidP="00281C8F">
      <w:pPr>
        <w:jc w:val="center"/>
        <w:rPr>
          <w:b/>
          <w:bCs/>
        </w:rPr>
      </w:pPr>
      <w:r>
        <w:rPr>
          <w:b/>
          <w:bCs/>
        </w:rPr>
        <w:t>Telephone (781) 876-8230</w:t>
      </w:r>
    </w:p>
    <w:p w14:paraId="67501EC4" w14:textId="77777777" w:rsidR="00281C8F" w:rsidRPr="009E4F6B" w:rsidRDefault="00000000" w:rsidP="00C34084">
      <w:pPr>
        <w:jc w:val="center"/>
        <w:rPr>
          <w:b/>
          <w:u w:val="single"/>
        </w:rPr>
      </w:pPr>
      <w:hyperlink r:id="rId7" w:history="1">
        <w:r w:rsidR="00281C8F" w:rsidRPr="009E4F6B">
          <w:rPr>
            <w:rStyle w:val="Hyperlink"/>
            <w:b/>
          </w:rPr>
          <w:t>www.mass.gov/massmedboard</w:t>
        </w:r>
      </w:hyperlink>
    </w:p>
    <w:p w14:paraId="07B93AC5" w14:textId="77777777" w:rsidR="00C34084" w:rsidRDefault="00C34084" w:rsidP="006E1B5F">
      <w:pPr>
        <w:jc w:val="center"/>
        <w:rPr>
          <w:b/>
          <w:sz w:val="28"/>
          <w:szCs w:val="28"/>
        </w:rPr>
      </w:pPr>
    </w:p>
    <w:p w14:paraId="68104AD1" w14:textId="77777777" w:rsidR="00C34084" w:rsidRPr="006E1B5F" w:rsidRDefault="00C34084" w:rsidP="00132CC5">
      <w:pPr>
        <w:pBdr>
          <w:top w:val="single" w:sz="4" w:space="1" w:color="auto"/>
          <w:left w:val="single" w:sz="4" w:space="4" w:color="auto"/>
          <w:bottom w:val="single" w:sz="4" w:space="1" w:color="auto"/>
          <w:right w:val="single" w:sz="4" w:space="4" w:color="auto"/>
        </w:pBdr>
        <w:shd w:val="clear" w:color="auto" w:fill="D9D9D9"/>
        <w:jc w:val="center"/>
        <w:rPr>
          <w:b/>
          <w:sz w:val="28"/>
          <w:szCs w:val="28"/>
        </w:rPr>
      </w:pPr>
      <w:r w:rsidRPr="006E1B5F">
        <w:rPr>
          <w:b/>
          <w:sz w:val="28"/>
          <w:szCs w:val="28"/>
        </w:rPr>
        <w:t>PHYSICIAN LICENSE VERIFICATION REQUEST</w:t>
      </w:r>
    </w:p>
    <w:p w14:paraId="5413170E" w14:textId="77777777" w:rsidR="00C34084" w:rsidRDefault="00C34084" w:rsidP="00C34084">
      <w:pPr>
        <w:jc w:val="center"/>
        <w:rPr>
          <w:b/>
          <w:sz w:val="28"/>
          <w:szCs w:val="28"/>
        </w:rPr>
      </w:pPr>
    </w:p>
    <w:p w14:paraId="7B6859D6" w14:textId="77777777" w:rsidR="00C34084" w:rsidRPr="00C34084" w:rsidRDefault="00C34084" w:rsidP="00C34084">
      <w:pPr>
        <w:jc w:val="center"/>
        <w:rPr>
          <w:b/>
          <w:u w:val="single"/>
        </w:rPr>
      </w:pPr>
      <w:r w:rsidRPr="00C34084">
        <w:rPr>
          <w:b/>
          <w:u w:val="single"/>
        </w:rPr>
        <w:t>INSTRUCTIONS</w:t>
      </w:r>
    </w:p>
    <w:p w14:paraId="6D4B5A34" w14:textId="77777777" w:rsidR="00C34084" w:rsidRPr="00C34084" w:rsidRDefault="00C34084" w:rsidP="00C34084">
      <w:pPr>
        <w:jc w:val="center"/>
        <w:rPr>
          <w:b/>
          <w:sz w:val="28"/>
          <w:szCs w:val="28"/>
        </w:rPr>
      </w:pPr>
    </w:p>
    <w:p w14:paraId="7ED079A5" w14:textId="77777777" w:rsidR="001E1C8B" w:rsidRDefault="001E1C8B">
      <w:r>
        <w:t xml:space="preserve">REQUESTS FOR REVIEW OF COMPLAINT FILES MUST BE ACCOMPANIED BY A WAIVER FORM PROVIDED BY THE BOARD OF REGISTRATION IN MEDICINE.  </w:t>
      </w:r>
      <w:r w:rsidRPr="0042050A">
        <w:rPr>
          <w:b/>
          <w:i/>
          <w:iCs/>
          <w:u w:val="single"/>
        </w:rPr>
        <w:t>NO OTHER FORMS WILL BE ACCEPTED</w:t>
      </w:r>
      <w:r w:rsidRPr="0042050A">
        <w:rPr>
          <w:b/>
        </w:rPr>
        <w:t>.</w:t>
      </w:r>
    </w:p>
    <w:p w14:paraId="1ED7996B" w14:textId="77777777" w:rsidR="001E1C8B" w:rsidRDefault="001E1C8B"/>
    <w:p w14:paraId="502555B1" w14:textId="77777777" w:rsidR="001E1C8B" w:rsidRDefault="001E1C8B">
      <w:r>
        <w:t xml:space="preserve">The attached Waiver </w:t>
      </w:r>
      <w:r w:rsidR="004E51A2">
        <w:t>for Release of Information f</w:t>
      </w:r>
      <w:r>
        <w:t>orm must be completed as directed and signed by the physician requesting a License Ve</w:t>
      </w:r>
      <w:r w:rsidR="004E51A2">
        <w:t xml:space="preserve">rification, Certified Statement, </w:t>
      </w:r>
      <w:r>
        <w:t xml:space="preserve">or Letter of Good Standing (all are considered the same form).  </w:t>
      </w:r>
    </w:p>
    <w:p w14:paraId="43554D81" w14:textId="77777777" w:rsidR="001E1C8B" w:rsidRDefault="001E1C8B"/>
    <w:p w14:paraId="3A8B1E69" w14:textId="77777777" w:rsidR="001E1C8B" w:rsidRDefault="001E1C8B">
      <w:r>
        <w:t>The fee for completing a License Ve</w:t>
      </w:r>
      <w:r w:rsidR="00505D7F">
        <w:t xml:space="preserve">rification, Certified Statement, </w:t>
      </w:r>
      <w:r>
        <w:t>or Letter of Good Standing is $10.00 (ten dol</w:t>
      </w:r>
      <w:r w:rsidR="0089766C">
        <w:t>lars) per verification request.  (</w:t>
      </w:r>
      <w:r>
        <w:t>Full License verifications and Limited License veri</w:t>
      </w:r>
      <w:r w:rsidR="0089766C">
        <w:t>fications are separate requests; t</w:t>
      </w:r>
      <w:r>
        <w:t xml:space="preserve">he fee for </w:t>
      </w:r>
      <w:r>
        <w:rPr>
          <w:u w:val="single"/>
        </w:rPr>
        <w:t>each</w:t>
      </w:r>
      <w:r>
        <w:t xml:space="preserve"> license</w:t>
      </w:r>
      <w:r w:rsidR="001F3392">
        <w:t xml:space="preserve"> </w:t>
      </w:r>
      <w:r>
        <w:t>verification is $10.</w:t>
      </w:r>
      <w:r w:rsidR="00505D7F">
        <w:t>00.</w:t>
      </w:r>
      <w:r w:rsidR="0089766C">
        <w:t>)</w:t>
      </w:r>
    </w:p>
    <w:p w14:paraId="061A861A" w14:textId="77777777" w:rsidR="001E1C8B" w:rsidRDefault="001E1C8B"/>
    <w:p w14:paraId="5E2D2368" w14:textId="053B0CE8" w:rsidR="00F357B8" w:rsidRDefault="00F357B8">
      <w:r w:rsidRPr="00F357B8">
        <w:t xml:space="preserve">Please make your </w:t>
      </w:r>
      <w:r w:rsidRPr="00F357B8">
        <w:rPr>
          <w:b/>
          <w:bCs/>
        </w:rPr>
        <w:t>U.S. check or money order</w:t>
      </w:r>
      <w:r w:rsidRPr="00F357B8">
        <w:t xml:space="preserve"> payable to the </w:t>
      </w:r>
      <w:r w:rsidRPr="00F357B8">
        <w:rPr>
          <w:b/>
          <w:bCs/>
        </w:rPr>
        <w:t>Commonwealth of Massachusetts</w:t>
      </w:r>
      <w:r w:rsidRPr="00F357B8">
        <w:t xml:space="preserve"> and forward it to the address below. </w:t>
      </w:r>
      <w:r>
        <w:t xml:space="preserve"> </w:t>
      </w:r>
      <w:r w:rsidRPr="00F357B8">
        <w:rPr>
          <w:b/>
          <w:bCs/>
          <w:u w:val="single"/>
        </w:rPr>
        <w:t>We only accept U.S. check</w:t>
      </w:r>
      <w:r w:rsidR="00A63CB5">
        <w:rPr>
          <w:b/>
          <w:bCs/>
          <w:u w:val="single"/>
        </w:rPr>
        <w:t>s</w:t>
      </w:r>
      <w:r w:rsidRPr="00F357B8">
        <w:rPr>
          <w:b/>
          <w:bCs/>
          <w:u w:val="single"/>
        </w:rPr>
        <w:t xml:space="preserve"> or money order</w:t>
      </w:r>
      <w:r w:rsidR="00A63CB5">
        <w:rPr>
          <w:b/>
          <w:bCs/>
          <w:u w:val="single"/>
        </w:rPr>
        <w:t>s</w:t>
      </w:r>
      <w:r w:rsidRPr="00F357B8">
        <w:rPr>
          <w:b/>
          <w:bCs/>
          <w:u w:val="single"/>
        </w:rPr>
        <w:t xml:space="preserve"> and cannot accept cash payment.</w:t>
      </w:r>
    </w:p>
    <w:p w14:paraId="424EC8F9" w14:textId="77777777" w:rsidR="001E1C8B" w:rsidRDefault="001E1C8B"/>
    <w:p w14:paraId="6380D2E5" w14:textId="77777777" w:rsidR="001E1C8B" w:rsidRDefault="001E1C8B">
      <w:pPr>
        <w:rPr>
          <w:b/>
          <w:bCs/>
        </w:rPr>
      </w:pPr>
      <w:r>
        <w:rPr>
          <w:b/>
          <w:bCs/>
        </w:rPr>
        <w:t>License Verification</w:t>
      </w:r>
    </w:p>
    <w:p w14:paraId="60277E3F" w14:textId="77777777" w:rsidR="001E1C8B" w:rsidRDefault="001E1C8B">
      <w:pPr>
        <w:rPr>
          <w:b/>
          <w:bCs/>
        </w:rPr>
      </w:pPr>
      <w:r>
        <w:rPr>
          <w:b/>
          <w:bCs/>
        </w:rPr>
        <w:t>Board of Registration in Medicine</w:t>
      </w:r>
    </w:p>
    <w:p w14:paraId="662315AB" w14:textId="77777777" w:rsidR="008634A5" w:rsidRDefault="006F37FC" w:rsidP="008634A5">
      <w:pPr>
        <w:rPr>
          <w:b/>
        </w:rPr>
      </w:pPr>
      <w:r>
        <w:rPr>
          <w:b/>
        </w:rPr>
        <w:t>178 Albion Street</w:t>
      </w:r>
      <w:r w:rsidR="008634A5">
        <w:rPr>
          <w:b/>
        </w:rPr>
        <w:t>, Suite 330</w:t>
      </w:r>
    </w:p>
    <w:p w14:paraId="6B0338B4" w14:textId="77777777" w:rsidR="008634A5" w:rsidRDefault="008634A5" w:rsidP="008634A5">
      <w:pPr>
        <w:rPr>
          <w:b/>
        </w:rPr>
      </w:pPr>
      <w:smartTag w:uri="urn:schemas-microsoft-com:office:smarttags" w:element="place">
        <w:smartTag w:uri="urn:schemas-microsoft-com:office:smarttags" w:element="City">
          <w:r>
            <w:rPr>
              <w:b/>
            </w:rPr>
            <w:t>Wakefield</w:t>
          </w:r>
        </w:smartTag>
        <w:r>
          <w:rPr>
            <w:b/>
          </w:rPr>
          <w:t xml:space="preserve">, </w:t>
        </w:r>
        <w:smartTag w:uri="urn:schemas-microsoft-com:office:smarttags" w:element="State">
          <w:r>
            <w:rPr>
              <w:b/>
            </w:rPr>
            <w:t>MA</w:t>
          </w:r>
        </w:smartTag>
        <w:r>
          <w:rPr>
            <w:b/>
          </w:rPr>
          <w:t xml:space="preserve">  </w:t>
        </w:r>
        <w:smartTag w:uri="urn:schemas-microsoft-com:office:smarttags" w:element="PostalCode">
          <w:r>
            <w:rPr>
              <w:b/>
            </w:rPr>
            <w:t>01880</w:t>
          </w:r>
        </w:smartTag>
      </w:smartTag>
    </w:p>
    <w:p w14:paraId="75A34DB2" w14:textId="77777777" w:rsidR="001E1C8B" w:rsidRDefault="001E1C8B"/>
    <w:p w14:paraId="14E88CB2" w14:textId="77777777" w:rsidR="001E1C8B" w:rsidRDefault="001E1C8B">
      <w:pPr>
        <w:rPr>
          <w:b/>
          <w:bCs/>
        </w:rPr>
      </w:pPr>
      <w:r w:rsidRPr="008670CF">
        <w:rPr>
          <w:b/>
          <w:bCs/>
          <w:highlight w:val="yellow"/>
        </w:rPr>
        <w:t xml:space="preserve">License Verification requests will not be processed if the </w:t>
      </w:r>
      <w:r w:rsidR="00AA4694" w:rsidRPr="008670CF">
        <w:rPr>
          <w:b/>
          <w:bCs/>
          <w:highlight w:val="yellow"/>
        </w:rPr>
        <w:t>w</w:t>
      </w:r>
      <w:r w:rsidRPr="008670CF">
        <w:rPr>
          <w:b/>
          <w:bCs/>
          <w:highlight w:val="yellow"/>
        </w:rPr>
        <w:t xml:space="preserve">aiver </w:t>
      </w:r>
      <w:r w:rsidR="00AA4694" w:rsidRPr="008670CF">
        <w:rPr>
          <w:b/>
          <w:bCs/>
          <w:highlight w:val="yellow"/>
        </w:rPr>
        <w:t>f</w:t>
      </w:r>
      <w:r w:rsidRPr="008670CF">
        <w:rPr>
          <w:b/>
          <w:bCs/>
          <w:highlight w:val="yellow"/>
        </w:rPr>
        <w:t>orm is substituted</w:t>
      </w:r>
      <w:r w:rsidR="0042050A" w:rsidRPr="008670CF">
        <w:rPr>
          <w:b/>
          <w:bCs/>
          <w:highlight w:val="yellow"/>
        </w:rPr>
        <w:t xml:space="preserve"> or</w:t>
      </w:r>
      <w:r w:rsidRPr="008670CF">
        <w:rPr>
          <w:b/>
          <w:bCs/>
          <w:highlight w:val="yellow"/>
        </w:rPr>
        <w:t xml:space="preserve"> incomplete</w:t>
      </w:r>
      <w:r w:rsidR="00505D7F" w:rsidRPr="008670CF">
        <w:rPr>
          <w:b/>
          <w:bCs/>
          <w:highlight w:val="yellow"/>
        </w:rPr>
        <w:t>,</w:t>
      </w:r>
      <w:r w:rsidRPr="008670CF">
        <w:rPr>
          <w:b/>
          <w:bCs/>
          <w:highlight w:val="yellow"/>
        </w:rPr>
        <w:t xml:space="preserve"> or </w:t>
      </w:r>
      <w:r w:rsidR="00680D50" w:rsidRPr="008670CF">
        <w:rPr>
          <w:b/>
          <w:bCs/>
          <w:highlight w:val="yellow"/>
        </w:rPr>
        <w:t xml:space="preserve">if </w:t>
      </w:r>
      <w:r w:rsidRPr="008670CF">
        <w:rPr>
          <w:b/>
          <w:bCs/>
          <w:highlight w:val="yellow"/>
        </w:rPr>
        <w:t>the $10</w:t>
      </w:r>
      <w:r w:rsidR="00505D7F" w:rsidRPr="008670CF">
        <w:rPr>
          <w:b/>
          <w:bCs/>
          <w:highlight w:val="yellow"/>
        </w:rPr>
        <w:t>.00</w:t>
      </w:r>
      <w:r w:rsidRPr="008670CF">
        <w:rPr>
          <w:b/>
          <w:bCs/>
          <w:highlight w:val="yellow"/>
        </w:rPr>
        <w:t xml:space="preserve"> processing fee for each license verification request is not included.</w:t>
      </w:r>
    </w:p>
    <w:p w14:paraId="386A32D9" w14:textId="77777777" w:rsidR="001E1C8B" w:rsidRDefault="001E1C8B"/>
    <w:p w14:paraId="5D2D92C9" w14:textId="77777777" w:rsidR="00EA2EBE" w:rsidRDefault="00825791">
      <w:r>
        <w:t xml:space="preserve">Please include a </w:t>
      </w:r>
      <w:r w:rsidRPr="00EA2EBE">
        <w:t>stamped envelope with the name and address of the recipient.</w:t>
      </w:r>
      <w:r>
        <w:t xml:space="preserve">  If you wish to have the verification sent via overnight delivery, p</w:t>
      </w:r>
      <w:r w:rsidR="00EA2EBE">
        <w:t xml:space="preserve">lease </w:t>
      </w:r>
      <w:r w:rsidR="001E1C8B" w:rsidRPr="00EA2EBE">
        <w:t>include a</w:t>
      </w:r>
      <w:r w:rsidR="00186449">
        <w:t xml:space="preserve"> prepaid </w:t>
      </w:r>
      <w:r w:rsidR="00EA2EBE" w:rsidRPr="00EA2EBE">
        <w:rPr>
          <w:b/>
          <w:u w:val="single"/>
        </w:rPr>
        <w:t>USPS</w:t>
      </w:r>
      <w:r w:rsidR="00EA2EBE">
        <w:t xml:space="preserve"> </w:t>
      </w:r>
      <w:r w:rsidR="001E1C8B" w:rsidRPr="00EA2EBE">
        <w:t>envelope</w:t>
      </w:r>
      <w:r w:rsidR="001E1C8B" w:rsidRPr="00F2519A">
        <w:t>.</w:t>
      </w:r>
      <w:r w:rsidR="00EA2EBE" w:rsidRPr="00F2519A">
        <w:t xml:space="preserve">  </w:t>
      </w:r>
      <w:r w:rsidR="00EA2EBE" w:rsidRPr="008670CF">
        <w:rPr>
          <w:highlight w:val="yellow"/>
        </w:rPr>
        <w:t xml:space="preserve">We cannot </w:t>
      </w:r>
      <w:r w:rsidRPr="008670CF">
        <w:rPr>
          <w:highlight w:val="yellow"/>
        </w:rPr>
        <w:t xml:space="preserve">send the </w:t>
      </w:r>
      <w:r w:rsidR="00EA2EBE" w:rsidRPr="008670CF">
        <w:rPr>
          <w:highlight w:val="yellow"/>
        </w:rPr>
        <w:t xml:space="preserve">requests via UPS </w:t>
      </w:r>
      <w:r w:rsidR="00715C0F" w:rsidRPr="008670CF">
        <w:rPr>
          <w:highlight w:val="yellow"/>
        </w:rPr>
        <w:t xml:space="preserve">or </w:t>
      </w:r>
      <w:r w:rsidR="00EA2EBE" w:rsidRPr="008670CF">
        <w:rPr>
          <w:highlight w:val="yellow"/>
        </w:rPr>
        <w:t>FedEx.</w:t>
      </w:r>
      <w:r w:rsidR="00EA2EBE">
        <w:t xml:space="preserve"> </w:t>
      </w:r>
    </w:p>
    <w:p w14:paraId="38650EB3" w14:textId="77777777" w:rsidR="00EA2EBE" w:rsidRDefault="00EA2EBE"/>
    <w:p w14:paraId="17F1AF2A" w14:textId="77777777" w:rsidR="001E1C8B" w:rsidRPr="00EA2EBE" w:rsidRDefault="00EA2EBE">
      <w:r>
        <w:t>Please a</w:t>
      </w:r>
      <w:r w:rsidR="001E1C8B" w:rsidRPr="00EA2EBE">
        <w:t xml:space="preserve">llow at least three (3) weeks for processing </w:t>
      </w:r>
      <w:r w:rsidR="001B6912">
        <w:t xml:space="preserve">of </w:t>
      </w:r>
      <w:r w:rsidR="001E1C8B" w:rsidRPr="00EA2EBE">
        <w:t>license verification requests.</w:t>
      </w:r>
    </w:p>
    <w:p w14:paraId="2DD99256" w14:textId="77777777" w:rsidR="001E1C8B" w:rsidRDefault="001E1C8B">
      <w:pPr>
        <w:pBdr>
          <w:bottom w:val="dotted" w:sz="24" w:space="1" w:color="auto"/>
        </w:pBdr>
        <w:rPr>
          <w:u w:val="single"/>
        </w:rPr>
      </w:pPr>
    </w:p>
    <w:p w14:paraId="0ECFA9F0" w14:textId="77777777" w:rsidR="001E1C8B" w:rsidRDefault="001E1C8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98"/>
      </w:tblGrid>
      <w:tr w:rsidR="001E1C8B" w14:paraId="3D9E75E5" w14:textId="77777777" w:rsidTr="009E4F6B">
        <w:tc>
          <w:tcPr>
            <w:tcW w:w="10098" w:type="dxa"/>
            <w:shd w:val="clear" w:color="auto" w:fill="D9D9D9"/>
          </w:tcPr>
          <w:p w14:paraId="4FB7149C" w14:textId="77777777" w:rsidR="001E1C8B" w:rsidRDefault="001E1C8B">
            <w:pPr>
              <w:jc w:val="center"/>
              <w:rPr>
                <w:b/>
                <w:bCs/>
                <w:i/>
                <w:iCs/>
              </w:rPr>
            </w:pPr>
            <w:r>
              <w:rPr>
                <w:b/>
                <w:bCs/>
                <w:i/>
                <w:iCs/>
              </w:rPr>
              <w:t>NOTICE TO THE APPLICANT</w:t>
            </w:r>
          </w:p>
        </w:tc>
      </w:tr>
    </w:tbl>
    <w:p w14:paraId="031DA823" w14:textId="77777777" w:rsidR="001E1C8B" w:rsidRDefault="001E1C8B"/>
    <w:p w14:paraId="23C8074E" w14:textId="77777777" w:rsidR="001E1C8B" w:rsidRDefault="001E1C8B">
      <w:pPr>
        <w:rPr>
          <w:b/>
          <w:bCs/>
        </w:rPr>
      </w:pPr>
      <w:r>
        <w:rPr>
          <w:b/>
          <w:bCs/>
        </w:rPr>
        <w:t>THIS REQUEST IS BEING RETURNED FOR THE FOLLOWING REASON(S):</w:t>
      </w:r>
    </w:p>
    <w:p w14:paraId="4BCD04D8" w14:textId="77777777" w:rsidR="001E1C8B" w:rsidRDefault="001E1C8B">
      <w:pPr>
        <w:rPr>
          <w:b/>
          <w:bCs/>
        </w:rPr>
      </w:pPr>
    </w:p>
    <w:p w14:paraId="133FA438" w14:textId="77777777" w:rsidR="001E1C8B" w:rsidRDefault="001E1C8B" w:rsidP="00EB521F">
      <w:pPr>
        <w:numPr>
          <w:ilvl w:val="0"/>
          <w:numId w:val="1"/>
        </w:numPr>
        <w:tabs>
          <w:tab w:val="clear" w:pos="2520"/>
          <w:tab w:val="num" w:pos="1800"/>
        </w:tabs>
        <w:ind w:left="1800"/>
        <w:rPr>
          <w:b/>
          <w:bCs/>
        </w:rPr>
      </w:pPr>
      <w:r>
        <w:rPr>
          <w:b/>
          <w:bCs/>
        </w:rPr>
        <w:t xml:space="preserve">The Board’s </w:t>
      </w:r>
      <w:r w:rsidR="00AA4694">
        <w:rPr>
          <w:b/>
          <w:bCs/>
        </w:rPr>
        <w:t>w</w:t>
      </w:r>
      <w:r>
        <w:rPr>
          <w:b/>
          <w:bCs/>
        </w:rPr>
        <w:t xml:space="preserve">aiver </w:t>
      </w:r>
      <w:r w:rsidR="00AA4694">
        <w:rPr>
          <w:b/>
          <w:bCs/>
        </w:rPr>
        <w:t>f</w:t>
      </w:r>
      <w:r>
        <w:rPr>
          <w:b/>
          <w:bCs/>
        </w:rPr>
        <w:t>orm is not included</w:t>
      </w:r>
    </w:p>
    <w:p w14:paraId="0B8BB257" w14:textId="721D8F57" w:rsidR="00640D02" w:rsidRDefault="001E1C8B" w:rsidP="00EB521F">
      <w:pPr>
        <w:numPr>
          <w:ilvl w:val="0"/>
          <w:numId w:val="1"/>
        </w:numPr>
        <w:tabs>
          <w:tab w:val="clear" w:pos="2520"/>
          <w:tab w:val="num" w:pos="1800"/>
        </w:tabs>
        <w:ind w:left="1800"/>
        <w:rPr>
          <w:b/>
          <w:bCs/>
        </w:rPr>
      </w:pPr>
      <w:r>
        <w:rPr>
          <w:b/>
          <w:bCs/>
        </w:rPr>
        <w:t>The $10.00 fee has not been received and/or is incorrect</w:t>
      </w:r>
    </w:p>
    <w:p w14:paraId="09457DB7" w14:textId="2D1E534D" w:rsidR="00E352C8" w:rsidRDefault="00E352C8" w:rsidP="00E352C8">
      <w:pPr>
        <w:jc w:val="center"/>
        <w:rPr>
          <w:b/>
          <w:sz w:val="32"/>
        </w:rPr>
      </w:pPr>
      <w:r>
        <w:rPr>
          <w:b/>
          <w:sz w:val="32"/>
        </w:rPr>
        <w:lastRenderedPageBreak/>
        <w:t>Commonwealth of Massachusetts</w:t>
      </w:r>
    </w:p>
    <w:p w14:paraId="49F47B3E" w14:textId="77777777" w:rsidR="00E352C8" w:rsidRPr="00ED7191" w:rsidRDefault="00E352C8" w:rsidP="00E352C8">
      <w:pPr>
        <w:jc w:val="center"/>
        <w:rPr>
          <w:b/>
          <w:sz w:val="36"/>
          <w:szCs w:val="36"/>
        </w:rPr>
      </w:pPr>
      <w:r w:rsidRPr="00ED7191">
        <w:rPr>
          <w:b/>
          <w:sz w:val="36"/>
          <w:szCs w:val="36"/>
        </w:rPr>
        <w:t>Board of Registration in Medicine</w:t>
      </w:r>
    </w:p>
    <w:p w14:paraId="4328E858" w14:textId="77777777" w:rsidR="00E352C8" w:rsidRDefault="006F37FC" w:rsidP="00E352C8">
      <w:pPr>
        <w:jc w:val="center"/>
        <w:rPr>
          <w:b/>
        </w:rPr>
      </w:pPr>
      <w:r>
        <w:rPr>
          <w:b/>
        </w:rPr>
        <w:t>178 Albion Street</w:t>
      </w:r>
      <w:r w:rsidR="00E352C8">
        <w:rPr>
          <w:b/>
        </w:rPr>
        <w:t xml:space="preserve">, Suite 330, </w:t>
      </w:r>
      <w:smartTag w:uri="urn:schemas-microsoft-com:office:smarttags" w:element="City">
        <w:r w:rsidR="00E352C8">
          <w:rPr>
            <w:b/>
          </w:rPr>
          <w:t>Wakefield</w:t>
        </w:r>
      </w:smartTag>
      <w:r w:rsidR="00E352C8">
        <w:rPr>
          <w:b/>
        </w:rPr>
        <w:t xml:space="preserve">, </w:t>
      </w:r>
      <w:smartTag w:uri="urn:schemas-microsoft-com:office:smarttags" w:element="State">
        <w:r w:rsidR="00E352C8">
          <w:rPr>
            <w:b/>
          </w:rPr>
          <w:t>MA</w:t>
        </w:r>
      </w:smartTag>
      <w:r w:rsidR="00E352C8">
        <w:rPr>
          <w:b/>
        </w:rPr>
        <w:t xml:space="preserve">  </w:t>
      </w:r>
      <w:smartTag w:uri="urn:schemas-microsoft-com:office:smarttags" w:element="PostalCode">
        <w:r w:rsidR="00E352C8">
          <w:rPr>
            <w:b/>
          </w:rPr>
          <w:t>01880</w:t>
        </w:r>
      </w:smartTag>
    </w:p>
    <w:p w14:paraId="13664440" w14:textId="77777777" w:rsidR="00E352C8" w:rsidRDefault="00E352C8" w:rsidP="00E352C8">
      <w:pPr>
        <w:pStyle w:val="Heading1"/>
      </w:pPr>
      <w:r>
        <w:t>Telephone   (781) 876-8230</w:t>
      </w:r>
    </w:p>
    <w:p w14:paraId="5554FB47" w14:textId="77777777" w:rsidR="00E352C8" w:rsidRPr="009E4F6B" w:rsidRDefault="00000000" w:rsidP="00E352C8">
      <w:pPr>
        <w:jc w:val="center"/>
        <w:rPr>
          <w:b/>
          <w:u w:val="single"/>
        </w:rPr>
      </w:pPr>
      <w:hyperlink r:id="rId8" w:history="1">
        <w:r w:rsidR="00E352C8" w:rsidRPr="009E4F6B">
          <w:rPr>
            <w:rStyle w:val="Hyperlink"/>
            <w:b/>
          </w:rPr>
          <w:t>www.mass.gov/massmedboard</w:t>
        </w:r>
      </w:hyperlink>
    </w:p>
    <w:p w14:paraId="3838BD31" w14:textId="77777777" w:rsidR="00E352C8" w:rsidRDefault="00E352C8">
      <w:pPr>
        <w:rPr>
          <w:b/>
        </w:rPr>
      </w:pPr>
    </w:p>
    <w:p w14:paraId="73BED7F1" w14:textId="77777777" w:rsidR="001E1C8B" w:rsidRPr="00295491" w:rsidRDefault="001E1C8B" w:rsidP="00355090">
      <w:pPr>
        <w:pBdr>
          <w:top w:val="single" w:sz="4" w:space="1" w:color="auto"/>
          <w:left w:val="single" w:sz="4" w:space="4" w:color="auto"/>
          <w:bottom w:val="single" w:sz="4" w:space="1" w:color="auto"/>
          <w:right w:val="single" w:sz="4" w:space="4" w:color="auto"/>
        </w:pBdr>
        <w:shd w:val="clear" w:color="auto" w:fill="D9D9D9"/>
        <w:jc w:val="center"/>
        <w:rPr>
          <w:b/>
          <w:sz w:val="28"/>
          <w:szCs w:val="28"/>
        </w:rPr>
      </w:pPr>
      <w:r w:rsidRPr="00295491">
        <w:rPr>
          <w:b/>
          <w:sz w:val="28"/>
          <w:szCs w:val="28"/>
        </w:rPr>
        <w:t>WAIVER FOR RELEASE OF INFORMATION</w:t>
      </w:r>
    </w:p>
    <w:p w14:paraId="7B6F1BE7" w14:textId="77777777" w:rsidR="001E1C8B" w:rsidRDefault="001E1C8B">
      <w:pPr>
        <w:jc w:val="center"/>
      </w:pPr>
    </w:p>
    <w:p w14:paraId="708E67B9" w14:textId="77777777" w:rsidR="001E1C8B" w:rsidRDefault="001E1C8B" w:rsidP="00DA3229">
      <w:r>
        <w:t>Completion of this waiver will authorize the release of information from the Board of Registration files to the entity listed below.   This waiver form must be properly executed and no other waiver form is acceptable.</w:t>
      </w:r>
    </w:p>
    <w:p w14:paraId="222E1952" w14:textId="77777777" w:rsidR="001E1C8B" w:rsidRDefault="001E1C8B" w:rsidP="00DA3229"/>
    <w:p w14:paraId="5D8E3508" w14:textId="77777777" w:rsidR="001E1C8B" w:rsidRDefault="001E1C8B" w:rsidP="00DA3229">
      <w:r>
        <w:t>Information released pursuant to this waiver is based entirely on review of open and closed complaint files and does not include information in the license application, renewal application</w:t>
      </w:r>
      <w:r w:rsidR="00321530">
        <w:t>,</w:t>
      </w:r>
      <w:r>
        <w:t xml:space="preserve"> or any documentation that the Board of Registration is required to obtain by statute, e.g. court doc</w:t>
      </w:r>
      <w:r w:rsidR="00321530">
        <w:t xml:space="preserve">uments, insurance verifications, </w:t>
      </w:r>
      <w:r>
        <w:t>and information from health care entities.</w:t>
      </w:r>
    </w:p>
    <w:p w14:paraId="3395505E" w14:textId="77777777" w:rsidR="001E1C8B" w:rsidRDefault="001E1C8B" w:rsidP="00DA3229"/>
    <w:p w14:paraId="02390589" w14:textId="77777777" w:rsidR="001E1C8B" w:rsidRDefault="001E1C8B" w:rsidP="00DA3229">
      <w:pPr>
        <w:rPr>
          <w:b/>
        </w:rPr>
      </w:pPr>
      <w:r>
        <w:rPr>
          <w:b/>
          <w:i/>
        </w:rPr>
        <w:t>“I hereby authorize and direct the Massachusetts Board of Registration in Medicine to release any and all information it may have in its possession or control, including but not limited to the substance of any complaints or communication it may have received and the action or actions it may have taken in response, to the entity named</w:t>
      </w:r>
      <w:r>
        <w:t xml:space="preserve"> </w:t>
      </w:r>
      <w:r>
        <w:rPr>
          <w:b/>
        </w:rPr>
        <w:t>below:”</w:t>
      </w:r>
    </w:p>
    <w:p w14:paraId="60961503" w14:textId="77777777" w:rsidR="001E1C8B" w:rsidRDefault="001E1C8B">
      <w:pPr>
        <w:ind w:left="720"/>
      </w:pPr>
    </w:p>
    <w:p w14:paraId="78B0EF6D" w14:textId="77777777" w:rsidR="001E1C8B" w:rsidRDefault="001E1C8B" w:rsidP="00FC4B61">
      <w:pPr>
        <w:jc w:val="center"/>
        <w:rPr>
          <w:i/>
        </w:rPr>
      </w:pPr>
      <w:r>
        <w:rPr>
          <w:i/>
        </w:rPr>
        <w:t>(</w:t>
      </w:r>
      <w:r w:rsidR="00DA3229">
        <w:rPr>
          <w:i/>
        </w:rPr>
        <w:t>Please t</w:t>
      </w:r>
      <w:r>
        <w:rPr>
          <w:i/>
        </w:rPr>
        <w:t>ype or print clearly</w:t>
      </w:r>
      <w:r w:rsidR="00DA3229">
        <w:rPr>
          <w:i/>
        </w:rPr>
        <w:t>.)</w:t>
      </w:r>
    </w:p>
    <w:p w14:paraId="36DE298D" w14:textId="77777777" w:rsidR="00DA3229" w:rsidRDefault="00DA3229">
      <w:pPr>
        <w:ind w:left="720"/>
        <w:jc w:val="center"/>
      </w:pPr>
    </w:p>
    <w:p w14:paraId="107140FD" w14:textId="70BD9F48" w:rsidR="00640D02" w:rsidRPr="00640D02" w:rsidRDefault="00640D02" w:rsidP="00640D02">
      <w:pPr>
        <w:tabs>
          <w:tab w:val="right" w:pos="10080"/>
        </w:tabs>
        <w:rPr>
          <w:u w:val="single"/>
        </w:rPr>
      </w:pPr>
      <w:r>
        <w:t xml:space="preserve">EMAIL LICENSE VERIFICATION TO: </w:t>
      </w:r>
      <w:r>
        <w:rPr>
          <w:u w:val="single"/>
        </w:rPr>
        <w:tab/>
      </w:r>
    </w:p>
    <w:p w14:paraId="2267C3C1" w14:textId="77777777" w:rsidR="00640D02" w:rsidRDefault="00640D02" w:rsidP="00640D02">
      <w:pPr>
        <w:tabs>
          <w:tab w:val="right" w:pos="10080"/>
        </w:tabs>
      </w:pPr>
    </w:p>
    <w:p w14:paraId="189000E3" w14:textId="77777777" w:rsidR="00640D02" w:rsidRPr="00640D02" w:rsidRDefault="00640D02" w:rsidP="00A441C6">
      <w:pPr>
        <w:tabs>
          <w:tab w:val="right" w:pos="10080"/>
        </w:tabs>
        <w:rPr>
          <w:b/>
          <w:bCs/>
          <w:u w:val="single"/>
        </w:rPr>
      </w:pPr>
      <w:r w:rsidRPr="00640D02">
        <w:rPr>
          <w:b/>
          <w:bCs/>
          <w:u w:val="single"/>
        </w:rPr>
        <w:t>OR</w:t>
      </w:r>
    </w:p>
    <w:p w14:paraId="03D3852F" w14:textId="77777777" w:rsidR="00640D02" w:rsidRDefault="00640D02" w:rsidP="00A441C6">
      <w:pPr>
        <w:tabs>
          <w:tab w:val="right" w:pos="10080"/>
        </w:tabs>
      </w:pPr>
    </w:p>
    <w:p w14:paraId="2F17F19C" w14:textId="4304E051" w:rsidR="001E1C8B" w:rsidRPr="00A441C6" w:rsidRDefault="00640D02" w:rsidP="00A441C6">
      <w:pPr>
        <w:tabs>
          <w:tab w:val="right" w:pos="10080"/>
        </w:tabs>
        <w:rPr>
          <w:u w:val="single"/>
        </w:rPr>
      </w:pPr>
      <w:r>
        <w:t xml:space="preserve">MAIL </w:t>
      </w:r>
      <w:r w:rsidR="001E1C8B">
        <w:t>LICENSE</w:t>
      </w:r>
      <w:r>
        <w:t xml:space="preserve"> </w:t>
      </w:r>
      <w:r w:rsidR="001E1C8B">
        <w:t xml:space="preserve">VERIFICATION TO: </w:t>
      </w:r>
      <w:r w:rsidR="00A441C6">
        <w:rPr>
          <w:u w:val="single"/>
        </w:rPr>
        <w:tab/>
      </w:r>
    </w:p>
    <w:p w14:paraId="449CBB86" w14:textId="77777777" w:rsidR="001E1C8B" w:rsidRDefault="001E1C8B" w:rsidP="00A441C6">
      <w:pPr>
        <w:tabs>
          <w:tab w:val="right" w:pos="10080"/>
        </w:tabs>
      </w:pPr>
    </w:p>
    <w:p w14:paraId="4BD2D2F4" w14:textId="77777777" w:rsidR="001E1C8B" w:rsidRPr="00A441C6" w:rsidRDefault="001E1C8B" w:rsidP="00A441C6">
      <w:pPr>
        <w:tabs>
          <w:tab w:val="right" w:pos="10080"/>
        </w:tabs>
        <w:rPr>
          <w:u w:val="single"/>
        </w:rPr>
      </w:pPr>
      <w:r>
        <w:t>ADDRESS:</w:t>
      </w:r>
      <w:r w:rsidR="00A441C6">
        <w:rPr>
          <w:u w:val="single"/>
        </w:rPr>
        <w:tab/>
      </w:r>
    </w:p>
    <w:p w14:paraId="71F3BB38" w14:textId="77777777" w:rsidR="001E1C8B" w:rsidRDefault="001E1C8B" w:rsidP="00A441C6">
      <w:pPr>
        <w:tabs>
          <w:tab w:val="right" w:pos="10080"/>
        </w:tabs>
      </w:pPr>
    </w:p>
    <w:p w14:paraId="2E6258B8" w14:textId="77777777" w:rsidR="001E1C8B" w:rsidRPr="001F125F" w:rsidRDefault="001E1C8B" w:rsidP="00A441C6">
      <w:pPr>
        <w:tabs>
          <w:tab w:val="right" w:pos="10080"/>
        </w:tabs>
        <w:rPr>
          <w:u w:val="single"/>
        </w:rPr>
      </w:pPr>
      <w:r>
        <w:t>CITY:________________________________________</w:t>
      </w:r>
      <w:r w:rsidR="001F125F">
        <w:t xml:space="preserve">    </w:t>
      </w:r>
      <w:r>
        <w:t>STATE:__</w:t>
      </w:r>
      <w:r w:rsidR="001F125F">
        <w:t>__</w:t>
      </w:r>
      <w:r>
        <w:t>______</w:t>
      </w:r>
      <w:r w:rsidR="001F125F">
        <w:t xml:space="preserve">    </w:t>
      </w:r>
      <w:r>
        <w:t>ZIP:</w:t>
      </w:r>
      <w:r w:rsidR="001F125F">
        <w:rPr>
          <w:u w:val="single"/>
        </w:rPr>
        <w:tab/>
      </w:r>
    </w:p>
    <w:p w14:paraId="0DF24A9C" w14:textId="77777777" w:rsidR="00EE6350" w:rsidRDefault="00EE6350" w:rsidP="00A441C6">
      <w:pPr>
        <w:tabs>
          <w:tab w:val="right" w:pos="10080"/>
        </w:tabs>
      </w:pPr>
    </w:p>
    <w:p w14:paraId="23250C41" w14:textId="77777777" w:rsidR="001F125F" w:rsidRDefault="001F125F" w:rsidP="00A441C6">
      <w:pPr>
        <w:tabs>
          <w:tab w:val="right" w:pos="10080"/>
        </w:tabs>
      </w:pPr>
    </w:p>
    <w:p w14:paraId="5F53DB53" w14:textId="77777777" w:rsidR="001E1C8B" w:rsidRPr="001F125F" w:rsidRDefault="001E1C8B" w:rsidP="00A441C6">
      <w:pPr>
        <w:tabs>
          <w:tab w:val="right" w:pos="10080"/>
        </w:tabs>
        <w:rPr>
          <w:u w:val="single"/>
        </w:rPr>
      </w:pPr>
      <w:r>
        <w:t>PHYSICIAN’S NAME:</w:t>
      </w:r>
      <w:r w:rsidR="001F125F">
        <w:rPr>
          <w:u w:val="single"/>
        </w:rPr>
        <w:tab/>
      </w:r>
    </w:p>
    <w:p w14:paraId="2F11E475" w14:textId="77777777" w:rsidR="001E1C8B" w:rsidRDefault="001E1C8B" w:rsidP="00A441C6">
      <w:pPr>
        <w:tabs>
          <w:tab w:val="right" w:pos="10080"/>
        </w:tabs>
      </w:pPr>
    </w:p>
    <w:p w14:paraId="5C762628" w14:textId="77777777" w:rsidR="001E1C8B" w:rsidRPr="001F125F" w:rsidRDefault="001E1C8B" w:rsidP="00A441C6">
      <w:pPr>
        <w:tabs>
          <w:tab w:val="right" w:pos="10080"/>
        </w:tabs>
        <w:rPr>
          <w:u w:val="single"/>
        </w:rPr>
      </w:pPr>
      <w:r>
        <w:t>BUSINESS ADDRESS:</w:t>
      </w:r>
      <w:r w:rsidR="001F125F">
        <w:rPr>
          <w:u w:val="single"/>
        </w:rPr>
        <w:tab/>
      </w:r>
    </w:p>
    <w:p w14:paraId="3BA2BB93" w14:textId="77777777" w:rsidR="001E1C8B" w:rsidRDefault="001E1C8B" w:rsidP="00A441C6">
      <w:pPr>
        <w:tabs>
          <w:tab w:val="right" w:pos="10080"/>
        </w:tabs>
      </w:pPr>
    </w:p>
    <w:p w14:paraId="6D02D795" w14:textId="77777777" w:rsidR="001F125F" w:rsidRPr="001F125F" w:rsidRDefault="001F125F" w:rsidP="001F125F">
      <w:pPr>
        <w:tabs>
          <w:tab w:val="right" w:pos="10080"/>
        </w:tabs>
        <w:rPr>
          <w:u w:val="single"/>
        </w:rPr>
      </w:pPr>
      <w:r>
        <w:t>CITY:________________________________________    STATE:__________    ZIP:</w:t>
      </w:r>
      <w:r>
        <w:rPr>
          <w:u w:val="single"/>
        </w:rPr>
        <w:tab/>
      </w:r>
    </w:p>
    <w:p w14:paraId="21155F86" w14:textId="77777777" w:rsidR="001E1C8B" w:rsidRDefault="001E1C8B" w:rsidP="00A441C6">
      <w:pPr>
        <w:tabs>
          <w:tab w:val="right" w:pos="10080"/>
        </w:tabs>
      </w:pPr>
    </w:p>
    <w:p w14:paraId="4BFE5CD7" w14:textId="77777777" w:rsidR="0096219F" w:rsidRPr="001F125F" w:rsidRDefault="0096219F" w:rsidP="00A441C6">
      <w:pPr>
        <w:tabs>
          <w:tab w:val="right" w:pos="10080"/>
        </w:tabs>
        <w:rPr>
          <w:u w:val="single"/>
        </w:rPr>
      </w:pPr>
      <w:r>
        <w:t>EMAIL ADDRESS:</w:t>
      </w:r>
      <w:r w:rsidR="001F125F">
        <w:rPr>
          <w:u w:val="single"/>
        </w:rPr>
        <w:tab/>
      </w:r>
    </w:p>
    <w:p w14:paraId="783C70AE" w14:textId="77777777" w:rsidR="0096219F" w:rsidRDefault="0096219F" w:rsidP="00A441C6">
      <w:pPr>
        <w:tabs>
          <w:tab w:val="right" w:pos="10080"/>
        </w:tabs>
      </w:pPr>
    </w:p>
    <w:p w14:paraId="41BBB57A" w14:textId="77777777" w:rsidR="001E1C8B" w:rsidRDefault="00EE6350" w:rsidP="00A441C6">
      <w:pPr>
        <w:tabs>
          <w:tab w:val="right" w:pos="10080"/>
        </w:tabs>
      </w:pPr>
      <w:r>
        <w:t xml:space="preserve">MASSACHUSETTS </w:t>
      </w:r>
      <w:r w:rsidR="001E1C8B">
        <w:t>LICENSE NUMBER:_____________________________</w:t>
      </w:r>
    </w:p>
    <w:p w14:paraId="592DE34F" w14:textId="77777777" w:rsidR="001E1C8B" w:rsidRDefault="001E1C8B" w:rsidP="00A441C6">
      <w:pPr>
        <w:tabs>
          <w:tab w:val="right" w:pos="10080"/>
        </w:tabs>
      </w:pPr>
    </w:p>
    <w:p w14:paraId="50762D4F" w14:textId="77777777" w:rsidR="001E1C8B" w:rsidRPr="001F125F" w:rsidRDefault="001E1C8B" w:rsidP="00A441C6">
      <w:pPr>
        <w:tabs>
          <w:tab w:val="right" w:pos="10080"/>
        </w:tabs>
        <w:rPr>
          <w:u w:val="single"/>
        </w:rPr>
      </w:pPr>
      <w:r>
        <w:t>SIGNATURE OF PHYSICIAN:</w:t>
      </w:r>
      <w:r w:rsidR="001F125F">
        <w:rPr>
          <w:u w:val="single"/>
        </w:rPr>
        <w:tab/>
      </w:r>
    </w:p>
    <w:p w14:paraId="60B500D8" w14:textId="77777777" w:rsidR="001E1C8B" w:rsidRPr="008073C7" w:rsidRDefault="001E1C8B" w:rsidP="00DA3229">
      <w:pPr>
        <w:rPr>
          <w:b/>
          <w:i/>
          <w:sz w:val="22"/>
          <w:szCs w:val="22"/>
        </w:rPr>
      </w:pPr>
      <w:r>
        <w:rPr>
          <w:b/>
          <w:i/>
        </w:rPr>
        <w:tab/>
      </w:r>
      <w:r>
        <w:rPr>
          <w:b/>
          <w:i/>
        </w:rPr>
        <w:tab/>
      </w:r>
      <w:r>
        <w:rPr>
          <w:b/>
          <w:i/>
        </w:rPr>
        <w:tab/>
      </w:r>
      <w:r>
        <w:rPr>
          <w:b/>
          <w:i/>
        </w:rPr>
        <w:tab/>
      </w:r>
      <w:r>
        <w:rPr>
          <w:b/>
          <w:i/>
        </w:rPr>
        <w:tab/>
      </w:r>
      <w:r w:rsidR="00BB7BA1">
        <w:rPr>
          <w:b/>
          <w:i/>
        </w:rPr>
        <w:t xml:space="preserve">          </w:t>
      </w:r>
      <w:r w:rsidRPr="008073C7">
        <w:rPr>
          <w:b/>
          <w:i/>
          <w:sz w:val="22"/>
          <w:szCs w:val="22"/>
        </w:rPr>
        <w:t>Signed under the penalties of perjury</w:t>
      </w:r>
    </w:p>
    <w:p w14:paraId="1AEE53CF" w14:textId="77777777" w:rsidR="00720BF0" w:rsidRDefault="001E1C8B" w:rsidP="00DA3229">
      <w:r>
        <w:t>DATE:________________________</w:t>
      </w:r>
    </w:p>
    <w:p w14:paraId="4411F0E9" w14:textId="77777777" w:rsidR="001E1C8B" w:rsidRDefault="001E1C8B" w:rsidP="00720BF0"/>
    <w:p w14:paraId="7F53E3C5" w14:textId="77777777" w:rsidR="001E1C8B" w:rsidRDefault="001E1C8B" w:rsidP="00A32B08">
      <w:pPr>
        <w:jc w:val="center"/>
      </w:pPr>
      <w:r>
        <w:rPr>
          <w:b/>
          <w:i/>
        </w:rPr>
        <w:t xml:space="preserve">This </w:t>
      </w:r>
      <w:r w:rsidR="00175185">
        <w:rPr>
          <w:b/>
          <w:i/>
        </w:rPr>
        <w:t>r</w:t>
      </w:r>
      <w:r>
        <w:rPr>
          <w:b/>
          <w:i/>
        </w:rPr>
        <w:t>elease shall remain valid for one (1) year from the date of execution</w:t>
      </w:r>
      <w:r w:rsidR="00A32B08">
        <w:rPr>
          <w:b/>
          <w:i/>
        </w:rPr>
        <w:t>.</w:t>
      </w:r>
    </w:p>
    <w:sectPr w:rsidR="001E1C8B" w:rsidSect="00640D02">
      <w:footerReference w:type="default" r:id="rId9"/>
      <w:pgSz w:w="12240" w:h="15840" w:code="1"/>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52150" w14:textId="77777777" w:rsidR="00F36BD5" w:rsidRDefault="00F36BD5" w:rsidP="00903F10">
      <w:r>
        <w:separator/>
      </w:r>
    </w:p>
  </w:endnote>
  <w:endnote w:type="continuationSeparator" w:id="0">
    <w:p w14:paraId="6A4B2B39" w14:textId="77777777" w:rsidR="00F36BD5" w:rsidRDefault="00F36BD5" w:rsidP="00903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ACB4D" w14:textId="432E647E" w:rsidR="00903F10" w:rsidRPr="00DE3754" w:rsidRDefault="00DE3754" w:rsidP="00DE3754">
    <w:pPr>
      <w:pStyle w:val="Footer"/>
      <w:jc w:val="right"/>
      <w:rPr>
        <w:sz w:val="20"/>
        <w:szCs w:val="20"/>
      </w:rPr>
    </w:pPr>
    <w:r w:rsidRPr="00DE3754">
      <w:rPr>
        <w:sz w:val="20"/>
        <w:szCs w:val="20"/>
      </w:rPr>
      <w:t>Rev. 0</w:t>
    </w:r>
    <w:r w:rsidR="00F357B8">
      <w:rPr>
        <w:sz w:val="20"/>
        <w:szCs w:val="20"/>
      </w:rPr>
      <w:t>8/2023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46BF7" w14:textId="77777777" w:rsidR="00F36BD5" w:rsidRDefault="00F36BD5" w:rsidP="00903F10">
      <w:r>
        <w:separator/>
      </w:r>
    </w:p>
  </w:footnote>
  <w:footnote w:type="continuationSeparator" w:id="0">
    <w:p w14:paraId="7F84379C" w14:textId="77777777" w:rsidR="00F36BD5" w:rsidRDefault="00F36BD5" w:rsidP="00903F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C94577"/>
    <w:multiLevelType w:val="hybridMultilevel"/>
    <w:tmpl w:val="FDA4395C"/>
    <w:lvl w:ilvl="0" w:tplc="FFA4D5FE">
      <w:start w:val="560"/>
      <w:numFmt w:val="bullet"/>
      <w:lvlText w:val=""/>
      <w:lvlJc w:val="left"/>
      <w:pPr>
        <w:tabs>
          <w:tab w:val="num" w:pos="2520"/>
        </w:tabs>
        <w:ind w:left="2520" w:hanging="360"/>
      </w:pPr>
      <w:rPr>
        <w:rFonts w:ascii="Symbol" w:eastAsia="Times New Roman" w:hAnsi="Symbol" w:cs="Times New Roman"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num w:numId="1" w16cid:durableId="275909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34A5"/>
    <w:rsid w:val="00011789"/>
    <w:rsid w:val="000343D3"/>
    <w:rsid w:val="00095D43"/>
    <w:rsid w:val="000E1028"/>
    <w:rsid w:val="000F4EC1"/>
    <w:rsid w:val="00132CC5"/>
    <w:rsid w:val="0015309E"/>
    <w:rsid w:val="00157516"/>
    <w:rsid w:val="00175185"/>
    <w:rsid w:val="00186449"/>
    <w:rsid w:val="001B6912"/>
    <w:rsid w:val="001D5B3F"/>
    <w:rsid w:val="001E1C8B"/>
    <w:rsid w:val="001E5E92"/>
    <w:rsid w:val="001F125F"/>
    <w:rsid w:val="001F3392"/>
    <w:rsid w:val="00203B00"/>
    <w:rsid w:val="00257504"/>
    <w:rsid w:val="00281C8F"/>
    <w:rsid w:val="00295491"/>
    <w:rsid w:val="002A0B02"/>
    <w:rsid w:val="002E0484"/>
    <w:rsid w:val="002E5C43"/>
    <w:rsid w:val="0030789F"/>
    <w:rsid w:val="00321530"/>
    <w:rsid w:val="00355090"/>
    <w:rsid w:val="003B44D1"/>
    <w:rsid w:val="003D3E73"/>
    <w:rsid w:val="00402677"/>
    <w:rsid w:val="0042050A"/>
    <w:rsid w:val="004A286C"/>
    <w:rsid w:val="004E51A2"/>
    <w:rsid w:val="004F32D6"/>
    <w:rsid w:val="00505D7F"/>
    <w:rsid w:val="005417D3"/>
    <w:rsid w:val="005A3E48"/>
    <w:rsid w:val="00621E1A"/>
    <w:rsid w:val="00630B35"/>
    <w:rsid w:val="00640D02"/>
    <w:rsid w:val="00664303"/>
    <w:rsid w:val="00680D50"/>
    <w:rsid w:val="006A5B6F"/>
    <w:rsid w:val="006A65AA"/>
    <w:rsid w:val="006E1B5F"/>
    <w:rsid w:val="006F37FC"/>
    <w:rsid w:val="00715C0F"/>
    <w:rsid w:val="00720BF0"/>
    <w:rsid w:val="007437C7"/>
    <w:rsid w:val="00797780"/>
    <w:rsid w:val="007A6F4D"/>
    <w:rsid w:val="007B6595"/>
    <w:rsid w:val="007B7308"/>
    <w:rsid w:val="008073C7"/>
    <w:rsid w:val="00825791"/>
    <w:rsid w:val="008634A5"/>
    <w:rsid w:val="00864D6B"/>
    <w:rsid w:val="008670CF"/>
    <w:rsid w:val="0089186E"/>
    <w:rsid w:val="0089766C"/>
    <w:rsid w:val="008E10C8"/>
    <w:rsid w:val="008F1F2F"/>
    <w:rsid w:val="009013E3"/>
    <w:rsid w:val="00903F10"/>
    <w:rsid w:val="00922AFE"/>
    <w:rsid w:val="00942879"/>
    <w:rsid w:val="0096219F"/>
    <w:rsid w:val="009E4F6B"/>
    <w:rsid w:val="00A1283A"/>
    <w:rsid w:val="00A12F2B"/>
    <w:rsid w:val="00A32B08"/>
    <w:rsid w:val="00A441C6"/>
    <w:rsid w:val="00A63CB5"/>
    <w:rsid w:val="00AA4694"/>
    <w:rsid w:val="00AF2A77"/>
    <w:rsid w:val="00B64CA9"/>
    <w:rsid w:val="00BA1F93"/>
    <w:rsid w:val="00BB7BA1"/>
    <w:rsid w:val="00C27522"/>
    <w:rsid w:val="00C33B93"/>
    <w:rsid w:val="00C34084"/>
    <w:rsid w:val="00C70A14"/>
    <w:rsid w:val="00CB1081"/>
    <w:rsid w:val="00CD24B2"/>
    <w:rsid w:val="00D47EDF"/>
    <w:rsid w:val="00DA3229"/>
    <w:rsid w:val="00DE3754"/>
    <w:rsid w:val="00E352C8"/>
    <w:rsid w:val="00EA2EBE"/>
    <w:rsid w:val="00EB521F"/>
    <w:rsid w:val="00EC46B1"/>
    <w:rsid w:val="00ED7191"/>
    <w:rsid w:val="00EE6350"/>
    <w:rsid w:val="00F01332"/>
    <w:rsid w:val="00F2519A"/>
    <w:rsid w:val="00F357B8"/>
    <w:rsid w:val="00F36BD5"/>
    <w:rsid w:val="00FC4B61"/>
    <w:rsid w:val="00FE15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50"/>
    <o:shapelayout v:ext="edit">
      <o:idmap v:ext="edit" data="2"/>
    </o:shapelayout>
  </w:shapeDefaults>
  <w:decimalSymbol w:val="."/>
  <w:listSeparator w:val=","/>
  <w14:docId w14:val="3197F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125F"/>
    <w:rPr>
      <w:sz w:val="24"/>
      <w:szCs w:val="24"/>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sz w:val="28"/>
    </w:rPr>
  </w:style>
  <w:style w:type="character" w:styleId="Hyperlink">
    <w:name w:val="Hyperlink"/>
    <w:rsid w:val="00203B00"/>
    <w:rPr>
      <w:color w:val="0000FF"/>
      <w:u w:val="single"/>
    </w:rPr>
  </w:style>
  <w:style w:type="character" w:styleId="FollowedHyperlink">
    <w:name w:val="FollowedHyperlink"/>
    <w:rsid w:val="009E4F6B"/>
    <w:rPr>
      <w:color w:val="800080"/>
      <w:u w:val="single"/>
    </w:rPr>
  </w:style>
  <w:style w:type="character" w:customStyle="1" w:styleId="TitleChar">
    <w:name w:val="Title Char"/>
    <w:link w:val="Title"/>
    <w:rsid w:val="00281C8F"/>
    <w:rPr>
      <w:b/>
      <w:bCs/>
      <w:sz w:val="28"/>
      <w:szCs w:val="24"/>
    </w:rPr>
  </w:style>
  <w:style w:type="paragraph" w:styleId="Header">
    <w:name w:val="header"/>
    <w:basedOn w:val="Normal"/>
    <w:link w:val="HeaderChar"/>
    <w:rsid w:val="00903F10"/>
    <w:pPr>
      <w:tabs>
        <w:tab w:val="center" w:pos="4680"/>
        <w:tab w:val="right" w:pos="9360"/>
      </w:tabs>
    </w:pPr>
  </w:style>
  <w:style w:type="character" w:customStyle="1" w:styleId="HeaderChar">
    <w:name w:val="Header Char"/>
    <w:link w:val="Header"/>
    <w:rsid w:val="00903F10"/>
    <w:rPr>
      <w:sz w:val="24"/>
      <w:szCs w:val="24"/>
    </w:rPr>
  </w:style>
  <w:style w:type="paragraph" w:styleId="Footer">
    <w:name w:val="footer"/>
    <w:basedOn w:val="Normal"/>
    <w:link w:val="FooterChar"/>
    <w:uiPriority w:val="99"/>
    <w:rsid w:val="00903F10"/>
    <w:pPr>
      <w:tabs>
        <w:tab w:val="center" w:pos="4680"/>
        <w:tab w:val="right" w:pos="9360"/>
      </w:tabs>
    </w:pPr>
  </w:style>
  <w:style w:type="character" w:customStyle="1" w:styleId="FooterChar">
    <w:name w:val="Footer Char"/>
    <w:link w:val="Footer"/>
    <w:uiPriority w:val="99"/>
    <w:rsid w:val="00903F1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massmedboard" TargetMode="External"/><Relationship Id="rId3" Type="http://schemas.openxmlformats.org/officeDocument/2006/relationships/settings" Target="settings.xml"/><Relationship Id="rId7" Type="http://schemas.openxmlformats.org/officeDocument/2006/relationships/hyperlink" Target="http://www.mass.gov/massmedboar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552</Words>
  <Characters>3152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3697</CharactersWithSpaces>
  <SharedDoc>false</SharedDoc>
  <HLinks>
    <vt:vector size="12" baseType="variant">
      <vt:variant>
        <vt:i4>4915289</vt:i4>
      </vt:variant>
      <vt:variant>
        <vt:i4>3</vt:i4>
      </vt:variant>
      <vt:variant>
        <vt:i4>0</vt:i4>
      </vt:variant>
      <vt:variant>
        <vt:i4>5</vt:i4>
      </vt:variant>
      <vt:variant>
        <vt:lpwstr>http://www.mass.gov/massmedboard</vt:lpwstr>
      </vt:variant>
      <vt:variant>
        <vt:lpwstr/>
      </vt:variant>
      <vt:variant>
        <vt:i4>4915289</vt:i4>
      </vt:variant>
      <vt:variant>
        <vt:i4>0</vt:i4>
      </vt:variant>
      <vt:variant>
        <vt:i4>0</vt:i4>
      </vt:variant>
      <vt:variant>
        <vt:i4>5</vt:i4>
      </vt:variant>
      <vt:variant>
        <vt:lpwstr>http://www.mass.gov/massmedboard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2019-07-10T20:16:00Z</dcterms:created>
  <dcterms:modified xsi:type="dcterms:W3CDTF">2023-08-08T13:20:00Z</dcterms:modified>
</cp:coreProperties>
</file>