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A30" w:rsidRPr="00381E40" w:rsidRDefault="00D30A30" w:rsidP="00496961">
      <w:pPr>
        <w:jc w:val="center"/>
      </w:pPr>
      <w:r w:rsidRPr="00381E40">
        <w:t>COMMONWEALTH OF MASSACHUSETTS</w:t>
      </w:r>
    </w:p>
    <w:p w:rsidR="00D30A30" w:rsidRPr="00381E40" w:rsidRDefault="00D30A30" w:rsidP="00496961"/>
    <w:p w:rsidR="00D30A30" w:rsidRDefault="00D30A30" w:rsidP="00496961">
      <w:r>
        <w:t>Middlesex</w:t>
      </w:r>
      <w:r w:rsidRPr="00381E40">
        <w:t>, SS.</w:t>
      </w:r>
      <w:r w:rsidRPr="00381E40">
        <w:tab/>
      </w:r>
      <w:r w:rsidRPr="00381E40">
        <w:tab/>
      </w:r>
      <w:r w:rsidRPr="00381E40">
        <w:tab/>
      </w:r>
      <w:r w:rsidRPr="00381E40">
        <w:tab/>
      </w:r>
      <w:r w:rsidRPr="00381E40">
        <w:tab/>
      </w:r>
      <w:r w:rsidRPr="00381E40">
        <w:tab/>
      </w:r>
      <w:r>
        <w:t>Board of Registration in Medicine</w:t>
      </w:r>
    </w:p>
    <w:p w:rsidR="00D30A30" w:rsidRPr="00381E40" w:rsidRDefault="00D30A30" w:rsidP="00496961"/>
    <w:p w:rsidR="00D30A30" w:rsidRPr="00381E40" w:rsidRDefault="00D30A30" w:rsidP="00496961">
      <w:r w:rsidRPr="00381E40">
        <w:tab/>
      </w:r>
      <w:r w:rsidRPr="00381E40">
        <w:tab/>
      </w:r>
      <w:r w:rsidRPr="00381E40">
        <w:tab/>
      </w:r>
      <w:r w:rsidRPr="00381E40">
        <w:tab/>
      </w:r>
      <w:r w:rsidRPr="00381E40">
        <w:tab/>
      </w:r>
      <w:r w:rsidRPr="00381E40">
        <w:tab/>
      </w:r>
      <w:r w:rsidRPr="00381E40">
        <w:tab/>
      </w:r>
      <w:r w:rsidRPr="00381E40">
        <w:tab/>
        <w:t xml:space="preserve">Adjudicatory Case No.  </w:t>
      </w:r>
      <w:r w:rsidR="007C194D">
        <w:t>2017-039</w:t>
      </w:r>
    </w:p>
    <w:p w:rsidR="00D30A30" w:rsidRDefault="00D30A30" w:rsidP="00496961">
      <w:pPr>
        <w:rPr>
          <w:u w:val="single"/>
        </w:rPr>
      </w:pPr>
    </w:p>
    <w:p w:rsidR="00D30A30" w:rsidRPr="00381E40" w:rsidRDefault="00D30A30" w:rsidP="00496961">
      <w:r w:rsidRPr="00381E40">
        <w:rPr>
          <w:u w:val="single"/>
        </w:rPr>
        <w:tab/>
      </w:r>
      <w:r w:rsidRPr="00381E40">
        <w:rPr>
          <w:u w:val="single"/>
        </w:rPr>
        <w:tab/>
      </w:r>
      <w:r w:rsidRPr="00381E40">
        <w:rPr>
          <w:u w:val="single"/>
        </w:rPr>
        <w:tab/>
      </w:r>
      <w:r w:rsidRPr="00381E40">
        <w:rPr>
          <w:u w:val="single"/>
        </w:rPr>
        <w:tab/>
      </w:r>
      <w:r w:rsidRPr="00381E40">
        <w:rPr>
          <w:u w:val="single"/>
        </w:rPr>
        <w:tab/>
      </w:r>
    </w:p>
    <w:p w:rsidR="00D30A30" w:rsidRPr="00381E40" w:rsidRDefault="00D30A30" w:rsidP="00496961">
      <w:r w:rsidRPr="00381E40">
        <w:tab/>
      </w:r>
      <w:r w:rsidRPr="00381E40">
        <w:tab/>
      </w:r>
      <w:r w:rsidRPr="00381E40">
        <w:tab/>
      </w:r>
      <w:r w:rsidRPr="00381E40">
        <w:tab/>
      </w:r>
      <w:r w:rsidRPr="00381E40">
        <w:tab/>
        <w:t>)</w:t>
      </w:r>
    </w:p>
    <w:p w:rsidR="00D30A30" w:rsidRPr="00381E40" w:rsidRDefault="00D30A30" w:rsidP="00496961">
      <w:r w:rsidRPr="00381E40">
        <w:t>In the Matter of</w:t>
      </w:r>
      <w:r w:rsidRPr="00381E40">
        <w:tab/>
      </w:r>
      <w:r w:rsidRPr="00381E40">
        <w:tab/>
      </w:r>
      <w:r w:rsidRPr="00381E40">
        <w:tab/>
        <w:t>)</w:t>
      </w:r>
    </w:p>
    <w:p w:rsidR="00D30A30" w:rsidRPr="00381E40" w:rsidRDefault="00D30A30" w:rsidP="00496961">
      <w:r w:rsidRPr="00381E40">
        <w:tab/>
      </w:r>
      <w:r w:rsidRPr="00381E40">
        <w:tab/>
      </w:r>
      <w:r w:rsidRPr="00381E40">
        <w:tab/>
      </w:r>
      <w:r w:rsidRPr="00381E40">
        <w:tab/>
      </w:r>
      <w:r w:rsidRPr="00381E40">
        <w:tab/>
        <w:t>)</w:t>
      </w:r>
    </w:p>
    <w:p w:rsidR="00D30A30" w:rsidRPr="009B35FE" w:rsidRDefault="0019743F" w:rsidP="00496961">
      <w:pPr>
        <w:rPr>
          <w:caps/>
        </w:rPr>
      </w:pPr>
      <w:r>
        <w:rPr>
          <w:caps/>
        </w:rPr>
        <w:t>BRIAN P. MCKEON</w:t>
      </w:r>
      <w:r w:rsidR="00D30A30">
        <w:rPr>
          <w:caps/>
        </w:rPr>
        <w:t>, M.D.</w:t>
      </w:r>
      <w:r w:rsidR="00D30A30">
        <w:rPr>
          <w:caps/>
        </w:rPr>
        <w:tab/>
      </w:r>
      <w:r>
        <w:rPr>
          <w:caps/>
        </w:rPr>
        <w:tab/>
      </w:r>
      <w:r w:rsidR="00D30A30" w:rsidRPr="009B35FE">
        <w:rPr>
          <w:caps/>
        </w:rPr>
        <w:t>)</w:t>
      </w:r>
    </w:p>
    <w:p w:rsidR="00D30A30" w:rsidRPr="00381E40" w:rsidRDefault="00D30A30" w:rsidP="00496961">
      <w:r w:rsidRPr="00381E40">
        <w:rPr>
          <w:u w:val="single"/>
        </w:rPr>
        <w:tab/>
      </w:r>
      <w:r w:rsidRPr="00381E40">
        <w:rPr>
          <w:u w:val="single"/>
        </w:rPr>
        <w:tab/>
      </w:r>
      <w:r w:rsidRPr="00381E40">
        <w:rPr>
          <w:u w:val="single"/>
        </w:rPr>
        <w:tab/>
      </w:r>
      <w:r w:rsidRPr="00381E40">
        <w:rPr>
          <w:u w:val="single"/>
        </w:rPr>
        <w:tab/>
      </w:r>
      <w:r w:rsidRPr="00381E40">
        <w:rPr>
          <w:u w:val="single"/>
        </w:rPr>
        <w:tab/>
      </w:r>
      <w:r w:rsidRPr="00381E40">
        <w:t>)</w:t>
      </w:r>
    </w:p>
    <w:p w:rsidR="00D30A30" w:rsidRDefault="00D30A30" w:rsidP="00496961"/>
    <w:p w:rsidR="00D30A30" w:rsidRPr="00381E40" w:rsidRDefault="00D30A30" w:rsidP="00496961"/>
    <w:p w:rsidR="00D30A30" w:rsidRPr="0014676E" w:rsidRDefault="00D30A30" w:rsidP="00381E40">
      <w:pPr>
        <w:pStyle w:val="Heading1"/>
        <w:spacing w:line="480" w:lineRule="auto"/>
        <w:ind w:right="-240"/>
        <w:rPr>
          <w:b w:val="0"/>
          <w:bCs w:val="0"/>
          <w:szCs w:val="24"/>
        </w:rPr>
      </w:pPr>
      <w:r w:rsidRPr="0014676E">
        <w:rPr>
          <w:b w:val="0"/>
          <w:bCs w:val="0"/>
          <w:szCs w:val="24"/>
        </w:rPr>
        <w:t>STATEMENT OF ALLEGATIONS</w:t>
      </w:r>
    </w:p>
    <w:p w:rsidR="00D30A30" w:rsidRDefault="00D30A30" w:rsidP="002115C0">
      <w:pPr>
        <w:spacing w:line="480" w:lineRule="auto"/>
      </w:pPr>
      <w:r w:rsidRPr="009805EA">
        <w:tab/>
      </w: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sanctioned by the Board.  The Board therefore alleges that </w:t>
      </w:r>
      <w:r w:rsidR="0019743F">
        <w:t>Brian P. McKeon</w:t>
      </w:r>
      <w:r w:rsidRPr="00A254B5">
        <w:rPr>
          <w:color w:val="FF0000"/>
        </w:rPr>
        <w:t xml:space="preserve"> </w:t>
      </w:r>
      <w:r>
        <w:t>(R</w:t>
      </w:r>
      <w:r w:rsidRPr="009805EA">
        <w:t>espondent</w:t>
      </w:r>
      <w:r>
        <w:t>)</w:t>
      </w:r>
      <w:r w:rsidRPr="009805EA">
        <w:t xml:space="preserve"> has practiced medicine in violation of law, regulations, or good and accepted medical practice, as set forth herein.</w:t>
      </w:r>
      <w:r>
        <w:t xml:space="preserve">  The investigative docket </w:t>
      </w:r>
      <w:r w:rsidRPr="00D94683">
        <w:t>number</w:t>
      </w:r>
      <w:r>
        <w:t xml:space="preserve"> associated with this order to show cause </w:t>
      </w:r>
      <w:r w:rsidRPr="00290A52">
        <w:t>is</w:t>
      </w:r>
      <w:r w:rsidRPr="003513C5">
        <w:rPr>
          <w:b/>
        </w:rPr>
        <w:t xml:space="preserve"> </w:t>
      </w:r>
      <w:r w:rsidRPr="00C500C2">
        <w:t>Docket No</w:t>
      </w:r>
      <w:r w:rsidRPr="00887012">
        <w:t xml:space="preserve">.  </w:t>
      </w:r>
      <w:r w:rsidR="00AA2D54">
        <w:t>14-317</w:t>
      </w:r>
      <w:r>
        <w:t>.</w:t>
      </w:r>
    </w:p>
    <w:p w:rsidR="00AA2D54" w:rsidRPr="006E3E39" w:rsidRDefault="00AA2D54" w:rsidP="00AA2D54">
      <w:pPr>
        <w:pStyle w:val="Heading3"/>
        <w:keepNext w:val="0"/>
        <w:widowControl w:val="0"/>
        <w:ind w:right="0"/>
      </w:pPr>
      <w:r w:rsidRPr="006E3E39">
        <w:t>BIOGRAPHIC INFORMATION</w:t>
      </w:r>
    </w:p>
    <w:p w:rsidR="00AA2D54" w:rsidRDefault="00AA2D54" w:rsidP="00AA2D54">
      <w:pPr>
        <w:numPr>
          <w:ilvl w:val="0"/>
          <w:numId w:val="1"/>
        </w:numPr>
        <w:spacing w:line="480" w:lineRule="auto"/>
      </w:pPr>
      <w:r w:rsidRPr="006E3E39">
        <w:t xml:space="preserve">The Respondent was born on </w:t>
      </w:r>
      <w:r>
        <w:t>August 3, 1966</w:t>
      </w:r>
      <w:r w:rsidRPr="006E3E39">
        <w:t xml:space="preserve">.  </w:t>
      </w:r>
      <w:r>
        <w:rPr>
          <w:bCs/>
        </w:rPr>
        <w:t>He graduated from Georgetown University</w:t>
      </w:r>
      <w:r w:rsidRPr="006E3E39">
        <w:rPr>
          <w:bCs/>
        </w:rPr>
        <w:t xml:space="preserve"> School </w:t>
      </w:r>
      <w:r>
        <w:rPr>
          <w:bCs/>
        </w:rPr>
        <w:t>of Medicine in 1993</w:t>
      </w:r>
      <w:r w:rsidRPr="006E3E39">
        <w:rPr>
          <w:bCs/>
        </w:rPr>
        <w:t xml:space="preserve"> and has been licensed to practice medicine</w:t>
      </w:r>
      <w:r>
        <w:rPr>
          <w:bCs/>
        </w:rPr>
        <w:t xml:space="preserve"> in Massachusetts </w:t>
      </w:r>
      <w:r w:rsidRPr="006E3E39">
        <w:rPr>
          <w:bCs/>
        </w:rPr>
        <w:t>since</w:t>
      </w:r>
      <w:r>
        <w:rPr>
          <w:bCs/>
        </w:rPr>
        <w:t xml:space="preserve"> 1988 under license number 156516</w:t>
      </w:r>
      <w:r w:rsidRPr="006E3E39">
        <w:rPr>
          <w:bCs/>
        </w:rPr>
        <w:t xml:space="preserve">.  </w:t>
      </w:r>
      <w:r w:rsidRPr="006E3E39">
        <w:t xml:space="preserve">  </w:t>
      </w:r>
    </w:p>
    <w:p w:rsidR="00AA2D54" w:rsidRPr="006E3E39" w:rsidRDefault="00AA2D54" w:rsidP="00AA2D54">
      <w:pPr>
        <w:pStyle w:val="Heading3"/>
        <w:keepNext w:val="0"/>
        <w:widowControl w:val="0"/>
        <w:ind w:left="720" w:right="0"/>
      </w:pPr>
      <w:r w:rsidRPr="006E3E39">
        <w:t>FINDINGS OF FACT</w:t>
      </w:r>
    </w:p>
    <w:p w:rsidR="00AA2D54" w:rsidRDefault="00AA2D54" w:rsidP="00AA2D54">
      <w:pPr>
        <w:numPr>
          <w:ilvl w:val="0"/>
          <w:numId w:val="1"/>
        </w:numPr>
        <w:spacing w:line="480" w:lineRule="auto"/>
      </w:pPr>
      <w:r>
        <w:t>On July 26, 2008, Tisbury Police arrested the Respondent and charged him with Operating a Motor Vehicle while Under the Influence of Alcohol.</w:t>
      </w:r>
    </w:p>
    <w:p w:rsidR="00AA2D54" w:rsidRDefault="00AA2D54" w:rsidP="00AA2D54">
      <w:pPr>
        <w:numPr>
          <w:ilvl w:val="0"/>
          <w:numId w:val="1"/>
        </w:numPr>
        <w:spacing w:line="480" w:lineRule="auto"/>
      </w:pPr>
      <w:r>
        <w:lastRenderedPageBreak/>
        <w:t>The Edgartown</w:t>
      </w:r>
      <w:r w:rsidRPr="00F13177">
        <w:t xml:space="preserve"> District Court (Court) do</w:t>
      </w:r>
      <w:r>
        <w:t xml:space="preserve">cket sheet establishes that the Respondent </w:t>
      </w:r>
      <w:r w:rsidRPr="00F13177">
        <w:t xml:space="preserve">was arraigned on the charges </w:t>
      </w:r>
      <w:r>
        <w:t xml:space="preserve">of Marked Lanes Violations, OUI Liquor and Negligent Operation of a Motor Vehicle </w:t>
      </w:r>
      <w:r w:rsidRPr="00F13177">
        <w:t xml:space="preserve">on </w:t>
      </w:r>
      <w:r>
        <w:t xml:space="preserve">July 26, 2008.  </w:t>
      </w:r>
    </w:p>
    <w:p w:rsidR="0024030C" w:rsidRDefault="00AA2D54" w:rsidP="00AA2D54">
      <w:pPr>
        <w:numPr>
          <w:ilvl w:val="0"/>
          <w:numId w:val="1"/>
        </w:numPr>
        <w:spacing w:line="480" w:lineRule="auto"/>
      </w:pPr>
      <w:r>
        <w:t xml:space="preserve">On August 25, 2008, </w:t>
      </w:r>
      <w:r w:rsidRPr="00F13177">
        <w:t>the Court dismissed the Operating Under the Influence count outright</w:t>
      </w:r>
      <w:r w:rsidR="0024030C">
        <w:t>.  The Respondent</w:t>
      </w:r>
      <w:r>
        <w:t xml:space="preserve"> pled guilty</w:t>
      </w:r>
      <w:r w:rsidRPr="00F13177">
        <w:t xml:space="preserve"> to Operating Negligently, and </w:t>
      </w:r>
      <w:r>
        <w:t>was placed</w:t>
      </w:r>
      <w:r w:rsidRPr="00F13177">
        <w:t xml:space="preserve"> on pr</w:t>
      </w:r>
      <w:r>
        <w:t>obation for a period of nine months</w:t>
      </w:r>
      <w:r w:rsidR="0024030C">
        <w:t>.</w:t>
      </w:r>
    </w:p>
    <w:p w:rsidR="00AA2D54" w:rsidRDefault="0024030C" w:rsidP="00AA2D54">
      <w:pPr>
        <w:numPr>
          <w:ilvl w:val="0"/>
          <w:numId w:val="1"/>
        </w:numPr>
        <w:spacing w:line="480" w:lineRule="auto"/>
      </w:pPr>
      <w:r>
        <w:t>The Respondent</w:t>
      </w:r>
      <w:r w:rsidR="00AA2D54" w:rsidRPr="00F13177">
        <w:t xml:space="preserve"> was required to report the 200</w:t>
      </w:r>
      <w:r w:rsidR="00AA2D54">
        <w:t>8</w:t>
      </w:r>
      <w:r w:rsidR="00AA2D54" w:rsidRPr="00F13177">
        <w:t xml:space="preserve"> arrest in h</w:t>
      </w:r>
      <w:r w:rsidR="00AA2D54">
        <w:t>is</w:t>
      </w:r>
      <w:r w:rsidR="00AA2D54" w:rsidRPr="00F13177">
        <w:t xml:space="preserve"> 200</w:t>
      </w:r>
      <w:r w:rsidR="00AA2D54">
        <w:t>9</w:t>
      </w:r>
      <w:r w:rsidR="00AA2D54" w:rsidRPr="00F13177">
        <w:t xml:space="preserve"> license renewal application.  </w:t>
      </w:r>
    </w:p>
    <w:p w:rsidR="00AA2D54" w:rsidRDefault="00AA2D54" w:rsidP="00AA2D54">
      <w:pPr>
        <w:numPr>
          <w:ilvl w:val="0"/>
          <w:numId w:val="1"/>
        </w:numPr>
        <w:spacing w:line="480" w:lineRule="auto"/>
      </w:pPr>
      <w:r w:rsidRPr="00F13177">
        <w:t>Question 17 on that application pertains to incidents occurring between the period of the licensee’s last application and the date on which the current application is completed.  Question 17 asks the following:</w:t>
      </w:r>
      <w:r>
        <w:t xml:space="preserve"> </w:t>
      </w:r>
    </w:p>
    <w:p w:rsidR="00AA2D54" w:rsidRDefault="00AA2D54" w:rsidP="00AA2D54">
      <w:pPr>
        <w:numPr>
          <w:ilvl w:val="1"/>
          <w:numId w:val="1"/>
        </w:numPr>
      </w:pPr>
      <w:r>
        <w:t>Have you been charged with any criminal offense during this period?</w:t>
      </w:r>
    </w:p>
    <w:p w:rsidR="00AA2D54" w:rsidRDefault="00AA2D54" w:rsidP="00AA2D54">
      <w:pPr>
        <w:numPr>
          <w:ilvl w:val="1"/>
          <w:numId w:val="1"/>
        </w:numPr>
      </w:pPr>
      <w:r>
        <w:t>Have any criminal offenses/charges against you been resolved during this time period?</w:t>
      </w:r>
    </w:p>
    <w:p w:rsidR="00AA2D54" w:rsidRDefault="00AA2D54" w:rsidP="00AA2D54">
      <w:pPr>
        <w:numPr>
          <w:ilvl w:val="1"/>
          <w:numId w:val="1"/>
        </w:numPr>
      </w:pPr>
      <w:r>
        <w:t>Are there any criminal charges pending against you today?</w:t>
      </w:r>
    </w:p>
    <w:p w:rsidR="00AA2D54" w:rsidRDefault="00AA2D54" w:rsidP="00AA2D54">
      <w:pPr>
        <w:numPr>
          <w:ilvl w:val="1"/>
          <w:numId w:val="1"/>
        </w:numPr>
      </w:pPr>
      <w:r>
        <w:t>Are any Application of Issuance of Process pending against you?</w:t>
      </w:r>
    </w:p>
    <w:p w:rsidR="00AA2D54" w:rsidRDefault="00AA2D54" w:rsidP="00AA2D54">
      <w:pPr>
        <w:ind w:left="1440"/>
      </w:pPr>
    </w:p>
    <w:p w:rsidR="00AA2D54" w:rsidRDefault="00AA2D54" w:rsidP="00AA2D54">
      <w:pPr>
        <w:numPr>
          <w:ilvl w:val="0"/>
          <w:numId w:val="1"/>
        </w:numPr>
        <w:spacing w:line="480" w:lineRule="auto"/>
      </w:pPr>
      <w:r>
        <w:t>The Respondent answered “no,” to each question</w:t>
      </w:r>
    </w:p>
    <w:p w:rsidR="00D30A30" w:rsidRPr="00381E40" w:rsidRDefault="00D30A30" w:rsidP="00523969">
      <w:pPr>
        <w:spacing w:line="480" w:lineRule="auto"/>
        <w:ind w:right="90"/>
        <w:jc w:val="center"/>
        <w:rPr>
          <w:u w:val="single"/>
        </w:rPr>
      </w:pPr>
      <w:r w:rsidRPr="00381E40">
        <w:rPr>
          <w:u w:val="single"/>
        </w:rPr>
        <w:t>LEGAL BASIS FOR PROPOSED RELIEF</w:t>
      </w:r>
    </w:p>
    <w:p w:rsidR="00AA2D54" w:rsidRDefault="00AA2D54" w:rsidP="00AA2D54">
      <w:pPr>
        <w:numPr>
          <w:ilvl w:val="0"/>
          <w:numId w:val="2"/>
        </w:numPr>
        <w:spacing w:line="480" w:lineRule="auto"/>
      </w:pPr>
      <w:r>
        <w:t>Pursuant to G.L. c. 112, § 5, eighth par. (a) and 243 CMR 1.03(5)(a)1, the Board may discipline a physician upon proof satisfactory to a majority of the Board, that said physician has</w:t>
      </w:r>
      <w:r w:rsidRPr="00454012">
        <w:t xml:space="preserve"> fraudulent</w:t>
      </w:r>
      <w:r>
        <w:t>ly procured</w:t>
      </w:r>
      <w:r w:rsidRPr="00454012">
        <w:t xml:space="preserve"> </w:t>
      </w:r>
      <w:r w:rsidRPr="008A5D48">
        <w:t>his</w:t>
      </w:r>
      <w:r w:rsidRPr="00454012">
        <w:t xml:space="preserve"> certificate of registration</w:t>
      </w:r>
      <w:r>
        <w:t xml:space="preserve"> or its renewal.</w:t>
      </w:r>
    </w:p>
    <w:p w:rsidR="00AA2D54" w:rsidRDefault="00AA2D54" w:rsidP="00AA2D54">
      <w:pPr>
        <w:numPr>
          <w:ilvl w:val="0"/>
          <w:numId w:val="2"/>
        </w:numPr>
        <w:spacing w:line="480" w:lineRule="auto"/>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24030C" w:rsidRDefault="0024030C" w:rsidP="0024030C">
      <w:pPr>
        <w:spacing w:line="480" w:lineRule="auto"/>
        <w:ind w:left="1080"/>
        <w:rPr>
          <w:sz w:val="26"/>
        </w:rPr>
      </w:pPr>
    </w:p>
    <w:p w:rsidR="00D30A30" w:rsidRPr="00381E40" w:rsidRDefault="00D30A30" w:rsidP="00FF75E9">
      <w:pPr>
        <w:pStyle w:val="BodyTextIndent"/>
        <w:ind w:right="0" w:hanging="1080"/>
        <w:jc w:val="center"/>
        <w:rPr>
          <w:u w:val="single"/>
        </w:rPr>
      </w:pPr>
      <w:r w:rsidRPr="00381E40">
        <w:rPr>
          <w:bCs/>
          <w:u w:val="single"/>
        </w:rPr>
        <w:lastRenderedPageBreak/>
        <w:t>NATURE OF RELIEF SOUGHT</w:t>
      </w:r>
    </w:p>
    <w:p w:rsidR="00D30A30" w:rsidRPr="00381E40" w:rsidRDefault="00D30A30" w:rsidP="0014638D">
      <w:pPr>
        <w:pStyle w:val="BodyTextIndent3"/>
        <w:spacing w:line="480" w:lineRule="auto"/>
        <w:ind w:left="0" w:firstLine="720"/>
        <w:rPr>
          <w:szCs w:val="24"/>
        </w:rPr>
      </w:pPr>
      <w:r w:rsidRPr="00381E40">
        <w:rPr>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30A30" w:rsidRPr="00381E40" w:rsidRDefault="00D30A30" w:rsidP="0014638D">
      <w:pPr>
        <w:pStyle w:val="Heading1"/>
        <w:spacing w:line="480" w:lineRule="auto"/>
        <w:rPr>
          <w:b w:val="0"/>
          <w:bCs w:val="0"/>
          <w:szCs w:val="24"/>
        </w:rPr>
      </w:pPr>
      <w:r w:rsidRPr="00381E40">
        <w:rPr>
          <w:b w:val="0"/>
          <w:bCs w:val="0"/>
          <w:szCs w:val="24"/>
        </w:rPr>
        <w:t>ORDER</w:t>
      </w:r>
    </w:p>
    <w:p w:rsidR="00D30A30" w:rsidRDefault="00D30A30" w:rsidP="0014638D">
      <w:pPr>
        <w:spacing w:line="480" w:lineRule="auto"/>
        <w:ind w:firstLine="720"/>
      </w:pPr>
      <w:r w:rsidRPr="00381E40">
        <w:t xml:space="preserve">Wherefore, it is hereby </w:t>
      </w:r>
      <w:r w:rsidRPr="00381E40">
        <w:rPr>
          <w:u w:val="single"/>
        </w:rPr>
        <w:t>ORDERED</w:t>
      </w:r>
      <w:r w:rsidRPr="00381E40">
        <w:t xml:space="preserve"> that the Respondent show cause why he should not be disciplined for the conduct described herein.</w:t>
      </w:r>
    </w:p>
    <w:p w:rsidR="00AA2D54" w:rsidRPr="00381E40" w:rsidRDefault="00AA2D54" w:rsidP="0014638D">
      <w:pPr>
        <w:spacing w:line="480" w:lineRule="auto"/>
        <w:ind w:firstLine="720"/>
      </w:pPr>
    </w:p>
    <w:p w:rsidR="00D30A30" w:rsidRPr="00381E40" w:rsidRDefault="00D30A30" w:rsidP="00092E1A">
      <w:pPr>
        <w:tabs>
          <w:tab w:val="left" w:pos="3780"/>
          <w:tab w:val="left" w:pos="4320"/>
        </w:tabs>
        <w:spacing w:line="480" w:lineRule="auto"/>
        <w:jc w:val="both"/>
      </w:pPr>
      <w:r w:rsidRPr="00381E40">
        <w:tab/>
      </w:r>
      <w:r w:rsidRPr="00381E40">
        <w:tab/>
        <w:t>By the Board of Registration in Medicine,</w:t>
      </w:r>
      <w:r w:rsidRPr="00381E40">
        <w:tab/>
      </w:r>
    </w:p>
    <w:p w:rsidR="00D30A30" w:rsidRPr="00381E40" w:rsidRDefault="007C194D" w:rsidP="0014638D">
      <w:pPr>
        <w:ind w:left="3600" w:firstLine="720"/>
        <w:jc w:val="both"/>
      </w:pPr>
      <w:r>
        <w:rPr>
          <w:u w:val="single"/>
        </w:rPr>
        <w:t>Signed by Candace Lapidus Sloane, M.D.</w:t>
      </w:r>
    </w:p>
    <w:p w:rsidR="00D30A30" w:rsidRPr="00381E40" w:rsidRDefault="00FF75E9" w:rsidP="0014638D">
      <w:pPr>
        <w:ind w:left="3600" w:firstLine="720"/>
        <w:jc w:val="both"/>
      </w:pPr>
      <w:r>
        <w:t>Candace Lapidus Sloane</w:t>
      </w:r>
      <w:r w:rsidR="00D30A30">
        <w:t>, M.D.</w:t>
      </w:r>
      <w:r>
        <w:t>,</w:t>
      </w:r>
    </w:p>
    <w:p w:rsidR="00D30A30" w:rsidRPr="00381E40" w:rsidRDefault="00D30A30" w:rsidP="0014638D">
      <w:pPr>
        <w:ind w:left="3600" w:firstLine="720"/>
        <w:jc w:val="both"/>
      </w:pPr>
      <w:r>
        <w:t>Chair</w:t>
      </w:r>
    </w:p>
    <w:p w:rsidR="00D30A30" w:rsidRPr="00381E40" w:rsidRDefault="00D30A30" w:rsidP="0014638D">
      <w:pPr>
        <w:ind w:left="3600" w:firstLine="720"/>
        <w:jc w:val="both"/>
        <w:rPr>
          <w:bCs/>
        </w:rPr>
      </w:pPr>
    </w:p>
    <w:p w:rsidR="00D30A30" w:rsidRPr="00381E40" w:rsidRDefault="00D30A30" w:rsidP="0014638D"/>
    <w:p w:rsidR="00D30A30" w:rsidRDefault="00D30A30" w:rsidP="0014638D">
      <w:r w:rsidRPr="00381E40">
        <w:t xml:space="preserve">Dated: </w:t>
      </w:r>
      <w:r w:rsidR="007C194D">
        <w:t>October 26, 2017</w:t>
      </w:r>
      <w:bookmarkStart w:id="0" w:name="_GoBack"/>
      <w:bookmarkEnd w:id="0"/>
      <w:r w:rsidRPr="00381E40">
        <w:t xml:space="preserve"> </w:t>
      </w:r>
    </w:p>
    <w:sectPr w:rsidR="00D30A30" w:rsidSect="003B07CB">
      <w:footerReference w:type="even" r:id="rId8"/>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A30" w:rsidRDefault="00D30A30">
      <w:r>
        <w:separator/>
      </w:r>
    </w:p>
  </w:endnote>
  <w:endnote w:type="continuationSeparator" w:id="0">
    <w:p w:rsidR="00D30A30" w:rsidRDefault="00D3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30" w:rsidRDefault="00D30A30" w:rsidP="001F0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0A30" w:rsidRDefault="00D30A30" w:rsidP="00D27B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30" w:rsidRDefault="00D30A30" w:rsidP="001F0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194D">
      <w:rPr>
        <w:rStyle w:val="PageNumber"/>
        <w:noProof/>
      </w:rPr>
      <w:t>3</w:t>
    </w:r>
    <w:r>
      <w:rPr>
        <w:rStyle w:val="PageNumber"/>
      </w:rPr>
      <w:fldChar w:fldCharType="end"/>
    </w:r>
  </w:p>
  <w:p w:rsidR="00D30A30" w:rsidRDefault="00D30A30" w:rsidP="00D27B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A30" w:rsidRDefault="00D30A30">
      <w:r>
        <w:separator/>
      </w:r>
    </w:p>
  </w:footnote>
  <w:footnote w:type="continuationSeparator" w:id="0">
    <w:p w:rsidR="00D30A30" w:rsidRDefault="00D30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DAF"/>
    <w:multiLevelType w:val="hybridMultilevel"/>
    <w:tmpl w:val="B1940E1C"/>
    <w:lvl w:ilvl="0" w:tplc="A2484A7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03620"/>
    <w:multiLevelType w:val="hybridMultilevel"/>
    <w:tmpl w:val="8F0E8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DA"/>
    <w:rsid w:val="00003C67"/>
    <w:rsid w:val="00007E25"/>
    <w:rsid w:val="00010678"/>
    <w:rsid w:val="00012A9B"/>
    <w:rsid w:val="00015AF5"/>
    <w:rsid w:val="00015D05"/>
    <w:rsid w:val="000167BD"/>
    <w:rsid w:val="000222A2"/>
    <w:rsid w:val="00026235"/>
    <w:rsid w:val="000315CF"/>
    <w:rsid w:val="000354B9"/>
    <w:rsid w:val="00041855"/>
    <w:rsid w:val="000428D4"/>
    <w:rsid w:val="00043F1A"/>
    <w:rsid w:val="00043FF1"/>
    <w:rsid w:val="00047FDF"/>
    <w:rsid w:val="00052342"/>
    <w:rsid w:val="00052418"/>
    <w:rsid w:val="00052AEF"/>
    <w:rsid w:val="0005799D"/>
    <w:rsid w:val="00062B90"/>
    <w:rsid w:val="00066DB6"/>
    <w:rsid w:val="00067552"/>
    <w:rsid w:val="00072D09"/>
    <w:rsid w:val="0007623D"/>
    <w:rsid w:val="0007691D"/>
    <w:rsid w:val="00080EC6"/>
    <w:rsid w:val="000846E6"/>
    <w:rsid w:val="00085881"/>
    <w:rsid w:val="000876E2"/>
    <w:rsid w:val="00092E1A"/>
    <w:rsid w:val="00094F67"/>
    <w:rsid w:val="00095C31"/>
    <w:rsid w:val="00096F09"/>
    <w:rsid w:val="0009755B"/>
    <w:rsid w:val="000976C2"/>
    <w:rsid w:val="000976D9"/>
    <w:rsid w:val="000A07C3"/>
    <w:rsid w:val="000A1065"/>
    <w:rsid w:val="000A5C39"/>
    <w:rsid w:val="000A69F0"/>
    <w:rsid w:val="000A6A00"/>
    <w:rsid w:val="000B1A56"/>
    <w:rsid w:val="000B5E9D"/>
    <w:rsid w:val="000B6C9B"/>
    <w:rsid w:val="000C0856"/>
    <w:rsid w:val="000C0CCA"/>
    <w:rsid w:val="000C107C"/>
    <w:rsid w:val="000C1151"/>
    <w:rsid w:val="000C516F"/>
    <w:rsid w:val="000C5A22"/>
    <w:rsid w:val="000C5B70"/>
    <w:rsid w:val="000C5C8E"/>
    <w:rsid w:val="000C60D4"/>
    <w:rsid w:val="000C7CF5"/>
    <w:rsid w:val="000D2520"/>
    <w:rsid w:val="000D40A4"/>
    <w:rsid w:val="000D4578"/>
    <w:rsid w:val="000D4977"/>
    <w:rsid w:val="000D658C"/>
    <w:rsid w:val="000E1A6B"/>
    <w:rsid w:val="000E5622"/>
    <w:rsid w:val="000E5C7B"/>
    <w:rsid w:val="000E6469"/>
    <w:rsid w:val="000E6A32"/>
    <w:rsid w:val="000E6E82"/>
    <w:rsid w:val="000F121F"/>
    <w:rsid w:val="000F243E"/>
    <w:rsid w:val="000F287C"/>
    <w:rsid w:val="000F3C4B"/>
    <w:rsid w:val="000F43F7"/>
    <w:rsid w:val="000F5CD2"/>
    <w:rsid w:val="000F601E"/>
    <w:rsid w:val="000F6B32"/>
    <w:rsid w:val="0010272F"/>
    <w:rsid w:val="00107B42"/>
    <w:rsid w:val="001105F3"/>
    <w:rsid w:val="001117D1"/>
    <w:rsid w:val="00114CF0"/>
    <w:rsid w:val="001156D6"/>
    <w:rsid w:val="00116EEE"/>
    <w:rsid w:val="001201E7"/>
    <w:rsid w:val="00123B99"/>
    <w:rsid w:val="00123C79"/>
    <w:rsid w:val="00124AE1"/>
    <w:rsid w:val="00124CCD"/>
    <w:rsid w:val="00125CD3"/>
    <w:rsid w:val="0012679E"/>
    <w:rsid w:val="00130AC6"/>
    <w:rsid w:val="00131B6E"/>
    <w:rsid w:val="00132404"/>
    <w:rsid w:val="00132582"/>
    <w:rsid w:val="00135DB9"/>
    <w:rsid w:val="0013603A"/>
    <w:rsid w:val="0013769E"/>
    <w:rsid w:val="001415EB"/>
    <w:rsid w:val="0014638D"/>
    <w:rsid w:val="0014676E"/>
    <w:rsid w:val="00146C5A"/>
    <w:rsid w:val="00146E1D"/>
    <w:rsid w:val="00147084"/>
    <w:rsid w:val="001525D0"/>
    <w:rsid w:val="001573FC"/>
    <w:rsid w:val="00161247"/>
    <w:rsid w:val="00161A9E"/>
    <w:rsid w:val="0016330B"/>
    <w:rsid w:val="00165A59"/>
    <w:rsid w:val="001708D1"/>
    <w:rsid w:val="001719B3"/>
    <w:rsid w:val="00171DD3"/>
    <w:rsid w:val="00172554"/>
    <w:rsid w:val="001747B1"/>
    <w:rsid w:val="00174CAF"/>
    <w:rsid w:val="00175215"/>
    <w:rsid w:val="00176A18"/>
    <w:rsid w:val="00182FCA"/>
    <w:rsid w:val="001830C7"/>
    <w:rsid w:val="0018313A"/>
    <w:rsid w:val="0018363A"/>
    <w:rsid w:val="00183A10"/>
    <w:rsid w:val="001843A9"/>
    <w:rsid w:val="00184B91"/>
    <w:rsid w:val="00184CEA"/>
    <w:rsid w:val="00186C90"/>
    <w:rsid w:val="00187D22"/>
    <w:rsid w:val="00191A0F"/>
    <w:rsid w:val="00192561"/>
    <w:rsid w:val="001934D4"/>
    <w:rsid w:val="00193F2F"/>
    <w:rsid w:val="00194597"/>
    <w:rsid w:val="00195632"/>
    <w:rsid w:val="00195AFA"/>
    <w:rsid w:val="00195EF7"/>
    <w:rsid w:val="001962F0"/>
    <w:rsid w:val="00196DB1"/>
    <w:rsid w:val="0019743F"/>
    <w:rsid w:val="001A26FE"/>
    <w:rsid w:val="001A2D4A"/>
    <w:rsid w:val="001A4549"/>
    <w:rsid w:val="001A4CEA"/>
    <w:rsid w:val="001A5A7C"/>
    <w:rsid w:val="001A5AA2"/>
    <w:rsid w:val="001A5CFF"/>
    <w:rsid w:val="001B2E52"/>
    <w:rsid w:val="001B5729"/>
    <w:rsid w:val="001C0A6B"/>
    <w:rsid w:val="001C140F"/>
    <w:rsid w:val="001C2062"/>
    <w:rsid w:val="001C28F2"/>
    <w:rsid w:val="001C3278"/>
    <w:rsid w:val="001C3A5F"/>
    <w:rsid w:val="001C3C5A"/>
    <w:rsid w:val="001C43D5"/>
    <w:rsid w:val="001D0FB4"/>
    <w:rsid w:val="001D2889"/>
    <w:rsid w:val="001D6619"/>
    <w:rsid w:val="001D6AF5"/>
    <w:rsid w:val="001E0AFA"/>
    <w:rsid w:val="001E130C"/>
    <w:rsid w:val="001E1C6A"/>
    <w:rsid w:val="001E2F7B"/>
    <w:rsid w:val="001E41E1"/>
    <w:rsid w:val="001E47B4"/>
    <w:rsid w:val="001E746B"/>
    <w:rsid w:val="001F01D7"/>
    <w:rsid w:val="001F2756"/>
    <w:rsid w:val="001F4A6A"/>
    <w:rsid w:val="001F5797"/>
    <w:rsid w:val="001F5C57"/>
    <w:rsid w:val="001F6DCB"/>
    <w:rsid w:val="00201DF6"/>
    <w:rsid w:val="002100D7"/>
    <w:rsid w:val="00210624"/>
    <w:rsid w:val="002115C0"/>
    <w:rsid w:val="0021187F"/>
    <w:rsid w:val="00211E88"/>
    <w:rsid w:val="002121E4"/>
    <w:rsid w:val="00212A9C"/>
    <w:rsid w:val="00214B15"/>
    <w:rsid w:val="00216D63"/>
    <w:rsid w:val="002223CB"/>
    <w:rsid w:val="00232E2C"/>
    <w:rsid w:val="00232EFA"/>
    <w:rsid w:val="00234D53"/>
    <w:rsid w:val="00235D20"/>
    <w:rsid w:val="00235FAA"/>
    <w:rsid w:val="0023683A"/>
    <w:rsid w:val="00236EF0"/>
    <w:rsid w:val="002402E7"/>
    <w:rsid w:val="0024030C"/>
    <w:rsid w:val="00240538"/>
    <w:rsid w:val="00241353"/>
    <w:rsid w:val="002430CB"/>
    <w:rsid w:val="002435E1"/>
    <w:rsid w:val="0025091D"/>
    <w:rsid w:val="00251B24"/>
    <w:rsid w:val="002521C6"/>
    <w:rsid w:val="00252608"/>
    <w:rsid w:val="00254D8F"/>
    <w:rsid w:val="00262842"/>
    <w:rsid w:val="002660DC"/>
    <w:rsid w:val="00267A59"/>
    <w:rsid w:val="00270C63"/>
    <w:rsid w:val="002755E4"/>
    <w:rsid w:val="00275995"/>
    <w:rsid w:val="00276554"/>
    <w:rsid w:val="00280B98"/>
    <w:rsid w:val="002849BA"/>
    <w:rsid w:val="00286DB8"/>
    <w:rsid w:val="00290097"/>
    <w:rsid w:val="00290A52"/>
    <w:rsid w:val="0029127E"/>
    <w:rsid w:val="002927FE"/>
    <w:rsid w:val="00292D66"/>
    <w:rsid w:val="002930F7"/>
    <w:rsid w:val="00295B71"/>
    <w:rsid w:val="00295F3F"/>
    <w:rsid w:val="0029618E"/>
    <w:rsid w:val="002A219E"/>
    <w:rsid w:val="002A3621"/>
    <w:rsid w:val="002B3407"/>
    <w:rsid w:val="002B4264"/>
    <w:rsid w:val="002B46E9"/>
    <w:rsid w:val="002B4AE8"/>
    <w:rsid w:val="002B5069"/>
    <w:rsid w:val="002B50E1"/>
    <w:rsid w:val="002B6542"/>
    <w:rsid w:val="002B7A6A"/>
    <w:rsid w:val="002C0C05"/>
    <w:rsid w:val="002C0EB5"/>
    <w:rsid w:val="002C1222"/>
    <w:rsid w:val="002C4840"/>
    <w:rsid w:val="002C5000"/>
    <w:rsid w:val="002C502A"/>
    <w:rsid w:val="002C59BC"/>
    <w:rsid w:val="002D2600"/>
    <w:rsid w:val="002D344B"/>
    <w:rsid w:val="002D4B81"/>
    <w:rsid w:val="002E0B14"/>
    <w:rsid w:val="002E1D22"/>
    <w:rsid w:val="002E3112"/>
    <w:rsid w:val="002E5B4D"/>
    <w:rsid w:val="002E7D0E"/>
    <w:rsid w:val="002F01EC"/>
    <w:rsid w:val="002F03CC"/>
    <w:rsid w:val="002F5CC6"/>
    <w:rsid w:val="00301B88"/>
    <w:rsid w:val="00306065"/>
    <w:rsid w:val="003072B8"/>
    <w:rsid w:val="003151D5"/>
    <w:rsid w:val="003229EC"/>
    <w:rsid w:val="0032333E"/>
    <w:rsid w:val="00330BD6"/>
    <w:rsid w:val="00330F85"/>
    <w:rsid w:val="00333993"/>
    <w:rsid w:val="00342794"/>
    <w:rsid w:val="003430A5"/>
    <w:rsid w:val="00345B04"/>
    <w:rsid w:val="00347605"/>
    <w:rsid w:val="00347D8F"/>
    <w:rsid w:val="00350E00"/>
    <w:rsid w:val="003513C5"/>
    <w:rsid w:val="00352501"/>
    <w:rsid w:val="00353B80"/>
    <w:rsid w:val="003547AC"/>
    <w:rsid w:val="00356261"/>
    <w:rsid w:val="00356368"/>
    <w:rsid w:val="003603ED"/>
    <w:rsid w:val="00361282"/>
    <w:rsid w:val="00361B42"/>
    <w:rsid w:val="003634B2"/>
    <w:rsid w:val="0036419C"/>
    <w:rsid w:val="00364926"/>
    <w:rsid w:val="00366853"/>
    <w:rsid w:val="003678C6"/>
    <w:rsid w:val="0037047E"/>
    <w:rsid w:val="00372C31"/>
    <w:rsid w:val="00372EE0"/>
    <w:rsid w:val="00373B06"/>
    <w:rsid w:val="00375C64"/>
    <w:rsid w:val="0038187B"/>
    <w:rsid w:val="003818CD"/>
    <w:rsid w:val="00381E40"/>
    <w:rsid w:val="003852D7"/>
    <w:rsid w:val="003877D0"/>
    <w:rsid w:val="00392C43"/>
    <w:rsid w:val="00392EB8"/>
    <w:rsid w:val="00393206"/>
    <w:rsid w:val="003941B2"/>
    <w:rsid w:val="0039505F"/>
    <w:rsid w:val="003A1959"/>
    <w:rsid w:val="003A3082"/>
    <w:rsid w:val="003A41E8"/>
    <w:rsid w:val="003A7069"/>
    <w:rsid w:val="003A7765"/>
    <w:rsid w:val="003B07CB"/>
    <w:rsid w:val="003B198B"/>
    <w:rsid w:val="003B2E4F"/>
    <w:rsid w:val="003B3FC2"/>
    <w:rsid w:val="003B4D68"/>
    <w:rsid w:val="003B725D"/>
    <w:rsid w:val="003B7310"/>
    <w:rsid w:val="003B75DE"/>
    <w:rsid w:val="003C03B0"/>
    <w:rsid w:val="003C0EE6"/>
    <w:rsid w:val="003C1F4B"/>
    <w:rsid w:val="003C2CA2"/>
    <w:rsid w:val="003C328B"/>
    <w:rsid w:val="003C568C"/>
    <w:rsid w:val="003C650E"/>
    <w:rsid w:val="003C6AD9"/>
    <w:rsid w:val="003C7BB3"/>
    <w:rsid w:val="003D4748"/>
    <w:rsid w:val="003D504D"/>
    <w:rsid w:val="003D5AC9"/>
    <w:rsid w:val="003D69B0"/>
    <w:rsid w:val="003D755B"/>
    <w:rsid w:val="003D7D49"/>
    <w:rsid w:val="003E3B60"/>
    <w:rsid w:val="003E3BB0"/>
    <w:rsid w:val="003E45CD"/>
    <w:rsid w:val="003E57C1"/>
    <w:rsid w:val="003E5B01"/>
    <w:rsid w:val="00400380"/>
    <w:rsid w:val="004050AC"/>
    <w:rsid w:val="00405F82"/>
    <w:rsid w:val="00406E5D"/>
    <w:rsid w:val="00415081"/>
    <w:rsid w:val="004164F2"/>
    <w:rsid w:val="004237A9"/>
    <w:rsid w:val="00424548"/>
    <w:rsid w:val="00426FEE"/>
    <w:rsid w:val="00431225"/>
    <w:rsid w:val="004324F3"/>
    <w:rsid w:val="00434825"/>
    <w:rsid w:val="00434E6B"/>
    <w:rsid w:val="004352A8"/>
    <w:rsid w:val="00435AB5"/>
    <w:rsid w:val="00440DA1"/>
    <w:rsid w:val="00442988"/>
    <w:rsid w:val="00446F89"/>
    <w:rsid w:val="00447120"/>
    <w:rsid w:val="00454012"/>
    <w:rsid w:val="004549FE"/>
    <w:rsid w:val="0045636D"/>
    <w:rsid w:val="004563D3"/>
    <w:rsid w:val="00460A11"/>
    <w:rsid w:val="00461598"/>
    <w:rsid w:val="00461819"/>
    <w:rsid w:val="0046576E"/>
    <w:rsid w:val="00470D1C"/>
    <w:rsid w:val="0047133B"/>
    <w:rsid w:val="00471F5E"/>
    <w:rsid w:val="00472203"/>
    <w:rsid w:val="0047310C"/>
    <w:rsid w:val="00473DB0"/>
    <w:rsid w:val="00474E05"/>
    <w:rsid w:val="00476B6C"/>
    <w:rsid w:val="0047798A"/>
    <w:rsid w:val="00477A26"/>
    <w:rsid w:val="004811C8"/>
    <w:rsid w:val="00483548"/>
    <w:rsid w:val="00483EF4"/>
    <w:rsid w:val="004840E5"/>
    <w:rsid w:val="00486C17"/>
    <w:rsid w:val="004908FD"/>
    <w:rsid w:val="004909B0"/>
    <w:rsid w:val="00490E55"/>
    <w:rsid w:val="00491253"/>
    <w:rsid w:val="00492E76"/>
    <w:rsid w:val="00495DE4"/>
    <w:rsid w:val="004961BB"/>
    <w:rsid w:val="00496961"/>
    <w:rsid w:val="004969E6"/>
    <w:rsid w:val="004971FD"/>
    <w:rsid w:val="004A0DBB"/>
    <w:rsid w:val="004A1440"/>
    <w:rsid w:val="004A22F6"/>
    <w:rsid w:val="004A2B94"/>
    <w:rsid w:val="004A4CE8"/>
    <w:rsid w:val="004A6167"/>
    <w:rsid w:val="004B1FDC"/>
    <w:rsid w:val="004B297E"/>
    <w:rsid w:val="004B2C7B"/>
    <w:rsid w:val="004B4A68"/>
    <w:rsid w:val="004B61CF"/>
    <w:rsid w:val="004B7696"/>
    <w:rsid w:val="004C0689"/>
    <w:rsid w:val="004C0AAC"/>
    <w:rsid w:val="004C119D"/>
    <w:rsid w:val="004C1828"/>
    <w:rsid w:val="004C405D"/>
    <w:rsid w:val="004C48FE"/>
    <w:rsid w:val="004C4973"/>
    <w:rsid w:val="004C6917"/>
    <w:rsid w:val="004D0417"/>
    <w:rsid w:val="004D17AA"/>
    <w:rsid w:val="004D1973"/>
    <w:rsid w:val="004D2735"/>
    <w:rsid w:val="004D30A7"/>
    <w:rsid w:val="004D4A19"/>
    <w:rsid w:val="004E2644"/>
    <w:rsid w:val="004E2F0D"/>
    <w:rsid w:val="004E37E6"/>
    <w:rsid w:val="004E4D5F"/>
    <w:rsid w:val="004E7357"/>
    <w:rsid w:val="004F7A57"/>
    <w:rsid w:val="00501652"/>
    <w:rsid w:val="00502095"/>
    <w:rsid w:val="0050234B"/>
    <w:rsid w:val="005113A2"/>
    <w:rsid w:val="0051207F"/>
    <w:rsid w:val="00513430"/>
    <w:rsid w:val="00514DD0"/>
    <w:rsid w:val="0051537A"/>
    <w:rsid w:val="005200BE"/>
    <w:rsid w:val="00520AA2"/>
    <w:rsid w:val="005220D7"/>
    <w:rsid w:val="00523969"/>
    <w:rsid w:val="005249B6"/>
    <w:rsid w:val="00525EF1"/>
    <w:rsid w:val="00526021"/>
    <w:rsid w:val="00527501"/>
    <w:rsid w:val="005511DB"/>
    <w:rsid w:val="005533D0"/>
    <w:rsid w:val="00555F95"/>
    <w:rsid w:val="00556769"/>
    <w:rsid w:val="00561870"/>
    <w:rsid w:val="0056322B"/>
    <w:rsid w:val="005650AD"/>
    <w:rsid w:val="005663AF"/>
    <w:rsid w:val="00571C34"/>
    <w:rsid w:val="00572AF2"/>
    <w:rsid w:val="00573444"/>
    <w:rsid w:val="0057566E"/>
    <w:rsid w:val="00575FE3"/>
    <w:rsid w:val="005762DA"/>
    <w:rsid w:val="00576300"/>
    <w:rsid w:val="005767F7"/>
    <w:rsid w:val="005801A1"/>
    <w:rsid w:val="00580A39"/>
    <w:rsid w:val="005816FE"/>
    <w:rsid w:val="00581DFB"/>
    <w:rsid w:val="00581EFA"/>
    <w:rsid w:val="00582857"/>
    <w:rsid w:val="00582F06"/>
    <w:rsid w:val="00584A5C"/>
    <w:rsid w:val="0058749E"/>
    <w:rsid w:val="00590B5C"/>
    <w:rsid w:val="005922F3"/>
    <w:rsid w:val="005936FA"/>
    <w:rsid w:val="0059372E"/>
    <w:rsid w:val="005937C8"/>
    <w:rsid w:val="00593BAA"/>
    <w:rsid w:val="005944E9"/>
    <w:rsid w:val="00595716"/>
    <w:rsid w:val="0059778F"/>
    <w:rsid w:val="005A025C"/>
    <w:rsid w:val="005A1DC5"/>
    <w:rsid w:val="005A25B6"/>
    <w:rsid w:val="005A2C39"/>
    <w:rsid w:val="005A300D"/>
    <w:rsid w:val="005A5310"/>
    <w:rsid w:val="005A6CF3"/>
    <w:rsid w:val="005A7058"/>
    <w:rsid w:val="005A705B"/>
    <w:rsid w:val="005A7EF1"/>
    <w:rsid w:val="005B4CD2"/>
    <w:rsid w:val="005B52F9"/>
    <w:rsid w:val="005B73CA"/>
    <w:rsid w:val="005B76A2"/>
    <w:rsid w:val="005C3B2A"/>
    <w:rsid w:val="005C5DD7"/>
    <w:rsid w:val="005C7652"/>
    <w:rsid w:val="005C7FD4"/>
    <w:rsid w:val="005D0488"/>
    <w:rsid w:val="005D09B4"/>
    <w:rsid w:val="005D3813"/>
    <w:rsid w:val="005D478C"/>
    <w:rsid w:val="005D7D33"/>
    <w:rsid w:val="005E1D11"/>
    <w:rsid w:val="005E21CF"/>
    <w:rsid w:val="005E4216"/>
    <w:rsid w:val="005E5245"/>
    <w:rsid w:val="005F08DE"/>
    <w:rsid w:val="005F0E19"/>
    <w:rsid w:val="005F0FAA"/>
    <w:rsid w:val="005F4D22"/>
    <w:rsid w:val="005F6507"/>
    <w:rsid w:val="005F70B0"/>
    <w:rsid w:val="005F721E"/>
    <w:rsid w:val="006005A8"/>
    <w:rsid w:val="00600CDA"/>
    <w:rsid w:val="006018F1"/>
    <w:rsid w:val="00605EDC"/>
    <w:rsid w:val="006076C5"/>
    <w:rsid w:val="006113CA"/>
    <w:rsid w:val="00611D7F"/>
    <w:rsid w:val="00613C17"/>
    <w:rsid w:val="006144B2"/>
    <w:rsid w:val="006148AE"/>
    <w:rsid w:val="006162A1"/>
    <w:rsid w:val="0061655C"/>
    <w:rsid w:val="00620EB4"/>
    <w:rsid w:val="00622C76"/>
    <w:rsid w:val="00625718"/>
    <w:rsid w:val="00625B72"/>
    <w:rsid w:val="00633381"/>
    <w:rsid w:val="0063421D"/>
    <w:rsid w:val="006348E6"/>
    <w:rsid w:val="00634E10"/>
    <w:rsid w:val="00636141"/>
    <w:rsid w:val="006361AE"/>
    <w:rsid w:val="00640FF4"/>
    <w:rsid w:val="00641E73"/>
    <w:rsid w:val="00642691"/>
    <w:rsid w:val="006434D6"/>
    <w:rsid w:val="00643548"/>
    <w:rsid w:val="00644782"/>
    <w:rsid w:val="00645FB0"/>
    <w:rsid w:val="006468F4"/>
    <w:rsid w:val="00647A1A"/>
    <w:rsid w:val="00650A9F"/>
    <w:rsid w:val="00650D46"/>
    <w:rsid w:val="006522ED"/>
    <w:rsid w:val="006558BA"/>
    <w:rsid w:val="00656BEF"/>
    <w:rsid w:val="00656E7D"/>
    <w:rsid w:val="00657D7F"/>
    <w:rsid w:val="00661574"/>
    <w:rsid w:val="006632C5"/>
    <w:rsid w:val="00664F1F"/>
    <w:rsid w:val="00665BBB"/>
    <w:rsid w:val="00665DCC"/>
    <w:rsid w:val="006674D0"/>
    <w:rsid w:val="00667E57"/>
    <w:rsid w:val="00670FB2"/>
    <w:rsid w:val="00677027"/>
    <w:rsid w:val="0067773D"/>
    <w:rsid w:val="00680B10"/>
    <w:rsid w:val="00682FFC"/>
    <w:rsid w:val="00683919"/>
    <w:rsid w:val="0068536A"/>
    <w:rsid w:val="0068568E"/>
    <w:rsid w:val="00686BE0"/>
    <w:rsid w:val="00690BBD"/>
    <w:rsid w:val="00691FAD"/>
    <w:rsid w:val="00693718"/>
    <w:rsid w:val="00695419"/>
    <w:rsid w:val="006A0EFB"/>
    <w:rsid w:val="006A1434"/>
    <w:rsid w:val="006A24F3"/>
    <w:rsid w:val="006A3C80"/>
    <w:rsid w:val="006A71CE"/>
    <w:rsid w:val="006B06E9"/>
    <w:rsid w:val="006B3185"/>
    <w:rsid w:val="006B4459"/>
    <w:rsid w:val="006B4CC7"/>
    <w:rsid w:val="006B5D0D"/>
    <w:rsid w:val="006B6AED"/>
    <w:rsid w:val="006B7BAE"/>
    <w:rsid w:val="006B7E3F"/>
    <w:rsid w:val="006C1FDC"/>
    <w:rsid w:val="006C2E34"/>
    <w:rsid w:val="006C37E3"/>
    <w:rsid w:val="006C6B32"/>
    <w:rsid w:val="006D33AA"/>
    <w:rsid w:val="006D40E9"/>
    <w:rsid w:val="006D5147"/>
    <w:rsid w:val="006D7140"/>
    <w:rsid w:val="006D7192"/>
    <w:rsid w:val="006E19EE"/>
    <w:rsid w:val="006E1EBA"/>
    <w:rsid w:val="006E58F8"/>
    <w:rsid w:val="006F142A"/>
    <w:rsid w:val="006F25BA"/>
    <w:rsid w:val="006F5135"/>
    <w:rsid w:val="00703279"/>
    <w:rsid w:val="00703341"/>
    <w:rsid w:val="00704285"/>
    <w:rsid w:val="007073D2"/>
    <w:rsid w:val="007106F1"/>
    <w:rsid w:val="00710E3F"/>
    <w:rsid w:val="007144E7"/>
    <w:rsid w:val="00716E49"/>
    <w:rsid w:val="00721333"/>
    <w:rsid w:val="0072378F"/>
    <w:rsid w:val="007265F0"/>
    <w:rsid w:val="007316CA"/>
    <w:rsid w:val="007325F0"/>
    <w:rsid w:val="007331E9"/>
    <w:rsid w:val="007342A1"/>
    <w:rsid w:val="007407E4"/>
    <w:rsid w:val="00742199"/>
    <w:rsid w:val="00742257"/>
    <w:rsid w:val="007452CF"/>
    <w:rsid w:val="007470D6"/>
    <w:rsid w:val="00752229"/>
    <w:rsid w:val="00752744"/>
    <w:rsid w:val="007540C0"/>
    <w:rsid w:val="0075479C"/>
    <w:rsid w:val="00754E0D"/>
    <w:rsid w:val="00754E95"/>
    <w:rsid w:val="00757F28"/>
    <w:rsid w:val="007604FC"/>
    <w:rsid w:val="007631C2"/>
    <w:rsid w:val="007633B6"/>
    <w:rsid w:val="00770438"/>
    <w:rsid w:val="007707F8"/>
    <w:rsid w:val="00770CF9"/>
    <w:rsid w:val="00771FBC"/>
    <w:rsid w:val="00773F33"/>
    <w:rsid w:val="0077404F"/>
    <w:rsid w:val="007743BF"/>
    <w:rsid w:val="007745B8"/>
    <w:rsid w:val="007756AA"/>
    <w:rsid w:val="00776BBD"/>
    <w:rsid w:val="00777126"/>
    <w:rsid w:val="007777FB"/>
    <w:rsid w:val="00777978"/>
    <w:rsid w:val="0078026C"/>
    <w:rsid w:val="00782CD6"/>
    <w:rsid w:val="007832B5"/>
    <w:rsid w:val="0078381A"/>
    <w:rsid w:val="00784BF3"/>
    <w:rsid w:val="00785F24"/>
    <w:rsid w:val="00787475"/>
    <w:rsid w:val="007879BB"/>
    <w:rsid w:val="00790001"/>
    <w:rsid w:val="00790060"/>
    <w:rsid w:val="00791F2F"/>
    <w:rsid w:val="00793EBB"/>
    <w:rsid w:val="00794414"/>
    <w:rsid w:val="00797A5F"/>
    <w:rsid w:val="007A0A1D"/>
    <w:rsid w:val="007A166B"/>
    <w:rsid w:val="007A5630"/>
    <w:rsid w:val="007A67B6"/>
    <w:rsid w:val="007A76FD"/>
    <w:rsid w:val="007B048E"/>
    <w:rsid w:val="007B26EA"/>
    <w:rsid w:val="007B61FC"/>
    <w:rsid w:val="007B6551"/>
    <w:rsid w:val="007C0578"/>
    <w:rsid w:val="007C194D"/>
    <w:rsid w:val="007C22F5"/>
    <w:rsid w:val="007C38DF"/>
    <w:rsid w:val="007D291F"/>
    <w:rsid w:val="007D2C2F"/>
    <w:rsid w:val="007D469B"/>
    <w:rsid w:val="007E0E37"/>
    <w:rsid w:val="007E1B2B"/>
    <w:rsid w:val="007E2316"/>
    <w:rsid w:val="007E2E1B"/>
    <w:rsid w:val="007E2E20"/>
    <w:rsid w:val="007E2F37"/>
    <w:rsid w:val="007E4361"/>
    <w:rsid w:val="007E4F09"/>
    <w:rsid w:val="007E5C76"/>
    <w:rsid w:val="007E65CA"/>
    <w:rsid w:val="007F1357"/>
    <w:rsid w:val="007F17A1"/>
    <w:rsid w:val="007F22E6"/>
    <w:rsid w:val="007F39A2"/>
    <w:rsid w:val="007F3BB6"/>
    <w:rsid w:val="007F72E9"/>
    <w:rsid w:val="00801DAB"/>
    <w:rsid w:val="008032CF"/>
    <w:rsid w:val="0080426E"/>
    <w:rsid w:val="008050D3"/>
    <w:rsid w:val="0080612C"/>
    <w:rsid w:val="00806971"/>
    <w:rsid w:val="008070DC"/>
    <w:rsid w:val="00813A00"/>
    <w:rsid w:val="00813DB0"/>
    <w:rsid w:val="00814DB4"/>
    <w:rsid w:val="0081571B"/>
    <w:rsid w:val="00815C07"/>
    <w:rsid w:val="0081778F"/>
    <w:rsid w:val="00824D2E"/>
    <w:rsid w:val="00826455"/>
    <w:rsid w:val="0082787A"/>
    <w:rsid w:val="00831084"/>
    <w:rsid w:val="008310B4"/>
    <w:rsid w:val="008311FE"/>
    <w:rsid w:val="00831B97"/>
    <w:rsid w:val="00833A01"/>
    <w:rsid w:val="00833BCC"/>
    <w:rsid w:val="008345F3"/>
    <w:rsid w:val="00835AA5"/>
    <w:rsid w:val="00840889"/>
    <w:rsid w:val="008416E9"/>
    <w:rsid w:val="00841AAE"/>
    <w:rsid w:val="00842CC2"/>
    <w:rsid w:val="00843A4E"/>
    <w:rsid w:val="00844FBB"/>
    <w:rsid w:val="00846325"/>
    <w:rsid w:val="008468DE"/>
    <w:rsid w:val="00847A20"/>
    <w:rsid w:val="00852B6F"/>
    <w:rsid w:val="008574A1"/>
    <w:rsid w:val="00860586"/>
    <w:rsid w:val="0086236A"/>
    <w:rsid w:val="008632E4"/>
    <w:rsid w:val="008647CF"/>
    <w:rsid w:val="008657E0"/>
    <w:rsid w:val="008665F5"/>
    <w:rsid w:val="008702F2"/>
    <w:rsid w:val="0087142B"/>
    <w:rsid w:val="00874296"/>
    <w:rsid w:val="00875FEF"/>
    <w:rsid w:val="008761D5"/>
    <w:rsid w:val="0088000C"/>
    <w:rsid w:val="008808CE"/>
    <w:rsid w:val="0088609E"/>
    <w:rsid w:val="008868FA"/>
    <w:rsid w:val="00887012"/>
    <w:rsid w:val="00891375"/>
    <w:rsid w:val="00891518"/>
    <w:rsid w:val="0089212A"/>
    <w:rsid w:val="008948A1"/>
    <w:rsid w:val="008953BE"/>
    <w:rsid w:val="008962F5"/>
    <w:rsid w:val="008A3327"/>
    <w:rsid w:val="008A3521"/>
    <w:rsid w:val="008A392D"/>
    <w:rsid w:val="008A66F6"/>
    <w:rsid w:val="008A724E"/>
    <w:rsid w:val="008B05CE"/>
    <w:rsid w:val="008B0942"/>
    <w:rsid w:val="008B123D"/>
    <w:rsid w:val="008B157A"/>
    <w:rsid w:val="008B389E"/>
    <w:rsid w:val="008B4C5D"/>
    <w:rsid w:val="008B555E"/>
    <w:rsid w:val="008C2348"/>
    <w:rsid w:val="008C55D4"/>
    <w:rsid w:val="008D6016"/>
    <w:rsid w:val="008D6082"/>
    <w:rsid w:val="008D7522"/>
    <w:rsid w:val="008D77E6"/>
    <w:rsid w:val="008E237C"/>
    <w:rsid w:val="008E2A49"/>
    <w:rsid w:val="008E40A8"/>
    <w:rsid w:val="008E6802"/>
    <w:rsid w:val="008E6B31"/>
    <w:rsid w:val="008F0C1D"/>
    <w:rsid w:val="008F162F"/>
    <w:rsid w:val="008F19DA"/>
    <w:rsid w:val="008F2EB3"/>
    <w:rsid w:val="008F4516"/>
    <w:rsid w:val="008F490B"/>
    <w:rsid w:val="008F4F2A"/>
    <w:rsid w:val="008F5DD4"/>
    <w:rsid w:val="008F679E"/>
    <w:rsid w:val="008F7CDE"/>
    <w:rsid w:val="0090038A"/>
    <w:rsid w:val="00900DDD"/>
    <w:rsid w:val="00903E9B"/>
    <w:rsid w:val="00905024"/>
    <w:rsid w:val="0090526F"/>
    <w:rsid w:val="00907875"/>
    <w:rsid w:val="0091038F"/>
    <w:rsid w:val="00911B70"/>
    <w:rsid w:val="00911E37"/>
    <w:rsid w:val="00912514"/>
    <w:rsid w:val="00912982"/>
    <w:rsid w:val="0091342F"/>
    <w:rsid w:val="00914423"/>
    <w:rsid w:val="00917206"/>
    <w:rsid w:val="009203FC"/>
    <w:rsid w:val="00920DC0"/>
    <w:rsid w:val="00922670"/>
    <w:rsid w:val="00922A22"/>
    <w:rsid w:val="00923E64"/>
    <w:rsid w:val="0092467C"/>
    <w:rsid w:val="0092545D"/>
    <w:rsid w:val="00925986"/>
    <w:rsid w:val="00926497"/>
    <w:rsid w:val="00931414"/>
    <w:rsid w:val="00931938"/>
    <w:rsid w:val="009326E3"/>
    <w:rsid w:val="00932B5C"/>
    <w:rsid w:val="00935C83"/>
    <w:rsid w:val="009408A0"/>
    <w:rsid w:val="009428B4"/>
    <w:rsid w:val="00945083"/>
    <w:rsid w:val="009453BC"/>
    <w:rsid w:val="00950A12"/>
    <w:rsid w:val="009518A1"/>
    <w:rsid w:val="009557D1"/>
    <w:rsid w:val="009573D6"/>
    <w:rsid w:val="00957892"/>
    <w:rsid w:val="009602BA"/>
    <w:rsid w:val="009614F4"/>
    <w:rsid w:val="00961724"/>
    <w:rsid w:val="009647E1"/>
    <w:rsid w:val="009651E0"/>
    <w:rsid w:val="00967CEA"/>
    <w:rsid w:val="00967FF5"/>
    <w:rsid w:val="00973F69"/>
    <w:rsid w:val="0097403F"/>
    <w:rsid w:val="00974447"/>
    <w:rsid w:val="00976608"/>
    <w:rsid w:val="009805EA"/>
    <w:rsid w:val="00983AE7"/>
    <w:rsid w:val="00984B7C"/>
    <w:rsid w:val="00985534"/>
    <w:rsid w:val="00986AC5"/>
    <w:rsid w:val="00987B89"/>
    <w:rsid w:val="009900B5"/>
    <w:rsid w:val="00990669"/>
    <w:rsid w:val="0099289E"/>
    <w:rsid w:val="00995535"/>
    <w:rsid w:val="0099585C"/>
    <w:rsid w:val="00996B62"/>
    <w:rsid w:val="00996D39"/>
    <w:rsid w:val="00997522"/>
    <w:rsid w:val="009A06A5"/>
    <w:rsid w:val="009A0724"/>
    <w:rsid w:val="009A07A3"/>
    <w:rsid w:val="009A09D4"/>
    <w:rsid w:val="009A0C1B"/>
    <w:rsid w:val="009A1412"/>
    <w:rsid w:val="009A22B8"/>
    <w:rsid w:val="009A37A5"/>
    <w:rsid w:val="009A3F32"/>
    <w:rsid w:val="009A626F"/>
    <w:rsid w:val="009B037C"/>
    <w:rsid w:val="009B2DA6"/>
    <w:rsid w:val="009B35FE"/>
    <w:rsid w:val="009B3791"/>
    <w:rsid w:val="009B3A2E"/>
    <w:rsid w:val="009B4067"/>
    <w:rsid w:val="009B419A"/>
    <w:rsid w:val="009B4A80"/>
    <w:rsid w:val="009B4FE8"/>
    <w:rsid w:val="009B53C5"/>
    <w:rsid w:val="009B5BB9"/>
    <w:rsid w:val="009B5FE0"/>
    <w:rsid w:val="009B6881"/>
    <w:rsid w:val="009B7D95"/>
    <w:rsid w:val="009C115A"/>
    <w:rsid w:val="009C28D3"/>
    <w:rsid w:val="009C33A1"/>
    <w:rsid w:val="009C37C6"/>
    <w:rsid w:val="009C4272"/>
    <w:rsid w:val="009C4EF5"/>
    <w:rsid w:val="009C5D2A"/>
    <w:rsid w:val="009D0DC4"/>
    <w:rsid w:val="009D35DB"/>
    <w:rsid w:val="009D3C43"/>
    <w:rsid w:val="009D5752"/>
    <w:rsid w:val="009D5EA1"/>
    <w:rsid w:val="009D6ECC"/>
    <w:rsid w:val="009E0592"/>
    <w:rsid w:val="009E26DC"/>
    <w:rsid w:val="009E52E0"/>
    <w:rsid w:val="009E62A5"/>
    <w:rsid w:val="009E646C"/>
    <w:rsid w:val="009E6AAE"/>
    <w:rsid w:val="009E6BD2"/>
    <w:rsid w:val="009F095A"/>
    <w:rsid w:val="009F1C55"/>
    <w:rsid w:val="009F3B1C"/>
    <w:rsid w:val="009F5287"/>
    <w:rsid w:val="009F5F23"/>
    <w:rsid w:val="009F6150"/>
    <w:rsid w:val="009F6800"/>
    <w:rsid w:val="00A020C9"/>
    <w:rsid w:val="00A048A4"/>
    <w:rsid w:val="00A05189"/>
    <w:rsid w:val="00A05621"/>
    <w:rsid w:val="00A061AB"/>
    <w:rsid w:val="00A067E0"/>
    <w:rsid w:val="00A0693C"/>
    <w:rsid w:val="00A06D50"/>
    <w:rsid w:val="00A1225E"/>
    <w:rsid w:val="00A1287E"/>
    <w:rsid w:val="00A13E56"/>
    <w:rsid w:val="00A16AF9"/>
    <w:rsid w:val="00A17781"/>
    <w:rsid w:val="00A20799"/>
    <w:rsid w:val="00A254B5"/>
    <w:rsid w:val="00A37A6B"/>
    <w:rsid w:val="00A40E0A"/>
    <w:rsid w:val="00A437FC"/>
    <w:rsid w:val="00A51F04"/>
    <w:rsid w:val="00A52AC9"/>
    <w:rsid w:val="00A5470E"/>
    <w:rsid w:val="00A54E02"/>
    <w:rsid w:val="00A57A74"/>
    <w:rsid w:val="00A60D3A"/>
    <w:rsid w:val="00A60DF5"/>
    <w:rsid w:val="00A62310"/>
    <w:rsid w:val="00A6277D"/>
    <w:rsid w:val="00A635DB"/>
    <w:rsid w:val="00A64708"/>
    <w:rsid w:val="00A65385"/>
    <w:rsid w:val="00A758AB"/>
    <w:rsid w:val="00A8022B"/>
    <w:rsid w:val="00A845BE"/>
    <w:rsid w:val="00A84DB2"/>
    <w:rsid w:val="00A85758"/>
    <w:rsid w:val="00A90368"/>
    <w:rsid w:val="00A90806"/>
    <w:rsid w:val="00A91BEB"/>
    <w:rsid w:val="00A92F0C"/>
    <w:rsid w:val="00A93211"/>
    <w:rsid w:val="00A94C0A"/>
    <w:rsid w:val="00A95DD2"/>
    <w:rsid w:val="00A95FA4"/>
    <w:rsid w:val="00A97B77"/>
    <w:rsid w:val="00AA16B4"/>
    <w:rsid w:val="00AA1E2E"/>
    <w:rsid w:val="00AA2A4A"/>
    <w:rsid w:val="00AA2D54"/>
    <w:rsid w:val="00AA4C6A"/>
    <w:rsid w:val="00AB01F1"/>
    <w:rsid w:val="00AB6C44"/>
    <w:rsid w:val="00AC04EB"/>
    <w:rsid w:val="00AC15E6"/>
    <w:rsid w:val="00AC291C"/>
    <w:rsid w:val="00AC3E41"/>
    <w:rsid w:val="00AC6916"/>
    <w:rsid w:val="00AC74B1"/>
    <w:rsid w:val="00AD0E28"/>
    <w:rsid w:val="00AD1B6E"/>
    <w:rsid w:val="00AD30A7"/>
    <w:rsid w:val="00AD37E8"/>
    <w:rsid w:val="00AD45F5"/>
    <w:rsid w:val="00AD49E6"/>
    <w:rsid w:val="00AD68A7"/>
    <w:rsid w:val="00AD7106"/>
    <w:rsid w:val="00AD7CE5"/>
    <w:rsid w:val="00AE0D88"/>
    <w:rsid w:val="00AE12FD"/>
    <w:rsid w:val="00AE15C9"/>
    <w:rsid w:val="00AE32B5"/>
    <w:rsid w:val="00AF0696"/>
    <w:rsid w:val="00AF3153"/>
    <w:rsid w:val="00AF4ADA"/>
    <w:rsid w:val="00AF7ED5"/>
    <w:rsid w:val="00B00C2C"/>
    <w:rsid w:val="00B013F6"/>
    <w:rsid w:val="00B01573"/>
    <w:rsid w:val="00B036A8"/>
    <w:rsid w:val="00B044C2"/>
    <w:rsid w:val="00B044DD"/>
    <w:rsid w:val="00B0506F"/>
    <w:rsid w:val="00B0567E"/>
    <w:rsid w:val="00B06055"/>
    <w:rsid w:val="00B06697"/>
    <w:rsid w:val="00B10E09"/>
    <w:rsid w:val="00B13FA3"/>
    <w:rsid w:val="00B14CDF"/>
    <w:rsid w:val="00B16799"/>
    <w:rsid w:val="00B20676"/>
    <w:rsid w:val="00B21AE0"/>
    <w:rsid w:val="00B228DB"/>
    <w:rsid w:val="00B2401A"/>
    <w:rsid w:val="00B253DE"/>
    <w:rsid w:val="00B25A4A"/>
    <w:rsid w:val="00B25D58"/>
    <w:rsid w:val="00B30E64"/>
    <w:rsid w:val="00B32D10"/>
    <w:rsid w:val="00B367EB"/>
    <w:rsid w:val="00B375E8"/>
    <w:rsid w:val="00B40189"/>
    <w:rsid w:val="00B40A56"/>
    <w:rsid w:val="00B42244"/>
    <w:rsid w:val="00B4288B"/>
    <w:rsid w:val="00B4331B"/>
    <w:rsid w:val="00B443CB"/>
    <w:rsid w:val="00B4527B"/>
    <w:rsid w:val="00B46E13"/>
    <w:rsid w:val="00B55471"/>
    <w:rsid w:val="00B5682F"/>
    <w:rsid w:val="00B57CFE"/>
    <w:rsid w:val="00B60DA8"/>
    <w:rsid w:val="00B619C0"/>
    <w:rsid w:val="00B62E4D"/>
    <w:rsid w:val="00B67D95"/>
    <w:rsid w:val="00B70606"/>
    <w:rsid w:val="00B74F26"/>
    <w:rsid w:val="00B767EC"/>
    <w:rsid w:val="00B82ADA"/>
    <w:rsid w:val="00B8505B"/>
    <w:rsid w:val="00B850FE"/>
    <w:rsid w:val="00B85ECA"/>
    <w:rsid w:val="00B928AF"/>
    <w:rsid w:val="00B9606C"/>
    <w:rsid w:val="00B960D6"/>
    <w:rsid w:val="00B96521"/>
    <w:rsid w:val="00B9693B"/>
    <w:rsid w:val="00B96DA3"/>
    <w:rsid w:val="00B970B4"/>
    <w:rsid w:val="00BA1527"/>
    <w:rsid w:val="00BA356F"/>
    <w:rsid w:val="00BA597B"/>
    <w:rsid w:val="00BB1FB5"/>
    <w:rsid w:val="00BB424E"/>
    <w:rsid w:val="00BB45D6"/>
    <w:rsid w:val="00BB699A"/>
    <w:rsid w:val="00BB77BC"/>
    <w:rsid w:val="00BC04CD"/>
    <w:rsid w:val="00BC1270"/>
    <w:rsid w:val="00BC1E28"/>
    <w:rsid w:val="00BC34A8"/>
    <w:rsid w:val="00BC42CF"/>
    <w:rsid w:val="00BC564C"/>
    <w:rsid w:val="00BC6038"/>
    <w:rsid w:val="00BC7358"/>
    <w:rsid w:val="00BC7AD4"/>
    <w:rsid w:val="00BD39FD"/>
    <w:rsid w:val="00BE28F9"/>
    <w:rsid w:val="00BE59E5"/>
    <w:rsid w:val="00BE5A8D"/>
    <w:rsid w:val="00BE600D"/>
    <w:rsid w:val="00BE6088"/>
    <w:rsid w:val="00BF088E"/>
    <w:rsid w:val="00BF5E9B"/>
    <w:rsid w:val="00C01740"/>
    <w:rsid w:val="00C02611"/>
    <w:rsid w:val="00C03271"/>
    <w:rsid w:val="00C03372"/>
    <w:rsid w:val="00C0482D"/>
    <w:rsid w:val="00C06086"/>
    <w:rsid w:val="00C135F0"/>
    <w:rsid w:val="00C143FA"/>
    <w:rsid w:val="00C16907"/>
    <w:rsid w:val="00C20822"/>
    <w:rsid w:val="00C213AA"/>
    <w:rsid w:val="00C228CE"/>
    <w:rsid w:val="00C239E0"/>
    <w:rsid w:val="00C25B80"/>
    <w:rsid w:val="00C30A14"/>
    <w:rsid w:val="00C320E2"/>
    <w:rsid w:val="00C34557"/>
    <w:rsid w:val="00C40A69"/>
    <w:rsid w:val="00C442DC"/>
    <w:rsid w:val="00C443B7"/>
    <w:rsid w:val="00C44BA1"/>
    <w:rsid w:val="00C458AF"/>
    <w:rsid w:val="00C45CFC"/>
    <w:rsid w:val="00C46571"/>
    <w:rsid w:val="00C500C2"/>
    <w:rsid w:val="00C50774"/>
    <w:rsid w:val="00C51B7E"/>
    <w:rsid w:val="00C51C8F"/>
    <w:rsid w:val="00C532F6"/>
    <w:rsid w:val="00C539BB"/>
    <w:rsid w:val="00C53D68"/>
    <w:rsid w:val="00C56A95"/>
    <w:rsid w:val="00C60DB7"/>
    <w:rsid w:val="00C6112D"/>
    <w:rsid w:val="00C61C0E"/>
    <w:rsid w:val="00C6533A"/>
    <w:rsid w:val="00C70122"/>
    <w:rsid w:val="00C70DA2"/>
    <w:rsid w:val="00C743C3"/>
    <w:rsid w:val="00C75CCE"/>
    <w:rsid w:val="00C80CDC"/>
    <w:rsid w:val="00C8166F"/>
    <w:rsid w:val="00C81C20"/>
    <w:rsid w:val="00C84F75"/>
    <w:rsid w:val="00C84F77"/>
    <w:rsid w:val="00C86296"/>
    <w:rsid w:val="00C9006B"/>
    <w:rsid w:val="00C91390"/>
    <w:rsid w:val="00C92C79"/>
    <w:rsid w:val="00C95FB5"/>
    <w:rsid w:val="00C97068"/>
    <w:rsid w:val="00CA159F"/>
    <w:rsid w:val="00CA35A1"/>
    <w:rsid w:val="00CA5009"/>
    <w:rsid w:val="00CA53D7"/>
    <w:rsid w:val="00CA6FAA"/>
    <w:rsid w:val="00CB0E78"/>
    <w:rsid w:val="00CB2F05"/>
    <w:rsid w:val="00CB3438"/>
    <w:rsid w:val="00CB7589"/>
    <w:rsid w:val="00CC1F1C"/>
    <w:rsid w:val="00CC3A77"/>
    <w:rsid w:val="00CC4BC3"/>
    <w:rsid w:val="00CC5000"/>
    <w:rsid w:val="00CC5670"/>
    <w:rsid w:val="00CC5B4A"/>
    <w:rsid w:val="00CC641C"/>
    <w:rsid w:val="00CC6E77"/>
    <w:rsid w:val="00CC7F27"/>
    <w:rsid w:val="00CE0A1B"/>
    <w:rsid w:val="00CE1C13"/>
    <w:rsid w:val="00CE3710"/>
    <w:rsid w:val="00CE3F82"/>
    <w:rsid w:val="00CF047D"/>
    <w:rsid w:val="00CF23A6"/>
    <w:rsid w:val="00CF56C4"/>
    <w:rsid w:val="00CF7C8A"/>
    <w:rsid w:val="00D00539"/>
    <w:rsid w:val="00D0234D"/>
    <w:rsid w:val="00D034B0"/>
    <w:rsid w:val="00D05C81"/>
    <w:rsid w:val="00D1038C"/>
    <w:rsid w:val="00D13BC9"/>
    <w:rsid w:val="00D16A17"/>
    <w:rsid w:val="00D17158"/>
    <w:rsid w:val="00D173CC"/>
    <w:rsid w:val="00D22877"/>
    <w:rsid w:val="00D24BD6"/>
    <w:rsid w:val="00D26ED2"/>
    <w:rsid w:val="00D270F4"/>
    <w:rsid w:val="00D27B03"/>
    <w:rsid w:val="00D30306"/>
    <w:rsid w:val="00D30A30"/>
    <w:rsid w:val="00D313A7"/>
    <w:rsid w:val="00D3303E"/>
    <w:rsid w:val="00D33241"/>
    <w:rsid w:val="00D358BA"/>
    <w:rsid w:val="00D35ECD"/>
    <w:rsid w:val="00D362B2"/>
    <w:rsid w:val="00D36C70"/>
    <w:rsid w:val="00D37704"/>
    <w:rsid w:val="00D42EF3"/>
    <w:rsid w:val="00D431F5"/>
    <w:rsid w:val="00D43505"/>
    <w:rsid w:val="00D43DF8"/>
    <w:rsid w:val="00D456E6"/>
    <w:rsid w:val="00D45798"/>
    <w:rsid w:val="00D511CC"/>
    <w:rsid w:val="00D515DD"/>
    <w:rsid w:val="00D5171D"/>
    <w:rsid w:val="00D53902"/>
    <w:rsid w:val="00D54CBC"/>
    <w:rsid w:val="00D565F1"/>
    <w:rsid w:val="00D606CF"/>
    <w:rsid w:val="00D61D90"/>
    <w:rsid w:val="00D64609"/>
    <w:rsid w:val="00D6531F"/>
    <w:rsid w:val="00D65DE7"/>
    <w:rsid w:val="00D676F2"/>
    <w:rsid w:val="00D71984"/>
    <w:rsid w:val="00D71C84"/>
    <w:rsid w:val="00D724B1"/>
    <w:rsid w:val="00D80715"/>
    <w:rsid w:val="00D81979"/>
    <w:rsid w:val="00D84A92"/>
    <w:rsid w:val="00D856AE"/>
    <w:rsid w:val="00D85707"/>
    <w:rsid w:val="00D9011C"/>
    <w:rsid w:val="00D91301"/>
    <w:rsid w:val="00D915BB"/>
    <w:rsid w:val="00D94683"/>
    <w:rsid w:val="00D9654C"/>
    <w:rsid w:val="00DA0B6F"/>
    <w:rsid w:val="00DA1215"/>
    <w:rsid w:val="00DA124F"/>
    <w:rsid w:val="00DA2F5F"/>
    <w:rsid w:val="00DA590C"/>
    <w:rsid w:val="00DB1B28"/>
    <w:rsid w:val="00DB1C3B"/>
    <w:rsid w:val="00DB4AFC"/>
    <w:rsid w:val="00DB4B94"/>
    <w:rsid w:val="00DB5C81"/>
    <w:rsid w:val="00DB5CE6"/>
    <w:rsid w:val="00DB6371"/>
    <w:rsid w:val="00DB7D3E"/>
    <w:rsid w:val="00DC00A3"/>
    <w:rsid w:val="00DC0D2F"/>
    <w:rsid w:val="00DC1768"/>
    <w:rsid w:val="00DC2BDF"/>
    <w:rsid w:val="00DC3300"/>
    <w:rsid w:val="00DC35FC"/>
    <w:rsid w:val="00DC4028"/>
    <w:rsid w:val="00DC68C9"/>
    <w:rsid w:val="00DD1BEA"/>
    <w:rsid w:val="00DD1D22"/>
    <w:rsid w:val="00DD3E34"/>
    <w:rsid w:val="00DD4B64"/>
    <w:rsid w:val="00DD5305"/>
    <w:rsid w:val="00DE00D7"/>
    <w:rsid w:val="00DE03BD"/>
    <w:rsid w:val="00DE0EDD"/>
    <w:rsid w:val="00DE1424"/>
    <w:rsid w:val="00DE1526"/>
    <w:rsid w:val="00DE34DE"/>
    <w:rsid w:val="00DE6904"/>
    <w:rsid w:val="00DE6EE5"/>
    <w:rsid w:val="00DE7D0D"/>
    <w:rsid w:val="00DF131E"/>
    <w:rsid w:val="00DF16FF"/>
    <w:rsid w:val="00DF2578"/>
    <w:rsid w:val="00DF2EA5"/>
    <w:rsid w:val="00DF3479"/>
    <w:rsid w:val="00DF5791"/>
    <w:rsid w:val="00E0103D"/>
    <w:rsid w:val="00E016DB"/>
    <w:rsid w:val="00E05B9B"/>
    <w:rsid w:val="00E074D6"/>
    <w:rsid w:val="00E07679"/>
    <w:rsid w:val="00E104D8"/>
    <w:rsid w:val="00E113D2"/>
    <w:rsid w:val="00E131EC"/>
    <w:rsid w:val="00E14CE9"/>
    <w:rsid w:val="00E15A3F"/>
    <w:rsid w:val="00E16597"/>
    <w:rsid w:val="00E20942"/>
    <w:rsid w:val="00E20EB3"/>
    <w:rsid w:val="00E229C0"/>
    <w:rsid w:val="00E23508"/>
    <w:rsid w:val="00E23C96"/>
    <w:rsid w:val="00E256E3"/>
    <w:rsid w:val="00E258A6"/>
    <w:rsid w:val="00E27F05"/>
    <w:rsid w:val="00E32D15"/>
    <w:rsid w:val="00E32ED9"/>
    <w:rsid w:val="00E35111"/>
    <w:rsid w:val="00E3551E"/>
    <w:rsid w:val="00E3640D"/>
    <w:rsid w:val="00E414AA"/>
    <w:rsid w:val="00E448F9"/>
    <w:rsid w:val="00E50717"/>
    <w:rsid w:val="00E52C89"/>
    <w:rsid w:val="00E53090"/>
    <w:rsid w:val="00E54D1F"/>
    <w:rsid w:val="00E55292"/>
    <w:rsid w:val="00E562B1"/>
    <w:rsid w:val="00E57341"/>
    <w:rsid w:val="00E57BA9"/>
    <w:rsid w:val="00E60A19"/>
    <w:rsid w:val="00E62757"/>
    <w:rsid w:val="00E63D8E"/>
    <w:rsid w:val="00E6409E"/>
    <w:rsid w:val="00E6439C"/>
    <w:rsid w:val="00E65627"/>
    <w:rsid w:val="00E679C8"/>
    <w:rsid w:val="00E705C7"/>
    <w:rsid w:val="00E7225A"/>
    <w:rsid w:val="00E73B04"/>
    <w:rsid w:val="00E74294"/>
    <w:rsid w:val="00E7549F"/>
    <w:rsid w:val="00E76282"/>
    <w:rsid w:val="00E777C0"/>
    <w:rsid w:val="00E80AAB"/>
    <w:rsid w:val="00E818C1"/>
    <w:rsid w:val="00E85110"/>
    <w:rsid w:val="00E865BC"/>
    <w:rsid w:val="00E8682D"/>
    <w:rsid w:val="00E877EB"/>
    <w:rsid w:val="00E93F13"/>
    <w:rsid w:val="00E94AD6"/>
    <w:rsid w:val="00E97756"/>
    <w:rsid w:val="00EA15B8"/>
    <w:rsid w:val="00EA300F"/>
    <w:rsid w:val="00EA3142"/>
    <w:rsid w:val="00EA3C59"/>
    <w:rsid w:val="00EA73DC"/>
    <w:rsid w:val="00EB0662"/>
    <w:rsid w:val="00EB09A4"/>
    <w:rsid w:val="00EB0DA5"/>
    <w:rsid w:val="00EB0FAB"/>
    <w:rsid w:val="00EB655A"/>
    <w:rsid w:val="00EB7162"/>
    <w:rsid w:val="00EC1FAF"/>
    <w:rsid w:val="00EC4032"/>
    <w:rsid w:val="00EC4CBE"/>
    <w:rsid w:val="00EC6357"/>
    <w:rsid w:val="00EC6EE9"/>
    <w:rsid w:val="00EC737C"/>
    <w:rsid w:val="00EC75BD"/>
    <w:rsid w:val="00ED0146"/>
    <w:rsid w:val="00ED0A86"/>
    <w:rsid w:val="00ED1981"/>
    <w:rsid w:val="00ED6BF0"/>
    <w:rsid w:val="00EE2CE6"/>
    <w:rsid w:val="00EE593B"/>
    <w:rsid w:val="00EE6351"/>
    <w:rsid w:val="00EE6440"/>
    <w:rsid w:val="00EE7AFA"/>
    <w:rsid w:val="00EF0230"/>
    <w:rsid w:val="00EF14B2"/>
    <w:rsid w:val="00EF79A2"/>
    <w:rsid w:val="00F0202C"/>
    <w:rsid w:val="00F05345"/>
    <w:rsid w:val="00F06203"/>
    <w:rsid w:val="00F06EB6"/>
    <w:rsid w:val="00F078C4"/>
    <w:rsid w:val="00F078FD"/>
    <w:rsid w:val="00F07CDB"/>
    <w:rsid w:val="00F1058C"/>
    <w:rsid w:val="00F10784"/>
    <w:rsid w:val="00F13B9D"/>
    <w:rsid w:val="00F15173"/>
    <w:rsid w:val="00F159AE"/>
    <w:rsid w:val="00F2050E"/>
    <w:rsid w:val="00F215F5"/>
    <w:rsid w:val="00F26DEE"/>
    <w:rsid w:val="00F31021"/>
    <w:rsid w:val="00F3146E"/>
    <w:rsid w:val="00F31708"/>
    <w:rsid w:val="00F37F0B"/>
    <w:rsid w:val="00F41B22"/>
    <w:rsid w:val="00F41DFF"/>
    <w:rsid w:val="00F42CE4"/>
    <w:rsid w:val="00F559EC"/>
    <w:rsid w:val="00F55E01"/>
    <w:rsid w:val="00F60490"/>
    <w:rsid w:val="00F61232"/>
    <w:rsid w:val="00F6220E"/>
    <w:rsid w:val="00F64615"/>
    <w:rsid w:val="00F66F4B"/>
    <w:rsid w:val="00F71D8D"/>
    <w:rsid w:val="00F729A0"/>
    <w:rsid w:val="00F730CE"/>
    <w:rsid w:val="00F739DF"/>
    <w:rsid w:val="00F740AF"/>
    <w:rsid w:val="00F74AEA"/>
    <w:rsid w:val="00F77529"/>
    <w:rsid w:val="00F77F79"/>
    <w:rsid w:val="00F8266A"/>
    <w:rsid w:val="00F876A4"/>
    <w:rsid w:val="00F87749"/>
    <w:rsid w:val="00F87E81"/>
    <w:rsid w:val="00F91A36"/>
    <w:rsid w:val="00F92587"/>
    <w:rsid w:val="00F93EF9"/>
    <w:rsid w:val="00F9740B"/>
    <w:rsid w:val="00F977E0"/>
    <w:rsid w:val="00F97C67"/>
    <w:rsid w:val="00FA064B"/>
    <w:rsid w:val="00FA0818"/>
    <w:rsid w:val="00FA2C3B"/>
    <w:rsid w:val="00FA5EAA"/>
    <w:rsid w:val="00FA68DA"/>
    <w:rsid w:val="00FB17C5"/>
    <w:rsid w:val="00FB5565"/>
    <w:rsid w:val="00FB5A32"/>
    <w:rsid w:val="00FB5F1E"/>
    <w:rsid w:val="00FB717A"/>
    <w:rsid w:val="00FC1E77"/>
    <w:rsid w:val="00FC2CCA"/>
    <w:rsid w:val="00FC3596"/>
    <w:rsid w:val="00FC43D9"/>
    <w:rsid w:val="00FC44B6"/>
    <w:rsid w:val="00FC61D5"/>
    <w:rsid w:val="00FD3FB0"/>
    <w:rsid w:val="00FD5AE7"/>
    <w:rsid w:val="00FD699E"/>
    <w:rsid w:val="00FE1F7E"/>
    <w:rsid w:val="00FE2BC8"/>
    <w:rsid w:val="00FE2F01"/>
    <w:rsid w:val="00FE61DC"/>
    <w:rsid w:val="00FE6936"/>
    <w:rsid w:val="00FF01D2"/>
    <w:rsid w:val="00FF02BB"/>
    <w:rsid w:val="00FF0313"/>
    <w:rsid w:val="00FF189A"/>
    <w:rsid w:val="00FF3CA3"/>
    <w:rsid w:val="00FF48E8"/>
    <w:rsid w:val="00FF4A25"/>
    <w:rsid w:val="00FF67A0"/>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F"/>
    <w:rPr>
      <w:sz w:val="24"/>
      <w:szCs w:val="24"/>
    </w:rPr>
  </w:style>
  <w:style w:type="paragraph" w:styleId="Heading1">
    <w:name w:val="heading 1"/>
    <w:basedOn w:val="Normal"/>
    <w:next w:val="Normal"/>
    <w:link w:val="Heading1Char"/>
    <w:uiPriority w:val="99"/>
    <w:qFormat/>
    <w:rsid w:val="008F19DA"/>
    <w:pPr>
      <w:keepNext/>
      <w:jc w:val="center"/>
      <w:outlineLvl w:val="0"/>
    </w:pPr>
    <w:rPr>
      <w:rFonts w:eastAsia="Arial Unicode MS"/>
      <w:b/>
      <w:bCs/>
      <w:szCs w:val="20"/>
      <w:u w:val="single"/>
    </w:rPr>
  </w:style>
  <w:style w:type="paragraph" w:styleId="Heading3">
    <w:name w:val="heading 3"/>
    <w:basedOn w:val="Normal"/>
    <w:next w:val="Normal"/>
    <w:link w:val="Heading3Char"/>
    <w:uiPriority w:val="99"/>
    <w:qFormat/>
    <w:rsid w:val="008F19DA"/>
    <w:pPr>
      <w:keepNext/>
      <w:spacing w:line="480" w:lineRule="auto"/>
      <w:ind w:right="-720"/>
      <w:jc w:val="center"/>
      <w:outlineLvl w:val="2"/>
    </w:pPr>
    <w:rPr>
      <w:b/>
      <w:bCs/>
      <w:u w:val="single"/>
    </w:rPr>
  </w:style>
  <w:style w:type="paragraph" w:styleId="Heading6">
    <w:name w:val="heading 6"/>
    <w:basedOn w:val="Normal"/>
    <w:next w:val="Normal"/>
    <w:link w:val="Heading6Char"/>
    <w:uiPriority w:val="99"/>
    <w:qFormat/>
    <w:rsid w:val="00F729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A0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33A01"/>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833A01"/>
    <w:rPr>
      <w:rFonts w:ascii="Calibri" w:hAnsi="Calibri" w:cs="Times New Roman"/>
      <w:b/>
      <w:bCs/>
      <w:sz w:val="22"/>
      <w:szCs w:val="22"/>
    </w:rPr>
  </w:style>
  <w:style w:type="paragraph" w:styleId="BalloonText">
    <w:name w:val="Balloon Text"/>
    <w:basedOn w:val="Normal"/>
    <w:link w:val="BalloonTextChar"/>
    <w:uiPriority w:val="99"/>
    <w:semiHidden/>
    <w:rsid w:val="00D27B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A01"/>
    <w:rPr>
      <w:rFonts w:cs="Times New Roman"/>
      <w:sz w:val="2"/>
    </w:rPr>
  </w:style>
  <w:style w:type="paragraph" w:styleId="Header">
    <w:name w:val="header"/>
    <w:basedOn w:val="Normal"/>
    <w:link w:val="HeaderChar"/>
    <w:uiPriority w:val="99"/>
    <w:rsid w:val="008F19D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833A01"/>
    <w:rPr>
      <w:rFonts w:cs="Times New Roman"/>
      <w:sz w:val="24"/>
      <w:szCs w:val="24"/>
    </w:rPr>
  </w:style>
  <w:style w:type="paragraph" w:styleId="BodyTextIndent">
    <w:name w:val="Body Text Indent"/>
    <w:basedOn w:val="Normal"/>
    <w:link w:val="BodyTextIndentChar"/>
    <w:uiPriority w:val="99"/>
    <w:rsid w:val="008F19DA"/>
    <w:pPr>
      <w:spacing w:line="480" w:lineRule="auto"/>
      <w:ind w:right="-720" w:firstLine="720"/>
    </w:pPr>
  </w:style>
  <w:style w:type="character" w:customStyle="1" w:styleId="BodyTextIndentChar">
    <w:name w:val="Body Text Indent Char"/>
    <w:basedOn w:val="DefaultParagraphFont"/>
    <w:link w:val="BodyTextIndent"/>
    <w:uiPriority w:val="99"/>
    <w:semiHidden/>
    <w:locked/>
    <w:rsid w:val="00833A01"/>
    <w:rPr>
      <w:rFonts w:cs="Times New Roman"/>
      <w:sz w:val="24"/>
      <w:szCs w:val="24"/>
    </w:rPr>
  </w:style>
  <w:style w:type="paragraph" w:styleId="BodyText3">
    <w:name w:val="Body Text 3"/>
    <w:basedOn w:val="Normal"/>
    <w:link w:val="BodyText3Char"/>
    <w:uiPriority w:val="99"/>
    <w:rsid w:val="008F19DA"/>
    <w:pPr>
      <w:ind w:right="-720"/>
    </w:pPr>
  </w:style>
  <w:style w:type="character" w:customStyle="1" w:styleId="BodyText3Char">
    <w:name w:val="Body Text 3 Char"/>
    <w:basedOn w:val="DefaultParagraphFont"/>
    <w:link w:val="BodyText3"/>
    <w:uiPriority w:val="99"/>
    <w:semiHidden/>
    <w:locked/>
    <w:rsid w:val="00833A01"/>
    <w:rPr>
      <w:rFonts w:cs="Times New Roman"/>
      <w:sz w:val="16"/>
      <w:szCs w:val="16"/>
    </w:rPr>
  </w:style>
  <w:style w:type="paragraph" w:styleId="BodyTextIndent3">
    <w:name w:val="Body Text Indent 3"/>
    <w:basedOn w:val="Normal"/>
    <w:link w:val="BodyTextIndent3Char"/>
    <w:uiPriority w:val="99"/>
    <w:rsid w:val="008F19DA"/>
    <w:pPr>
      <w:ind w:left="360"/>
    </w:pPr>
    <w:rPr>
      <w:szCs w:val="20"/>
    </w:rPr>
  </w:style>
  <w:style w:type="character" w:customStyle="1" w:styleId="BodyTextIndent3Char">
    <w:name w:val="Body Text Indent 3 Char"/>
    <w:basedOn w:val="DefaultParagraphFont"/>
    <w:link w:val="BodyTextIndent3"/>
    <w:uiPriority w:val="99"/>
    <w:semiHidden/>
    <w:locked/>
    <w:rsid w:val="00833A01"/>
    <w:rPr>
      <w:rFonts w:cs="Times New Roman"/>
      <w:sz w:val="16"/>
      <w:szCs w:val="16"/>
    </w:rPr>
  </w:style>
  <w:style w:type="paragraph" w:styleId="FootnoteText">
    <w:name w:val="footnote text"/>
    <w:basedOn w:val="Normal"/>
    <w:link w:val="FootnoteTextChar"/>
    <w:semiHidden/>
    <w:rsid w:val="00F729A0"/>
    <w:rPr>
      <w:sz w:val="20"/>
      <w:szCs w:val="20"/>
    </w:rPr>
  </w:style>
  <w:style w:type="character" w:customStyle="1" w:styleId="FootnoteTextChar">
    <w:name w:val="Footnote Text Char"/>
    <w:basedOn w:val="DefaultParagraphFont"/>
    <w:link w:val="FootnoteText"/>
    <w:semiHidden/>
    <w:locked/>
    <w:rsid w:val="00833A01"/>
    <w:rPr>
      <w:rFonts w:cs="Times New Roman"/>
    </w:rPr>
  </w:style>
  <w:style w:type="paragraph" w:styleId="BodyText">
    <w:name w:val="Body Text"/>
    <w:basedOn w:val="Normal"/>
    <w:link w:val="BodyTextChar"/>
    <w:uiPriority w:val="99"/>
    <w:rsid w:val="00F729A0"/>
    <w:pPr>
      <w:spacing w:after="120"/>
    </w:pPr>
    <w:rPr>
      <w:szCs w:val="20"/>
    </w:rPr>
  </w:style>
  <w:style w:type="character" w:customStyle="1" w:styleId="BodyTextChar">
    <w:name w:val="Body Text Char"/>
    <w:basedOn w:val="DefaultParagraphFont"/>
    <w:link w:val="BodyText"/>
    <w:uiPriority w:val="99"/>
    <w:semiHidden/>
    <w:locked/>
    <w:rsid w:val="00833A01"/>
    <w:rPr>
      <w:rFonts w:cs="Times New Roman"/>
      <w:sz w:val="24"/>
      <w:szCs w:val="24"/>
    </w:rPr>
  </w:style>
  <w:style w:type="character" w:styleId="FootnoteReference">
    <w:name w:val="footnote reference"/>
    <w:basedOn w:val="DefaultParagraphFont"/>
    <w:semiHidden/>
    <w:rsid w:val="00F729A0"/>
    <w:rPr>
      <w:rFonts w:cs="Times New Roman"/>
      <w:vertAlign w:val="superscript"/>
    </w:rPr>
  </w:style>
  <w:style w:type="paragraph" w:styleId="Footer">
    <w:name w:val="footer"/>
    <w:basedOn w:val="Normal"/>
    <w:link w:val="FooterChar"/>
    <w:uiPriority w:val="99"/>
    <w:rsid w:val="00D27B03"/>
    <w:pPr>
      <w:tabs>
        <w:tab w:val="center" w:pos="4320"/>
        <w:tab w:val="right" w:pos="8640"/>
      </w:tabs>
    </w:pPr>
  </w:style>
  <w:style w:type="character" w:customStyle="1" w:styleId="FooterChar">
    <w:name w:val="Footer Char"/>
    <w:basedOn w:val="DefaultParagraphFont"/>
    <w:link w:val="Footer"/>
    <w:uiPriority w:val="99"/>
    <w:semiHidden/>
    <w:locked/>
    <w:rsid w:val="00833A01"/>
    <w:rPr>
      <w:rFonts w:cs="Times New Roman"/>
      <w:sz w:val="24"/>
      <w:szCs w:val="24"/>
    </w:rPr>
  </w:style>
  <w:style w:type="character" w:styleId="PageNumber">
    <w:name w:val="page number"/>
    <w:basedOn w:val="DefaultParagraphFont"/>
    <w:uiPriority w:val="99"/>
    <w:rsid w:val="00D27B03"/>
    <w:rPr>
      <w:rFonts w:cs="Times New Roman"/>
    </w:rPr>
  </w:style>
  <w:style w:type="paragraph" w:styleId="NormalWeb">
    <w:name w:val="Normal (Web)"/>
    <w:basedOn w:val="Normal"/>
    <w:uiPriority w:val="99"/>
    <w:rsid w:val="005F0FAA"/>
    <w:pPr>
      <w:spacing w:before="100" w:beforeAutospacing="1" w:after="100" w:afterAutospacing="1"/>
    </w:pPr>
  </w:style>
  <w:style w:type="paragraph" w:styleId="BodyTextIndent2">
    <w:name w:val="Body Text Indent 2"/>
    <w:basedOn w:val="Normal"/>
    <w:link w:val="BodyTextIndent2Char"/>
    <w:uiPriority w:val="99"/>
    <w:rsid w:val="000F6B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719B3"/>
    <w:rPr>
      <w:rFonts w:cs="Times New Roman"/>
      <w:sz w:val="24"/>
      <w:szCs w:val="24"/>
    </w:rPr>
  </w:style>
  <w:style w:type="paragraph" w:styleId="ListParagraph">
    <w:name w:val="List Paragraph"/>
    <w:basedOn w:val="Normal"/>
    <w:uiPriority w:val="34"/>
    <w:qFormat/>
    <w:rsid w:val="0019743F"/>
    <w:pPr>
      <w:ind w:left="720"/>
      <w:contextualSpacing/>
    </w:pPr>
  </w:style>
  <w:style w:type="paragraph" w:styleId="BodyText2">
    <w:name w:val="Body Text 2"/>
    <w:basedOn w:val="Normal"/>
    <w:link w:val="BodyText2Char"/>
    <w:rsid w:val="00FF75E9"/>
    <w:pPr>
      <w:spacing w:after="120" w:line="480" w:lineRule="auto"/>
    </w:pPr>
  </w:style>
  <w:style w:type="character" w:customStyle="1" w:styleId="BodyText2Char">
    <w:name w:val="Body Text 2 Char"/>
    <w:basedOn w:val="DefaultParagraphFont"/>
    <w:link w:val="BodyText2"/>
    <w:rsid w:val="00FF75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F"/>
    <w:rPr>
      <w:sz w:val="24"/>
      <w:szCs w:val="24"/>
    </w:rPr>
  </w:style>
  <w:style w:type="paragraph" w:styleId="Heading1">
    <w:name w:val="heading 1"/>
    <w:basedOn w:val="Normal"/>
    <w:next w:val="Normal"/>
    <w:link w:val="Heading1Char"/>
    <w:uiPriority w:val="99"/>
    <w:qFormat/>
    <w:rsid w:val="008F19DA"/>
    <w:pPr>
      <w:keepNext/>
      <w:jc w:val="center"/>
      <w:outlineLvl w:val="0"/>
    </w:pPr>
    <w:rPr>
      <w:rFonts w:eastAsia="Arial Unicode MS"/>
      <w:b/>
      <w:bCs/>
      <w:szCs w:val="20"/>
      <w:u w:val="single"/>
    </w:rPr>
  </w:style>
  <w:style w:type="paragraph" w:styleId="Heading3">
    <w:name w:val="heading 3"/>
    <w:basedOn w:val="Normal"/>
    <w:next w:val="Normal"/>
    <w:link w:val="Heading3Char"/>
    <w:uiPriority w:val="99"/>
    <w:qFormat/>
    <w:rsid w:val="008F19DA"/>
    <w:pPr>
      <w:keepNext/>
      <w:spacing w:line="480" w:lineRule="auto"/>
      <w:ind w:right="-720"/>
      <w:jc w:val="center"/>
      <w:outlineLvl w:val="2"/>
    </w:pPr>
    <w:rPr>
      <w:b/>
      <w:bCs/>
      <w:u w:val="single"/>
    </w:rPr>
  </w:style>
  <w:style w:type="paragraph" w:styleId="Heading6">
    <w:name w:val="heading 6"/>
    <w:basedOn w:val="Normal"/>
    <w:next w:val="Normal"/>
    <w:link w:val="Heading6Char"/>
    <w:uiPriority w:val="99"/>
    <w:qFormat/>
    <w:rsid w:val="00F729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A0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33A01"/>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833A01"/>
    <w:rPr>
      <w:rFonts w:ascii="Calibri" w:hAnsi="Calibri" w:cs="Times New Roman"/>
      <w:b/>
      <w:bCs/>
      <w:sz w:val="22"/>
      <w:szCs w:val="22"/>
    </w:rPr>
  </w:style>
  <w:style w:type="paragraph" w:styleId="BalloonText">
    <w:name w:val="Balloon Text"/>
    <w:basedOn w:val="Normal"/>
    <w:link w:val="BalloonTextChar"/>
    <w:uiPriority w:val="99"/>
    <w:semiHidden/>
    <w:rsid w:val="00D27B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A01"/>
    <w:rPr>
      <w:rFonts w:cs="Times New Roman"/>
      <w:sz w:val="2"/>
    </w:rPr>
  </w:style>
  <w:style w:type="paragraph" w:styleId="Header">
    <w:name w:val="header"/>
    <w:basedOn w:val="Normal"/>
    <w:link w:val="HeaderChar"/>
    <w:uiPriority w:val="99"/>
    <w:rsid w:val="008F19D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833A01"/>
    <w:rPr>
      <w:rFonts w:cs="Times New Roman"/>
      <w:sz w:val="24"/>
      <w:szCs w:val="24"/>
    </w:rPr>
  </w:style>
  <w:style w:type="paragraph" w:styleId="BodyTextIndent">
    <w:name w:val="Body Text Indent"/>
    <w:basedOn w:val="Normal"/>
    <w:link w:val="BodyTextIndentChar"/>
    <w:uiPriority w:val="99"/>
    <w:rsid w:val="008F19DA"/>
    <w:pPr>
      <w:spacing w:line="480" w:lineRule="auto"/>
      <w:ind w:right="-720" w:firstLine="720"/>
    </w:pPr>
  </w:style>
  <w:style w:type="character" w:customStyle="1" w:styleId="BodyTextIndentChar">
    <w:name w:val="Body Text Indent Char"/>
    <w:basedOn w:val="DefaultParagraphFont"/>
    <w:link w:val="BodyTextIndent"/>
    <w:uiPriority w:val="99"/>
    <w:semiHidden/>
    <w:locked/>
    <w:rsid w:val="00833A01"/>
    <w:rPr>
      <w:rFonts w:cs="Times New Roman"/>
      <w:sz w:val="24"/>
      <w:szCs w:val="24"/>
    </w:rPr>
  </w:style>
  <w:style w:type="paragraph" w:styleId="BodyText3">
    <w:name w:val="Body Text 3"/>
    <w:basedOn w:val="Normal"/>
    <w:link w:val="BodyText3Char"/>
    <w:uiPriority w:val="99"/>
    <w:rsid w:val="008F19DA"/>
    <w:pPr>
      <w:ind w:right="-720"/>
    </w:pPr>
  </w:style>
  <w:style w:type="character" w:customStyle="1" w:styleId="BodyText3Char">
    <w:name w:val="Body Text 3 Char"/>
    <w:basedOn w:val="DefaultParagraphFont"/>
    <w:link w:val="BodyText3"/>
    <w:uiPriority w:val="99"/>
    <w:semiHidden/>
    <w:locked/>
    <w:rsid w:val="00833A01"/>
    <w:rPr>
      <w:rFonts w:cs="Times New Roman"/>
      <w:sz w:val="16"/>
      <w:szCs w:val="16"/>
    </w:rPr>
  </w:style>
  <w:style w:type="paragraph" w:styleId="BodyTextIndent3">
    <w:name w:val="Body Text Indent 3"/>
    <w:basedOn w:val="Normal"/>
    <w:link w:val="BodyTextIndent3Char"/>
    <w:uiPriority w:val="99"/>
    <w:rsid w:val="008F19DA"/>
    <w:pPr>
      <w:ind w:left="360"/>
    </w:pPr>
    <w:rPr>
      <w:szCs w:val="20"/>
    </w:rPr>
  </w:style>
  <w:style w:type="character" w:customStyle="1" w:styleId="BodyTextIndent3Char">
    <w:name w:val="Body Text Indent 3 Char"/>
    <w:basedOn w:val="DefaultParagraphFont"/>
    <w:link w:val="BodyTextIndent3"/>
    <w:uiPriority w:val="99"/>
    <w:semiHidden/>
    <w:locked/>
    <w:rsid w:val="00833A01"/>
    <w:rPr>
      <w:rFonts w:cs="Times New Roman"/>
      <w:sz w:val="16"/>
      <w:szCs w:val="16"/>
    </w:rPr>
  </w:style>
  <w:style w:type="paragraph" w:styleId="FootnoteText">
    <w:name w:val="footnote text"/>
    <w:basedOn w:val="Normal"/>
    <w:link w:val="FootnoteTextChar"/>
    <w:semiHidden/>
    <w:rsid w:val="00F729A0"/>
    <w:rPr>
      <w:sz w:val="20"/>
      <w:szCs w:val="20"/>
    </w:rPr>
  </w:style>
  <w:style w:type="character" w:customStyle="1" w:styleId="FootnoteTextChar">
    <w:name w:val="Footnote Text Char"/>
    <w:basedOn w:val="DefaultParagraphFont"/>
    <w:link w:val="FootnoteText"/>
    <w:semiHidden/>
    <w:locked/>
    <w:rsid w:val="00833A01"/>
    <w:rPr>
      <w:rFonts w:cs="Times New Roman"/>
    </w:rPr>
  </w:style>
  <w:style w:type="paragraph" w:styleId="BodyText">
    <w:name w:val="Body Text"/>
    <w:basedOn w:val="Normal"/>
    <w:link w:val="BodyTextChar"/>
    <w:uiPriority w:val="99"/>
    <w:rsid w:val="00F729A0"/>
    <w:pPr>
      <w:spacing w:after="120"/>
    </w:pPr>
    <w:rPr>
      <w:szCs w:val="20"/>
    </w:rPr>
  </w:style>
  <w:style w:type="character" w:customStyle="1" w:styleId="BodyTextChar">
    <w:name w:val="Body Text Char"/>
    <w:basedOn w:val="DefaultParagraphFont"/>
    <w:link w:val="BodyText"/>
    <w:uiPriority w:val="99"/>
    <w:semiHidden/>
    <w:locked/>
    <w:rsid w:val="00833A01"/>
    <w:rPr>
      <w:rFonts w:cs="Times New Roman"/>
      <w:sz w:val="24"/>
      <w:szCs w:val="24"/>
    </w:rPr>
  </w:style>
  <w:style w:type="character" w:styleId="FootnoteReference">
    <w:name w:val="footnote reference"/>
    <w:basedOn w:val="DefaultParagraphFont"/>
    <w:semiHidden/>
    <w:rsid w:val="00F729A0"/>
    <w:rPr>
      <w:rFonts w:cs="Times New Roman"/>
      <w:vertAlign w:val="superscript"/>
    </w:rPr>
  </w:style>
  <w:style w:type="paragraph" w:styleId="Footer">
    <w:name w:val="footer"/>
    <w:basedOn w:val="Normal"/>
    <w:link w:val="FooterChar"/>
    <w:uiPriority w:val="99"/>
    <w:rsid w:val="00D27B03"/>
    <w:pPr>
      <w:tabs>
        <w:tab w:val="center" w:pos="4320"/>
        <w:tab w:val="right" w:pos="8640"/>
      </w:tabs>
    </w:pPr>
  </w:style>
  <w:style w:type="character" w:customStyle="1" w:styleId="FooterChar">
    <w:name w:val="Footer Char"/>
    <w:basedOn w:val="DefaultParagraphFont"/>
    <w:link w:val="Footer"/>
    <w:uiPriority w:val="99"/>
    <w:semiHidden/>
    <w:locked/>
    <w:rsid w:val="00833A01"/>
    <w:rPr>
      <w:rFonts w:cs="Times New Roman"/>
      <w:sz w:val="24"/>
      <w:szCs w:val="24"/>
    </w:rPr>
  </w:style>
  <w:style w:type="character" w:styleId="PageNumber">
    <w:name w:val="page number"/>
    <w:basedOn w:val="DefaultParagraphFont"/>
    <w:uiPriority w:val="99"/>
    <w:rsid w:val="00D27B03"/>
    <w:rPr>
      <w:rFonts w:cs="Times New Roman"/>
    </w:rPr>
  </w:style>
  <w:style w:type="paragraph" w:styleId="NormalWeb">
    <w:name w:val="Normal (Web)"/>
    <w:basedOn w:val="Normal"/>
    <w:uiPriority w:val="99"/>
    <w:rsid w:val="005F0FAA"/>
    <w:pPr>
      <w:spacing w:before="100" w:beforeAutospacing="1" w:after="100" w:afterAutospacing="1"/>
    </w:pPr>
  </w:style>
  <w:style w:type="paragraph" w:styleId="BodyTextIndent2">
    <w:name w:val="Body Text Indent 2"/>
    <w:basedOn w:val="Normal"/>
    <w:link w:val="BodyTextIndent2Char"/>
    <w:uiPriority w:val="99"/>
    <w:rsid w:val="000F6B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719B3"/>
    <w:rPr>
      <w:rFonts w:cs="Times New Roman"/>
      <w:sz w:val="24"/>
      <w:szCs w:val="24"/>
    </w:rPr>
  </w:style>
  <w:style w:type="paragraph" w:styleId="ListParagraph">
    <w:name w:val="List Paragraph"/>
    <w:basedOn w:val="Normal"/>
    <w:uiPriority w:val="34"/>
    <w:qFormat/>
    <w:rsid w:val="0019743F"/>
    <w:pPr>
      <w:ind w:left="720"/>
      <w:contextualSpacing/>
    </w:pPr>
  </w:style>
  <w:style w:type="paragraph" w:styleId="BodyText2">
    <w:name w:val="Body Text 2"/>
    <w:basedOn w:val="Normal"/>
    <w:link w:val="BodyText2Char"/>
    <w:rsid w:val="00FF75E9"/>
    <w:pPr>
      <w:spacing w:after="120" w:line="480" w:lineRule="auto"/>
    </w:pPr>
  </w:style>
  <w:style w:type="character" w:customStyle="1" w:styleId="BodyText2Char">
    <w:name w:val="Body Text 2 Char"/>
    <w:basedOn w:val="DefaultParagraphFont"/>
    <w:link w:val="BodyText2"/>
    <w:rsid w:val="00FF75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89135">
      <w:marLeft w:val="0"/>
      <w:marRight w:val="0"/>
      <w:marTop w:val="0"/>
      <w:marBottom w:val="0"/>
      <w:divBdr>
        <w:top w:val="none" w:sz="0" w:space="0" w:color="auto"/>
        <w:left w:val="none" w:sz="0" w:space="0" w:color="auto"/>
        <w:bottom w:val="none" w:sz="0" w:space="0" w:color="auto"/>
        <w:right w:val="none" w:sz="0" w:space="0" w:color="auto"/>
      </w:divBdr>
    </w:div>
    <w:div w:id="1321689136">
      <w:marLeft w:val="0"/>
      <w:marRight w:val="0"/>
      <w:marTop w:val="0"/>
      <w:marBottom w:val="0"/>
      <w:divBdr>
        <w:top w:val="none" w:sz="0" w:space="0" w:color="auto"/>
        <w:left w:val="none" w:sz="0" w:space="0" w:color="auto"/>
        <w:bottom w:val="none" w:sz="0" w:space="0" w:color="auto"/>
        <w:right w:val="none" w:sz="0" w:space="0" w:color="auto"/>
      </w:divBdr>
    </w:div>
    <w:div w:id="1321689137">
      <w:marLeft w:val="0"/>
      <w:marRight w:val="0"/>
      <w:marTop w:val="0"/>
      <w:marBottom w:val="0"/>
      <w:divBdr>
        <w:top w:val="none" w:sz="0" w:space="0" w:color="auto"/>
        <w:left w:val="none" w:sz="0" w:space="0" w:color="auto"/>
        <w:bottom w:val="none" w:sz="0" w:space="0" w:color="auto"/>
        <w:right w:val="none" w:sz="0" w:space="0" w:color="auto"/>
      </w:divBdr>
    </w:div>
    <w:div w:id="1321689138">
      <w:marLeft w:val="0"/>
      <w:marRight w:val="0"/>
      <w:marTop w:val="0"/>
      <w:marBottom w:val="0"/>
      <w:divBdr>
        <w:top w:val="none" w:sz="0" w:space="0" w:color="auto"/>
        <w:left w:val="none" w:sz="0" w:space="0" w:color="auto"/>
        <w:bottom w:val="none" w:sz="0" w:space="0" w:color="auto"/>
        <w:right w:val="none" w:sz="0" w:space="0" w:color="auto"/>
      </w:divBdr>
    </w:div>
    <w:div w:id="1321689139">
      <w:marLeft w:val="0"/>
      <w:marRight w:val="0"/>
      <w:marTop w:val="0"/>
      <w:marBottom w:val="0"/>
      <w:divBdr>
        <w:top w:val="none" w:sz="0" w:space="0" w:color="auto"/>
        <w:left w:val="none" w:sz="0" w:space="0" w:color="auto"/>
        <w:bottom w:val="none" w:sz="0" w:space="0" w:color="auto"/>
        <w:right w:val="none" w:sz="0" w:space="0" w:color="auto"/>
      </w:divBdr>
    </w:div>
    <w:div w:id="1321689140">
      <w:marLeft w:val="0"/>
      <w:marRight w:val="0"/>
      <w:marTop w:val="0"/>
      <w:marBottom w:val="0"/>
      <w:divBdr>
        <w:top w:val="none" w:sz="0" w:space="0" w:color="auto"/>
        <w:left w:val="none" w:sz="0" w:space="0" w:color="auto"/>
        <w:bottom w:val="none" w:sz="0" w:space="0" w:color="auto"/>
        <w:right w:val="none" w:sz="0" w:space="0" w:color="auto"/>
      </w:divBdr>
    </w:div>
    <w:div w:id="1321689141">
      <w:marLeft w:val="0"/>
      <w:marRight w:val="0"/>
      <w:marTop w:val="0"/>
      <w:marBottom w:val="0"/>
      <w:divBdr>
        <w:top w:val="none" w:sz="0" w:space="0" w:color="auto"/>
        <w:left w:val="none" w:sz="0" w:space="0" w:color="auto"/>
        <w:bottom w:val="none" w:sz="0" w:space="0" w:color="auto"/>
        <w:right w:val="none" w:sz="0" w:space="0" w:color="auto"/>
      </w:divBdr>
    </w:div>
    <w:div w:id="1321689143">
      <w:marLeft w:val="0"/>
      <w:marRight w:val="0"/>
      <w:marTop w:val="0"/>
      <w:marBottom w:val="0"/>
      <w:divBdr>
        <w:top w:val="none" w:sz="0" w:space="0" w:color="auto"/>
        <w:left w:val="none" w:sz="0" w:space="0" w:color="auto"/>
        <w:bottom w:val="none" w:sz="0" w:space="0" w:color="auto"/>
        <w:right w:val="none" w:sz="0" w:space="0" w:color="auto"/>
      </w:divBdr>
      <w:divsChild>
        <w:div w:id="1321689142">
          <w:marLeft w:val="0"/>
          <w:marRight w:val="0"/>
          <w:marTop w:val="0"/>
          <w:marBottom w:val="0"/>
          <w:divBdr>
            <w:top w:val="none" w:sz="0" w:space="0" w:color="auto"/>
            <w:left w:val="none" w:sz="0" w:space="0" w:color="auto"/>
            <w:bottom w:val="none" w:sz="0" w:space="0" w:color="auto"/>
            <w:right w:val="none" w:sz="0" w:space="0" w:color="auto"/>
          </w:divBdr>
          <w:divsChild>
            <w:div w:id="1321689144">
              <w:marLeft w:val="0"/>
              <w:marRight w:val="0"/>
              <w:marTop w:val="0"/>
              <w:marBottom w:val="0"/>
              <w:divBdr>
                <w:top w:val="none" w:sz="0" w:space="0" w:color="auto"/>
                <w:left w:val="none" w:sz="0" w:space="0" w:color="auto"/>
                <w:bottom w:val="none" w:sz="0" w:space="0" w:color="auto"/>
                <w:right w:val="none" w:sz="0" w:space="0" w:color="auto"/>
              </w:divBdr>
              <w:divsChild>
                <w:div w:id="1321689145">
                  <w:marLeft w:val="0"/>
                  <w:marRight w:val="0"/>
                  <w:marTop w:val="0"/>
                  <w:marBottom w:val="0"/>
                  <w:divBdr>
                    <w:top w:val="none" w:sz="0" w:space="0" w:color="auto"/>
                    <w:left w:val="none" w:sz="0" w:space="0" w:color="auto"/>
                    <w:bottom w:val="none" w:sz="0" w:space="0" w:color="auto"/>
                    <w:right w:val="none" w:sz="0" w:space="0" w:color="auto"/>
                  </w:divBdr>
                  <w:divsChild>
                    <w:div w:id="13216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89147">
      <w:marLeft w:val="0"/>
      <w:marRight w:val="0"/>
      <w:marTop w:val="0"/>
      <w:marBottom w:val="0"/>
      <w:divBdr>
        <w:top w:val="none" w:sz="0" w:space="0" w:color="auto"/>
        <w:left w:val="none" w:sz="0" w:space="0" w:color="auto"/>
        <w:bottom w:val="none" w:sz="0" w:space="0" w:color="auto"/>
        <w:right w:val="none" w:sz="0" w:space="0" w:color="auto"/>
      </w:divBdr>
    </w:div>
    <w:div w:id="1321689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2883</Characters>
  <Application>Microsoft Office Word</Application>
  <DocSecurity>0</DocSecurity>
  <Lines>144</Lines>
  <Paragraphs>83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ASharff</dc:creator>
  <cp:lastModifiedBy> </cp:lastModifiedBy>
  <cp:revision>3</cp:revision>
  <cp:lastPrinted>2016-09-15T19:04:00Z</cp:lastPrinted>
  <dcterms:created xsi:type="dcterms:W3CDTF">2017-11-21T16:43:00Z</dcterms:created>
  <dcterms:modified xsi:type="dcterms:W3CDTF">2017-11-21T18:32:00Z</dcterms:modified>
</cp:coreProperties>
</file>