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"/>
        <w:gridCol w:w="1226"/>
        <w:gridCol w:w="286"/>
        <w:gridCol w:w="84"/>
        <w:gridCol w:w="470"/>
        <w:gridCol w:w="723"/>
        <w:gridCol w:w="151"/>
        <w:gridCol w:w="58"/>
        <w:gridCol w:w="27"/>
        <w:gridCol w:w="1346"/>
        <w:gridCol w:w="175"/>
        <w:gridCol w:w="109"/>
        <w:gridCol w:w="122"/>
        <w:gridCol w:w="390"/>
        <w:gridCol w:w="1080"/>
        <w:gridCol w:w="197"/>
        <w:gridCol w:w="313"/>
        <w:gridCol w:w="650"/>
        <w:gridCol w:w="104"/>
        <w:gridCol w:w="390"/>
        <w:gridCol w:w="337"/>
        <w:gridCol w:w="62"/>
        <w:gridCol w:w="182"/>
        <w:gridCol w:w="1067"/>
        <w:gridCol w:w="426"/>
        <w:gridCol w:w="390"/>
        <w:gridCol w:w="60"/>
        <w:gridCol w:w="612"/>
        <w:gridCol w:w="27"/>
        <w:gridCol w:w="9"/>
      </w:tblGrid>
      <w:tr w:rsidR="0082082A" w14:paraId="115304F9" w14:textId="77777777" w:rsidTr="00E63664">
        <w:trPr>
          <w:gridAfter w:val="2"/>
          <w:wAfter w:w="16" w:type="pct"/>
          <w:cantSplit/>
          <w:trHeight w:hRule="exact" w:val="259"/>
        </w:trPr>
        <w:tc>
          <w:tcPr>
            <w:tcW w:w="498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7CC449E0" w14:textId="77777777" w:rsidR="0082082A" w:rsidRDefault="0082082A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82082A" w14:paraId="498556C5" w14:textId="77777777" w:rsidTr="00E63664">
        <w:trPr>
          <w:gridAfter w:val="2"/>
          <w:wAfter w:w="16" w:type="pct"/>
          <w:cantSplit/>
          <w:trHeight w:hRule="exact" w:val="72"/>
        </w:trPr>
        <w:tc>
          <w:tcPr>
            <w:tcW w:w="4984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8F27BD4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82082A" w14:paraId="5685E503" w14:textId="77777777" w:rsidTr="00E63664">
        <w:trPr>
          <w:gridAfter w:val="2"/>
          <w:wAfter w:w="16" w:type="pct"/>
          <w:cantSplit/>
          <w:trHeight w:hRule="exact" w:val="259"/>
        </w:trPr>
        <w:tc>
          <w:tcPr>
            <w:tcW w:w="7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EACD8" w14:textId="77777777" w:rsidR="0082082A" w:rsidRDefault="0082082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95D1" w14:textId="77777777" w:rsidR="0082082A" w:rsidRDefault="00820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64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952101" w14:textId="77777777" w:rsidR="0082082A" w:rsidRDefault="008208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01868" w14:textId="77777777" w:rsidR="0082082A" w:rsidRDefault="0082082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20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F69F" w14:textId="77777777" w:rsidR="0082082A" w:rsidRDefault="0082082A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82082A" w14:paraId="0DE3637C" w14:textId="77777777" w:rsidTr="00E63664">
        <w:trPr>
          <w:gridAfter w:val="2"/>
          <w:wAfter w:w="16" w:type="pct"/>
          <w:cantSplit/>
          <w:trHeight w:hRule="exact" w:val="72"/>
        </w:trPr>
        <w:tc>
          <w:tcPr>
            <w:tcW w:w="4984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8738" w14:textId="77777777" w:rsidR="0082082A" w:rsidRDefault="0082082A">
            <w:pPr>
              <w:rPr>
                <w:rFonts w:ascii="Arial" w:hAnsi="Arial" w:cs="Arial"/>
                <w:sz w:val="18"/>
              </w:rPr>
            </w:pPr>
          </w:p>
        </w:tc>
      </w:tr>
      <w:tr w:rsidR="0082082A" w14:paraId="6D59D40C" w14:textId="77777777" w:rsidTr="00E63664">
        <w:trPr>
          <w:gridAfter w:val="2"/>
          <w:wAfter w:w="16" w:type="pct"/>
          <w:cantSplit/>
          <w:trHeight w:hRule="exact" w:val="259"/>
        </w:trPr>
        <w:tc>
          <w:tcPr>
            <w:tcW w:w="7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6C545A" w14:textId="77777777" w:rsidR="0082082A" w:rsidRDefault="0082082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E566" w14:textId="77777777" w:rsidR="0082082A" w:rsidRDefault="0082082A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2958B1" w14:textId="77777777" w:rsidR="0082082A" w:rsidRDefault="008208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4197" w14:textId="77777777" w:rsidR="0082082A" w:rsidRDefault="0082082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26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CF5AE" w14:textId="77777777" w:rsidR="0082082A" w:rsidRDefault="0082082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8"/>
              </w:rPr>
            </w:r>
            <w:r w:rsidR="000C0C3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8"/>
              </w:rPr>
            </w:r>
            <w:r w:rsidR="000C0C3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8"/>
              </w:rPr>
            </w:r>
            <w:r w:rsidR="000C0C3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2082A" w14:paraId="79718618" w14:textId="77777777" w:rsidTr="00E63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" w:type="pct"/>
        </w:trPr>
        <w:tc>
          <w:tcPr>
            <w:tcW w:w="4984" w:type="pct"/>
            <w:gridSpan w:val="28"/>
            <w:tcBorders>
              <w:bottom w:val="single" w:sz="4" w:space="0" w:color="auto"/>
            </w:tcBorders>
          </w:tcPr>
          <w:p w14:paraId="2A28C746" w14:textId="77777777" w:rsidR="0082082A" w:rsidRDefault="0082082A">
            <w:pPr>
              <w:rPr>
                <w:sz w:val="8"/>
              </w:rPr>
            </w:pPr>
          </w:p>
        </w:tc>
      </w:tr>
      <w:tr w:rsidR="0082082A" w14:paraId="25937E85" w14:textId="77777777" w:rsidTr="00E636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6" w:type="pct"/>
          <w:cantSplit/>
          <w:trHeight w:val="573"/>
        </w:trPr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32335E" w14:textId="77777777" w:rsidR="0082082A" w:rsidRDefault="0082082A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</w:t>
            </w:r>
          </w:p>
          <w:p w14:paraId="07E95F50" w14:textId="77777777" w:rsidR="0082082A" w:rsidRDefault="0082082A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LOCATION (LOC) ID#</w:t>
            </w:r>
          </w:p>
        </w:tc>
        <w:tc>
          <w:tcPr>
            <w:tcW w:w="1777" w:type="pct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FA4274" w14:textId="77777777" w:rsidR="0082082A" w:rsidRDefault="0082082A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1D40D13" w14:textId="77777777" w:rsidR="0082082A" w:rsidRPr="00E63664" w:rsidRDefault="0082082A" w:rsidP="00E63664">
            <w:pPr>
              <w:jc w:val="center"/>
              <w:rPr>
                <w:b/>
                <w:bCs/>
                <w:sz w:val="14"/>
                <w:szCs w:val="14"/>
              </w:rPr>
            </w:pPr>
            <w:r w:rsidRPr="00E63664">
              <w:rPr>
                <w:rFonts w:ascii="Arial" w:hAnsi="Arial" w:cs="Arial"/>
                <w:b/>
                <w:bCs/>
                <w:sz w:val="14"/>
                <w:szCs w:val="14"/>
              </w:rPr>
              <w:t>Sample Information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F063678" w14:textId="77777777" w:rsidR="0082082A" w:rsidRDefault="0082082A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 Acidified?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C6465A5" w14:textId="77777777" w:rsidR="0082082A" w:rsidRDefault="0082082A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9C69CB" w14:textId="77777777" w:rsidR="0082082A" w:rsidRDefault="0082082A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82082A" w14:paraId="0FF34AA9" w14:textId="77777777" w:rsidTr="00E636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6" w:type="pct"/>
          <w:cantSplit/>
          <w:trHeight w:hRule="exact" w:val="432"/>
        </w:trPr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96BC4" w14:textId="77777777" w:rsidR="0082082A" w:rsidRDefault="0082082A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77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0191" w14:textId="77777777" w:rsidR="0082082A" w:rsidRDefault="0082082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D678" w14:textId="77777777" w:rsidR="0082082A" w:rsidRDefault="0082082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</w:t>
            </w:r>
            <w:proofErr w:type="spellStart"/>
            <w:r>
              <w:rPr>
                <w:rFonts w:ascii="Arial" w:hAnsi="Arial" w:cs="Arial"/>
                <w:sz w:val="14"/>
              </w:rPr>
              <w:t>ultiple</w:t>
            </w:r>
            <w:proofErr w:type="spellEnd"/>
          </w:p>
          <w:p w14:paraId="2E707550" w14:textId="77777777" w:rsidR="0082082A" w:rsidRDefault="008208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14EFD" w14:textId="77777777" w:rsidR="0082082A" w:rsidRDefault="0082082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694FF9FA" w14:textId="77777777" w:rsidR="0082082A" w:rsidRDefault="008208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</w:t>
            </w:r>
            <w:proofErr w:type="spellStart"/>
            <w:r>
              <w:rPr>
                <w:rFonts w:ascii="Arial" w:hAnsi="Arial" w:cs="Arial"/>
                <w:sz w:val="14"/>
              </w:rPr>
              <w:t>inished</w:t>
            </w:r>
            <w:proofErr w:type="spellEnd"/>
          </w:p>
          <w:p w14:paraId="3C35E342" w14:textId="77777777" w:rsidR="0082082A" w:rsidRDefault="0082082A">
            <w:pPr>
              <w:jc w:val="center"/>
              <w:rPr>
                <w:rFonts w:ascii="Arial" w:hAnsi="Arial" w:cs="Arial"/>
                <w:sz w:val="16"/>
              </w:rPr>
            </w:pPr>
          </w:p>
          <w:p w14:paraId="7A5C22FB" w14:textId="77777777" w:rsidR="0082082A" w:rsidRDefault="0082082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6E661" w14:textId="77777777" w:rsidR="0082082A" w:rsidRDefault="0082082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0DFFE" w14:textId="77777777" w:rsidR="0082082A" w:rsidRDefault="0082082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0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6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FB6D" w14:textId="77777777" w:rsidR="0082082A" w:rsidRDefault="0082082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2082A" w14:paraId="51AFA377" w14:textId="77777777" w:rsidTr="00E636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6" w:type="pct"/>
          <w:cantSplit/>
          <w:trHeight w:hRule="exact" w:val="219"/>
        </w:trPr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383E281" w14:textId="77777777" w:rsidR="0082082A" w:rsidRDefault="0082082A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Routine or Special Sample</w:t>
            </w:r>
          </w:p>
        </w:tc>
        <w:tc>
          <w:tcPr>
            <w:tcW w:w="1497" w:type="pct"/>
            <w:gridSpan w:val="9"/>
            <w:vMerge w:val="restart"/>
            <w:tcBorders>
              <w:top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5952FAC" w14:textId="77777777" w:rsidR="0082082A" w:rsidRDefault="0082082A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7752DE41" w14:textId="77777777" w:rsidR="0082082A" w:rsidRDefault="0082082A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927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1255EB9" w14:textId="77777777" w:rsidR="0082082A" w:rsidRDefault="0082082A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82082A" w14:paraId="680BD00F" w14:textId="77777777" w:rsidTr="00E636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6" w:type="pct"/>
          <w:cantSplit/>
          <w:trHeight w:hRule="exact" w:val="264"/>
        </w:trPr>
        <w:tc>
          <w:tcPr>
            <w:tcW w:w="56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1EF847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97" w:type="pct"/>
            <w:gridSpan w:val="9"/>
            <w:vMerge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12792C8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13" w:type="pct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1636FE71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414" w:type="pct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6CBEB39" w14:textId="77777777" w:rsidR="0082082A" w:rsidRDefault="0082082A">
            <w:pPr>
              <w:pStyle w:val="Foot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82082A" w14:paraId="03B87325" w14:textId="77777777" w:rsidTr="00E636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6" w:type="pct"/>
          <w:cantSplit/>
          <w:trHeight w:hRule="exact" w:val="288"/>
        </w:trPr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9ADF0" w14:textId="77777777" w:rsidR="0082082A" w:rsidRDefault="0082082A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97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D28589" w14:textId="77777777" w:rsidR="0082082A" w:rsidRDefault="0082082A">
            <w:pPr>
              <w:pStyle w:val="Foot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4"/>
              </w:rPr>
            </w:r>
            <w:r w:rsidR="000C0C38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4"/>
              </w:rPr>
            </w:r>
            <w:r w:rsidR="000C0C38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4"/>
              </w:rPr>
            </w:r>
            <w:r w:rsidR="000C0C38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13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9BF32" w14:textId="77777777" w:rsidR="0082082A" w:rsidRDefault="0082082A">
            <w:pPr>
              <w:pStyle w:val="Foot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4"/>
              </w:rPr>
            </w:r>
            <w:r w:rsidR="000C0C38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3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4"/>
              </w:rPr>
            </w:r>
            <w:r w:rsidR="000C0C38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4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4"/>
              </w:rPr>
            </w:r>
            <w:r w:rsidR="000C0C38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5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41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08C69D" w14:textId="77777777" w:rsidR="0082082A" w:rsidRDefault="008208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2082A" w14:paraId="0A08EDB4" w14:textId="77777777" w:rsidTr="00E636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6" w:type="pct"/>
          <w:cantSplit/>
          <w:trHeight w:hRule="exact" w:val="259"/>
        </w:trPr>
        <w:tc>
          <w:tcPr>
            <w:tcW w:w="498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25FA87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393C70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– Such as, if a Manifold/Multiple </w:t>
            </w:r>
            <w:proofErr w:type="gramStart"/>
            <w:r>
              <w:rPr>
                <w:rFonts w:ascii="Arial" w:hAnsi="Arial" w:cs="Arial"/>
                <w:sz w:val="14"/>
              </w:rPr>
              <w:t>sample</w:t>
            </w:r>
            <w:proofErr w:type="gramEnd"/>
            <w:r>
              <w:rPr>
                <w:rFonts w:ascii="Arial" w:hAnsi="Arial" w:cs="Arial"/>
                <w:sz w:val="14"/>
              </w:rPr>
              <w:t>, list the source(s) that were on-line during sample collection.</w:t>
            </w:r>
          </w:p>
        </w:tc>
      </w:tr>
      <w:tr w:rsidR="0082082A" w14:paraId="28EC525F" w14:textId="77777777" w:rsidTr="00E636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6" w:type="pct"/>
          <w:cantSplit/>
          <w:trHeight w:hRule="exact" w:val="288"/>
        </w:trPr>
        <w:tc>
          <w:tcPr>
            <w:tcW w:w="498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D202" w14:textId="77777777" w:rsidR="0082082A" w:rsidRDefault="008208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2082A" w14:paraId="3EEA49C9" w14:textId="77777777" w:rsidTr="00E63664">
        <w:trPr>
          <w:gridAfter w:val="2"/>
          <w:wAfter w:w="16" w:type="pct"/>
          <w:trHeight w:hRule="exact" w:val="144"/>
        </w:trPr>
        <w:tc>
          <w:tcPr>
            <w:tcW w:w="4984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0D078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82082A" w14:paraId="3D7D53F3" w14:textId="77777777" w:rsidTr="008B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" w:type="pct"/>
          <w:cantSplit/>
          <w:trHeight w:hRule="exact" w:val="259"/>
        </w:trPr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3D1D74B8" w14:textId="77777777" w:rsidR="008B5852" w:rsidRDefault="0082082A" w:rsidP="008B5852"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8B5852">
              <w:rPr>
                <w:rFonts w:ascii="Arial" w:hAnsi="Arial" w:cs="Arial"/>
                <w:sz w:val="16"/>
              </w:rPr>
              <w:t xml:space="preserve"> Attach copy of subcontracted lab analysis report (as applicable)</w:t>
            </w:r>
          </w:p>
          <w:p w14:paraId="2E13825F" w14:textId="77777777" w:rsidR="0082082A" w:rsidRDefault="0082082A" w:rsidP="008B5852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2082A" w14:paraId="08FF13F4" w14:textId="77777777" w:rsidTr="00E6366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" w:type="pct"/>
          <w:cantSplit/>
          <w:trHeight w:hRule="exact" w:val="72"/>
        </w:trPr>
        <w:tc>
          <w:tcPr>
            <w:tcW w:w="4984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C0A582A" w14:textId="77777777" w:rsidR="0082082A" w:rsidRDefault="0082082A">
            <w:pPr>
              <w:rPr>
                <w:rFonts w:ascii="Arial" w:hAnsi="Arial" w:cs="Arial"/>
                <w:sz w:val="18"/>
              </w:rPr>
            </w:pPr>
          </w:p>
          <w:p w14:paraId="03E4F04B" w14:textId="77777777" w:rsidR="0082082A" w:rsidRDefault="0082082A">
            <w:pPr>
              <w:rPr>
                <w:rFonts w:ascii="Arial" w:hAnsi="Arial" w:cs="Arial"/>
                <w:sz w:val="18"/>
              </w:rPr>
            </w:pPr>
          </w:p>
          <w:p w14:paraId="00E32718" w14:textId="77777777" w:rsidR="0082082A" w:rsidRDefault="0082082A">
            <w:pPr>
              <w:rPr>
                <w:rFonts w:ascii="Arial" w:hAnsi="Arial" w:cs="Arial"/>
                <w:sz w:val="18"/>
              </w:rPr>
            </w:pPr>
          </w:p>
          <w:p w14:paraId="255F7FE3" w14:textId="77777777" w:rsidR="0082082A" w:rsidRDefault="0082082A">
            <w:pPr>
              <w:rPr>
                <w:rFonts w:ascii="Arial" w:hAnsi="Arial" w:cs="Arial"/>
                <w:sz w:val="18"/>
              </w:rPr>
            </w:pPr>
          </w:p>
          <w:p w14:paraId="5BB9FBD5" w14:textId="77777777" w:rsidR="0082082A" w:rsidRDefault="0082082A">
            <w:pPr>
              <w:rPr>
                <w:rFonts w:ascii="Arial" w:hAnsi="Arial" w:cs="Arial"/>
                <w:sz w:val="18"/>
              </w:rPr>
            </w:pPr>
          </w:p>
        </w:tc>
      </w:tr>
      <w:tr w:rsidR="0082082A" w14:paraId="02306F17" w14:textId="77777777" w:rsidTr="00E6366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" w:type="pct"/>
          <w:cantSplit/>
          <w:trHeight w:hRule="exact" w:val="259"/>
        </w:trPr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AD3349" w14:textId="77777777" w:rsidR="0082082A" w:rsidRDefault="0082082A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6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4179" w14:textId="77777777" w:rsidR="0082082A" w:rsidRDefault="0082082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7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7"/>
          </w:p>
        </w:tc>
        <w:tc>
          <w:tcPr>
            <w:tcW w:w="79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FDA384" w14:textId="77777777" w:rsidR="0082082A" w:rsidRDefault="0082082A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94A" w14:textId="77777777" w:rsidR="0082082A" w:rsidRDefault="0082082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8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8"/>
          </w:p>
        </w:tc>
        <w:tc>
          <w:tcPr>
            <w:tcW w:w="8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494769" w14:textId="77777777" w:rsidR="0082082A" w:rsidRDefault="0082082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6"/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494" w14:textId="77777777" w:rsidR="0082082A" w:rsidRDefault="0082082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9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9"/>
          </w:p>
        </w:tc>
      </w:tr>
      <w:tr w:rsidR="0082082A" w14:paraId="20995405" w14:textId="77777777" w:rsidTr="00E63664">
        <w:trPr>
          <w:gridAfter w:val="2"/>
          <w:wAfter w:w="16" w:type="pct"/>
          <w:trHeight w:val="79"/>
        </w:trPr>
        <w:tc>
          <w:tcPr>
            <w:tcW w:w="4984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722796F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82082A" w14:paraId="3A83182F" w14:textId="77777777" w:rsidTr="00E6366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" w:type="pct"/>
          <w:cantSplit/>
          <w:trHeight w:hRule="exact" w:val="259"/>
        </w:trPr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539133E" w14:textId="77777777" w:rsidR="0082082A" w:rsidRDefault="0082082A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4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F9AD" w14:textId="77777777" w:rsidR="0082082A" w:rsidRDefault="0082082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02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2AE5EFA" w14:textId="77777777" w:rsidR="0082082A" w:rsidRDefault="0082082A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234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E83B3" w14:textId="77777777" w:rsidR="0082082A" w:rsidRDefault="0082082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203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E8F2C90" w14:textId="77777777" w:rsidR="0082082A" w:rsidRDefault="0082082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D758B" w14:textId="77777777" w:rsidR="0082082A" w:rsidRDefault="0082082A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2082A" w14:paraId="04F36530" w14:textId="77777777" w:rsidTr="00E63664">
        <w:trPr>
          <w:gridAfter w:val="2"/>
          <w:wAfter w:w="16" w:type="pct"/>
          <w:trHeight w:val="79"/>
        </w:trPr>
        <w:tc>
          <w:tcPr>
            <w:tcW w:w="4984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2438FE0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C973F9" w:rsidRPr="00A75CE3" w14:paraId="6140B9FB" w14:textId="77777777" w:rsidTr="00E63664">
        <w:trPr>
          <w:gridBefore w:val="1"/>
          <w:gridAfter w:val="1"/>
          <w:wBefore w:w="7" w:type="pct"/>
          <w:wAfter w:w="4" w:type="pct"/>
          <w:cantSplit/>
          <w:trHeight w:hRule="exact" w:val="442"/>
        </w:trPr>
        <w:tc>
          <w:tcPr>
            <w:tcW w:w="682" w:type="pct"/>
            <w:gridSpan w:val="2"/>
            <w:shd w:val="clear" w:color="auto" w:fill="E6E6E6"/>
            <w:vAlign w:val="center"/>
          </w:tcPr>
          <w:p w14:paraId="087D89A1" w14:textId="77777777" w:rsidR="00C973F9" w:rsidRPr="00A75CE3" w:rsidRDefault="00C973F9" w:rsidP="00D63A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Lab Method</w:t>
            </w:r>
          </w:p>
        </w:tc>
        <w:tc>
          <w:tcPr>
            <w:tcW w:w="576" w:type="pct"/>
            <w:gridSpan w:val="3"/>
            <w:shd w:val="clear" w:color="auto" w:fill="E6E6E6"/>
            <w:vAlign w:val="center"/>
          </w:tcPr>
          <w:p w14:paraId="531598E3" w14:textId="77777777" w:rsidR="00C973F9" w:rsidRDefault="00C973F9" w:rsidP="00D63A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Date Extracted</w:t>
            </w:r>
          </w:p>
          <w:p w14:paraId="7E972D87" w14:textId="77777777" w:rsidR="00C973F9" w:rsidRPr="00A75CE3" w:rsidRDefault="00C973F9" w:rsidP="00D63A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(551.1 only)</w:t>
            </w:r>
          </w:p>
        </w:tc>
        <w:tc>
          <w:tcPr>
            <w:tcW w:w="841" w:type="pct"/>
            <w:gridSpan w:val="6"/>
            <w:shd w:val="clear" w:color="auto" w:fill="E6E6E6"/>
            <w:vAlign w:val="center"/>
          </w:tcPr>
          <w:p w14:paraId="08BA97EC" w14:textId="77777777" w:rsidR="00C973F9" w:rsidRPr="00A75CE3" w:rsidRDefault="00C973F9" w:rsidP="00D63A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Date Analyzed</w:t>
            </w:r>
          </w:p>
        </w:tc>
        <w:tc>
          <w:tcPr>
            <w:tcW w:w="2890" w:type="pct"/>
            <w:gridSpan w:val="17"/>
            <w:shd w:val="clear" w:color="auto" w:fill="E6E6E6"/>
            <w:vAlign w:val="center"/>
          </w:tcPr>
          <w:p w14:paraId="7962E038" w14:textId="77777777" w:rsidR="00C973F9" w:rsidRPr="00A75CE3" w:rsidRDefault="00C973F9" w:rsidP="008B58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Lab Sample IDs#</w:t>
            </w:r>
          </w:p>
        </w:tc>
      </w:tr>
      <w:tr w:rsidR="00C973F9" w:rsidRPr="00A75CE3" w14:paraId="3DF2AA07" w14:textId="77777777" w:rsidTr="00E63664">
        <w:trPr>
          <w:gridBefore w:val="1"/>
          <w:gridAfter w:val="1"/>
          <w:wBefore w:w="7" w:type="pct"/>
          <w:wAfter w:w="4" w:type="pct"/>
          <w:cantSplit/>
          <w:trHeight w:val="278"/>
        </w:trPr>
        <w:tc>
          <w:tcPr>
            <w:tcW w:w="682" w:type="pct"/>
            <w:gridSpan w:val="2"/>
            <w:vMerge w:val="restart"/>
            <w:vAlign w:val="center"/>
          </w:tcPr>
          <w:p w14:paraId="0B2BB2EB" w14:textId="77777777" w:rsidR="00C973F9" w:rsidRPr="00A75CE3" w:rsidRDefault="00C973F9" w:rsidP="00D63A4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76" w:type="pct"/>
            <w:gridSpan w:val="3"/>
            <w:vMerge w:val="restart"/>
            <w:vAlign w:val="center"/>
          </w:tcPr>
          <w:p w14:paraId="267BA7F5" w14:textId="77777777" w:rsidR="00C973F9" w:rsidRPr="00A75CE3" w:rsidRDefault="00C973F9" w:rsidP="00D63A4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41" w:type="pct"/>
            <w:gridSpan w:val="6"/>
            <w:vMerge w:val="restart"/>
            <w:vAlign w:val="center"/>
          </w:tcPr>
          <w:p w14:paraId="70E71986" w14:textId="77777777" w:rsidR="00C973F9" w:rsidRPr="00A75CE3" w:rsidRDefault="00C973F9" w:rsidP="00D63A4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288" w:type="pct"/>
            <w:gridSpan w:val="7"/>
            <w:vAlign w:val="center"/>
          </w:tcPr>
          <w:p w14:paraId="6CCB1A5F" w14:textId="77777777" w:rsidR="00C973F9" w:rsidRPr="00A75CE3" w:rsidRDefault="00C973F9" w:rsidP="00393C70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Sample ID#:</w:t>
            </w:r>
          </w:p>
        </w:tc>
        <w:tc>
          <w:tcPr>
            <w:tcW w:w="1602" w:type="pct"/>
            <w:gridSpan w:val="10"/>
            <w:vAlign w:val="center"/>
          </w:tcPr>
          <w:p w14:paraId="46BF8F8B" w14:textId="77777777" w:rsidR="00C973F9" w:rsidRPr="00A75CE3" w:rsidRDefault="00C973F9" w:rsidP="00D63A4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C973F9" w:rsidRPr="00A75CE3" w14:paraId="7AAFBB8F" w14:textId="77777777" w:rsidTr="00E63664">
        <w:trPr>
          <w:gridBefore w:val="1"/>
          <w:gridAfter w:val="1"/>
          <w:wBefore w:w="7" w:type="pct"/>
          <w:wAfter w:w="4" w:type="pct"/>
          <w:cantSplit/>
          <w:trHeight w:hRule="exact" w:val="278"/>
        </w:trPr>
        <w:tc>
          <w:tcPr>
            <w:tcW w:w="682" w:type="pct"/>
            <w:gridSpan w:val="2"/>
            <w:vMerge/>
            <w:vAlign w:val="center"/>
          </w:tcPr>
          <w:p w14:paraId="2171A2EA" w14:textId="77777777" w:rsidR="00C973F9" w:rsidRPr="00A75CE3" w:rsidRDefault="00C973F9" w:rsidP="00D63A4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6" w:type="pct"/>
            <w:gridSpan w:val="3"/>
            <w:vMerge/>
            <w:vAlign w:val="center"/>
          </w:tcPr>
          <w:p w14:paraId="1F83B2B7" w14:textId="77777777" w:rsidR="00C973F9" w:rsidRPr="00A75CE3" w:rsidRDefault="00C973F9" w:rsidP="00D63A4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pct"/>
            <w:gridSpan w:val="6"/>
            <w:vMerge/>
            <w:vAlign w:val="center"/>
          </w:tcPr>
          <w:p w14:paraId="1A6BE9CE" w14:textId="77777777" w:rsidR="00C973F9" w:rsidRPr="00A75CE3" w:rsidDel="00680FAC" w:rsidRDefault="00C973F9" w:rsidP="00D63A4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8" w:type="pct"/>
            <w:gridSpan w:val="7"/>
            <w:vAlign w:val="center"/>
          </w:tcPr>
          <w:p w14:paraId="38F536B7" w14:textId="77777777" w:rsidR="00C973F9" w:rsidRPr="00A75CE3" w:rsidDel="00680FAC" w:rsidRDefault="00C973F9" w:rsidP="00393C70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Sample ID#:</w:t>
            </w:r>
          </w:p>
        </w:tc>
        <w:tc>
          <w:tcPr>
            <w:tcW w:w="1602" w:type="pct"/>
            <w:gridSpan w:val="10"/>
            <w:vAlign w:val="center"/>
          </w:tcPr>
          <w:p w14:paraId="3240CAC5" w14:textId="77777777" w:rsidR="00C973F9" w:rsidRPr="00A75CE3" w:rsidDel="00680FAC" w:rsidRDefault="00C973F9" w:rsidP="00D63A4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C746FB" w14:paraId="522CD2D1" w14:textId="77777777" w:rsidTr="00E6366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pct"/>
          <w:trHeight w:val="432"/>
        </w:trPr>
        <w:tc>
          <w:tcPr>
            <w:tcW w:w="932" w:type="pct"/>
            <w:gridSpan w:val="4"/>
            <w:shd w:val="clear" w:color="auto" w:fill="E6E6E6"/>
            <w:vAlign w:val="center"/>
          </w:tcPr>
          <w:p w14:paraId="42BB4E8A" w14:textId="77777777" w:rsidR="00C746FB" w:rsidRDefault="00C746FB" w:rsidP="00D63A41">
            <w:pPr>
              <w:pStyle w:val="Heading5"/>
              <w:jc w:val="center"/>
              <w:rPr>
                <w:rFonts w:eastAsia="Arial Unicode MS" w:cs="Arial"/>
                <w:sz w:val="14"/>
              </w:rPr>
            </w:pPr>
            <w:r>
              <w:rPr>
                <w:rFonts w:cs="Arial"/>
                <w:bCs/>
                <w:sz w:val="14"/>
              </w:rPr>
              <w:t>Was this Sample composited by the Lab?</w:t>
            </w:r>
          </w:p>
        </w:tc>
        <w:tc>
          <w:tcPr>
            <w:tcW w:w="4061" w:type="pct"/>
            <w:gridSpan w:val="25"/>
            <w:shd w:val="clear" w:color="auto" w:fill="E6E6E6"/>
            <w:vAlign w:val="center"/>
          </w:tcPr>
          <w:p w14:paraId="26C0EC0F" w14:textId="2E4CFB11" w:rsidR="00C746FB" w:rsidRDefault="00C746FB" w:rsidP="00D63A41">
            <w:pPr>
              <w:pStyle w:val="Heading5"/>
              <w:rPr>
                <w:rFonts w:eastAsia="Arial Unicode MS" w:cs="Arial"/>
                <w:sz w:val="14"/>
              </w:rPr>
            </w:pPr>
            <w:r>
              <w:rPr>
                <w:rFonts w:cs="Arial"/>
                <w:sz w:val="14"/>
              </w:rPr>
              <w:t xml:space="preserve">COMPOSITE SAMPLE NOTES - </w:t>
            </w:r>
            <w:r>
              <w:rPr>
                <w:rFonts w:cs="Arial"/>
                <w:b w:val="0"/>
                <w:bCs/>
                <w:sz w:val="14"/>
              </w:rPr>
              <w:t>Please list the composited sources by DEP Source Code (</w:t>
            </w:r>
            <w:proofErr w:type="gramStart"/>
            <w:r w:rsidR="00E63664">
              <w:rPr>
                <w:rFonts w:cs="Arial"/>
                <w:b w:val="0"/>
                <w:bCs/>
                <w:sz w:val="14"/>
              </w:rPr>
              <w:t>e.g.</w:t>
            </w:r>
            <w:proofErr w:type="gramEnd"/>
            <w:r w:rsidR="00E63664">
              <w:rPr>
                <w:rFonts w:cs="Arial"/>
                <w:b w:val="0"/>
                <w:bCs/>
                <w:sz w:val="14"/>
              </w:rPr>
              <w:t xml:space="preserve"> 1004000-01G</w:t>
            </w:r>
            <w:r>
              <w:rPr>
                <w:rFonts w:cs="Arial"/>
                <w:b w:val="0"/>
                <w:bCs/>
                <w:sz w:val="14"/>
              </w:rPr>
              <w:t>), up to five individual sources.</w:t>
            </w:r>
          </w:p>
        </w:tc>
      </w:tr>
      <w:tr w:rsidR="00C746FB" w14:paraId="4ED6DF5B" w14:textId="77777777" w:rsidTr="00E6366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pct"/>
          <w:trHeight w:val="318"/>
        </w:trPr>
        <w:tc>
          <w:tcPr>
            <w:tcW w:w="932" w:type="pct"/>
            <w:gridSpan w:val="4"/>
            <w:vAlign w:val="center"/>
          </w:tcPr>
          <w:p w14:paraId="1CA06DD3" w14:textId="77777777" w:rsidR="00C746FB" w:rsidRDefault="00C746FB" w:rsidP="00D63A4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No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061" w:type="pct"/>
            <w:gridSpan w:val="25"/>
            <w:vAlign w:val="center"/>
          </w:tcPr>
          <w:p w14:paraId="51A1FF95" w14:textId="77777777" w:rsidR="00C746FB" w:rsidRDefault="00C746FB" w:rsidP="00D63A4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0" w:name="Text1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</w:tr>
    </w:tbl>
    <w:p w14:paraId="244372F0" w14:textId="77777777" w:rsidR="00C746FB" w:rsidRDefault="00C746FB"/>
    <w:tbl>
      <w:tblPr>
        <w:tblW w:w="4989" w:type="pct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"/>
        <w:gridCol w:w="3239"/>
        <w:gridCol w:w="1259"/>
        <w:gridCol w:w="1079"/>
        <w:gridCol w:w="902"/>
        <w:gridCol w:w="1259"/>
        <w:gridCol w:w="1215"/>
        <w:gridCol w:w="1061"/>
      </w:tblGrid>
      <w:tr w:rsidR="00E63664" w14:paraId="6EBCBE30" w14:textId="77777777" w:rsidTr="00E63664">
        <w:trPr>
          <w:cantSplit/>
          <w:trHeight w:hRule="exact" w:val="570"/>
        </w:trPr>
        <w:tc>
          <w:tcPr>
            <w:tcW w:w="450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9D2299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14:paraId="09453761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CAS#</w:t>
            </w:r>
          </w:p>
        </w:tc>
        <w:tc>
          <w:tcPr>
            <w:tcW w:w="1471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F6A3804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REGULATED</w:t>
            </w:r>
          </w:p>
          <w:p w14:paraId="68F3B8A2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VOC CONTAMINANT</w:t>
            </w:r>
          </w:p>
        </w:tc>
        <w:tc>
          <w:tcPr>
            <w:tcW w:w="572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8FF0E1E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Result</w:t>
            </w:r>
          </w:p>
          <w:p w14:paraId="1BCD8AFD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490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759C994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Result Qualifier </w:t>
            </w:r>
          </w:p>
        </w:tc>
        <w:tc>
          <w:tcPr>
            <w:tcW w:w="410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A96F90D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MCL</w:t>
            </w:r>
          </w:p>
          <w:p w14:paraId="5CDD29BC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572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96EC1D" w14:textId="77777777" w:rsidR="00C973F9" w:rsidRDefault="00C973F9" w:rsidP="002F2563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MDL</w:t>
            </w:r>
          </w:p>
          <w:p w14:paraId="57ECCDB4" w14:textId="77777777" w:rsidR="00C973F9" w:rsidRDefault="00C973F9" w:rsidP="002F2563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552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9C62EF" w14:textId="77777777" w:rsidR="00C973F9" w:rsidRDefault="00C973F9" w:rsidP="002F2563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MRL</w:t>
            </w:r>
          </w:p>
          <w:p w14:paraId="348C3DEC" w14:textId="77777777" w:rsidR="00C973F9" w:rsidRDefault="00C973F9" w:rsidP="002F2563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482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304B13" w14:textId="77777777" w:rsidR="00C973F9" w:rsidRDefault="00C973F9" w:rsidP="002F2563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Dilution Factor</w:t>
            </w:r>
          </w:p>
        </w:tc>
      </w:tr>
      <w:tr w:rsidR="00E63664" w14:paraId="5FB9B3C2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59D930AC" w14:textId="77777777" w:rsidR="00C973F9" w:rsidRDefault="00C973F9" w:rsidP="0035015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71-43-2</w:t>
            </w:r>
          </w:p>
        </w:tc>
        <w:tc>
          <w:tcPr>
            <w:tcW w:w="1471" w:type="pct"/>
            <w:vAlign w:val="center"/>
          </w:tcPr>
          <w:p w14:paraId="7C2D235A" w14:textId="77777777" w:rsidR="00C973F9" w:rsidRDefault="00C973F9" w:rsidP="0035015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BENZENE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AB230F9" w14:textId="77777777" w:rsidR="00C973F9" w:rsidRDefault="00C973F9" w:rsidP="003501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132"/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bookmarkEnd w:id="21"/>
        <w:tc>
          <w:tcPr>
            <w:tcW w:w="490" w:type="pct"/>
            <w:shd w:val="clear" w:color="auto" w:fill="FFFFFF"/>
            <w:vAlign w:val="center"/>
          </w:tcPr>
          <w:p w14:paraId="510DB545" w14:textId="77777777" w:rsidR="00C973F9" w:rsidRDefault="00C973F9" w:rsidP="003501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15EFF8BA" w14:textId="77777777" w:rsidR="00C973F9" w:rsidRDefault="00C973F9" w:rsidP="003501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72" w:type="pct"/>
            <w:vAlign w:val="center"/>
          </w:tcPr>
          <w:p w14:paraId="3225B730" w14:textId="77777777" w:rsidR="00C973F9" w:rsidRDefault="00C973F9" w:rsidP="003501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6BF16814" w14:textId="77777777" w:rsidR="00C973F9" w:rsidRDefault="00C973F9" w:rsidP="003501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2732B796" w14:textId="77777777" w:rsidR="00C973F9" w:rsidRDefault="00C973F9" w:rsidP="003501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475FDF15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7231F12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56-23-5</w:t>
            </w:r>
          </w:p>
        </w:tc>
        <w:tc>
          <w:tcPr>
            <w:tcW w:w="1471" w:type="pct"/>
            <w:vAlign w:val="center"/>
          </w:tcPr>
          <w:p w14:paraId="00FCDFD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CARBON TETRACHLORIDE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002465B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F5F0E2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4CAF9A8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72" w:type="pct"/>
            <w:vAlign w:val="center"/>
          </w:tcPr>
          <w:p w14:paraId="07C796F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0EF65EF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1CA6D5A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0359F467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43FDF9E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75-35-4</w:t>
            </w:r>
          </w:p>
        </w:tc>
        <w:tc>
          <w:tcPr>
            <w:tcW w:w="1471" w:type="pct"/>
            <w:vAlign w:val="center"/>
          </w:tcPr>
          <w:p w14:paraId="0169D60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1,1-DICHLOROETHYLENE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443ED8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4CFD50D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2D12BE1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572" w:type="pct"/>
            <w:vAlign w:val="center"/>
          </w:tcPr>
          <w:p w14:paraId="43125EF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32D27DA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502A570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349BF48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2D01B7C2" w14:textId="524E7C48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107-06-2</w:t>
            </w:r>
          </w:p>
        </w:tc>
        <w:tc>
          <w:tcPr>
            <w:tcW w:w="1471" w:type="pct"/>
            <w:vAlign w:val="center"/>
          </w:tcPr>
          <w:p w14:paraId="35F36AF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1,2-DICHLOROETHANE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65C39C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2B20BD1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2203E21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72" w:type="pct"/>
            <w:vAlign w:val="center"/>
          </w:tcPr>
          <w:p w14:paraId="0A0677E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3532E56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7C97B6B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303E6F88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1F3C128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106-46-7</w:t>
            </w:r>
          </w:p>
        </w:tc>
        <w:tc>
          <w:tcPr>
            <w:tcW w:w="1471" w:type="pct"/>
            <w:vAlign w:val="center"/>
          </w:tcPr>
          <w:p w14:paraId="5E9FE26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</w:rPr>
              <w:t>PARA</w:t>
            </w:r>
            <w:r>
              <w:rPr>
                <w:rFonts w:ascii="Arial" w:hAnsi="Arial" w:cs="Arial"/>
                <w:b/>
                <w:bCs/>
                <w:sz w:val="14"/>
              </w:rPr>
              <w:t>-DICHLOROBENZENE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6BD014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BE5D5C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0B482CB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72" w:type="pct"/>
            <w:vAlign w:val="center"/>
          </w:tcPr>
          <w:p w14:paraId="6AE7F2A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5F557EE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6DF3778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8187AA8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6649927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79-01-6</w:t>
            </w:r>
          </w:p>
        </w:tc>
        <w:tc>
          <w:tcPr>
            <w:tcW w:w="1471" w:type="pct"/>
            <w:vAlign w:val="center"/>
          </w:tcPr>
          <w:p w14:paraId="2F83D15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TRICHLOROETHYLENE (TCE)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F01E93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75CC63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7D2BE5C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72" w:type="pct"/>
            <w:vAlign w:val="center"/>
          </w:tcPr>
          <w:p w14:paraId="181B8C1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73DA253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12D1DD0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B6CDCFD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7E264C3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71-55-6</w:t>
            </w:r>
          </w:p>
        </w:tc>
        <w:tc>
          <w:tcPr>
            <w:tcW w:w="1471" w:type="pct"/>
            <w:vAlign w:val="center"/>
          </w:tcPr>
          <w:p w14:paraId="1E466A8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1,1,1-TRICHLOROETHANE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0E720F8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48CA1D8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0CDCD24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200</w:t>
            </w:r>
          </w:p>
        </w:tc>
        <w:tc>
          <w:tcPr>
            <w:tcW w:w="572" w:type="pct"/>
            <w:vAlign w:val="center"/>
          </w:tcPr>
          <w:p w14:paraId="0E7C247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4B8FE34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6A0F639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99F1543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4A66D22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75-01-4</w:t>
            </w:r>
          </w:p>
        </w:tc>
        <w:tc>
          <w:tcPr>
            <w:tcW w:w="1471" w:type="pct"/>
            <w:vAlign w:val="center"/>
          </w:tcPr>
          <w:p w14:paraId="65988F3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VINYL CHLORIDE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8BAE62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251D4B3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6FDAD13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72" w:type="pct"/>
            <w:vAlign w:val="center"/>
          </w:tcPr>
          <w:p w14:paraId="38994E8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6C673EC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4FE0440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205D233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16FF9F2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108-90-7</w:t>
            </w:r>
          </w:p>
        </w:tc>
        <w:tc>
          <w:tcPr>
            <w:tcW w:w="1471" w:type="pct"/>
            <w:vAlign w:val="center"/>
          </w:tcPr>
          <w:p w14:paraId="678A7A8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MONOCHLOROBENZENE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68A9C0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4E917BD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3E49784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100</w:t>
            </w:r>
          </w:p>
        </w:tc>
        <w:tc>
          <w:tcPr>
            <w:tcW w:w="572" w:type="pct"/>
            <w:vAlign w:val="center"/>
          </w:tcPr>
          <w:p w14:paraId="2398B92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3502DF5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4A3EB07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4D205DF8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145DD51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95-50-1</w:t>
            </w:r>
          </w:p>
        </w:tc>
        <w:tc>
          <w:tcPr>
            <w:tcW w:w="1471" w:type="pct"/>
            <w:vAlign w:val="center"/>
          </w:tcPr>
          <w:p w14:paraId="6EC539D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O-DICHLOROBENZENE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F48961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EB2D7F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6E149A0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600</w:t>
            </w:r>
          </w:p>
        </w:tc>
        <w:tc>
          <w:tcPr>
            <w:tcW w:w="572" w:type="pct"/>
            <w:vAlign w:val="center"/>
          </w:tcPr>
          <w:p w14:paraId="2766540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1BB1E3F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12832B4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A949246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6DC1D3C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156-60-5</w:t>
            </w:r>
          </w:p>
        </w:tc>
        <w:tc>
          <w:tcPr>
            <w:tcW w:w="1471" w:type="pct"/>
            <w:vAlign w:val="center"/>
          </w:tcPr>
          <w:p w14:paraId="3FE552B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</w:rPr>
              <w:t>TRANS</w:t>
            </w:r>
            <w:r>
              <w:rPr>
                <w:rFonts w:ascii="Arial" w:hAnsi="Arial" w:cs="Arial"/>
                <w:b/>
                <w:bCs/>
                <w:sz w:val="14"/>
              </w:rPr>
              <w:t>-1,2-DICHLOROETHYLENE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BA38BA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2C31569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7BD3BF4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100</w:t>
            </w:r>
          </w:p>
        </w:tc>
        <w:tc>
          <w:tcPr>
            <w:tcW w:w="572" w:type="pct"/>
            <w:vAlign w:val="center"/>
          </w:tcPr>
          <w:p w14:paraId="055E4AF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0D6E612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5E9238A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A848396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20BC49F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156-59-2</w:t>
            </w:r>
          </w:p>
        </w:tc>
        <w:tc>
          <w:tcPr>
            <w:tcW w:w="1471" w:type="pct"/>
            <w:vAlign w:val="center"/>
          </w:tcPr>
          <w:p w14:paraId="726E6DF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</w:rPr>
              <w:t>CIS</w:t>
            </w:r>
            <w:r>
              <w:rPr>
                <w:rFonts w:ascii="Arial" w:hAnsi="Arial" w:cs="Arial"/>
                <w:b/>
                <w:bCs/>
                <w:sz w:val="14"/>
              </w:rPr>
              <w:t>-1,2-DICHLOROETHYLENE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17D390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C029B0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5B02970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70</w:t>
            </w:r>
          </w:p>
        </w:tc>
        <w:tc>
          <w:tcPr>
            <w:tcW w:w="572" w:type="pct"/>
            <w:vAlign w:val="center"/>
          </w:tcPr>
          <w:p w14:paraId="0D6839C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727CC85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381F0EB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E69C967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68B8C3B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78-87-5</w:t>
            </w:r>
          </w:p>
        </w:tc>
        <w:tc>
          <w:tcPr>
            <w:tcW w:w="1471" w:type="pct"/>
            <w:vAlign w:val="center"/>
          </w:tcPr>
          <w:p w14:paraId="133851F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1,2-DICHLOROPROPANE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2AD437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C0180F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60BE97F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72" w:type="pct"/>
            <w:vAlign w:val="center"/>
          </w:tcPr>
          <w:p w14:paraId="0AD8DD2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3CA84B9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1F691C2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C1A44EA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5B6047F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100-41-4</w:t>
            </w:r>
          </w:p>
        </w:tc>
        <w:tc>
          <w:tcPr>
            <w:tcW w:w="1471" w:type="pct"/>
            <w:vAlign w:val="center"/>
          </w:tcPr>
          <w:p w14:paraId="17B5968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ETHYLBENZENE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C5BF9E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5F8E01D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65EA159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700</w:t>
            </w:r>
          </w:p>
        </w:tc>
        <w:tc>
          <w:tcPr>
            <w:tcW w:w="572" w:type="pct"/>
            <w:vAlign w:val="center"/>
          </w:tcPr>
          <w:p w14:paraId="604AEBF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354B3FB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22D8394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473DE5D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76D2A2F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100-42-5</w:t>
            </w:r>
          </w:p>
        </w:tc>
        <w:tc>
          <w:tcPr>
            <w:tcW w:w="1471" w:type="pct"/>
            <w:vAlign w:val="center"/>
          </w:tcPr>
          <w:p w14:paraId="09C2D56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STYRENE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2813A5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2A6F8D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5AA5FC0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100</w:t>
            </w:r>
          </w:p>
        </w:tc>
        <w:tc>
          <w:tcPr>
            <w:tcW w:w="572" w:type="pct"/>
            <w:vAlign w:val="center"/>
          </w:tcPr>
          <w:p w14:paraId="2CC30FF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5248124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31F30E2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6BD65DC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7C2685F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127-18-4</w:t>
            </w:r>
          </w:p>
        </w:tc>
        <w:tc>
          <w:tcPr>
            <w:tcW w:w="1471" w:type="pct"/>
            <w:vAlign w:val="center"/>
          </w:tcPr>
          <w:p w14:paraId="6CEDB84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TETRACHLOROETHYLENE (PCE)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6C294E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21D7C63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6DDC643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72" w:type="pct"/>
            <w:vAlign w:val="center"/>
          </w:tcPr>
          <w:p w14:paraId="3AFDF80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3C20572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3FBBE7E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399811D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4AF97EF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108-88-3</w:t>
            </w:r>
          </w:p>
        </w:tc>
        <w:tc>
          <w:tcPr>
            <w:tcW w:w="1471" w:type="pct"/>
            <w:vAlign w:val="center"/>
          </w:tcPr>
          <w:p w14:paraId="6087AB1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TOLUENE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FBC168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DBA271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69799D1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1000</w:t>
            </w:r>
          </w:p>
        </w:tc>
        <w:tc>
          <w:tcPr>
            <w:tcW w:w="572" w:type="pct"/>
            <w:vAlign w:val="center"/>
          </w:tcPr>
          <w:p w14:paraId="798BE34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069BF56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2822A17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F1AC7CB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42FB0D6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1330-20-7</w:t>
            </w:r>
          </w:p>
        </w:tc>
        <w:tc>
          <w:tcPr>
            <w:tcW w:w="1471" w:type="pct"/>
            <w:vAlign w:val="center"/>
          </w:tcPr>
          <w:p w14:paraId="343EEAE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XYLENES (TOTAL)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CC6BE1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F77633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42259CA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10000</w:t>
            </w:r>
          </w:p>
        </w:tc>
        <w:tc>
          <w:tcPr>
            <w:tcW w:w="572" w:type="pct"/>
            <w:vAlign w:val="center"/>
          </w:tcPr>
          <w:p w14:paraId="37F6A50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0C26D86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494820A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27A3ABF" w14:textId="77777777" w:rsidTr="00E63664">
        <w:trPr>
          <w:trHeight w:val="288"/>
        </w:trPr>
        <w:tc>
          <w:tcPr>
            <w:tcW w:w="450" w:type="pct"/>
            <w:vAlign w:val="center"/>
          </w:tcPr>
          <w:p w14:paraId="716F980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75-09-2</w:t>
            </w:r>
          </w:p>
        </w:tc>
        <w:tc>
          <w:tcPr>
            <w:tcW w:w="1471" w:type="pct"/>
            <w:vAlign w:val="center"/>
          </w:tcPr>
          <w:p w14:paraId="61272F8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DICHLOROMETHANE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75683A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D04F64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shd w:val="clear" w:color="auto" w:fill="E6E6E6"/>
            <w:vAlign w:val="center"/>
          </w:tcPr>
          <w:p w14:paraId="126806F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72" w:type="pct"/>
            <w:vAlign w:val="center"/>
          </w:tcPr>
          <w:p w14:paraId="3BE0D68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3B93B35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2C54F65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2589E8D" w14:textId="77777777" w:rsidTr="00E63664">
        <w:trPr>
          <w:trHeight w:val="288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362C898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120-82-1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14:paraId="65A3E4B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1,2,4-TRICHLOROBENZENE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8A2BE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C40F1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82F591" w14:textId="57664F76" w:rsidR="00C973F9" w:rsidRDefault="00E63664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15136ED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25907D5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3325F5E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4EEB69C3" w14:textId="77777777" w:rsidTr="00E63664">
        <w:trPr>
          <w:trHeight w:val="288"/>
        </w:trPr>
        <w:tc>
          <w:tcPr>
            <w:tcW w:w="45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C7611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79-00-5</w:t>
            </w:r>
          </w:p>
        </w:tc>
        <w:tc>
          <w:tcPr>
            <w:tcW w:w="14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E3747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1,1,2-TRICHLOROETHANE</w:t>
            </w:r>
          </w:p>
        </w:tc>
        <w:tc>
          <w:tcPr>
            <w:tcW w:w="57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BF8926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A16A0F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0B5BC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12ADCB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61DA9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0B3CE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2C3B4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2D5C1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5C1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D5C1B">
              <w:rPr>
                <w:rFonts w:ascii="Arial" w:hAnsi="Arial" w:cs="Arial"/>
                <w:b/>
                <w:sz w:val="16"/>
              </w:rPr>
            </w:r>
            <w:r w:rsidRPr="002D5C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D5C1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38453C8D" w14:textId="77777777" w:rsidR="00C746FB" w:rsidRDefault="00C746FB"/>
    <w:tbl>
      <w:tblPr>
        <w:tblW w:w="498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979"/>
        <w:gridCol w:w="4590"/>
        <w:gridCol w:w="3152"/>
      </w:tblGrid>
      <w:tr w:rsidR="008B5852" w:rsidRPr="00A75CE3" w14:paraId="328F4603" w14:textId="77777777" w:rsidTr="00E63664">
        <w:trPr>
          <w:cantSplit/>
          <w:trHeight w:val="305"/>
        </w:trPr>
        <w:tc>
          <w:tcPr>
            <w:tcW w:w="574" w:type="pct"/>
            <w:vAlign w:val="center"/>
          </w:tcPr>
          <w:p w14:paraId="5330B77A" w14:textId="77777777" w:rsidR="008B5852" w:rsidRPr="00A75CE3" w:rsidRDefault="008B5852" w:rsidP="00D63A41">
            <w:pPr>
              <w:jc w:val="right"/>
            </w:pPr>
            <w:r>
              <w:lastRenderedPageBreak/>
              <w:br w:type="page"/>
            </w:r>
            <w:r>
              <w:br w:type="page"/>
            </w:r>
            <w:r w:rsidRPr="00A75CE3">
              <w:br w:type="page"/>
            </w:r>
            <w:r w:rsidRPr="00A75CE3">
              <w:rPr>
                <w:rFonts w:ascii="Arial" w:hAnsi="Arial" w:cs="Arial"/>
                <w:b/>
                <w:bCs/>
                <w:sz w:val="16"/>
              </w:rPr>
              <w:t>PWS ID#:</w:t>
            </w:r>
          </w:p>
        </w:tc>
        <w:tc>
          <w:tcPr>
            <w:tcW w:w="901" w:type="pct"/>
            <w:vAlign w:val="center"/>
          </w:tcPr>
          <w:p w14:paraId="0EFB9D63" w14:textId="77777777" w:rsidR="008B5852" w:rsidRPr="00A75CE3" w:rsidRDefault="008B5852" w:rsidP="00E63664"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0" w:type="pct"/>
            <w:vAlign w:val="center"/>
          </w:tcPr>
          <w:p w14:paraId="65D19F2D" w14:textId="77777777" w:rsidR="008B5852" w:rsidRPr="00A75CE3" w:rsidRDefault="008B5852" w:rsidP="00625561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Primary </w:t>
            </w:r>
            <w:r w:rsidRPr="00A75CE3">
              <w:rPr>
                <w:rFonts w:ascii="Arial" w:hAnsi="Arial" w:cs="Arial"/>
                <w:b/>
                <w:sz w:val="16"/>
              </w:rPr>
              <w:t>Lab Sample ID#:</w:t>
            </w:r>
          </w:p>
        </w:tc>
        <w:tc>
          <w:tcPr>
            <w:tcW w:w="1435" w:type="pct"/>
            <w:vAlign w:val="center"/>
          </w:tcPr>
          <w:p w14:paraId="35D474BD" w14:textId="77777777" w:rsidR="008B5852" w:rsidRDefault="008B5852" w:rsidP="00777FB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3D7DA247" w14:textId="77777777" w:rsidR="0082082A" w:rsidRPr="00240952" w:rsidRDefault="0082082A">
      <w:pPr>
        <w:jc w:val="center"/>
        <w:rPr>
          <w:sz w:val="8"/>
          <w:szCs w:val="8"/>
        </w:rPr>
      </w:pPr>
    </w:p>
    <w:p w14:paraId="17C758AF" w14:textId="77777777" w:rsidR="0082082A" w:rsidRDefault="0082082A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bCs/>
          <w:sz w:val="14"/>
        </w:rPr>
        <w:sectPr w:rsidR="0082082A">
          <w:headerReference w:type="default" r:id="rId7"/>
          <w:type w:val="continuous"/>
          <w:pgSz w:w="12240" w:h="15840" w:code="1"/>
          <w:pgMar w:top="288" w:right="720" w:bottom="360" w:left="720" w:header="432" w:footer="360" w:gutter="0"/>
          <w:cols w:space="720"/>
        </w:sectPr>
      </w:pPr>
    </w:p>
    <w:tbl>
      <w:tblPr>
        <w:tblW w:w="4989" w:type="pct"/>
        <w:tblInd w:w="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1"/>
        <w:gridCol w:w="3240"/>
        <w:gridCol w:w="1259"/>
        <w:gridCol w:w="1081"/>
        <w:gridCol w:w="900"/>
        <w:gridCol w:w="1259"/>
        <w:gridCol w:w="1208"/>
        <w:gridCol w:w="1068"/>
      </w:tblGrid>
      <w:tr w:rsidR="00E63664" w14:paraId="150BEBF7" w14:textId="77777777" w:rsidTr="00E63664">
        <w:trPr>
          <w:trHeight w:val="59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A1F1B6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14"/>
              </w:rPr>
            </w:pPr>
          </w:p>
          <w:p w14:paraId="40C2BF8A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CAS#</w:t>
            </w:r>
          </w:p>
          <w:p w14:paraId="0A3AE49B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7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060CF20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UNREGULATED</w:t>
            </w:r>
          </w:p>
          <w:p w14:paraId="6CF6B6AB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VOC CONTAMINANTS</w:t>
            </w:r>
          </w:p>
        </w:tc>
        <w:tc>
          <w:tcPr>
            <w:tcW w:w="57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CAB93A" w14:textId="77777777" w:rsidR="00BE26BC" w:rsidRDefault="00C973F9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Result</w:t>
            </w:r>
          </w:p>
          <w:p w14:paraId="2F30D0B2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49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C30258" w14:textId="77777777" w:rsidR="00C973F9" w:rsidRDefault="00C973F9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Result Qualifier</w:t>
            </w:r>
          </w:p>
        </w:tc>
        <w:tc>
          <w:tcPr>
            <w:tcW w:w="40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3DE754" w14:textId="77777777" w:rsidR="00C973F9" w:rsidRPr="0094383E" w:rsidRDefault="00C973F9" w:rsidP="00056ADC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4"/>
              </w:rPr>
              <w:t>ORSG*</w:t>
            </w:r>
          </w:p>
          <w:p w14:paraId="53E030A5" w14:textId="77777777" w:rsidR="00C973F9" w:rsidRPr="0094383E" w:rsidRDefault="00C973F9" w:rsidP="00056ADC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4"/>
              </w:rPr>
              <w:t>ug/L</w:t>
            </w:r>
          </w:p>
        </w:tc>
        <w:tc>
          <w:tcPr>
            <w:tcW w:w="572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B70D72" w14:textId="77777777" w:rsidR="00C973F9" w:rsidRDefault="00C973F9" w:rsidP="00056ADC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MDL</w:t>
            </w:r>
          </w:p>
          <w:p w14:paraId="3B8BB0A5" w14:textId="77777777" w:rsidR="00C973F9" w:rsidRDefault="00C973F9" w:rsidP="00056ADC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0488CC" w14:textId="77777777" w:rsidR="00C973F9" w:rsidRDefault="00C973F9" w:rsidP="00056ADC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MRL</w:t>
            </w:r>
          </w:p>
          <w:p w14:paraId="3E00F8AA" w14:textId="77777777" w:rsidR="00C973F9" w:rsidRDefault="00C973F9" w:rsidP="00056ADC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65063A8" w14:textId="77777777" w:rsidR="00C973F9" w:rsidRDefault="00C973F9" w:rsidP="00056ADC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Dilution Factor</w:t>
            </w:r>
          </w:p>
        </w:tc>
      </w:tr>
      <w:tr w:rsidR="00E63664" w14:paraId="1056CCF1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82499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67-66-3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0A819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CHLOROFORM*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D887F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xt174"/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  <w:bookmarkEnd w:id="22"/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A3992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FF49D1" w14:textId="77777777" w:rsidR="00C973F9" w:rsidRPr="0094383E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70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F9E1C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16113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960BFD" w14:textId="77777777" w:rsidR="00C973F9" w:rsidRPr="005A7531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236CD3C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0FFD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75-27-4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76C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BROMODICHLOROMETHANE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A50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D78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7CD35EC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A723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C1C1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6D9697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ADEF001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C615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124-48-1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520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CHLORODIBROMOMETHANE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718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FE3E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75BDF3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4E84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E91F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42FC89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2D32978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473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75-25-2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84D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BROMOFORM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C62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8FAD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0CDB6E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B019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82C7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1F60D9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A2F5466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A2C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541-73-1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AED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M-DICHLOROBENZENE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2B9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397B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CF53B8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B7B6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A1C2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26AFB4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447BEE7E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95E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74-95-3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EE3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DIBROMOMETHANE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C29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27E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9F23C8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C9F7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DD8E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A7768E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7E1C67AC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277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563-58-6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172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1,1-DICHLOROPROPENE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92E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907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027CD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3BAE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67BE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3B0430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8F80DC2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213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75-34-3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09B2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1,1-DICHLOROETHANE*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5FF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315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1EFEA6A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70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08CE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A035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CFCCFF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7175B73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8B0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79-34-5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F37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1,1,2,2-TETRACHLOROETHANE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F6E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A6E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31FC33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5111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E3E4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F730C8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3DDF7F47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08B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142-28-9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432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1,3-DICHLOROPROPANE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139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D74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10D06D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8AA2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4A21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0B12DD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CE45B9B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9C3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74-87-3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A02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CHLOROMETHANE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DE8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872C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B68FE43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176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078D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08CE6F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0EC79A0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16B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74-83-9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0FF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BROMOMETHANE*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789D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099C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978356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66E9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E0D9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FC5F9A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3A8268CF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D16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96-18-4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4EC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1,2,3-TRICHLOROPROPANE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6F7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0875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D4D20B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AEE1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D29E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9D16DA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04719AE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BAF3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630-20-6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4E3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1,1,1,2-TETRACHLOROETHANE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2BC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374E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B86715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76E1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6490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CD97D9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72EC6E87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0E46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75-00-3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319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CHLOROETHANE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F56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75D8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FD1031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2E81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E8E5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57DE00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0CC53EA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2AA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594-20-7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1B0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2,2-DICHLOROPROPANE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733E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F21C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9E8DC2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0F82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C141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0B3A68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1143B18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115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95-49-8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7B6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O-CHLOROTOLUENE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8585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E7D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CB7A87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48D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F11A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4502A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3505FFEB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C76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106-43-4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DC9C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P-CHLOROTOLUENE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DD4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04A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0261AA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9940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1494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4610F9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064F9372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9D9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108-86-1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345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BROMOBENZENE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FE4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9536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521758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6854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2D2D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A0A10F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EE5241C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2B7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542-75-6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8772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</w:rPr>
              <w:t>1,3</w:t>
            </w:r>
            <w:r>
              <w:rPr>
                <w:rFonts w:ascii="Arial" w:hAnsi="Arial" w:cs="Arial"/>
                <w:b/>
                <w:bCs/>
                <w:sz w:val="14"/>
              </w:rPr>
              <w:t>-DICHLOROPROPENE*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135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5CF1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868124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0.4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52F7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B164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22ECDA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4651E90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39D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95-63-6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982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1,2,4-TRIMETHYLBENZENE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09A8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4499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48E473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0F68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D8DD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26C520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6C6FFE4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4E2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87-61-6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4F3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1,2,3-TRICHLOROBENZENE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3CB8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449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C079457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2BEC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C89D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71D361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3DC82D9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848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103-65-1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F97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N-PROPYLBENZENE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1727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0AC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94B802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3E94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9771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5A00C5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76804B1B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8D4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104-51-8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E3D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N-BUTYLBENZENE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888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EF82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124708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BE27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B99B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F4DAF2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3038A234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38C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91-20-3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6033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NAPHTHALENE*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25C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E96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21527A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140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6188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7661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A3FD48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06A29FBC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5FB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87-68-3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932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HEXACHLOROBUTADIENE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DDF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194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9FB79A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368D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A989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EBA195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9B9C645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912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108-67-8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BD5F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1,3,5-TRIMETHYLBENZENE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540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D79F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2CE860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B771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409B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A49376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4FF62527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82BF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99-87-6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A57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P-ISOPROPYLTOLUENE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A120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1996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A7444E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6B8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D27C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7BD70E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0DA074C7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C26A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98-82-8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AF0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ISOPROPYLBENZENE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C81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4D49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4BEA69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A44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6DB0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6CC3CD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188044D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CBFF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98-06-6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95F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TERT-BUTYLBENZENE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1B92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A307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B23C4A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FD4C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28D5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061608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557D0DD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DE2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135-98-8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6D3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SEC-BUTYLBENZENE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B7E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F940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AF719E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68B6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E891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1E2AAC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82D046E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99F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75-69-4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3268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FLUOROTRICHLOROMETHANE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7FF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747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448AA4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7AE5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8F82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93FBBB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7F570951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E57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75-71-8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3F6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DICHLORODIFLUOROMETHANE*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F97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EF6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5FF94B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1400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A43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7900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32CF8F1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7E2CD352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6B7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74-97-5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0F55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BROMOCHLOROMETHANE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280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B605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2BC95E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D40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A987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C8B0A1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A9639A3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B3F1E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1634-04-4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53907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METHYL TERTIARY BUTYL ETHER (MTBE)</w:t>
            </w:r>
            <w:r>
              <w:rPr>
                <w:rFonts w:ascii="Arial" w:hAnsi="Arial" w:cs="Arial"/>
                <w:b/>
                <w:bCs/>
                <w:sz w:val="14"/>
                <w:vertAlign w:val="superscript"/>
              </w:rPr>
              <w:t>#</w:t>
            </w:r>
            <w:r w:rsidR="00BE26BC">
              <w:rPr>
                <w:rFonts w:ascii="Arial" w:hAnsi="Arial" w:cs="Arial"/>
                <w:b/>
                <w:bCs/>
                <w:sz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*</w:t>
            </w:r>
          </w:p>
          <w:p w14:paraId="02DA20D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2B8CE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A8B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FCA965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70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523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F0A7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91271D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C349758" w14:textId="77777777" w:rsidTr="00E63664">
        <w:trPr>
          <w:trHeight w:hRule="exact" w:val="720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2DDB3C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14"/>
              </w:rPr>
            </w:pPr>
          </w:p>
          <w:p w14:paraId="5A406F67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CAS#</w:t>
            </w:r>
          </w:p>
          <w:p w14:paraId="74FE9DC1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72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F6DF0F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ADDITIONAL</w:t>
            </w:r>
          </w:p>
          <w:p w14:paraId="27D83CA9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UNREGULATED and/or NON-TARGET</w:t>
            </w:r>
          </w:p>
          <w:p w14:paraId="2D9BDCB0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VOC CONTAMINANTS</w:t>
            </w:r>
          </w:p>
          <w:p w14:paraId="4F6E15BE" w14:textId="77777777" w:rsidR="00C973F9" w:rsidRPr="00610374" w:rsidRDefault="00C973F9" w:rsidP="002409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i/>
                <w:iCs/>
                <w:sz w:val="12"/>
              </w:rPr>
              <w:t>(Report if analyzed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</w:rPr>
              <w:t>)</w:t>
            </w:r>
          </w:p>
        </w:tc>
        <w:tc>
          <w:tcPr>
            <w:tcW w:w="572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44F0A4" w14:textId="77777777" w:rsidR="00BE26BC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Result</w:t>
            </w:r>
          </w:p>
          <w:p w14:paraId="68D09C84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 w:rsidRPr="00610374"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491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116519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Result Qualifier</w:t>
            </w:r>
          </w:p>
        </w:tc>
        <w:tc>
          <w:tcPr>
            <w:tcW w:w="40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602E34" w14:textId="77777777" w:rsidR="00C973F9" w:rsidRPr="0094383E" w:rsidRDefault="00C973F9" w:rsidP="00610374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</w:p>
        </w:tc>
        <w:tc>
          <w:tcPr>
            <w:tcW w:w="572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D92441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</w:rPr>
              <w:t>D</w:t>
            </w:r>
            <w:r w:rsidRPr="00610374">
              <w:rPr>
                <w:rFonts w:ascii="Arial" w:hAnsi="Arial" w:cs="Arial"/>
                <w:b/>
                <w:bCs/>
                <w:sz w:val="14"/>
              </w:rPr>
              <w:t>L</w:t>
            </w:r>
          </w:p>
          <w:p w14:paraId="3D50C7A0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 w:rsidRPr="00610374"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072242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 w:rsidRPr="00610374">
              <w:rPr>
                <w:rFonts w:ascii="Arial" w:hAnsi="Arial" w:cs="Arial"/>
                <w:b/>
                <w:bCs/>
                <w:sz w:val="14"/>
              </w:rPr>
              <w:t>L</w:t>
            </w:r>
          </w:p>
          <w:p w14:paraId="2FBA35B7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 w:rsidRPr="00610374"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5AB6B00" w14:textId="77777777" w:rsidR="00C973F9" w:rsidRPr="00610374" w:rsidRDefault="00C973F9" w:rsidP="00610374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Dilution Factor</w:t>
            </w:r>
          </w:p>
        </w:tc>
      </w:tr>
      <w:tr w:rsidR="00E63664" w14:paraId="715EE211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EFB96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109-99-9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683A2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TETRAHYDROFURAN (THF)*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4A508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C132D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C87513" w14:textId="77777777" w:rsidR="00C973F9" w:rsidRPr="0094383E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600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01792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0253" w14:textId="77777777" w:rsidR="00C973F9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C6EC2A" w14:textId="77777777" w:rsidR="00C973F9" w:rsidRPr="005A7531" w:rsidRDefault="00C973F9" w:rsidP="006103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59737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9737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737A">
              <w:rPr>
                <w:rFonts w:ascii="Arial" w:hAnsi="Arial" w:cs="Arial"/>
                <w:b/>
                <w:sz w:val="16"/>
              </w:rPr>
            </w:r>
            <w:r w:rsidRPr="0059737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737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CF1AACD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3AC1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75-65-0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D1F2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TERT-BUTYL ALCOHOL (TBA)*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11B9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7CF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022AE1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120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C0D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A06C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628769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EA4B9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4B9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A4B94">
              <w:rPr>
                <w:rFonts w:ascii="Arial" w:hAnsi="Arial" w:cs="Arial"/>
                <w:b/>
                <w:sz w:val="16"/>
              </w:rPr>
            </w:r>
            <w:r w:rsidRPr="00EA4B94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4FD3200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2444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994-05-8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22E6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TERT-AMYL METHYL ETHER (TAME)*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B4B1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55C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E34B0C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90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2D51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A30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FB3A6C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EA4B9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4B9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A4B94">
              <w:rPr>
                <w:rFonts w:ascii="Arial" w:hAnsi="Arial" w:cs="Arial"/>
                <w:b/>
                <w:sz w:val="16"/>
              </w:rPr>
            </w:r>
            <w:r w:rsidRPr="00EA4B94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DF02439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4121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637-92-3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6483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ETHYL TERTIARY BUTYL ETHER (ETBE)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CE2E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CD5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56CA57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D0F4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B59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C62E6F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EA4B9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4B9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A4B94">
              <w:rPr>
                <w:rFonts w:ascii="Arial" w:hAnsi="Arial" w:cs="Arial"/>
                <w:b/>
                <w:sz w:val="16"/>
              </w:rPr>
            </w:r>
            <w:r w:rsidRPr="00EA4B94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0DCB32C3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A9EF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108-20-3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2023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DI-ISOPROPYL ETHER (DIPE)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AC0B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FAE5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D0A14A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719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9D2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88CA72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EA4B9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4B9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A4B94">
              <w:rPr>
                <w:rFonts w:ascii="Arial" w:hAnsi="Arial" w:cs="Arial"/>
                <w:b/>
                <w:sz w:val="16"/>
              </w:rPr>
            </w:r>
            <w:r w:rsidRPr="00EA4B94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07BC83ED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710E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67-64-1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0FC6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ACETONE*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0175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649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DB8B43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6300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48B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4FB0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5F5E97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EA4B9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4B9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A4B94">
              <w:rPr>
                <w:rFonts w:ascii="Arial" w:hAnsi="Arial" w:cs="Arial"/>
                <w:b/>
                <w:sz w:val="16"/>
              </w:rPr>
            </w:r>
            <w:r w:rsidRPr="00EA4B94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3A15C51C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DCFF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76-13-1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14C9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FREON 113*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5213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105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9715B8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210,000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91E5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CE78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3CB5201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EA4B9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4B9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A4B94">
              <w:rPr>
                <w:rFonts w:ascii="Arial" w:hAnsi="Arial" w:cs="Arial"/>
                <w:b/>
                <w:sz w:val="16"/>
              </w:rPr>
            </w:r>
            <w:r w:rsidRPr="00EA4B94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374C33AD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7875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78-93-3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0932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METHYL ETHYL KETONE (MEK)*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980E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F9E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7AFB65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4000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4D0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6B86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2DC786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EA4B9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4B9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A4B94">
              <w:rPr>
                <w:rFonts w:ascii="Arial" w:hAnsi="Arial" w:cs="Arial"/>
                <w:b/>
                <w:sz w:val="16"/>
              </w:rPr>
            </w:r>
            <w:r w:rsidRPr="00EA4B94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4A805520" w14:textId="77777777" w:rsidTr="00E63664">
        <w:trPr>
          <w:trHeight w:hRule="exact" w:val="259"/>
        </w:trPr>
        <w:tc>
          <w:tcPr>
            <w:tcW w:w="4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73F1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108-10-1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BA3D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METHYL-ISOBUTYL KETONE (MIBK)*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8D36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2340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232A84" w14:textId="77777777" w:rsidR="00C973F9" w:rsidRPr="0094383E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6"/>
              </w:rPr>
              <w:t>350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DD5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7F8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33B3AA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EA4B9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4B9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A4B94">
              <w:rPr>
                <w:rFonts w:ascii="Arial" w:hAnsi="Arial" w:cs="Arial"/>
                <w:b/>
                <w:sz w:val="16"/>
              </w:rPr>
            </w:r>
            <w:r w:rsidRPr="00EA4B94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A4B9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C973F9" w14:paraId="78CEA9C9" w14:textId="77777777" w:rsidTr="00E63664">
        <w:trPr>
          <w:trHeight w:hRule="exact" w:val="259"/>
        </w:trPr>
        <w:tc>
          <w:tcPr>
            <w:tcW w:w="4515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4E9AB2" w14:textId="77777777" w:rsidR="00C973F9" w:rsidRPr="0094383E" w:rsidRDefault="00C973F9" w:rsidP="005667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383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      # </w:t>
            </w:r>
            <w:r w:rsidRPr="0094383E">
              <w:rPr>
                <w:rFonts w:ascii="Arial" w:hAnsi="Arial" w:cs="Arial"/>
                <w:color w:val="000000"/>
                <w:sz w:val="14"/>
                <w:szCs w:val="14"/>
              </w:rPr>
              <w:t>Required       * No MCL, however the MassDEP Office of Research and Standards has established a guideline (ORSG) limit for this contaminant.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3A9171FC" w14:textId="77777777" w:rsidR="00C973F9" w:rsidRPr="005667B9" w:rsidRDefault="00C973F9" w:rsidP="005667B9">
            <w:pP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</w:tr>
    </w:tbl>
    <w:p w14:paraId="2B546AAC" w14:textId="77777777" w:rsidR="00C746FB" w:rsidRPr="00C746FB" w:rsidRDefault="00A9178B">
      <w:pPr>
        <w:rPr>
          <w:sz w:val="8"/>
          <w:szCs w:val="8"/>
        </w:rPr>
      </w:pPr>
      <w:r>
        <w:br w:type="page"/>
      </w: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1621"/>
        <w:gridCol w:w="5057"/>
        <w:gridCol w:w="2323"/>
      </w:tblGrid>
      <w:tr w:rsidR="00601AF7" w:rsidRPr="00A75CE3" w14:paraId="007CC96C" w14:textId="77777777" w:rsidTr="00601AF7">
        <w:trPr>
          <w:cantSplit/>
          <w:trHeight w:val="305"/>
        </w:trPr>
        <w:tc>
          <w:tcPr>
            <w:tcW w:w="575" w:type="pct"/>
            <w:vAlign w:val="center"/>
          </w:tcPr>
          <w:p w14:paraId="608D1CA1" w14:textId="77777777" w:rsidR="00601AF7" w:rsidRPr="00A75CE3" w:rsidRDefault="00601AF7" w:rsidP="00D63A41">
            <w:pPr>
              <w:jc w:val="right"/>
            </w:pPr>
            <w:r>
              <w:br w:type="page"/>
            </w:r>
            <w:r>
              <w:br w:type="page"/>
            </w:r>
            <w:r w:rsidRPr="00A75CE3">
              <w:br w:type="page"/>
            </w:r>
            <w:r w:rsidRPr="00A75CE3">
              <w:rPr>
                <w:rFonts w:ascii="Arial" w:hAnsi="Arial" w:cs="Arial"/>
                <w:b/>
                <w:bCs/>
                <w:sz w:val="16"/>
              </w:rPr>
              <w:t>PWS ID#:</w:t>
            </w:r>
          </w:p>
        </w:tc>
        <w:tc>
          <w:tcPr>
            <w:tcW w:w="797" w:type="pct"/>
            <w:vAlign w:val="center"/>
          </w:tcPr>
          <w:p w14:paraId="209025A8" w14:textId="77777777" w:rsidR="00601AF7" w:rsidRPr="00A75CE3" w:rsidRDefault="00601AF7" w:rsidP="00D63A41">
            <w:pPr>
              <w:jc w:val="center"/>
            </w:pP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6" w:type="pct"/>
            <w:vAlign w:val="center"/>
          </w:tcPr>
          <w:p w14:paraId="5501575A" w14:textId="77777777" w:rsidR="00601AF7" w:rsidRPr="00A75CE3" w:rsidRDefault="00601AF7" w:rsidP="00D63A41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Primary </w:t>
            </w:r>
            <w:r w:rsidRPr="00A75CE3">
              <w:rPr>
                <w:rFonts w:ascii="Arial" w:hAnsi="Arial" w:cs="Arial"/>
                <w:b/>
                <w:sz w:val="16"/>
              </w:rPr>
              <w:t>Lab Sample ID#:</w:t>
            </w:r>
          </w:p>
        </w:tc>
        <w:tc>
          <w:tcPr>
            <w:tcW w:w="1142" w:type="pct"/>
            <w:vAlign w:val="center"/>
          </w:tcPr>
          <w:p w14:paraId="2F80EFD0" w14:textId="77777777" w:rsidR="00601AF7" w:rsidRDefault="00601AF7" w:rsidP="00D63A4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4E47D2F4" w14:textId="77777777" w:rsidR="00C746FB" w:rsidRPr="00C746FB" w:rsidRDefault="00C746FB">
      <w:pPr>
        <w:rPr>
          <w:sz w:val="8"/>
          <w:szCs w:val="8"/>
        </w:rPr>
      </w:pPr>
    </w:p>
    <w:tbl>
      <w:tblPr>
        <w:tblW w:w="49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3"/>
        <w:gridCol w:w="3243"/>
        <w:gridCol w:w="1349"/>
        <w:gridCol w:w="1349"/>
        <w:gridCol w:w="1351"/>
        <w:gridCol w:w="1349"/>
        <w:gridCol w:w="1347"/>
      </w:tblGrid>
      <w:tr w:rsidR="00E63664" w14:paraId="635A90FB" w14:textId="77777777" w:rsidTr="00E63664">
        <w:trPr>
          <w:trHeight w:hRule="exact" w:val="720"/>
        </w:trPr>
        <w:tc>
          <w:tcPr>
            <w:tcW w:w="460" w:type="pct"/>
            <w:shd w:val="pct10" w:color="auto" w:fill="auto"/>
            <w:vAlign w:val="center"/>
          </w:tcPr>
          <w:p w14:paraId="3474C69D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14"/>
              </w:rPr>
            </w:pPr>
          </w:p>
          <w:p w14:paraId="7EF45085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CAS#</w:t>
            </w:r>
          </w:p>
          <w:p w14:paraId="7DC1F633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74" w:type="pct"/>
            <w:shd w:val="pct10" w:color="auto" w:fill="auto"/>
            <w:vAlign w:val="center"/>
          </w:tcPr>
          <w:p w14:paraId="150EF459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ADDITIONAL</w:t>
            </w:r>
          </w:p>
          <w:p w14:paraId="79C0AA82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UNREGULATED and/or NON-TARGET</w:t>
            </w:r>
          </w:p>
          <w:p w14:paraId="6F5A358F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VOC CONTAMINANTS</w:t>
            </w:r>
          </w:p>
          <w:p w14:paraId="72C5A45C" w14:textId="77777777" w:rsidR="00C973F9" w:rsidRPr="00610374" w:rsidRDefault="00C973F9" w:rsidP="002409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i/>
                <w:iCs/>
                <w:sz w:val="12"/>
              </w:rPr>
              <w:t>(Report if analyzed)</w:t>
            </w:r>
          </w:p>
        </w:tc>
        <w:tc>
          <w:tcPr>
            <w:tcW w:w="613" w:type="pct"/>
            <w:shd w:val="pct10" w:color="auto" w:fill="auto"/>
            <w:vAlign w:val="center"/>
          </w:tcPr>
          <w:p w14:paraId="233F4F8A" w14:textId="77777777" w:rsidR="00BE26BC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Result</w:t>
            </w:r>
          </w:p>
          <w:p w14:paraId="4EDB2D2F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 w:rsidRPr="00610374"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613" w:type="pct"/>
            <w:shd w:val="pct10" w:color="auto" w:fill="auto"/>
            <w:vAlign w:val="center"/>
          </w:tcPr>
          <w:p w14:paraId="49614BED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Result Qualifier</w:t>
            </w:r>
          </w:p>
        </w:tc>
        <w:tc>
          <w:tcPr>
            <w:tcW w:w="614" w:type="pct"/>
            <w:shd w:val="pct10" w:color="auto" w:fill="auto"/>
            <w:vAlign w:val="center"/>
          </w:tcPr>
          <w:p w14:paraId="34AA937F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</w:rPr>
              <w:t>D</w:t>
            </w:r>
            <w:r w:rsidRPr="00610374">
              <w:rPr>
                <w:rFonts w:ascii="Arial" w:hAnsi="Arial" w:cs="Arial"/>
                <w:b/>
                <w:bCs/>
                <w:sz w:val="14"/>
              </w:rPr>
              <w:t>L</w:t>
            </w:r>
          </w:p>
          <w:p w14:paraId="0EE94528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 w:rsidRPr="00610374"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613" w:type="pct"/>
            <w:shd w:val="pct10" w:color="auto" w:fill="auto"/>
            <w:vAlign w:val="center"/>
          </w:tcPr>
          <w:p w14:paraId="260ED717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 w:rsidRPr="00610374">
              <w:rPr>
                <w:rFonts w:ascii="Arial" w:hAnsi="Arial" w:cs="Arial"/>
                <w:b/>
                <w:bCs/>
                <w:sz w:val="14"/>
              </w:rPr>
              <w:t>L</w:t>
            </w:r>
          </w:p>
          <w:p w14:paraId="225E52BE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10374">
              <w:rPr>
                <w:rFonts w:ascii="Arial" w:hAnsi="Arial" w:cs="Arial"/>
                <w:b/>
                <w:bCs/>
                <w:sz w:val="14"/>
              </w:rPr>
              <w:sym w:font="Symbol" w:char="F06D"/>
            </w:r>
            <w:r w:rsidRPr="00610374">
              <w:rPr>
                <w:rFonts w:ascii="Arial" w:hAnsi="Arial" w:cs="Arial"/>
                <w:b/>
                <w:bCs/>
                <w:sz w:val="14"/>
              </w:rPr>
              <w:t>g/L</w:t>
            </w:r>
          </w:p>
        </w:tc>
        <w:tc>
          <w:tcPr>
            <w:tcW w:w="612" w:type="pct"/>
            <w:shd w:val="pct10" w:color="auto" w:fill="auto"/>
            <w:vAlign w:val="center"/>
          </w:tcPr>
          <w:p w14:paraId="1798FE25" w14:textId="77777777" w:rsidR="00C973F9" w:rsidRPr="00610374" w:rsidRDefault="00C973F9" w:rsidP="00A9178B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Dilution Factor</w:t>
            </w:r>
          </w:p>
        </w:tc>
      </w:tr>
      <w:tr w:rsidR="00E63664" w14:paraId="3584938F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2478C83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48A600C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2378DCD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6EBCD1F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CCFAA8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25CCCC2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3CC03A2D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432B35AB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3A1DAC2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1F62B19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2843714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3E5E7E7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4A25D5B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2883F84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69D8F490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7068D607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6BB6B68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5B85A8A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31A48E8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0FD765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66B0B2A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23C2977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7B39B886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611F77C0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00E7B35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53D8FB7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463491D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69CB1F6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0814EE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6BBD81A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602406A3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3B1256E2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0F41E71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6E4BAEE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6882BC2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7A79CA6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2D57039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7E31DC5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59DE2A87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076F86E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499BEDC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7DFD9E5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05AF7E0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38822B3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4C05C3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29F245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7E410C04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7CF63999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0F255AE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271DC3B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3BEADF6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3C88958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EDC6D1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49514B5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4EC52A57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BC4B8E4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0D0C954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36C8620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40662D3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2AE276E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4CF8F59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05F2114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328E64FB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37604820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64F5D62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4625490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1F7011A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2961E14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2B0D123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2F80167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5FEA3781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39D508C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03BBBB8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54171EC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1605DE7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7A33567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E88DCA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0386198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4A8E63F3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22498B15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5527DA9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74F96A2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1F6A6D2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50EB3FD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6BFE36C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287AE2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7A30195A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0C266C49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7A6961F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37E1446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580A42C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CB126A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323FA3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26437A0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05AE5603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074A829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3914F30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73BC2A7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14B5BF5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B79672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B77567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4C3D643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6A3A0F95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0436CFD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26640F5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67ADBD1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0F3C33E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3A0449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0674319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32A04F4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4B0EC25E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456CC73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05B8DB6A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1FC6192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0DBF7DA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0644480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048B547D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7034F82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3B1FF716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58BAB95F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20EE403B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6F22D2D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25FFD09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61F2BB3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8056FA5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4398E309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5B4A9ECB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0226890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0E66535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06991F8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3B5B6AD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3D1E8A0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7A30DA8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254FC65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0077D491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1608C6BF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13122466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3A0B11F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55BE108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778E007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DB57A47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5620B88E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4054F35B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419B0443" w14:textId="77777777" w:rsidTr="00E63664">
        <w:trPr>
          <w:trHeight w:hRule="exact" w:val="259"/>
        </w:trPr>
        <w:tc>
          <w:tcPr>
            <w:tcW w:w="460" w:type="pct"/>
            <w:vAlign w:val="center"/>
          </w:tcPr>
          <w:p w14:paraId="69BD5B4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vAlign w:val="center"/>
          </w:tcPr>
          <w:p w14:paraId="2064E24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594AA6C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FEDBF7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ED8276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456B8F93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4A6FE46D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E63664" w14:paraId="3E3B57EF" w14:textId="77777777" w:rsidTr="00E63664">
        <w:trPr>
          <w:trHeight w:hRule="exact" w:val="259"/>
        </w:trPr>
        <w:tc>
          <w:tcPr>
            <w:tcW w:w="460" w:type="pct"/>
            <w:tcBorders>
              <w:bottom w:val="double" w:sz="4" w:space="0" w:color="auto"/>
            </w:tcBorders>
            <w:vAlign w:val="center"/>
          </w:tcPr>
          <w:p w14:paraId="72FF4FEF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74" w:type="pct"/>
            <w:tcBorders>
              <w:bottom w:val="double" w:sz="4" w:space="0" w:color="auto"/>
            </w:tcBorders>
            <w:vAlign w:val="center"/>
          </w:tcPr>
          <w:p w14:paraId="47AA7C9C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613" w:type="pct"/>
            <w:tcBorders>
              <w:bottom w:val="double" w:sz="4" w:space="0" w:color="auto"/>
            </w:tcBorders>
            <w:vAlign w:val="center"/>
          </w:tcPr>
          <w:p w14:paraId="727B3F04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61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D2D6E31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6E3A92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2E943D0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9DB5FB2" w14:textId="77777777" w:rsidR="00C973F9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instrText xml:space="preserve"> FORMTEXT </w:instrTex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separate"/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noProof/>
                <w:color w:val="003366"/>
                <w:sz w:val="16"/>
              </w:rPr>
              <w:t> </w:t>
            </w:r>
            <w:r w:rsidRPr="005A7531">
              <w:rPr>
                <w:rFonts w:ascii="Arial" w:hAnsi="Arial" w:cs="Arial"/>
                <w:b/>
                <w:bCs/>
                <w:color w:val="003366"/>
                <w:sz w:val="16"/>
              </w:rPr>
              <w:fldChar w:fldCharType="end"/>
            </w:r>
          </w:p>
        </w:tc>
        <w:tc>
          <w:tcPr>
            <w:tcW w:w="61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FF32766" w14:textId="77777777" w:rsidR="00C973F9" w:rsidRPr="005A7531" w:rsidRDefault="00C973F9" w:rsidP="00C973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 w:rsidRPr="00613ED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3ED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3EDD">
              <w:rPr>
                <w:rFonts w:ascii="Arial" w:hAnsi="Arial" w:cs="Arial"/>
                <w:b/>
                <w:sz w:val="16"/>
              </w:rPr>
            </w:r>
            <w:r w:rsidRPr="00613ED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13ED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05A94A8A" w14:textId="77777777" w:rsidR="004E723B" w:rsidRDefault="004E723B">
      <w:pPr>
        <w:rPr>
          <w:rFonts w:ascii="Arial" w:hAnsi="Arial" w:cs="Arial"/>
          <w:sz w:val="16"/>
        </w:rPr>
      </w:pPr>
    </w:p>
    <w:p w14:paraId="4A9D3406" w14:textId="77777777" w:rsidR="00113A72" w:rsidRDefault="00113A72" w:rsidP="00113A72">
      <w:pPr>
        <w:rPr>
          <w:rFonts w:ascii="Arial" w:hAnsi="Arial" w:cs="Arial"/>
          <w:sz w:val="16"/>
        </w:rPr>
      </w:pPr>
      <w:r w:rsidRPr="009240FE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Pr="009240FE">
        <w:rPr>
          <w:rFonts w:ascii="Arial" w:hAnsi="Arial" w:cs="Arial"/>
          <w:sz w:val="20"/>
          <w:szCs w:val="20"/>
        </w:rPr>
        <w:instrText xml:space="preserve"> FORMCHECKBOX </w:instrText>
      </w:r>
      <w:r w:rsidR="000C0C38">
        <w:rPr>
          <w:rFonts w:ascii="Arial" w:hAnsi="Arial" w:cs="Arial"/>
          <w:sz w:val="20"/>
          <w:szCs w:val="20"/>
        </w:rPr>
      </w:r>
      <w:r w:rsidR="000C0C38">
        <w:rPr>
          <w:rFonts w:ascii="Arial" w:hAnsi="Arial" w:cs="Arial"/>
          <w:sz w:val="20"/>
          <w:szCs w:val="20"/>
        </w:rPr>
        <w:fldChar w:fldCharType="separate"/>
      </w:r>
      <w:r w:rsidRPr="009240FE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16"/>
        </w:rPr>
        <w:t xml:space="preserve"> Check this box if attaching lab report to show additional VOC results/contaminants tested.</w:t>
      </w:r>
    </w:p>
    <w:p w14:paraId="0BE1A43F" w14:textId="77777777" w:rsidR="00113A72" w:rsidRDefault="00113A72">
      <w:pPr>
        <w:rPr>
          <w:rFonts w:ascii="Arial" w:hAnsi="Arial" w:cs="Arial"/>
          <w:sz w:val="16"/>
        </w:rPr>
      </w:pPr>
    </w:p>
    <w:tbl>
      <w:tblPr>
        <w:tblW w:w="2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1941"/>
      </w:tblGrid>
      <w:tr w:rsidR="0005581F" w14:paraId="4FBD484E" w14:textId="77777777" w:rsidTr="00D63A41">
        <w:trPr>
          <w:cantSplit/>
          <w:trHeight w:hRule="exact" w:val="312"/>
          <w:jc w:val="center"/>
        </w:trPr>
        <w:tc>
          <w:tcPr>
            <w:tcW w:w="3134" w:type="pct"/>
            <w:shd w:val="clear" w:color="auto" w:fill="E6E6E6"/>
            <w:vAlign w:val="center"/>
          </w:tcPr>
          <w:p w14:paraId="6A66C519" w14:textId="77777777" w:rsidR="0005581F" w:rsidRDefault="0005581F" w:rsidP="00D63A41">
            <w:pPr>
              <w:pStyle w:val="Heading4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Surrogate Name</w:t>
            </w:r>
          </w:p>
        </w:tc>
        <w:tc>
          <w:tcPr>
            <w:tcW w:w="1866" w:type="pct"/>
            <w:shd w:val="clear" w:color="auto" w:fill="E6E6E6"/>
            <w:vAlign w:val="center"/>
          </w:tcPr>
          <w:p w14:paraId="03A4437A" w14:textId="77777777" w:rsidR="0005581F" w:rsidRDefault="0005581F" w:rsidP="00D63A4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% Recovery (70 – 130%)</w:t>
            </w:r>
          </w:p>
        </w:tc>
      </w:tr>
      <w:tr w:rsidR="0005581F" w14:paraId="4DF75D32" w14:textId="77777777" w:rsidTr="00D63A41">
        <w:trPr>
          <w:cantSplit/>
          <w:trHeight w:hRule="exact" w:val="312"/>
          <w:jc w:val="center"/>
        </w:trPr>
        <w:tc>
          <w:tcPr>
            <w:tcW w:w="3134" w:type="pct"/>
            <w:vAlign w:val="center"/>
          </w:tcPr>
          <w:p w14:paraId="2B8BBFE3" w14:textId="77777777" w:rsidR="0005581F" w:rsidRDefault="0005581F" w:rsidP="00D63A4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21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1866" w:type="pct"/>
            <w:vAlign w:val="center"/>
          </w:tcPr>
          <w:p w14:paraId="2B4D425B" w14:textId="77777777" w:rsidR="0005581F" w:rsidRDefault="0005581F" w:rsidP="00D63A4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05581F" w14:paraId="0D38C88C" w14:textId="77777777" w:rsidTr="00D63A41">
        <w:trPr>
          <w:cantSplit/>
          <w:trHeight w:hRule="exact" w:val="312"/>
          <w:jc w:val="center"/>
        </w:trPr>
        <w:tc>
          <w:tcPr>
            <w:tcW w:w="3134" w:type="pct"/>
            <w:vAlign w:val="center"/>
          </w:tcPr>
          <w:p w14:paraId="25BF3396" w14:textId="77777777" w:rsidR="0005581F" w:rsidRDefault="0005581F" w:rsidP="00D63A4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21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  <w:tc>
          <w:tcPr>
            <w:tcW w:w="1866" w:type="pct"/>
            <w:vAlign w:val="center"/>
          </w:tcPr>
          <w:p w14:paraId="332AD4F7" w14:textId="77777777" w:rsidR="0005581F" w:rsidRDefault="0005581F" w:rsidP="00D63A4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56725AE8" w14:textId="77777777" w:rsidR="009025BE" w:rsidRPr="009025BE" w:rsidRDefault="009025BE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558"/>
      </w:tblGrid>
      <w:tr w:rsidR="00240952" w:rsidRPr="00A75CE3" w14:paraId="53ED37CC" w14:textId="77777777" w:rsidTr="00D63A41">
        <w:trPr>
          <w:trHeight w:val="264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C164B06" w14:textId="77777777" w:rsidR="00240952" w:rsidRPr="00F81A38" w:rsidRDefault="00240952" w:rsidP="00D63A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sz w:val="16"/>
                <w:szCs w:val="16"/>
              </w:rPr>
              <w:t>Result Qualifier</w:t>
            </w:r>
          </w:p>
        </w:tc>
        <w:tc>
          <w:tcPr>
            <w:tcW w:w="95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E490FB9" w14:textId="77777777" w:rsidR="00240952" w:rsidRPr="00F81A38" w:rsidRDefault="00A93933" w:rsidP="00D63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Result </w:t>
            </w:r>
            <w:r w:rsidR="00240952" w:rsidRPr="00F81A38">
              <w:rPr>
                <w:rFonts w:ascii="Arial" w:hAnsi="Arial" w:cs="Arial"/>
                <w:b/>
                <w:sz w:val="16"/>
                <w:szCs w:val="16"/>
              </w:rPr>
              <w:t>Qualifier Description</w:t>
            </w:r>
          </w:p>
        </w:tc>
      </w:tr>
      <w:tr w:rsidR="00240952" w:rsidRPr="00A75CE3" w14:paraId="2EA22A5D" w14:textId="77777777" w:rsidTr="009025BE">
        <w:trPr>
          <w:trHeight w:val="259"/>
        </w:trPr>
        <w:tc>
          <w:tcPr>
            <w:tcW w:w="1458" w:type="dxa"/>
            <w:shd w:val="clear" w:color="auto" w:fill="auto"/>
            <w:vAlign w:val="center"/>
          </w:tcPr>
          <w:p w14:paraId="4E82763C" w14:textId="77777777" w:rsidR="00240952" w:rsidRPr="00F81A38" w:rsidRDefault="00240952" w:rsidP="00D63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7DFEAF90" w14:textId="77777777" w:rsidR="00240952" w:rsidRPr="00F81A38" w:rsidRDefault="00240952" w:rsidP="00D63A41">
            <w:pPr>
              <w:rPr>
                <w:rFonts w:ascii="Arial" w:hAnsi="Arial" w:cs="Arial"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240952" w:rsidRPr="00A75CE3" w14:paraId="1B9D72C7" w14:textId="77777777" w:rsidTr="009025BE">
        <w:trPr>
          <w:trHeight w:val="259"/>
        </w:trPr>
        <w:tc>
          <w:tcPr>
            <w:tcW w:w="1458" w:type="dxa"/>
            <w:shd w:val="clear" w:color="auto" w:fill="auto"/>
            <w:vAlign w:val="center"/>
          </w:tcPr>
          <w:p w14:paraId="1E3FFFCA" w14:textId="77777777" w:rsidR="00240952" w:rsidRPr="00F81A38" w:rsidRDefault="00240952" w:rsidP="00D63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18449F3C" w14:textId="77777777" w:rsidR="00240952" w:rsidRPr="00F81A38" w:rsidRDefault="00240952" w:rsidP="00D63A41">
            <w:pPr>
              <w:rPr>
                <w:rFonts w:ascii="Arial" w:hAnsi="Arial" w:cs="Arial"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240952" w:rsidRPr="00A75CE3" w14:paraId="3ED2ECEA" w14:textId="77777777" w:rsidTr="009025BE">
        <w:trPr>
          <w:trHeight w:val="259"/>
        </w:trPr>
        <w:tc>
          <w:tcPr>
            <w:tcW w:w="1458" w:type="dxa"/>
            <w:shd w:val="clear" w:color="auto" w:fill="auto"/>
            <w:vAlign w:val="center"/>
          </w:tcPr>
          <w:p w14:paraId="0248F5B1" w14:textId="77777777" w:rsidR="00240952" w:rsidRPr="00F81A38" w:rsidRDefault="00240952" w:rsidP="00D63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44064006" w14:textId="77777777" w:rsidR="00240952" w:rsidRPr="00F81A38" w:rsidRDefault="00240952" w:rsidP="00D63A41">
            <w:pPr>
              <w:rPr>
                <w:rFonts w:ascii="Arial" w:hAnsi="Arial" w:cs="Arial"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240952" w:rsidRPr="00A75CE3" w14:paraId="1DDC3C6E" w14:textId="77777777" w:rsidTr="009025BE">
        <w:trPr>
          <w:trHeight w:val="259"/>
        </w:trPr>
        <w:tc>
          <w:tcPr>
            <w:tcW w:w="1458" w:type="dxa"/>
            <w:shd w:val="clear" w:color="auto" w:fill="auto"/>
            <w:vAlign w:val="center"/>
          </w:tcPr>
          <w:p w14:paraId="3CD7A978" w14:textId="77777777" w:rsidR="00240952" w:rsidRPr="00F81A38" w:rsidRDefault="00240952" w:rsidP="00D63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388D3FFA" w14:textId="77777777" w:rsidR="00240952" w:rsidRPr="00F81A38" w:rsidRDefault="00240952" w:rsidP="00D63A41">
            <w:pPr>
              <w:rPr>
                <w:rFonts w:ascii="Arial" w:hAnsi="Arial" w:cs="Arial"/>
                <w:sz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240952" w:rsidRPr="00A75CE3" w14:paraId="7601ED9F" w14:textId="77777777" w:rsidTr="00D63A41">
        <w:trPr>
          <w:trHeight w:val="543"/>
        </w:trPr>
        <w:tc>
          <w:tcPr>
            <w:tcW w:w="1458" w:type="dxa"/>
            <w:shd w:val="clear" w:color="auto" w:fill="F2F2F2"/>
            <w:vAlign w:val="center"/>
          </w:tcPr>
          <w:p w14:paraId="2506FCF0" w14:textId="77777777" w:rsidR="00240952" w:rsidRPr="00F81A38" w:rsidRDefault="00A93933" w:rsidP="00D63A4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AB ANALYSIS</w:t>
            </w:r>
            <w:r w:rsidRPr="00F81A38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b/>
                <w:sz w:val="16"/>
                <w:szCs w:val="16"/>
              </w:rPr>
              <w:t>OMMENTS</w:t>
            </w:r>
            <w:r w:rsidRPr="00F81A38">
              <w:rPr>
                <w:rFonts w:ascii="Arial" w:hAnsi="Arial" w:cs="Arial"/>
                <w:b/>
                <w:sz w:val="16"/>
                <w:szCs w:val="16"/>
              </w:rPr>
              <w:t xml:space="preserve">:   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182246C7" w14:textId="77777777" w:rsidR="00240952" w:rsidRPr="00F81A38" w:rsidRDefault="00240952" w:rsidP="00D63A41">
            <w:pPr>
              <w:rPr>
                <w:rFonts w:ascii="Arial" w:hAnsi="Arial" w:cs="Arial"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</w:tbl>
    <w:p w14:paraId="4305E8D8" w14:textId="77777777" w:rsidR="00240952" w:rsidRPr="009025BE" w:rsidRDefault="00240952">
      <w:pPr>
        <w:rPr>
          <w:sz w:val="14"/>
          <w:szCs w:val="14"/>
        </w:rPr>
      </w:pPr>
    </w:p>
    <w:p w14:paraId="54C27884" w14:textId="77777777" w:rsidR="0082082A" w:rsidRDefault="0082082A">
      <w:pPr>
        <w:rPr>
          <w:sz w:val="6"/>
        </w:rPr>
      </w:pPr>
    </w:p>
    <w:p w14:paraId="439635D2" w14:textId="77777777" w:rsidR="0005581F" w:rsidRDefault="0005581F"/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242"/>
        <w:gridCol w:w="844"/>
        <w:gridCol w:w="2558"/>
        <w:gridCol w:w="1673"/>
        <w:gridCol w:w="1278"/>
      </w:tblGrid>
      <w:tr w:rsidR="0082082A" w14:paraId="06CD93E0" w14:textId="77777777">
        <w:trPr>
          <w:cantSplit/>
          <w:trHeight w:hRule="exact" w:val="288"/>
        </w:trPr>
        <w:tc>
          <w:tcPr>
            <w:tcW w:w="21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49B9945" w14:textId="001DB635" w:rsidR="0082082A" w:rsidRDefault="0082082A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3E00F" w14:textId="77777777" w:rsidR="0082082A" w:rsidRDefault="0082082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C759D1" w14:textId="77777777" w:rsidR="0082082A" w:rsidRDefault="0082082A">
            <w:pPr>
              <w:jc w:val="center"/>
            </w:pPr>
          </w:p>
        </w:tc>
      </w:tr>
      <w:tr w:rsidR="0082082A" w14:paraId="58387236" w14:textId="77777777">
        <w:trPr>
          <w:cantSplit/>
          <w:trHeight w:hRule="exact" w:val="72"/>
        </w:trPr>
        <w:tc>
          <w:tcPr>
            <w:tcW w:w="21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7AEB00D" w14:textId="77777777" w:rsidR="0082082A" w:rsidRDefault="0082082A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94A1" w14:textId="77777777" w:rsidR="0082082A" w:rsidRDefault="0082082A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33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E696E9" w14:textId="77777777" w:rsidR="0082082A" w:rsidRDefault="0082082A">
            <w:pPr>
              <w:jc w:val="center"/>
              <w:rPr>
                <w:sz w:val="8"/>
              </w:rPr>
            </w:pPr>
          </w:p>
        </w:tc>
      </w:tr>
      <w:tr w:rsidR="0082082A" w14:paraId="74BA5FFB" w14:textId="77777777">
        <w:trPr>
          <w:cantSplit/>
          <w:trHeight w:hRule="exact" w:val="288"/>
        </w:trPr>
        <w:tc>
          <w:tcPr>
            <w:tcW w:w="211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8826E58" w14:textId="77777777" w:rsidR="0082082A" w:rsidRDefault="0082082A"/>
        </w:tc>
        <w:tc>
          <w:tcPr>
            <w:tcW w:w="1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FC897" w14:textId="77777777" w:rsidR="0082082A" w:rsidRDefault="0082082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4EF92F" w14:textId="77777777" w:rsidR="0082082A" w:rsidRDefault="0082082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</w:tr>
      <w:tr w:rsidR="0082082A" w14:paraId="1C6468D2" w14:textId="77777777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10D35" w14:textId="77777777" w:rsidR="0082082A" w:rsidRDefault="0082082A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82082A" w14:paraId="100F6B85" w14:textId="77777777" w:rsidTr="009625C9">
        <w:trPr>
          <w:cantSplit/>
          <w:trHeight w:hRule="exact" w:val="54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60D77" w14:textId="77777777" w:rsidR="0082082A" w:rsidRPr="00C65530" w:rsidRDefault="009625C9" w:rsidP="009625C9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82082A" w14:paraId="54225758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4"/>
        </w:trPr>
        <w:tc>
          <w:tcPr>
            <w:tcW w:w="20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9C8643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21D793FB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6654BD47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 w:cs="Arial"/>
                <w:sz w:val="16"/>
              </w:rPr>
            </w:r>
            <w:r w:rsidR="000C0C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E365E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92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A88B5D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7591C" w14:textId="77777777" w:rsidR="0082082A" w:rsidRDefault="008208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C0C38">
              <w:rPr>
                <w:rFonts w:ascii="Arial" w:hAnsi="Arial"/>
                <w:sz w:val="16"/>
              </w:rPr>
            </w:r>
            <w:r w:rsidR="000C0C3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447DB272" w14:textId="77777777" w:rsidR="0082082A" w:rsidRDefault="0082082A"/>
    <w:sectPr w:rsidR="0082082A">
      <w:type w:val="continuous"/>
      <w:pgSz w:w="12240" w:h="15840" w:code="1"/>
      <w:pgMar w:top="140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D1AA" w14:textId="77777777" w:rsidR="000C0C38" w:rsidRDefault="000C0C38">
      <w:r>
        <w:separator/>
      </w:r>
    </w:p>
  </w:endnote>
  <w:endnote w:type="continuationSeparator" w:id="0">
    <w:p w14:paraId="25BB7253" w14:textId="77777777" w:rsidR="000C0C38" w:rsidRDefault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90F8" w14:textId="77777777" w:rsidR="000C0C38" w:rsidRDefault="000C0C38">
      <w:r>
        <w:separator/>
      </w:r>
    </w:p>
  </w:footnote>
  <w:footnote w:type="continuationSeparator" w:id="0">
    <w:p w14:paraId="04FDA441" w14:textId="77777777" w:rsidR="000C0C38" w:rsidRDefault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E63664" w14:paraId="4790C48D" w14:textId="77777777">
      <w:trPr>
        <w:cantSplit/>
        <w:trHeight w:val="367"/>
      </w:trPr>
      <w:tc>
        <w:tcPr>
          <w:tcW w:w="937" w:type="dxa"/>
          <w:vMerge w:val="restart"/>
        </w:tcPr>
        <w:p w14:paraId="7EBB1445" w14:textId="77777777" w:rsidR="00E63664" w:rsidRDefault="00EF1123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5A87B3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.75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6A05A7DB" w14:textId="77777777" w:rsidR="00E63664" w:rsidRDefault="00E63664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76056215" w14:textId="77777777" w:rsidR="00E63664" w:rsidRDefault="00E63664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VOC</w:t>
          </w:r>
        </w:p>
      </w:tc>
    </w:tr>
    <w:tr w:rsidR="00E63664" w14:paraId="16C2F352" w14:textId="77777777">
      <w:trPr>
        <w:cantSplit/>
        <w:trHeight w:val="525"/>
      </w:trPr>
      <w:tc>
        <w:tcPr>
          <w:tcW w:w="937" w:type="dxa"/>
          <w:vMerge/>
        </w:tcPr>
        <w:p w14:paraId="17D1380E" w14:textId="77777777" w:rsidR="00E63664" w:rsidRDefault="00E63664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50603AF7" w14:textId="48B1DD74" w:rsidR="00E63664" w:rsidRDefault="00E63664" w:rsidP="00240952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Volatile Organic Contaminant Report </w:t>
          </w:r>
          <w:r>
            <w:rPr>
              <w:rFonts w:cs="Arial"/>
              <w:b w:val="0"/>
              <w:sz w:val="12"/>
              <w:szCs w:val="12"/>
            </w:rPr>
            <w:t>doc rev 12/2020</w:t>
          </w:r>
          <w:r>
            <w:rPr>
              <w:rFonts w:cs="Arial"/>
              <w:bCs/>
            </w:rPr>
            <w:tab/>
            <w:t xml:space="preserve">              </w:t>
          </w:r>
          <w:r>
            <w:rPr>
              <w:rFonts w:cs="Arial"/>
              <w:b w:val="0"/>
              <w:sz w:val="16"/>
            </w:rPr>
            <w:t xml:space="preserve">Page </w:t>
          </w:r>
          <w:r>
            <w:rPr>
              <w:rStyle w:val="PageNumber"/>
              <w:rFonts w:cs="Arial"/>
              <w:b w:val="0"/>
              <w:sz w:val="16"/>
            </w:rPr>
            <w:fldChar w:fldCharType="begin"/>
          </w:r>
          <w:r>
            <w:rPr>
              <w:rStyle w:val="PageNumber"/>
              <w:rFonts w:cs="Arial"/>
              <w:b w:val="0"/>
              <w:sz w:val="16"/>
            </w:rPr>
            <w:instrText xml:space="preserve"> PAGE </w:instrText>
          </w:r>
          <w:r>
            <w:rPr>
              <w:rStyle w:val="PageNumber"/>
              <w:rFonts w:cs="Arial"/>
              <w:b w:val="0"/>
              <w:sz w:val="16"/>
            </w:rPr>
            <w:fldChar w:fldCharType="separate"/>
          </w:r>
          <w:r>
            <w:rPr>
              <w:rStyle w:val="PageNumber"/>
              <w:rFonts w:cs="Arial"/>
              <w:b w:val="0"/>
              <w:sz w:val="16"/>
            </w:rPr>
            <w:t>2</w:t>
          </w:r>
          <w:r>
            <w:rPr>
              <w:rStyle w:val="PageNumber"/>
              <w:rFonts w:cs="Arial"/>
              <w:b w:val="0"/>
              <w:sz w:val="16"/>
            </w:rPr>
            <w:fldChar w:fldCharType="end"/>
          </w:r>
          <w:r>
            <w:rPr>
              <w:rStyle w:val="PageNumber"/>
              <w:rFonts w:cs="Arial"/>
              <w:b w:val="0"/>
              <w:sz w:val="16"/>
            </w:rPr>
            <w:t xml:space="preserve"> of </w:t>
          </w:r>
          <w:r>
            <w:rPr>
              <w:rStyle w:val="PageNumber"/>
              <w:rFonts w:cs="Arial"/>
              <w:b w:val="0"/>
              <w:sz w:val="16"/>
            </w:rPr>
            <w:fldChar w:fldCharType="begin"/>
          </w:r>
          <w:r>
            <w:rPr>
              <w:rStyle w:val="PageNumber"/>
              <w:rFonts w:cs="Arial"/>
              <w:b w:val="0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b w:val="0"/>
              <w:sz w:val="16"/>
            </w:rPr>
            <w:fldChar w:fldCharType="separate"/>
          </w:r>
          <w:r>
            <w:rPr>
              <w:rStyle w:val="PageNumber"/>
              <w:rFonts w:cs="Arial"/>
              <w:b w:val="0"/>
              <w:sz w:val="16"/>
            </w:rPr>
            <w:t>4</w:t>
          </w:r>
          <w:r>
            <w:rPr>
              <w:rStyle w:val="PageNumber"/>
              <w:rFonts w:cs="Arial"/>
              <w:b w:val="0"/>
              <w:sz w:val="16"/>
            </w:rPr>
            <w:fldChar w:fldCharType="end"/>
          </w:r>
          <w:r>
            <w:rPr>
              <w:rFonts w:cs="Arial"/>
              <w:b w:val="0"/>
              <w:sz w:val="16"/>
            </w:rPr>
            <w:tab/>
            <w:t xml:space="preserve">                                                                         </w:t>
          </w:r>
        </w:p>
      </w:tc>
    </w:tr>
  </w:tbl>
  <w:p w14:paraId="4FFD3F3E" w14:textId="77777777" w:rsidR="00E63664" w:rsidRPr="00240952" w:rsidRDefault="00E63664" w:rsidP="00240952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A4091"/>
    <w:multiLevelType w:val="hybridMultilevel"/>
    <w:tmpl w:val="6D828ABE"/>
    <w:lvl w:ilvl="0" w:tplc="9A3093B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3A72440"/>
    <w:multiLevelType w:val="hybridMultilevel"/>
    <w:tmpl w:val="D32A6874"/>
    <w:lvl w:ilvl="0" w:tplc="9A30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34D8"/>
    <w:multiLevelType w:val="hybridMultilevel"/>
    <w:tmpl w:val="C850515E"/>
    <w:lvl w:ilvl="0" w:tplc="220C6B4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AF5548"/>
    <w:multiLevelType w:val="hybridMultilevel"/>
    <w:tmpl w:val="D5EE8D94"/>
    <w:lvl w:ilvl="0" w:tplc="9A3093B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B5358"/>
    <w:multiLevelType w:val="hybridMultilevel"/>
    <w:tmpl w:val="EE3AD94A"/>
    <w:lvl w:ilvl="0" w:tplc="722678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8"/>
  </w:num>
  <w:num w:numId="5">
    <w:abstractNumId w:val="9"/>
  </w:num>
  <w:num w:numId="6">
    <w:abstractNumId w:val="21"/>
  </w:num>
  <w:num w:numId="7">
    <w:abstractNumId w:val="19"/>
  </w:num>
  <w:num w:numId="8">
    <w:abstractNumId w:val="7"/>
  </w:num>
  <w:num w:numId="9">
    <w:abstractNumId w:val="11"/>
  </w:num>
  <w:num w:numId="10">
    <w:abstractNumId w:val="15"/>
  </w:num>
  <w:num w:numId="11">
    <w:abstractNumId w:val="12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4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2F3"/>
    <w:rsid w:val="0005581F"/>
    <w:rsid w:val="00056ADC"/>
    <w:rsid w:val="000C0C38"/>
    <w:rsid w:val="000E72F3"/>
    <w:rsid w:val="0011150E"/>
    <w:rsid w:val="00113A72"/>
    <w:rsid w:val="0012160F"/>
    <w:rsid w:val="001C6A59"/>
    <w:rsid w:val="00217941"/>
    <w:rsid w:val="00240952"/>
    <w:rsid w:val="00244DA8"/>
    <w:rsid w:val="002B059D"/>
    <w:rsid w:val="002F2563"/>
    <w:rsid w:val="0032694B"/>
    <w:rsid w:val="0033438A"/>
    <w:rsid w:val="0035015E"/>
    <w:rsid w:val="00393C70"/>
    <w:rsid w:val="003A469A"/>
    <w:rsid w:val="00470D68"/>
    <w:rsid w:val="004A1316"/>
    <w:rsid w:val="004C27F1"/>
    <w:rsid w:val="004E723B"/>
    <w:rsid w:val="004F4AC1"/>
    <w:rsid w:val="00526756"/>
    <w:rsid w:val="00530D6F"/>
    <w:rsid w:val="005667B9"/>
    <w:rsid w:val="00601AF7"/>
    <w:rsid w:val="00610374"/>
    <w:rsid w:val="00625561"/>
    <w:rsid w:val="00627698"/>
    <w:rsid w:val="006724FB"/>
    <w:rsid w:val="00703AB3"/>
    <w:rsid w:val="00724166"/>
    <w:rsid w:val="0076122E"/>
    <w:rsid w:val="00777FBB"/>
    <w:rsid w:val="00816810"/>
    <w:rsid w:val="0082082A"/>
    <w:rsid w:val="00855A77"/>
    <w:rsid w:val="008B5852"/>
    <w:rsid w:val="008E2424"/>
    <w:rsid w:val="008E59D3"/>
    <w:rsid w:val="009025BE"/>
    <w:rsid w:val="009240FE"/>
    <w:rsid w:val="0094383E"/>
    <w:rsid w:val="009625C9"/>
    <w:rsid w:val="00A9178B"/>
    <w:rsid w:val="00A93933"/>
    <w:rsid w:val="00B376F8"/>
    <w:rsid w:val="00BE26BC"/>
    <w:rsid w:val="00C1264C"/>
    <w:rsid w:val="00C5625F"/>
    <w:rsid w:val="00C65530"/>
    <w:rsid w:val="00C746FB"/>
    <w:rsid w:val="00C932D1"/>
    <w:rsid w:val="00C9607F"/>
    <w:rsid w:val="00C973F9"/>
    <w:rsid w:val="00D079F5"/>
    <w:rsid w:val="00D63A41"/>
    <w:rsid w:val="00DB3FA0"/>
    <w:rsid w:val="00E5480B"/>
    <w:rsid w:val="00E63664"/>
    <w:rsid w:val="00EA346A"/>
    <w:rsid w:val="00EF1123"/>
    <w:rsid w:val="00F9738A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A953A"/>
  <w15:chartTrackingRefBased/>
  <w15:docId w15:val="{00446361-2C3B-4C64-A890-9B468FBF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7</cp:revision>
  <cp:lastPrinted>2010-01-07T19:22:00Z</cp:lastPrinted>
  <dcterms:created xsi:type="dcterms:W3CDTF">2020-12-18T18:44:00Z</dcterms:created>
  <dcterms:modified xsi:type="dcterms:W3CDTF">2021-07-27T23:14:00Z</dcterms:modified>
</cp:coreProperties>
</file>