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A2CA" w14:textId="77777777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Commonwealth of Massachusetts</w:t>
      </w:r>
    </w:p>
    <w:p w14:paraId="775A0548" w14:textId="77777777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Executive Office of Public Safety and Security</w:t>
      </w:r>
    </w:p>
    <w:p w14:paraId="53899C8E" w14:textId="77777777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Office of Grants and Research</w:t>
      </w:r>
    </w:p>
    <w:p w14:paraId="6147E819" w14:textId="77777777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Highway Safety Division</w:t>
      </w:r>
    </w:p>
    <w:p w14:paraId="1E9FF23B" w14:textId="5EB25220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10 Park Plaza, Suite 3720</w:t>
      </w:r>
      <w:r w:rsidR="00B00205">
        <w:rPr>
          <w:rFonts w:ascii="Calibri" w:hAnsi="Calibri"/>
        </w:rPr>
        <w:t>-A</w:t>
      </w:r>
    </w:p>
    <w:p w14:paraId="791C9187" w14:textId="77777777" w:rsidR="00CB6700" w:rsidRPr="00CF1913" w:rsidRDefault="00CB6700" w:rsidP="00CB6700">
      <w:pPr>
        <w:jc w:val="center"/>
        <w:rPr>
          <w:rFonts w:ascii="Calibri" w:hAnsi="Calibri"/>
        </w:rPr>
      </w:pPr>
      <w:r w:rsidRPr="00CF1913">
        <w:rPr>
          <w:rFonts w:ascii="Calibri" w:hAnsi="Calibri"/>
        </w:rPr>
        <w:t>Boston, MA 02116</w:t>
      </w:r>
    </w:p>
    <w:p w14:paraId="5807EEEA" w14:textId="53532AE8" w:rsidR="00CB6700" w:rsidRPr="00CF1913" w:rsidRDefault="002948A6" w:rsidP="00CB6700">
      <w:pPr>
        <w:jc w:val="center"/>
        <w:rPr>
          <w:rFonts w:ascii="Calibri" w:hAnsi="Calibri"/>
        </w:rPr>
      </w:pPr>
      <w:r>
        <w:rPr>
          <w:rFonts w:ascii="Calibri" w:hAnsi="Calibri"/>
        </w:rPr>
        <w:t>Tel: 617-</w:t>
      </w:r>
      <w:r w:rsidR="00B00205">
        <w:rPr>
          <w:rFonts w:ascii="Calibri" w:hAnsi="Calibri"/>
        </w:rPr>
        <w:t>725-3353</w:t>
      </w:r>
    </w:p>
    <w:p w14:paraId="43655F0C" w14:textId="77777777" w:rsidR="00C634F2" w:rsidRPr="00C23C3A" w:rsidRDefault="00C634F2" w:rsidP="00C634F2">
      <w:pPr>
        <w:rPr>
          <w:rFonts w:asciiTheme="minorHAnsi" w:hAnsiTheme="minorHAnsi"/>
        </w:rPr>
      </w:pPr>
    </w:p>
    <w:p w14:paraId="22FC399C" w14:textId="77777777" w:rsidR="00C634F2" w:rsidRPr="00C23C3A" w:rsidRDefault="00EC7A1C" w:rsidP="00C634F2">
      <w:pPr>
        <w:jc w:val="center"/>
        <w:rPr>
          <w:rFonts w:asciiTheme="minorHAnsi" w:hAnsiTheme="minorHAnsi"/>
        </w:rPr>
      </w:pPr>
      <w:r w:rsidRPr="00C23C3A">
        <w:rPr>
          <w:rFonts w:asciiTheme="minorHAnsi" w:hAnsiTheme="minorHAnsi"/>
        </w:rPr>
        <w:t xml:space="preserve">Application </w:t>
      </w:r>
      <w:r w:rsidR="00E53F34" w:rsidRPr="00C23C3A">
        <w:rPr>
          <w:rFonts w:asciiTheme="minorHAnsi" w:hAnsiTheme="minorHAnsi"/>
        </w:rPr>
        <w:t>Form</w:t>
      </w:r>
      <w:r w:rsidR="00C23C3A">
        <w:rPr>
          <w:rFonts w:asciiTheme="minorHAnsi" w:hAnsiTheme="minorHAnsi"/>
        </w:rPr>
        <w:br/>
      </w:r>
      <w:r w:rsidR="0002412F" w:rsidRPr="00C23C3A">
        <w:rPr>
          <w:rFonts w:asciiTheme="minorHAnsi" w:hAnsiTheme="minorHAnsi"/>
        </w:rPr>
        <w:t xml:space="preserve"> </w:t>
      </w:r>
    </w:p>
    <w:p w14:paraId="413ADEE1" w14:textId="397447BB" w:rsidR="00C634F2" w:rsidRPr="00C23C3A" w:rsidRDefault="00064619" w:rsidP="00C634F2">
      <w:pPr>
        <w:pStyle w:val="Heading1"/>
        <w:jc w:val="center"/>
        <w:rPr>
          <w:rFonts w:asciiTheme="minorHAnsi" w:hAnsiTheme="minorHAnsi"/>
        </w:rPr>
      </w:pPr>
      <w:r w:rsidRPr="00C23C3A">
        <w:rPr>
          <w:rFonts w:asciiTheme="minorHAnsi" w:hAnsiTheme="minorHAnsi"/>
        </w:rPr>
        <w:t>FFY 201</w:t>
      </w:r>
      <w:r w:rsidR="000A2D8B">
        <w:rPr>
          <w:rFonts w:asciiTheme="minorHAnsi" w:hAnsiTheme="minorHAnsi"/>
        </w:rPr>
        <w:t>9</w:t>
      </w:r>
      <w:r w:rsidR="00C634F2" w:rsidRPr="00C23C3A">
        <w:rPr>
          <w:rFonts w:asciiTheme="minorHAnsi" w:hAnsiTheme="minorHAnsi"/>
        </w:rPr>
        <w:t xml:space="preserve"> </w:t>
      </w:r>
      <w:r w:rsidR="00C632C8" w:rsidRPr="00C23C3A">
        <w:rPr>
          <w:rFonts w:asciiTheme="minorHAnsi" w:hAnsiTheme="minorHAnsi"/>
        </w:rPr>
        <w:t>Child Passenger Safety</w:t>
      </w:r>
      <w:r w:rsidR="00237F7E">
        <w:rPr>
          <w:rFonts w:asciiTheme="minorHAnsi" w:hAnsiTheme="minorHAnsi"/>
        </w:rPr>
        <w:t xml:space="preserve"> (CPS)</w:t>
      </w:r>
      <w:r w:rsidR="00C632C8" w:rsidRPr="00C23C3A">
        <w:rPr>
          <w:rFonts w:asciiTheme="minorHAnsi" w:hAnsiTheme="minorHAnsi"/>
        </w:rPr>
        <w:t xml:space="preserve"> </w:t>
      </w:r>
      <w:r w:rsidR="00B00205">
        <w:rPr>
          <w:rFonts w:asciiTheme="minorHAnsi" w:hAnsiTheme="minorHAnsi"/>
        </w:rPr>
        <w:t>Seat Distribution</w:t>
      </w:r>
      <w:r w:rsidR="00C632C8" w:rsidRPr="00C23C3A">
        <w:rPr>
          <w:rFonts w:asciiTheme="minorHAnsi" w:hAnsiTheme="minorHAnsi"/>
        </w:rPr>
        <w:t xml:space="preserve"> Grant Program</w:t>
      </w:r>
      <w:r w:rsidR="00C634F2" w:rsidRPr="00C23C3A">
        <w:rPr>
          <w:rFonts w:asciiTheme="minorHAnsi" w:hAnsiTheme="minorHAnsi"/>
        </w:rPr>
        <w:t xml:space="preserve"> </w:t>
      </w:r>
    </w:p>
    <w:p w14:paraId="0A8522FA" w14:textId="22C22DBC" w:rsidR="00C634F2" w:rsidRPr="00C23C3A" w:rsidRDefault="00C634F2" w:rsidP="00C634F2">
      <w:pPr>
        <w:jc w:val="center"/>
        <w:rPr>
          <w:rFonts w:asciiTheme="minorHAnsi" w:hAnsiTheme="minorHAnsi"/>
        </w:rPr>
      </w:pPr>
      <w:r w:rsidRPr="00C23C3A">
        <w:rPr>
          <w:rFonts w:asciiTheme="minorHAnsi" w:hAnsiTheme="minorHAnsi"/>
          <w:u w:val="single"/>
        </w:rPr>
        <w:t>Deadline for Applications</w:t>
      </w:r>
      <w:r w:rsidRPr="00D82229">
        <w:rPr>
          <w:rFonts w:asciiTheme="minorHAnsi" w:hAnsiTheme="minorHAnsi"/>
          <w:u w:val="single"/>
        </w:rPr>
        <w:t xml:space="preserve">:  </w:t>
      </w:r>
      <w:r w:rsidR="00237F7E">
        <w:rPr>
          <w:rFonts w:asciiTheme="minorHAnsi" w:hAnsiTheme="minorHAnsi"/>
          <w:u w:val="single"/>
        </w:rPr>
        <w:t>October 19</w:t>
      </w:r>
      <w:r w:rsidR="000A2D8B">
        <w:rPr>
          <w:rFonts w:asciiTheme="minorHAnsi" w:hAnsiTheme="minorHAnsi"/>
          <w:u w:val="single"/>
        </w:rPr>
        <w:t>, 2018</w:t>
      </w:r>
      <w:r w:rsidR="008F7FBD" w:rsidRPr="00D82229">
        <w:rPr>
          <w:rFonts w:asciiTheme="minorHAnsi" w:hAnsiTheme="minorHAnsi"/>
          <w:u w:val="single"/>
        </w:rPr>
        <w:t xml:space="preserve"> at 4</w:t>
      </w:r>
      <w:r w:rsidR="00D82229" w:rsidRPr="00D82229">
        <w:rPr>
          <w:rFonts w:asciiTheme="minorHAnsi" w:hAnsiTheme="minorHAnsi"/>
          <w:u w:val="single"/>
        </w:rPr>
        <w:t>:00</w:t>
      </w:r>
      <w:r w:rsidR="00594CA9">
        <w:rPr>
          <w:rFonts w:asciiTheme="minorHAnsi" w:hAnsiTheme="minorHAnsi"/>
          <w:u w:val="single"/>
        </w:rPr>
        <w:t xml:space="preserve"> </w:t>
      </w:r>
      <w:r w:rsidR="008F7FBD" w:rsidRPr="00D82229">
        <w:rPr>
          <w:rFonts w:asciiTheme="minorHAnsi" w:hAnsiTheme="minorHAnsi"/>
          <w:u w:val="single"/>
        </w:rPr>
        <w:t>PM</w:t>
      </w:r>
    </w:p>
    <w:p w14:paraId="309B7E01" w14:textId="77777777" w:rsidR="00DE2FFB" w:rsidRPr="00934CAB" w:rsidRDefault="00934CAB" w:rsidP="00C634F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Applications received after the deadline will not be accepted.</w:t>
      </w:r>
    </w:p>
    <w:p w14:paraId="583DB425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5234C9BB" w14:textId="77777777" w:rsidR="00C23C3A" w:rsidRPr="00672361" w:rsidRDefault="00C23C3A" w:rsidP="00C23C3A">
      <w:pPr>
        <w:jc w:val="center"/>
        <w:rPr>
          <w:rFonts w:ascii="Calibri" w:hAnsi="Calibri"/>
          <w:b/>
        </w:rPr>
      </w:pPr>
      <w:r w:rsidRPr="00672361">
        <w:rPr>
          <w:rFonts w:ascii="Calibri" w:hAnsi="Calibri"/>
          <w:b/>
        </w:rPr>
        <w:t>ASSURANCES</w:t>
      </w:r>
    </w:p>
    <w:p w14:paraId="4E2BE00D" w14:textId="77777777" w:rsidR="00C23C3A" w:rsidRPr="00672361" w:rsidRDefault="00C23C3A" w:rsidP="00C23C3A">
      <w:pPr>
        <w:jc w:val="center"/>
        <w:rPr>
          <w:rFonts w:ascii="Calibri" w:hAnsi="Calibri"/>
          <w:b/>
        </w:rPr>
      </w:pPr>
    </w:p>
    <w:p w14:paraId="043F39C1" w14:textId="77777777" w:rsidR="00C23C3A" w:rsidRPr="00672361" w:rsidRDefault="00C23C3A" w:rsidP="00C23C3A">
      <w:pPr>
        <w:ind w:left="630"/>
        <w:jc w:val="both"/>
        <w:rPr>
          <w:rFonts w:ascii="Calibri" w:hAnsi="Calibri"/>
          <w:b/>
        </w:rPr>
      </w:pPr>
    </w:p>
    <w:p w14:paraId="08974B3A" w14:textId="7BFE812E" w:rsidR="00C23C3A" w:rsidRPr="00672361" w:rsidRDefault="00C23C3A" w:rsidP="00C23C3A">
      <w:pPr>
        <w:rPr>
          <w:rFonts w:ascii="Calibri" w:hAnsi="Calibri"/>
        </w:rPr>
      </w:pPr>
      <w:r w:rsidRPr="00672361">
        <w:rPr>
          <w:rFonts w:ascii="Calibri" w:hAnsi="Calibri"/>
        </w:rPr>
        <w:t>The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softHyphen/>
        <w:t xml:space="preserve">___________________ </w:t>
      </w:r>
      <w:r w:rsidR="00512E76">
        <w:rPr>
          <w:rFonts w:ascii="Calibri" w:hAnsi="Calibri"/>
          <w:u w:val="single"/>
        </w:rPr>
        <w:t>____________________</w:t>
      </w:r>
      <w:proofErr w:type="gramStart"/>
      <w:r w:rsidR="00512E76">
        <w:rPr>
          <w:rFonts w:ascii="Calibri" w:hAnsi="Calibri"/>
          <w:u w:val="single"/>
        </w:rPr>
        <w:t>_</w:t>
      </w:r>
      <w:r w:rsidR="00B00205">
        <w:rPr>
          <w:rFonts w:ascii="Calibri" w:hAnsi="Calibri"/>
        </w:rPr>
        <w:t>(</w:t>
      </w:r>
      <w:proofErr w:type="gramEnd"/>
      <w:r w:rsidR="00B00205">
        <w:rPr>
          <w:rFonts w:ascii="Calibri" w:hAnsi="Calibri"/>
        </w:rPr>
        <w:t xml:space="preserve">name of department, hospital, or </w:t>
      </w:r>
      <w:r w:rsidR="008C6842">
        <w:rPr>
          <w:rFonts w:ascii="Calibri" w:hAnsi="Calibri"/>
        </w:rPr>
        <w:t>agency/</w:t>
      </w:r>
      <w:r w:rsidR="00B00205">
        <w:rPr>
          <w:rFonts w:ascii="Calibri" w:hAnsi="Calibri"/>
        </w:rPr>
        <w:t xml:space="preserve">organization) </w:t>
      </w:r>
      <w:r w:rsidRPr="00672361">
        <w:rPr>
          <w:rFonts w:ascii="Calibri" w:hAnsi="Calibri"/>
        </w:rPr>
        <w:t xml:space="preserve">acknowledges and if funded agrees to comply with all grant contract requirements and performance measures.  </w:t>
      </w:r>
      <w:r w:rsidR="008C6842">
        <w:rPr>
          <w:rFonts w:ascii="Calibri" w:hAnsi="Calibri"/>
        </w:rPr>
        <w:t>I understand and agree</w:t>
      </w:r>
      <w:r w:rsidRPr="00672361">
        <w:rPr>
          <w:rFonts w:ascii="Calibri" w:hAnsi="Calibri"/>
        </w:rPr>
        <w:t xml:space="preserve"> that a grant received as a result of this application is subject to the regulations governing highway safety projects and grant management requirements and will comply with all State, Federal, and</w:t>
      </w:r>
      <w:r w:rsidR="005D1843">
        <w:rPr>
          <w:rFonts w:ascii="Calibri" w:hAnsi="Calibri"/>
        </w:rPr>
        <w:t xml:space="preserve"> Office of Grants and Research g</w:t>
      </w:r>
      <w:r w:rsidRPr="00672361">
        <w:rPr>
          <w:rFonts w:ascii="Calibri" w:hAnsi="Calibri"/>
        </w:rPr>
        <w:t xml:space="preserve">uidelines.  Funding is based on </w:t>
      </w:r>
      <w:r w:rsidR="00512E76">
        <w:rPr>
          <w:rFonts w:ascii="Calibri" w:hAnsi="Calibri"/>
        </w:rPr>
        <w:t xml:space="preserve">the </w:t>
      </w:r>
      <w:r w:rsidRPr="00672361">
        <w:rPr>
          <w:rFonts w:ascii="Calibri" w:hAnsi="Calibri"/>
        </w:rPr>
        <w:t xml:space="preserve">availability of </w:t>
      </w:r>
      <w:r w:rsidR="00512E76">
        <w:rPr>
          <w:rFonts w:ascii="Calibri" w:hAnsi="Calibri"/>
        </w:rPr>
        <w:t xml:space="preserve">adequate </w:t>
      </w:r>
      <w:r w:rsidRPr="00672361">
        <w:rPr>
          <w:rFonts w:ascii="Calibri" w:hAnsi="Calibri"/>
        </w:rPr>
        <w:t xml:space="preserve">federal funds. I certify that the federal funds that may be </w:t>
      </w:r>
      <w:r w:rsidR="005D1843">
        <w:rPr>
          <w:rFonts w:ascii="Calibri" w:hAnsi="Calibri"/>
        </w:rPr>
        <w:t>used</w:t>
      </w:r>
      <w:r w:rsidRPr="00672361">
        <w:rPr>
          <w:rFonts w:ascii="Calibri" w:hAnsi="Calibri"/>
        </w:rPr>
        <w:t xml:space="preserve"> for this grant program do not supplant any other funds available. </w:t>
      </w:r>
      <w:r>
        <w:rPr>
          <w:rFonts w:ascii="Calibri" w:hAnsi="Calibri"/>
        </w:rPr>
        <w:t xml:space="preserve">  </w:t>
      </w:r>
      <w:r w:rsidRPr="00672361">
        <w:rPr>
          <w:rFonts w:ascii="Calibri" w:hAnsi="Calibri"/>
        </w:rPr>
        <w:t>I hereby acknowledge my understanding of the above grant requirements and will comply with</w:t>
      </w:r>
      <w:r w:rsidR="005D1843">
        <w:rPr>
          <w:rFonts w:ascii="Calibri" w:hAnsi="Calibri"/>
        </w:rPr>
        <w:t xml:space="preserve"> them to the best of my ability.</w:t>
      </w:r>
    </w:p>
    <w:p w14:paraId="2F2DA6B2" w14:textId="77777777" w:rsidR="00C23C3A" w:rsidRPr="00672361" w:rsidRDefault="00C23C3A" w:rsidP="00C23C3A">
      <w:pPr>
        <w:ind w:left="630"/>
        <w:jc w:val="both"/>
        <w:rPr>
          <w:rFonts w:ascii="Calibri" w:hAnsi="Calibri"/>
        </w:rPr>
      </w:pPr>
    </w:p>
    <w:p w14:paraId="0560BE1A" w14:textId="77777777" w:rsidR="00C23C3A" w:rsidRPr="00FB4CEC" w:rsidRDefault="00C23C3A" w:rsidP="00C23C3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</w:t>
      </w:r>
    </w:p>
    <w:p w14:paraId="6B69B134" w14:textId="77777777" w:rsidR="00C23C3A" w:rsidRPr="00672361" w:rsidRDefault="00C23C3A" w:rsidP="00C23C3A">
      <w:pPr>
        <w:rPr>
          <w:rFonts w:ascii="Calibri" w:hAnsi="Calibri"/>
        </w:rPr>
      </w:pPr>
      <w:r w:rsidRPr="00672361">
        <w:rPr>
          <w:rFonts w:ascii="Calibri" w:hAnsi="Calibri"/>
        </w:rPr>
        <w:t>Authorized Representative Name and Title (please print)</w:t>
      </w:r>
    </w:p>
    <w:p w14:paraId="50BFF5DA" w14:textId="6156229C" w:rsidR="00C23C3A" w:rsidRPr="00996DF7" w:rsidRDefault="00C23C3A" w:rsidP="00C23C3A">
      <w:pPr>
        <w:rPr>
          <w:rFonts w:ascii="Calibri" w:hAnsi="Calibri"/>
          <w:i/>
        </w:rPr>
      </w:pPr>
      <w:r w:rsidRPr="00996DF7">
        <w:rPr>
          <w:rFonts w:ascii="Calibri" w:hAnsi="Calibri"/>
          <w:i/>
        </w:rPr>
        <w:t>Please note that the signatory must be authorized to enter into a contract with the Commonwealth, per the</w:t>
      </w:r>
      <w:r w:rsidR="007D544D">
        <w:rPr>
          <w:rFonts w:ascii="Calibri" w:hAnsi="Calibri"/>
          <w:i/>
        </w:rPr>
        <w:t xml:space="preserve"> Contractor</w:t>
      </w:r>
      <w:r w:rsidR="00512E76">
        <w:rPr>
          <w:rFonts w:ascii="Calibri" w:hAnsi="Calibri"/>
          <w:i/>
        </w:rPr>
        <w:t xml:space="preserve"> Authorized Signatory Listing F</w:t>
      </w:r>
      <w:r w:rsidRPr="00996DF7">
        <w:rPr>
          <w:rFonts w:ascii="Calibri" w:hAnsi="Calibri"/>
          <w:i/>
        </w:rPr>
        <w:t xml:space="preserve">orm. </w:t>
      </w:r>
    </w:p>
    <w:p w14:paraId="6F477DA4" w14:textId="77777777" w:rsidR="00C23C3A" w:rsidRPr="00672361" w:rsidRDefault="00C23C3A" w:rsidP="00C23C3A">
      <w:pPr>
        <w:ind w:left="630"/>
        <w:rPr>
          <w:rFonts w:ascii="Calibri" w:hAnsi="Calibri"/>
        </w:rPr>
      </w:pPr>
    </w:p>
    <w:p w14:paraId="24ABE76E" w14:textId="77777777" w:rsidR="00C23C3A" w:rsidRPr="00FB4CEC" w:rsidRDefault="00C23C3A" w:rsidP="00C23C3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</w:t>
      </w:r>
    </w:p>
    <w:p w14:paraId="71DA1B55" w14:textId="77777777" w:rsidR="00C23C3A" w:rsidRPr="00672361" w:rsidRDefault="00C23C3A" w:rsidP="00C23C3A">
      <w:pPr>
        <w:rPr>
          <w:rFonts w:ascii="Calibri" w:hAnsi="Calibri"/>
        </w:rPr>
      </w:pPr>
      <w:r w:rsidRPr="00672361">
        <w:rPr>
          <w:rFonts w:ascii="Calibri" w:hAnsi="Calibri"/>
        </w:rPr>
        <w:t xml:space="preserve">Authorized Signature in </w:t>
      </w:r>
      <w:r w:rsidRPr="00672361">
        <w:rPr>
          <w:rFonts w:ascii="Calibri" w:hAnsi="Calibri"/>
          <w:b/>
          <w:color w:val="0070C0"/>
        </w:rPr>
        <w:t>Blue Ink</w:t>
      </w:r>
      <w:r w:rsidRPr="00672361">
        <w:rPr>
          <w:rFonts w:ascii="Calibri" w:hAnsi="Calibri"/>
        </w:rPr>
        <w:t xml:space="preserve">     </w:t>
      </w:r>
    </w:p>
    <w:p w14:paraId="57578ACE" w14:textId="77777777" w:rsidR="00C23C3A" w:rsidRPr="00672361" w:rsidRDefault="00C23C3A" w:rsidP="00C23C3A">
      <w:pPr>
        <w:ind w:left="630"/>
        <w:rPr>
          <w:rFonts w:ascii="Calibri" w:hAnsi="Calibri"/>
        </w:rPr>
      </w:pPr>
      <w:r w:rsidRPr="00672361">
        <w:rPr>
          <w:rFonts w:ascii="Calibri" w:hAnsi="Calibri"/>
        </w:rPr>
        <w:t xml:space="preserve">   </w:t>
      </w:r>
    </w:p>
    <w:p w14:paraId="5474F5A6" w14:textId="77777777" w:rsidR="00C23C3A" w:rsidRPr="00672361" w:rsidRDefault="00C23C3A" w:rsidP="00C23C3A">
      <w:pPr>
        <w:rPr>
          <w:rFonts w:ascii="Calibri" w:hAnsi="Calibri"/>
        </w:rPr>
      </w:pPr>
      <w:r>
        <w:rPr>
          <w:rFonts w:ascii="Calibri" w:hAnsi="Calibri"/>
          <w:u w:val="single"/>
        </w:rPr>
        <w:t>______________________________________________</w:t>
      </w:r>
      <w:r w:rsidRPr="00672361">
        <w:rPr>
          <w:rFonts w:ascii="Calibri" w:hAnsi="Calibri"/>
        </w:rPr>
        <w:t xml:space="preserve">   </w:t>
      </w:r>
    </w:p>
    <w:p w14:paraId="2600C1F7" w14:textId="77777777" w:rsidR="00C23C3A" w:rsidRPr="00672361" w:rsidRDefault="00C23C3A" w:rsidP="00C23C3A">
      <w:pPr>
        <w:rPr>
          <w:rFonts w:ascii="Calibri" w:hAnsi="Calibri"/>
        </w:rPr>
      </w:pPr>
      <w:r w:rsidRPr="00672361">
        <w:rPr>
          <w:rFonts w:ascii="Calibri" w:hAnsi="Calibri"/>
        </w:rPr>
        <w:t>Date</w:t>
      </w:r>
    </w:p>
    <w:p w14:paraId="061DE059" w14:textId="77777777" w:rsidR="00C23C3A" w:rsidRPr="00672361" w:rsidRDefault="00C23C3A" w:rsidP="00C23C3A">
      <w:pPr>
        <w:jc w:val="both"/>
        <w:rPr>
          <w:rFonts w:ascii="Calibri" w:hAnsi="Calibri"/>
        </w:rPr>
      </w:pPr>
    </w:p>
    <w:p w14:paraId="433471FA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4E054DC6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3C85897C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69F82ABE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708CACE9" w14:textId="4BB073AA" w:rsidR="00C23C3A" w:rsidRDefault="00100A91" w:rsidP="00100A91">
      <w:pP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br w:type="page"/>
      </w:r>
      <w:r w:rsidR="00C23C3A" w:rsidRPr="00672361">
        <w:rPr>
          <w:rFonts w:ascii="Calibri" w:hAnsi="Calibri"/>
          <w:b/>
        </w:rPr>
        <w:lastRenderedPageBreak/>
        <w:t>All sections must be completed</w:t>
      </w:r>
      <w:r w:rsidR="00512E76">
        <w:rPr>
          <w:rFonts w:ascii="Calibri" w:hAnsi="Calibri"/>
          <w:b/>
        </w:rPr>
        <w:t xml:space="preserve"> and typed</w:t>
      </w:r>
      <w:r w:rsidR="00C23C3A" w:rsidRPr="00672361">
        <w:rPr>
          <w:rFonts w:ascii="Calibri" w:hAnsi="Calibri"/>
          <w:b/>
        </w:rPr>
        <w:t xml:space="preserve"> to be eligible.</w:t>
      </w:r>
    </w:p>
    <w:p w14:paraId="5FD26A71" w14:textId="77777777" w:rsidR="00EC6400" w:rsidRPr="000C3E50" w:rsidRDefault="00EC6400" w:rsidP="00EC6400">
      <w:pPr>
        <w:rPr>
          <w:rFonts w:ascii="Calibri" w:hAnsi="Calibri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02"/>
      </w:tblGrid>
      <w:tr w:rsidR="00EC6400" w:rsidRPr="000C3E50" w14:paraId="13133977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264A5E60" w14:textId="0D32ABDA" w:rsidR="00EC6400" w:rsidRPr="000C3E50" w:rsidRDefault="008C6842" w:rsidP="003D2DD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Applicant</w:t>
            </w:r>
            <w:r w:rsidR="00EC6400" w:rsidRPr="000C3E50">
              <w:rPr>
                <w:rFonts w:ascii="Calibri" w:hAnsi="Calibri"/>
              </w:rPr>
              <w:t xml:space="preserve"> Name</w:t>
            </w:r>
          </w:p>
        </w:tc>
        <w:tc>
          <w:tcPr>
            <w:tcW w:w="4428" w:type="dxa"/>
            <w:shd w:val="clear" w:color="auto" w:fill="auto"/>
          </w:tcPr>
          <w:p w14:paraId="0E133CE1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5F74C0AB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639046C5" w14:textId="5CD4B53F" w:rsidR="00EC6400" w:rsidRPr="000C3E50" w:rsidRDefault="008C6842" w:rsidP="003D2DD3">
            <w:pPr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Applicant</w:t>
            </w:r>
            <w:r w:rsidR="00EC6400" w:rsidRPr="000C3E50">
              <w:rPr>
                <w:rFonts w:ascii="Calibri" w:hAnsi="Calibri"/>
              </w:rPr>
              <w:t xml:space="preserve"> Street Address</w:t>
            </w:r>
          </w:p>
        </w:tc>
        <w:tc>
          <w:tcPr>
            <w:tcW w:w="4428" w:type="dxa"/>
            <w:shd w:val="clear" w:color="auto" w:fill="auto"/>
          </w:tcPr>
          <w:p w14:paraId="30F7EAC7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  <w:p w14:paraId="31F6ADC2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59B8D3F3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1D104E1E" w14:textId="4322C53B" w:rsidR="00EC6400" w:rsidRPr="000C3E50" w:rsidRDefault="008C6842" w:rsidP="003D2DD3">
            <w:pPr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Applicant</w:t>
            </w:r>
            <w:r w:rsidR="00EC6400" w:rsidRPr="000C3E50">
              <w:rPr>
                <w:rFonts w:ascii="Calibri" w:hAnsi="Calibri"/>
              </w:rPr>
              <w:t xml:space="preserve"> Mailing Address (if different)</w:t>
            </w:r>
          </w:p>
        </w:tc>
        <w:tc>
          <w:tcPr>
            <w:tcW w:w="4428" w:type="dxa"/>
            <w:shd w:val="clear" w:color="auto" w:fill="auto"/>
          </w:tcPr>
          <w:p w14:paraId="1591A141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  <w:p w14:paraId="0EE3F19D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2B1C7AD2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22A7E8CC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City/Town</w:t>
            </w:r>
          </w:p>
        </w:tc>
        <w:tc>
          <w:tcPr>
            <w:tcW w:w="4428" w:type="dxa"/>
            <w:shd w:val="clear" w:color="auto" w:fill="auto"/>
          </w:tcPr>
          <w:p w14:paraId="1E9A9395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6B7C8DAD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7EA08CE6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Zip Code</w:t>
            </w:r>
          </w:p>
        </w:tc>
        <w:tc>
          <w:tcPr>
            <w:tcW w:w="4428" w:type="dxa"/>
            <w:shd w:val="clear" w:color="auto" w:fill="auto"/>
          </w:tcPr>
          <w:p w14:paraId="704A3FC0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</w:tbl>
    <w:p w14:paraId="24541977" w14:textId="77777777" w:rsidR="00EC6400" w:rsidRPr="000C3E50" w:rsidRDefault="00EC6400" w:rsidP="00EC6400">
      <w:pPr>
        <w:ind w:left="-180" w:hanging="720"/>
        <w:rPr>
          <w:rFonts w:ascii="Calibri" w:hAnsi="Calibri"/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02"/>
      </w:tblGrid>
      <w:tr w:rsidR="00EC6400" w:rsidRPr="000C3E50" w14:paraId="427E6852" w14:textId="77777777" w:rsidTr="003D2DD3">
        <w:trPr>
          <w:cantSplit/>
        </w:trPr>
        <w:tc>
          <w:tcPr>
            <w:tcW w:w="8856" w:type="dxa"/>
            <w:gridSpan w:val="2"/>
            <w:shd w:val="clear" w:color="auto" w:fill="auto"/>
          </w:tcPr>
          <w:p w14:paraId="4961A832" w14:textId="77777777" w:rsidR="00EC6400" w:rsidRPr="00E51239" w:rsidRDefault="00EC6400" w:rsidP="003D2DD3">
            <w:pPr>
              <w:jc w:val="center"/>
              <w:rPr>
                <w:rFonts w:ascii="Calibri" w:hAnsi="Calibri"/>
              </w:rPr>
            </w:pPr>
            <w:r w:rsidRPr="00E51239">
              <w:rPr>
                <w:rFonts w:ascii="Calibri" w:hAnsi="Calibri"/>
              </w:rPr>
              <w:t>Social Media</w:t>
            </w:r>
            <w:r>
              <w:rPr>
                <w:rFonts w:ascii="Calibri" w:hAnsi="Calibri"/>
              </w:rPr>
              <w:t xml:space="preserve"> (Y/N – If yes, provide account name)</w:t>
            </w:r>
          </w:p>
        </w:tc>
      </w:tr>
      <w:tr w:rsidR="00EC6400" w:rsidRPr="000C3E50" w14:paraId="3A7E7879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0674E9AF" w14:textId="77777777" w:rsidR="00EC6400" w:rsidRPr="000C3E50" w:rsidRDefault="00EC6400" w:rsidP="003D2DD3">
            <w:pPr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Twitter</w:t>
            </w:r>
          </w:p>
        </w:tc>
        <w:tc>
          <w:tcPr>
            <w:tcW w:w="4428" w:type="dxa"/>
            <w:shd w:val="clear" w:color="auto" w:fill="auto"/>
          </w:tcPr>
          <w:p w14:paraId="4E359486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  <w:p w14:paraId="788FAA20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76BF4104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20E094B3" w14:textId="77777777" w:rsidR="00EC6400" w:rsidRPr="000C3E50" w:rsidRDefault="00EC6400" w:rsidP="003D2DD3">
            <w:pPr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 Facebook</w:t>
            </w:r>
          </w:p>
        </w:tc>
        <w:tc>
          <w:tcPr>
            <w:tcW w:w="4428" w:type="dxa"/>
            <w:shd w:val="clear" w:color="auto" w:fill="auto"/>
          </w:tcPr>
          <w:p w14:paraId="62B5493A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  <w:p w14:paraId="5FC72ABB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  <w:tr w:rsidR="00EC6400" w:rsidRPr="000C3E50" w14:paraId="77CF18E3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222E24AD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4428" w:type="dxa"/>
            <w:shd w:val="clear" w:color="auto" w:fill="auto"/>
          </w:tcPr>
          <w:p w14:paraId="5F41BBD1" w14:textId="77777777" w:rsidR="00EC6400" w:rsidRPr="000C3E50" w:rsidRDefault="00EC6400" w:rsidP="003D2DD3">
            <w:pPr>
              <w:rPr>
                <w:rFonts w:ascii="Calibri" w:hAnsi="Calibri"/>
                <w:u w:val="single"/>
              </w:rPr>
            </w:pPr>
          </w:p>
        </w:tc>
      </w:tr>
    </w:tbl>
    <w:p w14:paraId="5EFAC61B" w14:textId="77777777" w:rsidR="00EC6400" w:rsidRPr="000C3E50" w:rsidRDefault="00EC6400" w:rsidP="00EC6400">
      <w:pPr>
        <w:rPr>
          <w:rFonts w:ascii="Calibri" w:hAnsi="Calibri"/>
          <w:u w:val="single"/>
        </w:rPr>
      </w:pPr>
    </w:p>
    <w:p w14:paraId="558EED92" w14:textId="77777777" w:rsidR="00EC6400" w:rsidRPr="000C3E50" w:rsidRDefault="00EC6400" w:rsidP="00EC6400">
      <w:pPr>
        <w:ind w:left="-180" w:hanging="720"/>
        <w:rPr>
          <w:rFonts w:ascii="Calibri" w:hAnsi="Calibri"/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02"/>
      </w:tblGrid>
      <w:tr w:rsidR="00EC6400" w:rsidRPr="000C3E50" w14:paraId="3E39F8E5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673CEC3A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Grant Contact Name*</w:t>
            </w:r>
          </w:p>
        </w:tc>
        <w:tc>
          <w:tcPr>
            <w:tcW w:w="4428" w:type="dxa"/>
            <w:shd w:val="clear" w:color="auto" w:fill="auto"/>
          </w:tcPr>
          <w:p w14:paraId="273F6662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46477400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  <w:tr w:rsidR="00EC6400" w:rsidRPr="000C3E50" w14:paraId="5BB685DF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510E3B50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2A0648E6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4E277B6B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  <w:tr w:rsidR="00EC6400" w:rsidRPr="000C3E50" w14:paraId="7F7C91FB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043A993A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Email Address</w:t>
            </w:r>
          </w:p>
        </w:tc>
        <w:tc>
          <w:tcPr>
            <w:tcW w:w="4428" w:type="dxa"/>
            <w:shd w:val="clear" w:color="auto" w:fill="auto"/>
          </w:tcPr>
          <w:p w14:paraId="5714F80C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5A7CC41E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  <w:tr w:rsidR="00EC6400" w:rsidRPr="000C3E50" w14:paraId="4FBE23D4" w14:textId="77777777" w:rsidTr="003D2DD3">
        <w:trPr>
          <w:cantSplit/>
        </w:trPr>
        <w:tc>
          <w:tcPr>
            <w:tcW w:w="4428" w:type="dxa"/>
            <w:shd w:val="clear" w:color="auto" w:fill="auto"/>
          </w:tcPr>
          <w:p w14:paraId="68F93747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Telephone</w:t>
            </w:r>
          </w:p>
        </w:tc>
        <w:tc>
          <w:tcPr>
            <w:tcW w:w="4428" w:type="dxa"/>
            <w:shd w:val="clear" w:color="auto" w:fill="auto"/>
          </w:tcPr>
          <w:p w14:paraId="3BCA8A9E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6434917C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</w:tbl>
    <w:p w14:paraId="4C71576D" w14:textId="77777777" w:rsidR="00EC6400" w:rsidRPr="000C3E50" w:rsidRDefault="00EC6400" w:rsidP="00EC6400">
      <w:pPr>
        <w:ind w:left="-180" w:hanging="720"/>
        <w:rPr>
          <w:rFonts w:ascii="Calibri" w:hAnsi="Calibri"/>
          <w:u w:val="single"/>
        </w:rPr>
      </w:pPr>
    </w:p>
    <w:p w14:paraId="3333E184" w14:textId="77777777" w:rsidR="00EC6400" w:rsidRPr="000C3E50" w:rsidRDefault="00EC6400" w:rsidP="00EC6400">
      <w:pPr>
        <w:rPr>
          <w:rFonts w:ascii="Calibri" w:hAnsi="Calibri"/>
          <w:b/>
        </w:rPr>
      </w:pPr>
    </w:p>
    <w:p w14:paraId="685F5486" w14:textId="5DD1F022" w:rsidR="00EC6400" w:rsidRPr="000C3E50" w:rsidRDefault="00EC6400" w:rsidP="00EC6400">
      <w:pPr>
        <w:pStyle w:val="Footer"/>
        <w:ind w:left="-810"/>
        <w:rPr>
          <w:rFonts w:ascii="Calibri" w:hAnsi="Calibri"/>
          <w:noProof/>
        </w:rPr>
      </w:pPr>
      <w:r w:rsidRPr="000C3E50">
        <w:rPr>
          <w:rFonts w:ascii="Calibri" w:hAnsi="Calibri"/>
          <w:noProof/>
        </w:rPr>
        <w:t>*Contact person respons</w:t>
      </w:r>
      <w:r w:rsidR="00512E76">
        <w:rPr>
          <w:rFonts w:ascii="Calibri" w:hAnsi="Calibri"/>
          <w:noProof/>
        </w:rPr>
        <w:t xml:space="preserve">ible for </w:t>
      </w:r>
      <w:r w:rsidR="005D1843">
        <w:rPr>
          <w:rFonts w:ascii="Calibri" w:hAnsi="Calibri"/>
          <w:noProof/>
        </w:rPr>
        <w:t>completing application, submitting</w:t>
      </w:r>
      <w:r w:rsidR="00512E76">
        <w:rPr>
          <w:rFonts w:ascii="Calibri" w:hAnsi="Calibri"/>
          <w:noProof/>
        </w:rPr>
        <w:t xml:space="preserve"> seat order,</w:t>
      </w:r>
      <w:r w:rsidRPr="000C3E50">
        <w:rPr>
          <w:rFonts w:ascii="Calibri" w:hAnsi="Calibri"/>
          <w:noProof/>
        </w:rPr>
        <w:t xml:space="preserve"> managing program, an</w:t>
      </w:r>
      <w:r w:rsidR="00512E76">
        <w:rPr>
          <w:rFonts w:ascii="Calibri" w:hAnsi="Calibri"/>
          <w:noProof/>
        </w:rPr>
        <w:t xml:space="preserve">d submitting monthly reports.  </w:t>
      </w:r>
      <w:r w:rsidRPr="000C3E50">
        <w:rPr>
          <w:rFonts w:ascii="Calibri" w:hAnsi="Calibri"/>
          <w:noProof/>
        </w:rPr>
        <w:t>If multiple individuals will be responsible for these tasks, please</w:t>
      </w:r>
      <w:r w:rsidR="00512E76">
        <w:rPr>
          <w:rFonts w:ascii="Calibri" w:hAnsi="Calibri"/>
          <w:noProof/>
        </w:rPr>
        <w:t xml:space="preserve"> fill out the “Additional Grant Contact Inform</w:t>
      </w:r>
      <w:r w:rsidR="005D1843">
        <w:rPr>
          <w:rFonts w:ascii="Calibri" w:hAnsi="Calibri"/>
          <w:noProof/>
        </w:rPr>
        <w:t>ation” form on the last page, indicating</w:t>
      </w:r>
      <w:r w:rsidRPr="000C3E50">
        <w:rPr>
          <w:rFonts w:ascii="Calibri" w:hAnsi="Calibri"/>
          <w:noProof/>
        </w:rPr>
        <w:t xml:space="preserve"> specific </w:t>
      </w:r>
      <w:r w:rsidR="005D1843">
        <w:rPr>
          <w:rFonts w:ascii="Calibri" w:hAnsi="Calibri"/>
          <w:noProof/>
        </w:rPr>
        <w:t>respons</w:t>
      </w:r>
      <w:r w:rsidR="00237F7E">
        <w:rPr>
          <w:rFonts w:ascii="Calibri" w:hAnsi="Calibri"/>
          <w:noProof/>
        </w:rPr>
        <w:t>ibilities</w:t>
      </w:r>
      <w:r w:rsidRPr="000C3E50">
        <w:rPr>
          <w:rFonts w:ascii="Calibri" w:hAnsi="Calibri"/>
          <w:noProof/>
        </w:rPr>
        <w:t xml:space="preserve"> for each.</w:t>
      </w:r>
    </w:p>
    <w:p w14:paraId="2C3A9523" w14:textId="77777777" w:rsidR="00EC6400" w:rsidRPr="000C3E50" w:rsidRDefault="00EC6400" w:rsidP="00EC6400">
      <w:pPr>
        <w:pStyle w:val="Footer"/>
        <w:ind w:left="-810"/>
        <w:rPr>
          <w:rFonts w:ascii="Calibri" w:hAnsi="Calibri"/>
          <w:noProof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399"/>
      </w:tblGrid>
      <w:tr w:rsidR="00EC6400" w:rsidRPr="000C3E50" w14:paraId="4183FCC2" w14:textId="77777777" w:rsidTr="007D544D">
        <w:trPr>
          <w:cantSplit/>
        </w:trPr>
        <w:tc>
          <w:tcPr>
            <w:tcW w:w="4411" w:type="dxa"/>
            <w:shd w:val="clear" w:color="auto" w:fill="auto"/>
          </w:tcPr>
          <w:p w14:paraId="5E782E3D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Chief</w:t>
            </w:r>
            <w:r>
              <w:rPr>
                <w:rFonts w:ascii="Calibri" w:hAnsi="Calibri"/>
              </w:rPr>
              <w:t>/Organization Head</w:t>
            </w:r>
            <w:r w:rsidRPr="000C3E50">
              <w:rPr>
                <w:rFonts w:ascii="Calibri" w:hAnsi="Calibri"/>
              </w:rPr>
              <w:t xml:space="preserve"> Name</w:t>
            </w:r>
          </w:p>
        </w:tc>
        <w:tc>
          <w:tcPr>
            <w:tcW w:w="4399" w:type="dxa"/>
            <w:shd w:val="clear" w:color="auto" w:fill="auto"/>
          </w:tcPr>
          <w:p w14:paraId="4392C1C9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70211DE0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  <w:tr w:rsidR="00EC6400" w:rsidRPr="000C3E50" w14:paraId="759D08DE" w14:textId="77777777" w:rsidTr="007D544D">
        <w:trPr>
          <w:cantSplit/>
        </w:trPr>
        <w:tc>
          <w:tcPr>
            <w:tcW w:w="4411" w:type="dxa"/>
            <w:shd w:val="clear" w:color="auto" w:fill="auto"/>
          </w:tcPr>
          <w:p w14:paraId="7F8464FB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Email Address</w:t>
            </w:r>
          </w:p>
        </w:tc>
        <w:tc>
          <w:tcPr>
            <w:tcW w:w="4399" w:type="dxa"/>
            <w:shd w:val="clear" w:color="auto" w:fill="auto"/>
          </w:tcPr>
          <w:p w14:paraId="1522EE77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782319AD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  <w:tr w:rsidR="00EC6400" w:rsidRPr="000C3E50" w14:paraId="2181CF30" w14:textId="77777777" w:rsidTr="007D544D">
        <w:trPr>
          <w:cantSplit/>
        </w:trPr>
        <w:tc>
          <w:tcPr>
            <w:tcW w:w="4411" w:type="dxa"/>
            <w:shd w:val="clear" w:color="auto" w:fill="auto"/>
          </w:tcPr>
          <w:p w14:paraId="246A12C7" w14:textId="77777777" w:rsidR="00EC6400" w:rsidRPr="000C3E50" w:rsidRDefault="00EC6400" w:rsidP="003D2DD3">
            <w:pPr>
              <w:jc w:val="right"/>
              <w:rPr>
                <w:rFonts w:ascii="Calibri" w:hAnsi="Calibri"/>
              </w:rPr>
            </w:pPr>
            <w:r w:rsidRPr="000C3E50">
              <w:rPr>
                <w:rFonts w:ascii="Calibri" w:hAnsi="Calibri"/>
              </w:rPr>
              <w:t>Telephone</w:t>
            </w:r>
          </w:p>
        </w:tc>
        <w:tc>
          <w:tcPr>
            <w:tcW w:w="4399" w:type="dxa"/>
            <w:shd w:val="clear" w:color="auto" w:fill="auto"/>
          </w:tcPr>
          <w:p w14:paraId="145F25F3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  <w:p w14:paraId="213FA3F6" w14:textId="77777777" w:rsidR="00EC6400" w:rsidRPr="000C3E50" w:rsidRDefault="00EC6400" w:rsidP="003D2DD3">
            <w:pPr>
              <w:rPr>
                <w:rFonts w:ascii="Calibri" w:hAnsi="Calibri"/>
              </w:rPr>
            </w:pPr>
          </w:p>
        </w:tc>
      </w:tr>
    </w:tbl>
    <w:p w14:paraId="153FF4A0" w14:textId="77777777" w:rsidR="00C23C3A" w:rsidRDefault="00100A91" w:rsidP="00EC6400">
      <w:pPr>
        <w:rPr>
          <w:rFonts w:ascii="Calibri" w:hAnsi="Calibri"/>
          <w:b/>
          <w:u w:val="single"/>
        </w:rPr>
      </w:pPr>
      <w:r>
        <w:rPr>
          <w:rFonts w:asciiTheme="minorHAnsi" w:hAnsiTheme="minorHAnsi"/>
          <w:b/>
        </w:rPr>
        <w:br w:type="page"/>
      </w:r>
      <w:r w:rsidR="00C23C3A" w:rsidRPr="00837628">
        <w:rPr>
          <w:rFonts w:ascii="Calibri" w:hAnsi="Calibri"/>
          <w:b/>
          <w:u w:val="single"/>
        </w:rPr>
        <w:lastRenderedPageBreak/>
        <w:t>Department and Community Profile</w:t>
      </w:r>
    </w:p>
    <w:p w14:paraId="51984F21" w14:textId="77777777" w:rsidR="00C23C3A" w:rsidRDefault="00C23C3A" w:rsidP="00C634F2">
      <w:pPr>
        <w:jc w:val="center"/>
        <w:rPr>
          <w:rFonts w:asciiTheme="minorHAnsi" w:hAnsiTheme="minorHAnsi"/>
          <w:b/>
        </w:rPr>
      </w:pPr>
    </w:p>
    <w:p w14:paraId="077DAA66" w14:textId="34ADAA0C" w:rsidR="00934CAB" w:rsidRPr="00845C40" w:rsidRDefault="00C23C3A" w:rsidP="00934CAB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 w:rsidRPr="00C23C3A">
        <w:rPr>
          <w:rFonts w:asciiTheme="minorHAnsi" w:hAnsiTheme="minorHAnsi"/>
        </w:rPr>
        <w:t>How many</w:t>
      </w:r>
      <w:r w:rsidR="008C6842">
        <w:rPr>
          <w:rFonts w:asciiTheme="minorHAnsi" w:hAnsiTheme="minorHAnsi"/>
        </w:rPr>
        <w:t xml:space="preserve"> full-time</w:t>
      </w:r>
      <w:r w:rsidRPr="00C23C3A">
        <w:rPr>
          <w:rFonts w:asciiTheme="minorHAnsi" w:hAnsiTheme="minorHAnsi"/>
        </w:rPr>
        <w:t xml:space="preserve"> </w:t>
      </w:r>
      <w:r w:rsidR="007D544D">
        <w:rPr>
          <w:rFonts w:asciiTheme="minorHAnsi" w:hAnsiTheme="minorHAnsi"/>
        </w:rPr>
        <w:t>personnel</w:t>
      </w:r>
      <w:r w:rsidRPr="00C23C3A">
        <w:rPr>
          <w:rFonts w:asciiTheme="minorHAnsi" w:hAnsiTheme="minorHAnsi"/>
        </w:rPr>
        <w:t xml:space="preserve"> are currently certi</w:t>
      </w:r>
      <w:r w:rsidR="00EF7530">
        <w:rPr>
          <w:rFonts w:asciiTheme="minorHAnsi" w:hAnsiTheme="minorHAnsi"/>
        </w:rPr>
        <w:t>fied Child Passenger Safety (CPS)</w:t>
      </w:r>
      <w:r w:rsidR="00AD29A3">
        <w:rPr>
          <w:rFonts w:asciiTheme="minorHAnsi" w:hAnsiTheme="minorHAnsi"/>
        </w:rPr>
        <w:t xml:space="preserve"> technicians?  </w:t>
      </w:r>
      <w:r w:rsidR="002948A6">
        <w:rPr>
          <w:rFonts w:asciiTheme="minorHAnsi" w:hAnsiTheme="minorHAnsi"/>
        </w:rPr>
        <w:br/>
      </w:r>
      <w:r w:rsidR="002948A6">
        <w:rPr>
          <w:rFonts w:asciiTheme="minorHAnsi" w:hAnsiTheme="minorHAnsi"/>
        </w:rPr>
        <w:br/>
      </w:r>
    </w:p>
    <w:p w14:paraId="7AFECCEA" w14:textId="18B749FA" w:rsidR="00C23C3A" w:rsidRDefault="007D544D" w:rsidP="006B74F9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>
        <w:rPr>
          <w:rFonts w:asciiTheme="minorHAnsi" w:hAnsiTheme="minorHAnsi"/>
        </w:rPr>
        <w:t>Provide name, certification #</w:t>
      </w:r>
      <w:r w:rsidR="00C23C3A" w:rsidRPr="00C23C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</w:t>
      </w:r>
      <w:r w:rsidR="005D1843">
        <w:rPr>
          <w:rFonts w:asciiTheme="minorHAnsi" w:hAnsiTheme="minorHAnsi"/>
        </w:rPr>
        <w:t xml:space="preserve"> certification expiration date</w:t>
      </w:r>
      <w:r w:rsidR="00C23C3A" w:rsidRPr="00C23C3A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all </w:t>
      </w:r>
      <w:r w:rsidR="00C23C3A" w:rsidRPr="00C23C3A">
        <w:rPr>
          <w:rFonts w:asciiTheme="minorHAnsi" w:hAnsiTheme="minorHAnsi"/>
        </w:rPr>
        <w:t xml:space="preserve">CPS technicians. </w:t>
      </w:r>
      <w:r w:rsidR="00C23C3A" w:rsidRPr="00AD29A3">
        <w:rPr>
          <w:rFonts w:asciiTheme="minorHAnsi" w:hAnsiTheme="minorHAnsi"/>
          <w:i/>
          <w:u w:val="single"/>
        </w:rPr>
        <w:t>Profile must be publicly listed on Safe Kids website for verification.</w:t>
      </w:r>
      <w:r w:rsidR="00C23C3A" w:rsidRPr="00C23C3A">
        <w:rPr>
          <w:rFonts w:asciiTheme="minorHAnsi" w:hAnsiTheme="minorHAnsi"/>
        </w:rPr>
        <w:t xml:space="preserve">  </w:t>
      </w:r>
      <w:r w:rsidR="002948A6">
        <w:rPr>
          <w:rFonts w:asciiTheme="minorHAnsi" w:hAnsiTheme="minorHAnsi"/>
        </w:rPr>
        <w:t xml:space="preserve">  Add more if necessary.</w:t>
      </w:r>
    </w:p>
    <w:p w14:paraId="1C082040" w14:textId="77777777" w:rsidR="00C23C3A" w:rsidRDefault="00C23C3A" w:rsidP="00C23C3A">
      <w:pPr>
        <w:rPr>
          <w:rFonts w:asciiTheme="minorHAnsi" w:hAnsiTheme="minorHAnsi"/>
        </w:rPr>
      </w:pPr>
    </w:p>
    <w:p w14:paraId="7EC9F8CF" w14:textId="77777777" w:rsidR="00C23C3A" w:rsidRP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>Name:</w:t>
      </w:r>
    </w:p>
    <w:p w14:paraId="255B1AEE" w14:textId="77777777" w:rsidR="00C23C3A" w:rsidRP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 xml:space="preserve"># </w:t>
      </w:r>
      <w:proofErr w:type="gramStart"/>
      <w:r w:rsidRPr="00C23C3A">
        <w:rPr>
          <w:rFonts w:asciiTheme="minorHAnsi" w:hAnsiTheme="minorHAnsi" w:cs="Times New Roman"/>
          <w:szCs w:val="24"/>
        </w:rPr>
        <w:t>and</w:t>
      </w:r>
      <w:proofErr w:type="gramEnd"/>
      <w:r w:rsidRPr="00C23C3A">
        <w:rPr>
          <w:rFonts w:asciiTheme="minorHAnsi" w:hAnsiTheme="minorHAnsi" w:cs="Times New Roman"/>
          <w:szCs w:val="24"/>
        </w:rPr>
        <w:t xml:space="preserve"> Expiration:</w:t>
      </w:r>
    </w:p>
    <w:p w14:paraId="2ADEC719" w14:textId="77777777" w:rsidR="00C23C3A" w:rsidRDefault="00C23C3A" w:rsidP="00C23C3A">
      <w:pPr>
        <w:rPr>
          <w:rFonts w:asciiTheme="minorHAnsi" w:hAnsiTheme="minorHAnsi"/>
        </w:rPr>
      </w:pPr>
    </w:p>
    <w:p w14:paraId="3F88C3B4" w14:textId="77777777" w:rsidR="00C23C3A" w:rsidRP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>Name:</w:t>
      </w:r>
    </w:p>
    <w:p w14:paraId="7CC89E03" w14:textId="77777777" w:rsidR="00C23C3A" w:rsidRP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 xml:space="preserve"># </w:t>
      </w:r>
      <w:proofErr w:type="gramStart"/>
      <w:r w:rsidRPr="00C23C3A">
        <w:rPr>
          <w:rFonts w:asciiTheme="minorHAnsi" w:hAnsiTheme="minorHAnsi" w:cs="Times New Roman"/>
          <w:szCs w:val="24"/>
        </w:rPr>
        <w:t>and</w:t>
      </w:r>
      <w:proofErr w:type="gramEnd"/>
      <w:r w:rsidRPr="00C23C3A">
        <w:rPr>
          <w:rFonts w:asciiTheme="minorHAnsi" w:hAnsiTheme="minorHAnsi" w:cs="Times New Roman"/>
          <w:szCs w:val="24"/>
        </w:rPr>
        <w:t xml:space="preserve"> Expiration:</w:t>
      </w:r>
    </w:p>
    <w:p w14:paraId="673F5818" w14:textId="77777777" w:rsidR="00C23C3A" w:rsidRDefault="00C23C3A" w:rsidP="00C23C3A">
      <w:pPr>
        <w:rPr>
          <w:rFonts w:asciiTheme="minorHAnsi" w:hAnsiTheme="minorHAnsi"/>
        </w:rPr>
      </w:pPr>
    </w:p>
    <w:p w14:paraId="04237594" w14:textId="77777777" w:rsidR="00C23C3A" w:rsidRP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>Name:</w:t>
      </w:r>
    </w:p>
    <w:p w14:paraId="5F624E9C" w14:textId="626655D4" w:rsidR="00C23C3A" w:rsidRDefault="00C23C3A" w:rsidP="00C23C3A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 xml:space="preserve"># </w:t>
      </w:r>
      <w:proofErr w:type="gramStart"/>
      <w:r w:rsidRPr="00C23C3A">
        <w:rPr>
          <w:rFonts w:asciiTheme="minorHAnsi" w:hAnsiTheme="minorHAnsi" w:cs="Times New Roman"/>
          <w:szCs w:val="24"/>
        </w:rPr>
        <w:t>and</w:t>
      </w:r>
      <w:proofErr w:type="gramEnd"/>
      <w:r w:rsidRPr="00C23C3A">
        <w:rPr>
          <w:rFonts w:asciiTheme="minorHAnsi" w:hAnsiTheme="minorHAnsi" w:cs="Times New Roman"/>
          <w:szCs w:val="24"/>
        </w:rPr>
        <w:t xml:space="preserve"> Expiration:</w:t>
      </w:r>
    </w:p>
    <w:p w14:paraId="0AF791FE" w14:textId="53B59444" w:rsidR="00BB1C1C" w:rsidRDefault="00BB1C1C" w:rsidP="00C23C3A">
      <w:pPr>
        <w:pStyle w:val="BodyText"/>
        <w:rPr>
          <w:rFonts w:asciiTheme="minorHAnsi" w:hAnsiTheme="minorHAnsi" w:cs="Times New Roman"/>
          <w:szCs w:val="24"/>
        </w:rPr>
      </w:pPr>
    </w:p>
    <w:p w14:paraId="0EE7031C" w14:textId="77777777" w:rsidR="00BB1C1C" w:rsidRPr="00C23C3A" w:rsidRDefault="00BB1C1C" w:rsidP="00BB1C1C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>Name:</w:t>
      </w:r>
    </w:p>
    <w:p w14:paraId="4F6EFCCC" w14:textId="77777777" w:rsidR="00BB1C1C" w:rsidRPr="00C23C3A" w:rsidRDefault="00BB1C1C" w:rsidP="00BB1C1C">
      <w:pPr>
        <w:pStyle w:val="BodyText"/>
        <w:rPr>
          <w:rFonts w:asciiTheme="minorHAnsi" w:hAnsiTheme="minorHAnsi" w:cs="Times New Roman"/>
          <w:szCs w:val="24"/>
        </w:rPr>
      </w:pPr>
      <w:r w:rsidRPr="00C23C3A">
        <w:rPr>
          <w:rFonts w:asciiTheme="minorHAnsi" w:hAnsiTheme="minorHAnsi" w:cs="Times New Roman"/>
          <w:szCs w:val="24"/>
        </w:rPr>
        <w:t xml:space="preserve"># </w:t>
      </w:r>
      <w:proofErr w:type="gramStart"/>
      <w:r w:rsidRPr="00C23C3A">
        <w:rPr>
          <w:rFonts w:asciiTheme="minorHAnsi" w:hAnsiTheme="minorHAnsi" w:cs="Times New Roman"/>
          <w:szCs w:val="24"/>
        </w:rPr>
        <w:t>and</w:t>
      </w:r>
      <w:proofErr w:type="gramEnd"/>
      <w:r w:rsidRPr="00C23C3A">
        <w:rPr>
          <w:rFonts w:asciiTheme="minorHAnsi" w:hAnsiTheme="minorHAnsi" w:cs="Times New Roman"/>
          <w:szCs w:val="24"/>
        </w:rPr>
        <w:t xml:space="preserve"> Expiration:</w:t>
      </w:r>
    </w:p>
    <w:p w14:paraId="6BB64CFD" w14:textId="47F23716" w:rsidR="00FF3124" w:rsidRDefault="00FF3124" w:rsidP="00C23C3A">
      <w:pPr>
        <w:rPr>
          <w:rFonts w:asciiTheme="minorHAnsi" w:hAnsiTheme="minorHAnsi"/>
        </w:rPr>
      </w:pPr>
    </w:p>
    <w:p w14:paraId="057CFB91" w14:textId="77777777" w:rsidR="00FF3124" w:rsidRDefault="00FF3124" w:rsidP="00FF3124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>
        <w:rPr>
          <w:rFonts w:asciiTheme="minorHAnsi" w:hAnsiTheme="minorHAnsi"/>
        </w:rPr>
        <w:t>If all of your technicians’ certifications are set to expire before the end of the grant period (September 30, 2019), do they intend on being recertified before expiration?</w:t>
      </w:r>
    </w:p>
    <w:p w14:paraId="596E9814" w14:textId="697428FB" w:rsidR="00934CAB" w:rsidRDefault="00C35EAE" w:rsidP="00FF3124">
      <w:pPr>
        <w:pStyle w:val="ListParagraph"/>
        <w:ind w:left="0"/>
        <w:rPr>
          <w:rFonts w:asciiTheme="minorHAnsi" w:hAnsiTheme="minorHAnsi"/>
        </w:rPr>
      </w:pPr>
      <w:r w:rsidRPr="00FF3124">
        <w:rPr>
          <w:rFonts w:asciiTheme="minorHAnsi" w:hAnsiTheme="minorHAnsi"/>
        </w:rPr>
        <w:br/>
      </w:r>
    </w:p>
    <w:p w14:paraId="28552550" w14:textId="77777777" w:rsidR="00BB1C1C" w:rsidRPr="00FF3124" w:rsidRDefault="00BB1C1C" w:rsidP="00FF3124">
      <w:pPr>
        <w:pStyle w:val="ListParagraph"/>
        <w:ind w:left="0"/>
        <w:rPr>
          <w:rFonts w:asciiTheme="minorHAnsi" w:hAnsiTheme="minorHAnsi"/>
        </w:rPr>
      </w:pPr>
    </w:p>
    <w:p w14:paraId="04942065" w14:textId="77777777" w:rsidR="007D544D" w:rsidRDefault="00C35EAE" w:rsidP="00C35EAE">
      <w:pPr>
        <w:pStyle w:val="ListParagraph"/>
        <w:numPr>
          <w:ilvl w:val="0"/>
          <w:numId w:val="2"/>
        </w:numPr>
        <w:ind w:left="-720" w:firstLine="0"/>
        <w:rPr>
          <w:rFonts w:asciiTheme="minorHAnsi" w:hAnsiTheme="minorHAnsi"/>
        </w:rPr>
      </w:pPr>
      <w:r w:rsidRPr="00C35EAE">
        <w:rPr>
          <w:rFonts w:asciiTheme="minorHAnsi" w:hAnsiTheme="minorHAnsi"/>
        </w:rPr>
        <w:t>Does your organ</w:t>
      </w:r>
      <w:r w:rsidR="00AD29A3">
        <w:rPr>
          <w:rFonts w:asciiTheme="minorHAnsi" w:hAnsiTheme="minorHAnsi"/>
        </w:rPr>
        <w:t>izat</w:t>
      </w:r>
      <w:r w:rsidR="00FF3124">
        <w:rPr>
          <w:rFonts w:asciiTheme="minorHAnsi" w:hAnsiTheme="minorHAnsi"/>
        </w:rPr>
        <w:t>ion have a fitting station (drop</w:t>
      </w:r>
      <w:r w:rsidR="00AD29A3">
        <w:rPr>
          <w:rFonts w:asciiTheme="minorHAnsi" w:hAnsiTheme="minorHAnsi"/>
        </w:rPr>
        <w:t>-in</w:t>
      </w:r>
      <w:r w:rsidR="00FF3124">
        <w:rPr>
          <w:rFonts w:asciiTheme="minorHAnsi" w:hAnsiTheme="minorHAnsi"/>
        </w:rPr>
        <w:t xml:space="preserve"> hours</w:t>
      </w:r>
      <w:r w:rsidR="007D544D">
        <w:rPr>
          <w:rFonts w:asciiTheme="minorHAnsi" w:hAnsiTheme="minorHAnsi"/>
        </w:rPr>
        <w:t xml:space="preserve">, weekly, monthly, by </w:t>
      </w:r>
    </w:p>
    <w:p w14:paraId="02CD1634" w14:textId="1A502127" w:rsidR="00C35EAE" w:rsidRDefault="007D544D" w:rsidP="007D544D">
      <w:pPr>
        <w:pStyle w:val="ListParagraph"/>
        <w:ind w:left="-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</w:t>
      </w:r>
      <w:proofErr w:type="gramStart"/>
      <w:r w:rsidR="005D1843">
        <w:rPr>
          <w:rFonts w:asciiTheme="minorHAnsi" w:hAnsiTheme="minorHAnsi"/>
        </w:rPr>
        <w:t>a</w:t>
      </w:r>
      <w:r>
        <w:rPr>
          <w:rFonts w:asciiTheme="minorHAnsi" w:hAnsiTheme="minorHAnsi"/>
        </w:rPr>
        <w:t>ppointment</w:t>
      </w:r>
      <w:proofErr w:type="gramEnd"/>
      <w:r w:rsidR="005D1843">
        <w:rPr>
          <w:rFonts w:asciiTheme="minorHAnsi" w:hAnsiTheme="minorHAnsi"/>
        </w:rPr>
        <w:t>, etc.</w:t>
      </w:r>
      <w:r w:rsidR="00AD29A3">
        <w:rPr>
          <w:rFonts w:asciiTheme="minorHAnsi" w:hAnsiTheme="minorHAnsi"/>
        </w:rPr>
        <w:t>)?</w:t>
      </w:r>
      <w:r w:rsidR="00AE3258">
        <w:rPr>
          <w:rFonts w:asciiTheme="minorHAnsi" w:hAnsiTheme="minorHAnsi"/>
        </w:rPr>
        <w:t xml:space="preserve"> </w:t>
      </w:r>
      <w:r w:rsidR="00672B8B">
        <w:rPr>
          <w:rFonts w:asciiTheme="minorHAnsi" w:hAnsiTheme="minorHAnsi"/>
        </w:rPr>
        <w:br/>
      </w:r>
    </w:p>
    <w:p w14:paraId="10D981B1" w14:textId="77777777" w:rsidR="00C35EAE" w:rsidRDefault="00C35EAE" w:rsidP="00C35EAE">
      <w:pPr>
        <w:pStyle w:val="ListParagraph"/>
        <w:numPr>
          <w:ilvl w:val="1"/>
          <w:numId w:val="2"/>
        </w:numPr>
        <w:ind w:left="5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If so, </w:t>
      </w:r>
      <w:r w:rsidRPr="00C35EAE">
        <w:rPr>
          <w:rFonts w:asciiTheme="minorHAnsi" w:hAnsiTheme="minorHAnsi"/>
        </w:rPr>
        <w:t>what are the days and hours of operation?</w:t>
      </w:r>
      <w:r w:rsidR="00B161F5">
        <w:rPr>
          <w:rFonts w:asciiTheme="minorHAnsi" w:hAnsiTheme="minorHAnsi"/>
        </w:rPr>
        <w:t xml:space="preserve">  </w:t>
      </w:r>
    </w:p>
    <w:p w14:paraId="03510AA5" w14:textId="77777777" w:rsidR="00B161F5" w:rsidRPr="00672B8B" w:rsidRDefault="00B161F5" w:rsidP="00672B8B">
      <w:pPr>
        <w:rPr>
          <w:rFonts w:asciiTheme="minorHAnsi" w:hAnsiTheme="minorHAnsi"/>
        </w:rPr>
      </w:pPr>
    </w:p>
    <w:p w14:paraId="02B97814" w14:textId="5DBC2DF7" w:rsidR="00934CAB" w:rsidRDefault="00934CAB" w:rsidP="00934CAB">
      <w:pPr>
        <w:pStyle w:val="ListParagraph"/>
        <w:ind w:left="0"/>
        <w:rPr>
          <w:rFonts w:asciiTheme="minorHAnsi" w:hAnsiTheme="minorHAnsi"/>
        </w:rPr>
      </w:pPr>
    </w:p>
    <w:p w14:paraId="6666AECA" w14:textId="514593E2" w:rsidR="00BB1C1C" w:rsidRDefault="00BB1C1C" w:rsidP="00934CAB">
      <w:pPr>
        <w:pStyle w:val="ListParagraph"/>
        <w:ind w:left="0"/>
        <w:rPr>
          <w:rFonts w:asciiTheme="minorHAnsi" w:hAnsiTheme="minorHAnsi"/>
        </w:rPr>
      </w:pPr>
    </w:p>
    <w:p w14:paraId="75472934" w14:textId="77777777" w:rsidR="00E15AC2" w:rsidRPr="00934CAB" w:rsidRDefault="00E15AC2" w:rsidP="00934CAB">
      <w:pPr>
        <w:pStyle w:val="ListParagraph"/>
        <w:ind w:left="0"/>
        <w:rPr>
          <w:rFonts w:asciiTheme="minorHAnsi" w:hAnsiTheme="minorHAnsi"/>
        </w:rPr>
      </w:pPr>
    </w:p>
    <w:p w14:paraId="5F071B1C" w14:textId="4D0C4884" w:rsidR="006B74F9" w:rsidRPr="006B74F9" w:rsidRDefault="006B74F9" w:rsidP="006B74F9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 w:rsidRPr="00C23C3A">
        <w:rPr>
          <w:rFonts w:asciiTheme="minorHAnsi" w:hAnsiTheme="minorHAnsi"/>
        </w:rPr>
        <w:t xml:space="preserve">If your organization does not have a fitting station, please specify </w:t>
      </w:r>
      <w:r w:rsidR="00845C40">
        <w:rPr>
          <w:rFonts w:asciiTheme="minorHAnsi" w:hAnsiTheme="minorHAnsi"/>
        </w:rPr>
        <w:t xml:space="preserve">when you plan to hold two checkup events. </w:t>
      </w:r>
      <w:r w:rsidRPr="00C23C3A">
        <w:rPr>
          <w:rFonts w:asciiTheme="minorHAnsi" w:hAnsiTheme="minorHAnsi"/>
        </w:rPr>
        <w:t>Events mu</w:t>
      </w:r>
      <w:r w:rsidR="00672B8B">
        <w:rPr>
          <w:rFonts w:asciiTheme="minorHAnsi" w:hAnsiTheme="minorHAnsi"/>
        </w:rPr>
        <w:t xml:space="preserve">st occur between </w:t>
      </w:r>
      <w:r w:rsidR="007D544D">
        <w:rPr>
          <w:rFonts w:asciiTheme="minorHAnsi" w:hAnsiTheme="minorHAnsi"/>
        </w:rPr>
        <w:t>November</w:t>
      </w:r>
      <w:r w:rsidR="00672B8B">
        <w:rPr>
          <w:rFonts w:asciiTheme="minorHAnsi" w:hAnsiTheme="minorHAnsi"/>
        </w:rPr>
        <w:t xml:space="preserve"> 1, 201</w:t>
      </w:r>
      <w:r w:rsidR="000A2D8B">
        <w:rPr>
          <w:rFonts w:asciiTheme="minorHAnsi" w:hAnsiTheme="minorHAnsi"/>
        </w:rPr>
        <w:t>8</w:t>
      </w:r>
      <w:r w:rsidR="00672B8B">
        <w:rPr>
          <w:rFonts w:asciiTheme="minorHAnsi" w:hAnsiTheme="minorHAnsi"/>
        </w:rPr>
        <w:t xml:space="preserve"> and September 30, 201</w:t>
      </w:r>
      <w:r w:rsidR="000A2D8B">
        <w:rPr>
          <w:rFonts w:asciiTheme="minorHAnsi" w:hAnsiTheme="minorHAnsi"/>
        </w:rPr>
        <w:t>9</w:t>
      </w:r>
      <w:r w:rsidRPr="00C23C3A">
        <w:rPr>
          <w:rFonts w:asciiTheme="minorHAnsi" w:hAnsiTheme="minorHAnsi"/>
        </w:rPr>
        <w:t>.</w:t>
      </w:r>
    </w:p>
    <w:p w14:paraId="2EA7DA30" w14:textId="77777777" w:rsidR="00C23C3A" w:rsidRDefault="00C23C3A" w:rsidP="00672B8B">
      <w:pPr>
        <w:rPr>
          <w:rFonts w:asciiTheme="minorHAnsi" w:hAnsiTheme="minorHAnsi"/>
          <w:b/>
        </w:rPr>
      </w:pPr>
    </w:p>
    <w:p w14:paraId="65C06894" w14:textId="43EB823A" w:rsidR="00C23C3A" w:rsidRDefault="00C23C3A" w:rsidP="00845C40">
      <w:pPr>
        <w:rPr>
          <w:rFonts w:asciiTheme="minorHAnsi" w:hAnsiTheme="minorHAnsi"/>
          <w:b/>
        </w:rPr>
      </w:pPr>
    </w:p>
    <w:p w14:paraId="3CEFD0D3" w14:textId="66BC67CF" w:rsidR="00E15AC2" w:rsidRDefault="00E15AC2" w:rsidP="00845C40">
      <w:pPr>
        <w:rPr>
          <w:rFonts w:asciiTheme="minorHAnsi" w:hAnsiTheme="minorHAnsi"/>
          <w:b/>
        </w:rPr>
      </w:pPr>
    </w:p>
    <w:p w14:paraId="64E76516" w14:textId="77777777" w:rsidR="00E15AC2" w:rsidRDefault="00E15AC2" w:rsidP="00845C40">
      <w:pPr>
        <w:rPr>
          <w:rFonts w:asciiTheme="minorHAnsi" w:hAnsiTheme="minorHAnsi"/>
          <w:b/>
        </w:rPr>
      </w:pPr>
    </w:p>
    <w:p w14:paraId="2178CFD5" w14:textId="6484C9A6" w:rsidR="00672B8B" w:rsidRDefault="00672B8B" w:rsidP="001C3B71">
      <w:pPr>
        <w:ind w:left="-720"/>
        <w:rPr>
          <w:rFonts w:asciiTheme="minorHAnsi" w:hAnsiTheme="minorHAnsi"/>
          <w:b/>
        </w:rPr>
      </w:pPr>
    </w:p>
    <w:p w14:paraId="5538C211" w14:textId="77777777" w:rsidR="00E15AC2" w:rsidRDefault="00E15AC2" w:rsidP="001C3B71">
      <w:pPr>
        <w:ind w:left="-720"/>
        <w:rPr>
          <w:rFonts w:asciiTheme="minorHAnsi" w:hAnsiTheme="minorHAnsi"/>
          <w:b/>
        </w:rPr>
      </w:pPr>
    </w:p>
    <w:p w14:paraId="4EB360FA" w14:textId="77777777" w:rsidR="00AE3258" w:rsidRDefault="00AE3258" w:rsidP="001C3B71">
      <w:pPr>
        <w:ind w:left="-720"/>
        <w:rPr>
          <w:rFonts w:asciiTheme="minorHAnsi" w:hAnsiTheme="minorHAnsi"/>
          <w:b/>
        </w:rPr>
      </w:pPr>
    </w:p>
    <w:p w14:paraId="32C9DE98" w14:textId="56AD7391" w:rsidR="00C23C3A" w:rsidRDefault="000610D7" w:rsidP="002948A6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 w:rsidRPr="000610D7">
        <w:rPr>
          <w:rFonts w:asciiTheme="minorHAnsi" w:hAnsiTheme="minorHAnsi"/>
        </w:rPr>
        <w:lastRenderedPageBreak/>
        <w:t>How many car</w:t>
      </w:r>
      <w:r w:rsidR="00E15AC2">
        <w:rPr>
          <w:rFonts w:asciiTheme="minorHAnsi" w:hAnsiTheme="minorHAnsi"/>
        </w:rPr>
        <w:t xml:space="preserve"> and/or booster</w:t>
      </w:r>
      <w:r w:rsidRPr="000610D7">
        <w:rPr>
          <w:rFonts w:asciiTheme="minorHAnsi" w:hAnsiTheme="minorHAnsi"/>
        </w:rPr>
        <w:t xml:space="preserve"> seats are currently in your inventory</w:t>
      </w:r>
      <w:r w:rsidR="00643115">
        <w:rPr>
          <w:rFonts w:asciiTheme="minorHAnsi" w:hAnsiTheme="minorHAnsi"/>
        </w:rPr>
        <w:t>?</w:t>
      </w:r>
      <w:r w:rsidR="00AE3258">
        <w:rPr>
          <w:rFonts w:asciiTheme="minorHAnsi" w:hAnsiTheme="minorHAnsi"/>
        </w:rPr>
        <w:t xml:space="preserve"> </w:t>
      </w:r>
    </w:p>
    <w:p w14:paraId="364CBB92" w14:textId="14ECC7F6" w:rsidR="00CD4DCB" w:rsidRDefault="00CD4DCB" w:rsidP="00CD4DCB">
      <w:pPr>
        <w:pStyle w:val="ListParagraph"/>
        <w:ind w:left="0"/>
        <w:rPr>
          <w:rFonts w:asciiTheme="minorHAnsi" w:hAnsiTheme="minorHAnsi"/>
        </w:rPr>
      </w:pPr>
    </w:p>
    <w:p w14:paraId="5ABFD672" w14:textId="5F6B729E" w:rsidR="00CD4DCB" w:rsidRDefault="00CD4DCB" w:rsidP="00CD4DC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have existing i</w:t>
      </w:r>
      <w:r w:rsidR="00BB1C1C">
        <w:rPr>
          <w:rFonts w:asciiTheme="minorHAnsi" w:hAnsiTheme="minorHAnsi"/>
        </w:rPr>
        <w:t>nventory, why are you applying for more seats</w:t>
      </w:r>
      <w:r>
        <w:rPr>
          <w:rFonts w:asciiTheme="minorHAnsi" w:hAnsiTheme="minorHAnsi"/>
        </w:rPr>
        <w:t>?</w:t>
      </w:r>
    </w:p>
    <w:p w14:paraId="056D3A40" w14:textId="2B8F734A" w:rsidR="00C00852" w:rsidRDefault="00C00852" w:rsidP="00C00852">
      <w:pPr>
        <w:rPr>
          <w:rFonts w:asciiTheme="minorHAnsi" w:hAnsiTheme="minorHAnsi"/>
        </w:rPr>
      </w:pPr>
    </w:p>
    <w:p w14:paraId="39469ACD" w14:textId="7361FCCC" w:rsidR="00BB1C1C" w:rsidRDefault="00BB1C1C" w:rsidP="00C00852">
      <w:pPr>
        <w:rPr>
          <w:rFonts w:asciiTheme="minorHAnsi" w:hAnsiTheme="minorHAnsi"/>
        </w:rPr>
      </w:pPr>
    </w:p>
    <w:p w14:paraId="112C0823" w14:textId="77777777" w:rsidR="00BB1C1C" w:rsidRDefault="00BB1C1C" w:rsidP="00C00852">
      <w:pPr>
        <w:rPr>
          <w:rFonts w:asciiTheme="minorHAnsi" w:hAnsiTheme="minorHAnsi"/>
        </w:rPr>
      </w:pPr>
    </w:p>
    <w:p w14:paraId="4A60523C" w14:textId="77777777" w:rsidR="00C00852" w:rsidRPr="00C00852" w:rsidRDefault="00C00852" w:rsidP="00C00852">
      <w:pPr>
        <w:rPr>
          <w:rFonts w:asciiTheme="minorHAnsi" w:hAnsiTheme="minorHAnsi"/>
        </w:rPr>
      </w:pPr>
    </w:p>
    <w:p w14:paraId="6C3FAF58" w14:textId="405E6336" w:rsidR="00F81CEC" w:rsidRPr="00AC6BB2" w:rsidRDefault="006041B7" w:rsidP="00C00852">
      <w:pPr>
        <w:pStyle w:val="ListParagraph"/>
        <w:numPr>
          <w:ilvl w:val="0"/>
          <w:numId w:val="2"/>
        </w:numPr>
        <w:ind w:left="0" w:hanging="720"/>
        <w:rPr>
          <w:rFonts w:asciiTheme="minorHAnsi" w:hAnsiTheme="minorHAnsi"/>
        </w:rPr>
      </w:pPr>
      <w:r w:rsidRPr="00C00852">
        <w:rPr>
          <w:rFonts w:asciiTheme="minorHAnsi" w:hAnsiTheme="minorHAnsi"/>
          <w:bCs/>
        </w:rPr>
        <w:t>Provide a summary of your current CPS Program</w:t>
      </w:r>
      <w:r w:rsidR="009E2535">
        <w:rPr>
          <w:rFonts w:asciiTheme="minorHAnsi" w:hAnsiTheme="minorHAnsi"/>
          <w:bCs/>
        </w:rPr>
        <w:t xml:space="preserve"> and how</w:t>
      </w:r>
      <w:r w:rsidR="00676811">
        <w:rPr>
          <w:rFonts w:asciiTheme="minorHAnsi" w:hAnsiTheme="minorHAnsi"/>
          <w:bCs/>
        </w:rPr>
        <w:t xml:space="preserve"> receiving this grant would enhance it. </w:t>
      </w:r>
      <w:r w:rsidR="009E2535">
        <w:rPr>
          <w:rFonts w:asciiTheme="minorHAnsi" w:hAnsiTheme="minorHAnsi"/>
          <w:bCs/>
        </w:rPr>
        <w:t xml:space="preserve"> </w:t>
      </w:r>
    </w:p>
    <w:p w14:paraId="6236C438" w14:textId="77777777" w:rsidR="00AC6BB2" w:rsidRDefault="00AC6BB2" w:rsidP="00AC6BB2">
      <w:pPr>
        <w:pStyle w:val="ListParagraph"/>
        <w:ind w:left="0"/>
        <w:rPr>
          <w:rFonts w:asciiTheme="minorHAnsi" w:hAnsiTheme="minorHAnsi"/>
          <w:bCs/>
        </w:rPr>
      </w:pPr>
    </w:p>
    <w:p w14:paraId="6A127EEB" w14:textId="77777777" w:rsidR="00AC6BB2" w:rsidRDefault="00AC6BB2" w:rsidP="00AC6BB2">
      <w:pPr>
        <w:pStyle w:val="ListParagraph"/>
        <w:ind w:left="0"/>
        <w:rPr>
          <w:rFonts w:asciiTheme="minorHAnsi" w:hAnsiTheme="minorHAnsi"/>
          <w:bCs/>
        </w:rPr>
      </w:pPr>
    </w:p>
    <w:p w14:paraId="629BF0C2" w14:textId="77777777" w:rsidR="00AC6BB2" w:rsidRDefault="00AC6BB2" w:rsidP="00AC6BB2">
      <w:pPr>
        <w:pStyle w:val="ListParagraph"/>
        <w:ind w:left="0"/>
        <w:rPr>
          <w:rFonts w:asciiTheme="minorHAnsi" w:hAnsiTheme="minorHAnsi"/>
          <w:bCs/>
        </w:rPr>
      </w:pPr>
    </w:p>
    <w:p w14:paraId="3B249C9D" w14:textId="0F926E0A" w:rsidR="00F81CEC" w:rsidRDefault="00F81CEC" w:rsidP="00F81CEC">
      <w:pPr>
        <w:rPr>
          <w:rFonts w:asciiTheme="minorHAnsi" w:hAnsiTheme="minorHAnsi"/>
          <w:bCs/>
        </w:rPr>
      </w:pPr>
    </w:p>
    <w:p w14:paraId="0698F919" w14:textId="77777777" w:rsidR="00F81CEC" w:rsidRDefault="00F81CEC" w:rsidP="00F81CEC">
      <w:pPr>
        <w:rPr>
          <w:rFonts w:asciiTheme="minorHAnsi" w:hAnsiTheme="minorHAnsi"/>
          <w:bCs/>
        </w:rPr>
      </w:pPr>
    </w:p>
    <w:p w14:paraId="3598E131" w14:textId="77777777" w:rsidR="00F81CEC" w:rsidRDefault="00F81CEC" w:rsidP="00F81CEC">
      <w:pPr>
        <w:rPr>
          <w:rFonts w:asciiTheme="minorHAnsi" w:hAnsiTheme="minorHAnsi"/>
          <w:bCs/>
        </w:rPr>
      </w:pPr>
    </w:p>
    <w:p w14:paraId="4503D59D" w14:textId="77777777" w:rsidR="00F81CEC" w:rsidRDefault="00F81CEC" w:rsidP="00F81CEC">
      <w:pPr>
        <w:rPr>
          <w:rFonts w:asciiTheme="minorHAnsi" w:hAnsiTheme="minorHAnsi"/>
          <w:bCs/>
        </w:rPr>
      </w:pPr>
    </w:p>
    <w:p w14:paraId="6E352157" w14:textId="43B5CFF0" w:rsidR="00F81CEC" w:rsidRDefault="00F81CEC" w:rsidP="00F81CEC">
      <w:pPr>
        <w:rPr>
          <w:rFonts w:ascii="Calibri" w:hAnsi="Calibri"/>
          <w:bCs/>
          <w:u w:val="single"/>
        </w:rPr>
      </w:pPr>
    </w:p>
    <w:p w14:paraId="074D0816" w14:textId="69988A83" w:rsidR="00C00852" w:rsidRPr="00C00852" w:rsidRDefault="00EC5898" w:rsidP="00C00852">
      <w:pPr>
        <w:numPr>
          <w:ilvl w:val="0"/>
          <w:numId w:val="2"/>
        </w:numPr>
        <w:ind w:left="-360"/>
        <w:rPr>
          <w:rFonts w:ascii="Calibri" w:hAnsi="Calibri"/>
          <w:bCs/>
          <w:u w:val="single"/>
        </w:rPr>
      </w:pPr>
      <w:r w:rsidRPr="00F81CEC">
        <w:rPr>
          <w:rFonts w:asciiTheme="minorHAnsi" w:hAnsiTheme="minorHAnsi"/>
          <w:bCs/>
        </w:rPr>
        <w:t xml:space="preserve">How do you </w:t>
      </w:r>
      <w:r w:rsidR="00F81CEC" w:rsidRPr="00F81CEC">
        <w:rPr>
          <w:rFonts w:asciiTheme="minorHAnsi" w:hAnsiTheme="minorHAnsi"/>
          <w:bCs/>
        </w:rPr>
        <w:t xml:space="preserve">currently let the public know about </w:t>
      </w:r>
      <w:r w:rsidR="00C86E9A">
        <w:rPr>
          <w:rFonts w:asciiTheme="minorHAnsi" w:hAnsiTheme="minorHAnsi"/>
          <w:bCs/>
        </w:rPr>
        <w:t>your CPS program, includin</w:t>
      </w:r>
      <w:r w:rsidR="005D1843">
        <w:rPr>
          <w:rFonts w:asciiTheme="minorHAnsi" w:hAnsiTheme="minorHAnsi"/>
          <w:bCs/>
        </w:rPr>
        <w:t>g the availability of your CPS t</w:t>
      </w:r>
      <w:r w:rsidR="00C86E9A">
        <w:rPr>
          <w:rFonts w:asciiTheme="minorHAnsi" w:hAnsiTheme="minorHAnsi"/>
          <w:bCs/>
        </w:rPr>
        <w:t>echnician(s) and any checkup event</w:t>
      </w:r>
      <w:r w:rsidR="00FA6BAC">
        <w:rPr>
          <w:rFonts w:asciiTheme="minorHAnsi" w:hAnsiTheme="minorHAnsi"/>
          <w:bCs/>
        </w:rPr>
        <w:t>(</w:t>
      </w:r>
      <w:r w:rsidR="00C86E9A">
        <w:rPr>
          <w:rFonts w:asciiTheme="minorHAnsi" w:hAnsiTheme="minorHAnsi"/>
          <w:bCs/>
        </w:rPr>
        <w:t>s</w:t>
      </w:r>
      <w:r w:rsidR="00FA6BAC">
        <w:rPr>
          <w:rFonts w:asciiTheme="minorHAnsi" w:hAnsiTheme="minorHAnsi"/>
          <w:bCs/>
        </w:rPr>
        <w:t>)</w:t>
      </w:r>
      <w:r w:rsidR="00C86E9A">
        <w:rPr>
          <w:rFonts w:asciiTheme="minorHAnsi" w:hAnsiTheme="minorHAnsi"/>
          <w:bCs/>
        </w:rPr>
        <w:t xml:space="preserve"> you</w:t>
      </w:r>
      <w:r w:rsidR="00FA6BAC">
        <w:rPr>
          <w:rFonts w:asciiTheme="minorHAnsi" w:hAnsiTheme="minorHAnsi"/>
          <w:bCs/>
        </w:rPr>
        <w:t xml:space="preserve"> </w:t>
      </w:r>
      <w:r w:rsidR="00845C40">
        <w:rPr>
          <w:rFonts w:asciiTheme="minorHAnsi" w:hAnsiTheme="minorHAnsi"/>
          <w:bCs/>
        </w:rPr>
        <w:t>host</w:t>
      </w:r>
      <w:r w:rsidR="00C86E9A">
        <w:rPr>
          <w:rFonts w:asciiTheme="minorHAnsi" w:hAnsiTheme="minorHAnsi"/>
          <w:bCs/>
        </w:rPr>
        <w:t>?</w:t>
      </w:r>
    </w:p>
    <w:p w14:paraId="313BE2AC" w14:textId="77777777" w:rsidR="00C00852" w:rsidRDefault="00C00852" w:rsidP="00C00852">
      <w:pPr>
        <w:rPr>
          <w:rFonts w:asciiTheme="minorHAnsi" w:hAnsiTheme="minorHAnsi"/>
          <w:bCs/>
        </w:rPr>
      </w:pPr>
    </w:p>
    <w:p w14:paraId="6173C08A" w14:textId="77777777" w:rsidR="00C00852" w:rsidRDefault="00C00852" w:rsidP="00C00852">
      <w:pPr>
        <w:rPr>
          <w:rFonts w:asciiTheme="minorHAnsi" w:hAnsiTheme="minorHAnsi"/>
          <w:bCs/>
        </w:rPr>
      </w:pPr>
    </w:p>
    <w:p w14:paraId="30AE6917" w14:textId="77777777" w:rsidR="00C00852" w:rsidRDefault="00C00852" w:rsidP="00C00852">
      <w:pPr>
        <w:rPr>
          <w:rFonts w:asciiTheme="minorHAnsi" w:hAnsiTheme="minorHAnsi"/>
          <w:bCs/>
        </w:rPr>
      </w:pPr>
    </w:p>
    <w:p w14:paraId="2E0273F8" w14:textId="6F17B973" w:rsidR="00C00852" w:rsidRDefault="00C00852" w:rsidP="00C00852">
      <w:pPr>
        <w:rPr>
          <w:rFonts w:asciiTheme="minorHAnsi" w:hAnsiTheme="minorHAnsi"/>
          <w:bCs/>
        </w:rPr>
      </w:pPr>
    </w:p>
    <w:p w14:paraId="7C32569A" w14:textId="77777777" w:rsidR="00837EF4" w:rsidRDefault="00837EF4" w:rsidP="00C00852">
      <w:pPr>
        <w:rPr>
          <w:rFonts w:asciiTheme="minorHAnsi" w:hAnsiTheme="minorHAnsi"/>
          <w:bCs/>
        </w:rPr>
      </w:pPr>
    </w:p>
    <w:p w14:paraId="21CCA517" w14:textId="1597A4A0" w:rsidR="00C00852" w:rsidRDefault="00C00852" w:rsidP="00C00852">
      <w:pPr>
        <w:rPr>
          <w:rFonts w:ascii="Calibri" w:hAnsi="Calibri"/>
          <w:bCs/>
          <w:u w:val="single"/>
        </w:rPr>
      </w:pPr>
    </w:p>
    <w:p w14:paraId="42E61914" w14:textId="504565BB" w:rsidR="00FA6BAC" w:rsidRPr="00FA6BAC" w:rsidRDefault="005A1247" w:rsidP="00FA6BAC">
      <w:pPr>
        <w:numPr>
          <w:ilvl w:val="0"/>
          <w:numId w:val="2"/>
        </w:numPr>
        <w:ind w:left="-360"/>
        <w:rPr>
          <w:rFonts w:ascii="Calibri" w:hAnsi="Calibri"/>
          <w:bCs/>
          <w:u w:val="single"/>
        </w:rPr>
      </w:pPr>
      <w:r>
        <w:rPr>
          <w:rFonts w:asciiTheme="minorHAnsi" w:hAnsiTheme="minorHAnsi"/>
        </w:rPr>
        <w:t>Using</w:t>
      </w:r>
      <w:r w:rsidR="00531344">
        <w:rPr>
          <w:rFonts w:asciiTheme="minorHAnsi" w:hAnsiTheme="minorHAnsi"/>
        </w:rPr>
        <w:t xml:space="preserve"> census or local</w:t>
      </w:r>
      <w:r>
        <w:rPr>
          <w:rFonts w:asciiTheme="minorHAnsi" w:hAnsiTheme="minorHAnsi"/>
        </w:rPr>
        <w:t xml:space="preserve"> data,</w:t>
      </w:r>
      <w:r w:rsidR="00531344">
        <w:rPr>
          <w:rFonts w:asciiTheme="minorHAnsi" w:hAnsiTheme="minorHAnsi"/>
        </w:rPr>
        <w:t xml:space="preserve"> identify low-income families in your community and discuss how you</w:t>
      </w:r>
      <w:r w:rsidR="00E15AC2">
        <w:rPr>
          <w:rFonts w:asciiTheme="minorHAnsi" w:hAnsiTheme="minorHAnsi"/>
        </w:rPr>
        <w:t xml:space="preserve"> will</w:t>
      </w:r>
      <w:r w:rsidR="00531344">
        <w:rPr>
          <w:rFonts w:asciiTheme="minorHAnsi" w:hAnsiTheme="minorHAnsi"/>
        </w:rPr>
        <w:t xml:space="preserve"> let them know about your CPS </w:t>
      </w:r>
      <w:r w:rsidR="00C86E9A">
        <w:rPr>
          <w:rFonts w:asciiTheme="minorHAnsi" w:hAnsiTheme="minorHAnsi"/>
        </w:rPr>
        <w:t>program</w:t>
      </w:r>
      <w:r w:rsidR="00FA6BAC">
        <w:rPr>
          <w:rFonts w:asciiTheme="minorHAnsi" w:hAnsiTheme="minorHAnsi"/>
        </w:rPr>
        <w:t xml:space="preserve"> and the availability of car and/or booster seats</w:t>
      </w:r>
      <w:r w:rsidR="00C86E9A">
        <w:rPr>
          <w:rFonts w:asciiTheme="minorHAnsi" w:hAnsiTheme="minorHAnsi"/>
        </w:rPr>
        <w:t xml:space="preserve">.  </w:t>
      </w:r>
      <w:r w:rsidR="00FA6BAC">
        <w:rPr>
          <w:rFonts w:asciiTheme="minorHAnsi" w:hAnsiTheme="minorHAnsi"/>
        </w:rPr>
        <w:t xml:space="preserve">Also, </w:t>
      </w:r>
      <w:r>
        <w:rPr>
          <w:rFonts w:asciiTheme="minorHAnsi" w:hAnsiTheme="minorHAnsi"/>
        </w:rPr>
        <w:t>note</w:t>
      </w:r>
      <w:r w:rsidR="00C86E9A">
        <w:rPr>
          <w:rFonts w:asciiTheme="minorHAnsi" w:hAnsiTheme="minorHAnsi"/>
        </w:rPr>
        <w:t xml:space="preserve"> any social service agencies in your community you have existing relationships with</w:t>
      </w:r>
      <w:r w:rsidR="00FA6BAC">
        <w:rPr>
          <w:rFonts w:asciiTheme="minorHAnsi" w:hAnsiTheme="minorHAnsi"/>
        </w:rPr>
        <w:t xml:space="preserve"> or that you plan to </w:t>
      </w:r>
      <w:r>
        <w:rPr>
          <w:rFonts w:asciiTheme="minorHAnsi" w:hAnsiTheme="minorHAnsi"/>
        </w:rPr>
        <w:t>reach out to.</w:t>
      </w:r>
    </w:p>
    <w:p w14:paraId="105CF72D" w14:textId="77777777" w:rsidR="00FA6BAC" w:rsidRDefault="00FA6BAC" w:rsidP="00FA6BAC">
      <w:pPr>
        <w:rPr>
          <w:rFonts w:asciiTheme="minorHAnsi" w:hAnsiTheme="minorHAnsi"/>
        </w:rPr>
      </w:pPr>
    </w:p>
    <w:p w14:paraId="598323D5" w14:textId="77777777" w:rsidR="00FA6BAC" w:rsidRDefault="00FA6BAC" w:rsidP="00FA6BAC">
      <w:pPr>
        <w:rPr>
          <w:rFonts w:asciiTheme="minorHAnsi" w:hAnsiTheme="minorHAnsi"/>
        </w:rPr>
      </w:pPr>
    </w:p>
    <w:p w14:paraId="17027BD9" w14:textId="77777777" w:rsidR="00FA6BAC" w:rsidRDefault="00FA6BAC" w:rsidP="00FA6BAC">
      <w:pPr>
        <w:rPr>
          <w:rFonts w:asciiTheme="minorHAnsi" w:hAnsiTheme="minorHAnsi"/>
        </w:rPr>
      </w:pPr>
    </w:p>
    <w:p w14:paraId="5555E2A9" w14:textId="77777777" w:rsidR="00FA6BAC" w:rsidRDefault="00FA6BAC" w:rsidP="00FA6BAC">
      <w:pPr>
        <w:rPr>
          <w:rFonts w:asciiTheme="minorHAnsi" w:hAnsiTheme="minorHAnsi"/>
        </w:rPr>
      </w:pPr>
    </w:p>
    <w:p w14:paraId="5AE55B63" w14:textId="77777777" w:rsidR="00FA6BAC" w:rsidRDefault="00FA6BAC" w:rsidP="00FA6BAC">
      <w:pPr>
        <w:rPr>
          <w:rFonts w:asciiTheme="minorHAnsi" w:hAnsiTheme="minorHAnsi"/>
        </w:rPr>
      </w:pPr>
    </w:p>
    <w:p w14:paraId="2BEFD7AE" w14:textId="77777777" w:rsidR="00FA6BAC" w:rsidRDefault="00FA6BAC" w:rsidP="00FA6BAC">
      <w:pPr>
        <w:rPr>
          <w:rFonts w:asciiTheme="minorHAnsi" w:hAnsiTheme="minorHAnsi"/>
        </w:rPr>
      </w:pPr>
    </w:p>
    <w:p w14:paraId="2B320B93" w14:textId="77777777" w:rsidR="00AC6BB2" w:rsidRDefault="00AC6BB2" w:rsidP="00FA6BAC">
      <w:pPr>
        <w:rPr>
          <w:rFonts w:asciiTheme="minorHAnsi" w:hAnsiTheme="minorHAnsi"/>
        </w:rPr>
      </w:pPr>
    </w:p>
    <w:p w14:paraId="1E2B4563" w14:textId="2AC17AF0" w:rsidR="00FA6BAC" w:rsidRDefault="00FA6BAC" w:rsidP="00FA6BAC">
      <w:pPr>
        <w:rPr>
          <w:rFonts w:asciiTheme="minorHAnsi" w:hAnsiTheme="minorHAnsi"/>
        </w:rPr>
      </w:pPr>
    </w:p>
    <w:p w14:paraId="48697EF6" w14:textId="77777777" w:rsidR="00837EF4" w:rsidRPr="00FA6BAC" w:rsidRDefault="00837EF4" w:rsidP="00FA6BAC">
      <w:pPr>
        <w:rPr>
          <w:rFonts w:ascii="Calibri" w:hAnsi="Calibri"/>
          <w:bCs/>
          <w:u w:val="single"/>
        </w:rPr>
      </w:pPr>
    </w:p>
    <w:p w14:paraId="38EA78BB" w14:textId="458288CC" w:rsidR="00E00543" w:rsidRDefault="00BB1C1C" w:rsidP="00BB1C1C">
      <w:pPr>
        <w:numPr>
          <w:ilvl w:val="0"/>
          <w:numId w:val="2"/>
        </w:numPr>
        <w:ind w:left="-360"/>
        <w:rPr>
          <w:rFonts w:asciiTheme="minorHAnsi" w:hAnsiTheme="minorHAnsi"/>
        </w:rPr>
      </w:pPr>
      <w:r>
        <w:rPr>
          <w:rFonts w:asciiTheme="minorHAnsi" w:hAnsiTheme="minorHAnsi"/>
          <w:bCs/>
        </w:rPr>
        <w:t>Applicants may apply for up to $3,500 for the purchase of car and/or booster seats.  How much are you requesting?</w:t>
      </w:r>
      <w:bookmarkStart w:id="0" w:name="_GoBack"/>
      <w:bookmarkEnd w:id="0"/>
    </w:p>
    <w:p w14:paraId="162666FE" w14:textId="77777777" w:rsidR="00E00543" w:rsidRDefault="00E00543" w:rsidP="00C634F2">
      <w:pPr>
        <w:rPr>
          <w:rFonts w:asciiTheme="minorHAnsi" w:hAnsiTheme="minorHAnsi"/>
        </w:rPr>
      </w:pPr>
    </w:p>
    <w:p w14:paraId="5A49D592" w14:textId="23E7EDA6" w:rsidR="00E00543" w:rsidRDefault="00E00543" w:rsidP="00C634F2">
      <w:pPr>
        <w:rPr>
          <w:rFonts w:asciiTheme="minorHAnsi" w:hAnsiTheme="minorHAnsi"/>
        </w:rPr>
      </w:pPr>
    </w:p>
    <w:p w14:paraId="1394C92E" w14:textId="77777777" w:rsidR="005D1843" w:rsidRDefault="005D1843" w:rsidP="00C634F2">
      <w:pPr>
        <w:rPr>
          <w:rFonts w:asciiTheme="minorHAnsi" w:hAnsiTheme="minorHAnsi"/>
        </w:rPr>
      </w:pPr>
    </w:p>
    <w:p w14:paraId="7C6E7BC6" w14:textId="77777777" w:rsidR="00E15AC2" w:rsidRDefault="00E15AC2" w:rsidP="00C634F2">
      <w:pPr>
        <w:rPr>
          <w:rFonts w:asciiTheme="minorHAnsi" w:hAnsiTheme="minorHAnsi"/>
        </w:rPr>
      </w:pPr>
    </w:p>
    <w:p w14:paraId="1894BCCC" w14:textId="77777777" w:rsidR="00E00543" w:rsidRDefault="00E00543" w:rsidP="00C634F2">
      <w:pPr>
        <w:rPr>
          <w:rFonts w:asciiTheme="minorHAnsi" w:hAnsiTheme="minorHAnsi"/>
        </w:rPr>
      </w:pPr>
    </w:p>
    <w:p w14:paraId="7ACEA15D" w14:textId="67B29FD0" w:rsidR="00A77222" w:rsidRPr="00F530CE" w:rsidRDefault="00A77222" w:rsidP="00292412">
      <w:pPr>
        <w:rPr>
          <w:rFonts w:ascii="Calibri" w:hAnsi="Calibri"/>
          <w:b/>
          <w:bCs/>
          <w:u w:val="single"/>
        </w:rPr>
      </w:pPr>
      <w:r w:rsidRPr="00F530CE">
        <w:rPr>
          <w:rFonts w:ascii="Calibri" w:hAnsi="Calibri"/>
          <w:b/>
          <w:bCs/>
          <w:u w:val="single"/>
        </w:rPr>
        <w:lastRenderedPageBreak/>
        <w:t>Additional Grant Contact Information</w:t>
      </w:r>
    </w:p>
    <w:p w14:paraId="6411674B" w14:textId="77777777" w:rsidR="00A77222" w:rsidRDefault="00A77222" w:rsidP="00A77222">
      <w:pPr>
        <w:jc w:val="center"/>
        <w:rPr>
          <w:rFonts w:ascii="Calibri" w:hAnsi="Calibri"/>
          <w:bCs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00"/>
      </w:tblGrid>
      <w:tr w:rsidR="00A77222" w:rsidRPr="003B6736" w14:paraId="37147469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0AB4817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49D858B3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0BCF9F07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27663BD4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6C2A1B5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13C27420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25ED9B29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797757FD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1811F5E1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Email Address</w:t>
            </w:r>
          </w:p>
        </w:tc>
        <w:tc>
          <w:tcPr>
            <w:tcW w:w="4428" w:type="dxa"/>
            <w:shd w:val="clear" w:color="auto" w:fill="auto"/>
          </w:tcPr>
          <w:p w14:paraId="0412859E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559CBFCF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0DB20128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72778569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Telephone</w:t>
            </w:r>
          </w:p>
        </w:tc>
        <w:tc>
          <w:tcPr>
            <w:tcW w:w="4428" w:type="dxa"/>
            <w:shd w:val="clear" w:color="auto" w:fill="auto"/>
          </w:tcPr>
          <w:p w14:paraId="6E45FAC3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785E0EAC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00E307D1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Responsibilities relating to the grant</w:t>
            </w:r>
          </w:p>
        </w:tc>
        <w:tc>
          <w:tcPr>
            <w:tcW w:w="4428" w:type="dxa"/>
            <w:shd w:val="clear" w:color="auto" w:fill="auto"/>
          </w:tcPr>
          <w:p w14:paraId="20AF9DD1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0C4619F2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</w:tbl>
    <w:p w14:paraId="4B65D60E" w14:textId="77777777" w:rsidR="00A77222" w:rsidRDefault="00A77222" w:rsidP="00A77222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00"/>
      </w:tblGrid>
      <w:tr w:rsidR="00A77222" w:rsidRPr="003B6736" w14:paraId="12A04E89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1CD1B92B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34B9778B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4A2BEFEE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18F92164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AF1A5C7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13718C20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06197062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78DA9D80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882BF3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Email Address</w:t>
            </w:r>
          </w:p>
        </w:tc>
        <w:tc>
          <w:tcPr>
            <w:tcW w:w="4428" w:type="dxa"/>
            <w:shd w:val="clear" w:color="auto" w:fill="auto"/>
          </w:tcPr>
          <w:p w14:paraId="3AEF4CB2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095E11B9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01F6CE4F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75D939A6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Telephone</w:t>
            </w:r>
          </w:p>
        </w:tc>
        <w:tc>
          <w:tcPr>
            <w:tcW w:w="4428" w:type="dxa"/>
            <w:shd w:val="clear" w:color="auto" w:fill="auto"/>
          </w:tcPr>
          <w:p w14:paraId="298582C7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  <w:tr w:rsidR="00A77222" w:rsidRPr="003B6736" w14:paraId="5E64CF69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74556125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Responsibilities relating to the grant</w:t>
            </w:r>
          </w:p>
        </w:tc>
        <w:tc>
          <w:tcPr>
            <w:tcW w:w="4428" w:type="dxa"/>
            <w:shd w:val="clear" w:color="auto" w:fill="auto"/>
          </w:tcPr>
          <w:p w14:paraId="0A7CCE58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  <w:p w14:paraId="7104C0C9" w14:textId="77777777" w:rsidR="00A77222" w:rsidRPr="003B6736" w:rsidRDefault="00A77222" w:rsidP="002948A6">
            <w:pPr>
              <w:rPr>
                <w:rFonts w:ascii="Calibri" w:hAnsi="Calibri"/>
              </w:rPr>
            </w:pPr>
          </w:p>
        </w:tc>
      </w:tr>
    </w:tbl>
    <w:p w14:paraId="5C75DAAA" w14:textId="77777777" w:rsidR="00A77222" w:rsidRDefault="00A77222" w:rsidP="00A77222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00"/>
      </w:tblGrid>
      <w:tr w:rsidR="00A77222" w:rsidRPr="003B6736" w14:paraId="5A215384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30529EB3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6C9F04E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2B8CF860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4EF2A332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4B8DC439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18AD8D4F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5512D7EE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534C16BF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4D6B97EB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Email Address</w:t>
            </w:r>
          </w:p>
        </w:tc>
        <w:tc>
          <w:tcPr>
            <w:tcW w:w="4428" w:type="dxa"/>
            <w:shd w:val="clear" w:color="auto" w:fill="auto"/>
          </w:tcPr>
          <w:p w14:paraId="33AFFBA5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0155CAA7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6F66EDEF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911926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Telephone</w:t>
            </w:r>
          </w:p>
        </w:tc>
        <w:tc>
          <w:tcPr>
            <w:tcW w:w="4428" w:type="dxa"/>
            <w:shd w:val="clear" w:color="auto" w:fill="auto"/>
          </w:tcPr>
          <w:p w14:paraId="222B3A43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541341AA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5AC2E29B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Responsibilities relating to the grant</w:t>
            </w:r>
          </w:p>
        </w:tc>
        <w:tc>
          <w:tcPr>
            <w:tcW w:w="4428" w:type="dxa"/>
            <w:shd w:val="clear" w:color="auto" w:fill="auto"/>
          </w:tcPr>
          <w:p w14:paraId="017C4D06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18A38432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</w:tbl>
    <w:p w14:paraId="01CAF163" w14:textId="77777777" w:rsidR="00A77222" w:rsidRDefault="00A77222" w:rsidP="00934CAB">
      <w:pPr>
        <w:jc w:val="right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00"/>
      </w:tblGrid>
      <w:tr w:rsidR="00A77222" w:rsidRPr="003B6736" w14:paraId="7CD5702D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619B1DDB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16D551E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10B4A2C7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510E693B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33D5DEB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Title</w:t>
            </w:r>
          </w:p>
        </w:tc>
        <w:tc>
          <w:tcPr>
            <w:tcW w:w="4428" w:type="dxa"/>
            <w:shd w:val="clear" w:color="auto" w:fill="auto"/>
          </w:tcPr>
          <w:p w14:paraId="0448C5AF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76D47EB9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7560DD66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30E7D72C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Email Address</w:t>
            </w:r>
          </w:p>
        </w:tc>
        <w:tc>
          <w:tcPr>
            <w:tcW w:w="4428" w:type="dxa"/>
            <w:shd w:val="clear" w:color="auto" w:fill="auto"/>
          </w:tcPr>
          <w:p w14:paraId="49368B8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4C946E86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2FE9B6CF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201A8047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Telephone</w:t>
            </w:r>
          </w:p>
        </w:tc>
        <w:tc>
          <w:tcPr>
            <w:tcW w:w="4428" w:type="dxa"/>
            <w:shd w:val="clear" w:color="auto" w:fill="auto"/>
          </w:tcPr>
          <w:p w14:paraId="33B7DEC3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  <w:tr w:rsidR="00A77222" w:rsidRPr="003B6736" w14:paraId="5E7D0E9A" w14:textId="77777777" w:rsidTr="002948A6">
        <w:trPr>
          <w:cantSplit/>
        </w:trPr>
        <w:tc>
          <w:tcPr>
            <w:tcW w:w="4428" w:type="dxa"/>
            <w:shd w:val="clear" w:color="auto" w:fill="auto"/>
          </w:tcPr>
          <w:p w14:paraId="3416E01E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  <w:r w:rsidRPr="003B6736">
              <w:rPr>
                <w:rFonts w:ascii="Calibri" w:hAnsi="Calibri"/>
              </w:rPr>
              <w:t>Responsibilities relating to the grant</w:t>
            </w:r>
          </w:p>
        </w:tc>
        <w:tc>
          <w:tcPr>
            <w:tcW w:w="4428" w:type="dxa"/>
            <w:shd w:val="clear" w:color="auto" w:fill="auto"/>
          </w:tcPr>
          <w:p w14:paraId="6CA0AC39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  <w:p w14:paraId="6AFBF1ED" w14:textId="77777777" w:rsidR="00A77222" w:rsidRPr="003B6736" w:rsidRDefault="00A77222" w:rsidP="00934CAB">
            <w:pPr>
              <w:jc w:val="right"/>
              <w:rPr>
                <w:rFonts w:ascii="Calibri" w:hAnsi="Calibri"/>
              </w:rPr>
            </w:pPr>
          </w:p>
        </w:tc>
      </w:tr>
    </w:tbl>
    <w:p w14:paraId="7EA60D5F" w14:textId="77777777" w:rsidR="00A77222" w:rsidRDefault="00A77222" w:rsidP="00A77222"/>
    <w:p w14:paraId="435BF723" w14:textId="77777777" w:rsidR="00A77222" w:rsidRPr="00C23C3A" w:rsidRDefault="00A77222" w:rsidP="00C634F2">
      <w:pPr>
        <w:rPr>
          <w:rFonts w:asciiTheme="minorHAnsi" w:hAnsiTheme="minorHAnsi"/>
        </w:rPr>
      </w:pPr>
    </w:p>
    <w:sectPr w:rsidR="00A77222" w:rsidRPr="00C23C3A" w:rsidSect="00D82229">
      <w:footerReference w:type="even" r:id="rId7"/>
      <w:footerReference w:type="default" r:id="rId8"/>
      <w:pgSz w:w="12240" w:h="15840" w:code="1"/>
      <w:pgMar w:top="1440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A2AA" w14:textId="77777777" w:rsidR="0029569D" w:rsidRDefault="0029569D">
      <w:r>
        <w:separator/>
      </w:r>
    </w:p>
  </w:endnote>
  <w:endnote w:type="continuationSeparator" w:id="0">
    <w:p w14:paraId="30D6DB1A" w14:textId="77777777" w:rsidR="0029569D" w:rsidRDefault="002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C321" w14:textId="77777777" w:rsidR="00AD29A3" w:rsidRDefault="00AD29A3" w:rsidP="00C63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3957D" w14:textId="77777777" w:rsidR="00AD29A3" w:rsidRDefault="00AD2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48CB" w14:textId="2CDEE04B" w:rsidR="00AD29A3" w:rsidRPr="009E3444" w:rsidRDefault="00AD29A3" w:rsidP="00C634F2">
    <w:pPr>
      <w:pStyle w:val="Footer"/>
      <w:framePr w:wrap="around" w:vAnchor="text" w:hAnchor="margin" w:xAlign="center" w:y="1"/>
      <w:rPr>
        <w:rStyle w:val="PageNumber"/>
        <w:rFonts w:asciiTheme="minorHAnsi" w:hAnsiTheme="minorHAnsi"/>
      </w:rPr>
    </w:pPr>
    <w:r w:rsidRPr="009E3444">
      <w:rPr>
        <w:rStyle w:val="PageNumber"/>
        <w:rFonts w:asciiTheme="minorHAnsi" w:hAnsiTheme="minorHAnsi"/>
      </w:rPr>
      <w:fldChar w:fldCharType="begin"/>
    </w:r>
    <w:r w:rsidRPr="009E3444">
      <w:rPr>
        <w:rStyle w:val="PageNumber"/>
        <w:rFonts w:asciiTheme="minorHAnsi" w:hAnsiTheme="minorHAnsi"/>
      </w:rPr>
      <w:instrText xml:space="preserve">PAGE  </w:instrText>
    </w:r>
    <w:r w:rsidRPr="009E3444">
      <w:rPr>
        <w:rStyle w:val="PageNumber"/>
        <w:rFonts w:asciiTheme="minorHAnsi" w:hAnsiTheme="minorHAnsi"/>
      </w:rPr>
      <w:fldChar w:fldCharType="separate"/>
    </w:r>
    <w:r w:rsidR="00237F7E">
      <w:rPr>
        <w:rStyle w:val="PageNumber"/>
        <w:rFonts w:asciiTheme="minorHAnsi" w:hAnsiTheme="minorHAnsi"/>
        <w:noProof/>
      </w:rPr>
      <w:t>5</w:t>
    </w:r>
    <w:r w:rsidRPr="009E3444">
      <w:rPr>
        <w:rStyle w:val="PageNumber"/>
        <w:rFonts w:asciiTheme="minorHAnsi" w:hAnsiTheme="minorHAnsi"/>
      </w:rPr>
      <w:fldChar w:fldCharType="end"/>
    </w:r>
  </w:p>
  <w:p w14:paraId="7E4145B8" w14:textId="77777777" w:rsidR="00AD29A3" w:rsidRDefault="00AD2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ACB4" w14:textId="77777777" w:rsidR="0029569D" w:rsidRDefault="0029569D">
      <w:r>
        <w:separator/>
      </w:r>
    </w:p>
  </w:footnote>
  <w:footnote w:type="continuationSeparator" w:id="0">
    <w:p w14:paraId="35D402E7" w14:textId="77777777" w:rsidR="0029569D" w:rsidRDefault="0029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C53"/>
    <w:multiLevelType w:val="hybridMultilevel"/>
    <w:tmpl w:val="D4B6FA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FB5B4B"/>
    <w:multiLevelType w:val="hybridMultilevel"/>
    <w:tmpl w:val="F3EEB9C4"/>
    <w:lvl w:ilvl="0" w:tplc="AC8853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5B2"/>
    <w:multiLevelType w:val="hybridMultilevel"/>
    <w:tmpl w:val="EFBA3C38"/>
    <w:lvl w:ilvl="0" w:tplc="1DF6B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36FDF"/>
    <w:multiLevelType w:val="hybridMultilevel"/>
    <w:tmpl w:val="C8F01C3E"/>
    <w:lvl w:ilvl="0" w:tplc="BC466AA6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7E667A1"/>
    <w:multiLevelType w:val="hybridMultilevel"/>
    <w:tmpl w:val="8AFA3B4A"/>
    <w:lvl w:ilvl="0" w:tplc="DD6AA78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BDE12CC"/>
    <w:multiLevelType w:val="hybridMultilevel"/>
    <w:tmpl w:val="36746C80"/>
    <w:lvl w:ilvl="0" w:tplc="C132491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0FE23E8"/>
    <w:multiLevelType w:val="hybridMultilevel"/>
    <w:tmpl w:val="E03C00E8"/>
    <w:lvl w:ilvl="0" w:tplc="1458F08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4D515D7"/>
    <w:multiLevelType w:val="hybridMultilevel"/>
    <w:tmpl w:val="23F6EDD6"/>
    <w:lvl w:ilvl="0" w:tplc="F64C80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56D7"/>
    <w:multiLevelType w:val="hybridMultilevel"/>
    <w:tmpl w:val="3A0A2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09F62A9"/>
    <w:multiLevelType w:val="hybridMultilevel"/>
    <w:tmpl w:val="1C42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A210D"/>
    <w:multiLevelType w:val="hybridMultilevel"/>
    <w:tmpl w:val="54104568"/>
    <w:lvl w:ilvl="0" w:tplc="2DDA4CB2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1" w15:restartNumberingAfterBreak="0">
    <w:nsid w:val="73012B7A"/>
    <w:multiLevelType w:val="hybridMultilevel"/>
    <w:tmpl w:val="19D8CBEC"/>
    <w:lvl w:ilvl="0" w:tplc="DB5845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78A40B3C"/>
    <w:multiLevelType w:val="hybridMultilevel"/>
    <w:tmpl w:val="878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2"/>
    <w:rsid w:val="000002AB"/>
    <w:rsid w:val="000004A3"/>
    <w:rsid w:val="000054A5"/>
    <w:rsid w:val="000059BC"/>
    <w:rsid w:val="00005BE1"/>
    <w:rsid w:val="00006865"/>
    <w:rsid w:val="00012473"/>
    <w:rsid w:val="00020536"/>
    <w:rsid w:val="00021C91"/>
    <w:rsid w:val="0002412F"/>
    <w:rsid w:val="00024FC5"/>
    <w:rsid w:val="00025F8F"/>
    <w:rsid w:val="00030F56"/>
    <w:rsid w:val="00032895"/>
    <w:rsid w:val="00032B91"/>
    <w:rsid w:val="00032EF9"/>
    <w:rsid w:val="000337A5"/>
    <w:rsid w:val="0003619C"/>
    <w:rsid w:val="000369E9"/>
    <w:rsid w:val="0004021D"/>
    <w:rsid w:val="00043FB4"/>
    <w:rsid w:val="000445B1"/>
    <w:rsid w:val="00047696"/>
    <w:rsid w:val="00047ECB"/>
    <w:rsid w:val="000512D1"/>
    <w:rsid w:val="00052BEA"/>
    <w:rsid w:val="00053C8B"/>
    <w:rsid w:val="000541EB"/>
    <w:rsid w:val="000550FE"/>
    <w:rsid w:val="00056A51"/>
    <w:rsid w:val="00056F53"/>
    <w:rsid w:val="000610D7"/>
    <w:rsid w:val="00062ADE"/>
    <w:rsid w:val="00062B53"/>
    <w:rsid w:val="00064619"/>
    <w:rsid w:val="00065654"/>
    <w:rsid w:val="00073341"/>
    <w:rsid w:val="00073E0A"/>
    <w:rsid w:val="00075594"/>
    <w:rsid w:val="00077CE6"/>
    <w:rsid w:val="0008047A"/>
    <w:rsid w:val="00084460"/>
    <w:rsid w:val="0008610C"/>
    <w:rsid w:val="000864C9"/>
    <w:rsid w:val="00091A9E"/>
    <w:rsid w:val="00094B93"/>
    <w:rsid w:val="00097E68"/>
    <w:rsid w:val="000A0974"/>
    <w:rsid w:val="000A20A1"/>
    <w:rsid w:val="000A2B07"/>
    <w:rsid w:val="000A2D8B"/>
    <w:rsid w:val="000A3D39"/>
    <w:rsid w:val="000A62DA"/>
    <w:rsid w:val="000A65EE"/>
    <w:rsid w:val="000A6C4E"/>
    <w:rsid w:val="000A7A9A"/>
    <w:rsid w:val="000A7C52"/>
    <w:rsid w:val="000B2426"/>
    <w:rsid w:val="000B44BA"/>
    <w:rsid w:val="000B5841"/>
    <w:rsid w:val="000B627D"/>
    <w:rsid w:val="000C04AA"/>
    <w:rsid w:val="000C64D9"/>
    <w:rsid w:val="000C7F17"/>
    <w:rsid w:val="000D051C"/>
    <w:rsid w:val="000D0881"/>
    <w:rsid w:val="000D0DBD"/>
    <w:rsid w:val="000D3BA3"/>
    <w:rsid w:val="000E1EF0"/>
    <w:rsid w:val="000E2A48"/>
    <w:rsid w:val="000E361E"/>
    <w:rsid w:val="000E528D"/>
    <w:rsid w:val="000E5A76"/>
    <w:rsid w:val="000E74B8"/>
    <w:rsid w:val="000F067A"/>
    <w:rsid w:val="000F1429"/>
    <w:rsid w:val="000F1713"/>
    <w:rsid w:val="000F3C90"/>
    <w:rsid w:val="000F4857"/>
    <w:rsid w:val="000F489C"/>
    <w:rsid w:val="000F607F"/>
    <w:rsid w:val="000F670F"/>
    <w:rsid w:val="000F69C2"/>
    <w:rsid w:val="000F6AFB"/>
    <w:rsid w:val="000F7C96"/>
    <w:rsid w:val="00100A91"/>
    <w:rsid w:val="00100F98"/>
    <w:rsid w:val="00102910"/>
    <w:rsid w:val="001037EE"/>
    <w:rsid w:val="00104033"/>
    <w:rsid w:val="00104184"/>
    <w:rsid w:val="00106259"/>
    <w:rsid w:val="001109F7"/>
    <w:rsid w:val="00115C5C"/>
    <w:rsid w:val="00116601"/>
    <w:rsid w:val="0011704E"/>
    <w:rsid w:val="001200F1"/>
    <w:rsid w:val="00120363"/>
    <w:rsid w:val="00120910"/>
    <w:rsid w:val="00120C39"/>
    <w:rsid w:val="00123B1F"/>
    <w:rsid w:val="00126E6F"/>
    <w:rsid w:val="001272CD"/>
    <w:rsid w:val="001320FF"/>
    <w:rsid w:val="0013536F"/>
    <w:rsid w:val="001353D6"/>
    <w:rsid w:val="001362A0"/>
    <w:rsid w:val="00137A77"/>
    <w:rsid w:val="0014549D"/>
    <w:rsid w:val="00145FAA"/>
    <w:rsid w:val="00147BB7"/>
    <w:rsid w:val="001532E1"/>
    <w:rsid w:val="00154E0C"/>
    <w:rsid w:val="00156699"/>
    <w:rsid w:val="00157603"/>
    <w:rsid w:val="00160D6C"/>
    <w:rsid w:val="001612B3"/>
    <w:rsid w:val="00165A84"/>
    <w:rsid w:val="00174661"/>
    <w:rsid w:val="00174C1A"/>
    <w:rsid w:val="001761FE"/>
    <w:rsid w:val="0018078A"/>
    <w:rsid w:val="0018342F"/>
    <w:rsid w:val="001834E7"/>
    <w:rsid w:val="0018602B"/>
    <w:rsid w:val="00186D39"/>
    <w:rsid w:val="00187961"/>
    <w:rsid w:val="001909B9"/>
    <w:rsid w:val="00190C37"/>
    <w:rsid w:val="0019475B"/>
    <w:rsid w:val="00194DB2"/>
    <w:rsid w:val="001A00FD"/>
    <w:rsid w:val="001A2285"/>
    <w:rsid w:val="001A671B"/>
    <w:rsid w:val="001A7D5D"/>
    <w:rsid w:val="001B0443"/>
    <w:rsid w:val="001B331D"/>
    <w:rsid w:val="001B4296"/>
    <w:rsid w:val="001C089A"/>
    <w:rsid w:val="001C2BE2"/>
    <w:rsid w:val="001C3B71"/>
    <w:rsid w:val="001C4FBB"/>
    <w:rsid w:val="001C5CA6"/>
    <w:rsid w:val="001D010C"/>
    <w:rsid w:val="001D0A90"/>
    <w:rsid w:val="001D6F1E"/>
    <w:rsid w:val="001E09F7"/>
    <w:rsid w:val="001E26DC"/>
    <w:rsid w:val="001E2DE0"/>
    <w:rsid w:val="001E44F8"/>
    <w:rsid w:val="001E5C58"/>
    <w:rsid w:val="001E7CF9"/>
    <w:rsid w:val="001F19C7"/>
    <w:rsid w:val="001F2044"/>
    <w:rsid w:val="001F23AA"/>
    <w:rsid w:val="001F3E6D"/>
    <w:rsid w:val="0020073E"/>
    <w:rsid w:val="002011AA"/>
    <w:rsid w:val="002017E5"/>
    <w:rsid w:val="00201EF7"/>
    <w:rsid w:val="00202FF2"/>
    <w:rsid w:val="002039AB"/>
    <w:rsid w:val="002125DD"/>
    <w:rsid w:val="00213CC9"/>
    <w:rsid w:val="00214ABB"/>
    <w:rsid w:val="00214DB2"/>
    <w:rsid w:val="002179E6"/>
    <w:rsid w:val="00222321"/>
    <w:rsid w:val="00224FC7"/>
    <w:rsid w:val="00226004"/>
    <w:rsid w:val="00226506"/>
    <w:rsid w:val="00226C81"/>
    <w:rsid w:val="00227059"/>
    <w:rsid w:val="002276D1"/>
    <w:rsid w:val="002304D8"/>
    <w:rsid w:val="00233579"/>
    <w:rsid w:val="00235A60"/>
    <w:rsid w:val="00235CA6"/>
    <w:rsid w:val="00236862"/>
    <w:rsid w:val="00237002"/>
    <w:rsid w:val="00237F7E"/>
    <w:rsid w:val="00240A64"/>
    <w:rsid w:val="0024306F"/>
    <w:rsid w:val="00245307"/>
    <w:rsid w:val="00246E0B"/>
    <w:rsid w:val="00246F5A"/>
    <w:rsid w:val="002501B6"/>
    <w:rsid w:val="00250436"/>
    <w:rsid w:val="002529BB"/>
    <w:rsid w:val="0025493D"/>
    <w:rsid w:val="002575A4"/>
    <w:rsid w:val="00257B5C"/>
    <w:rsid w:val="00260015"/>
    <w:rsid w:val="002635CE"/>
    <w:rsid w:val="00263791"/>
    <w:rsid w:val="0026407C"/>
    <w:rsid w:val="002642E9"/>
    <w:rsid w:val="00264499"/>
    <w:rsid w:val="00264C32"/>
    <w:rsid w:val="00266E1B"/>
    <w:rsid w:val="00267E3E"/>
    <w:rsid w:val="00270C2E"/>
    <w:rsid w:val="00271261"/>
    <w:rsid w:val="00271283"/>
    <w:rsid w:val="002723A6"/>
    <w:rsid w:val="00273278"/>
    <w:rsid w:val="0027704E"/>
    <w:rsid w:val="0028090C"/>
    <w:rsid w:val="00284FB0"/>
    <w:rsid w:val="002850CC"/>
    <w:rsid w:val="00285C9E"/>
    <w:rsid w:val="002920A6"/>
    <w:rsid w:val="002922D4"/>
    <w:rsid w:val="00292412"/>
    <w:rsid w:val="00294288"/>
    <w:rsid w:val="002948A6"/>
    <w:rsid w:val="00294A47"/>
    <w:rsid w:val="00294D02"/>
    <w:rsid w:val="0029569D"/>
    <w:rsid w:val="002A046E"/>
    <w:rsid w:val="002A1F33"/>
    <w:rsid w:val="002A238D"/>
    <w:rsid w:val="002A3952"/>
    <w:rsid w:val="002A54F9"/>
    <w:rsid w:val="002B0676"/>
    <w:rsid w:val="002B07F7"/>
    <w:rsid w:val="002B0CCA"/>
    <w:rsid w:val="002B66DF"/>
    <w:rsid w:val="002C09CD"/>
    <w:rsid w:val="002C263A"/>
    <w:rsid w:val="002C4132"/>
    <w:rsid w:val="002C4704"/>
    <w:rsid w:val="002C7EB6"/>
    <w:rsid w:val="002D03FF"/>
    <w:rsid w:val="002D056E"/>
    <w:rsid w:val="002D2E18"/>
    <w:rsid w:val="002D4D48"/>
    <w:rsid w:val="002D7D17"/>
    <w:rsid w:val="002E0D56"/>
    <w:rsid w:val="002E24B0"/>
    <w:rsid w:val="002E39CF"/>
    <w:rsid w:val="002E697F"/>
    <w:rsid w:val="002E7FA5"/>
    <w:rsid w:val="002F2F3A"/>
    <w:rsid w:val="002F354C"/>
    <w:rsid w:val="002F5A3F"/>
    <w:rsid w:val="002F68EE"/>
    <w:rsid w:val="002F6DD9"/>
    <w:rsid w:val="00300E2C"/>
    <w:rsid w:val="00302433"/>
    <w:rsid w:val="00304980"/>
    <w:rsid w:val="00304C23"/>
    <w:rsid w:val="00307430"/>
    <w:rsid w:val="003104E2"/>
    <w:rsid w:val="003105DA"/>
    <w:rsid w:val="003128B5"/>
    <w:rsid w:val="00312C22"/>
    <w:rsid w:val="00313038"/>
    <w:rsid w:val="00313FA7"/>
    <w:rsid w:val="003146AF"/>
    <w:rsid w:val="00321879"/>
    <w:rsid w:val="00322FA5"/>
    <w:rsid w:val="00323C07"/>
    <w:rsid w:val="0032476B"/>
    <w:rsid w:val="00324EAD"/>
    <w:rsid w:val="003302F3"/>
    <w:rsid w:val="003303CC"/>
    <w:rsid w:val="003312EC"/>
    <w:rsid w:val="00331D44"/>
    <w:rsid w:val="00331E02"/>
    <w:rsid w:val="00332054"/>
    <w:rsid w:val="0033296D"/>
    <w:rsid w:val="00333612"/>
    <w:rsid w:val="00334FAC"/>
    <w:rsid w:val="0033633F"/>
    <w:rsid w:val="00340330"/>
    <w:rsid w:val="00342750"/>
    <w:rsid w:val="00342A64"/>
    <w:rsid w:val="003459B6"/>
    <w:rsid w:val="00345ED0"/>
    <w:rsid w:val="0035402B"/>
    <w:rsid w:val="00354E22"/>
    <w:rsid w:val="00364207"/>
    <w:rsid w:val="0036619B"/>
    <w:rsid w:val="00371C25"/>
    <w:rsid w:val="00371D98"/>
    <w:rsid w:val="00372015"/>
    <w:rsid w:val="0037249F"/>
    <w:rsid w:val="0037261F"/>
    <w:rsid w:val="00372A2D"/>
    <w:rsid w:val="00376DD7"/>
    <w:rsid w:val="00377156"/>
    <w:rsid w:val="003850C7"/>
    <w:rsid w:val="00390060"/>
    <w:rsid w:val="003902AA"/>
    <w:rsid w:val="003922A3"/>
    <w:rsid w:val="00396389"/>
    <w:rsid w:val="003A713E"/>
    <w:rsid w:val="003A7EEF"/>
    <w:rsid w:val="003B0BED"/>
    <w:rsid w:val="003B232E"/>
    <w:rsid w:val="003B6A5D"/>
    <w:rsid w:val="003B6D38"/>
    <w:rsid w:val="003B781C"/>
    <w:rsid w:val="003C08B6"/>
    <w:rsid w:val="003C0FF3"/>
    <w:rsid w:val="003C18E6"/>
    <w:rsid w:val="003C2902"/>
    <w:rsid w:val="003C2952"/>
    <w:rsid w:val="003D366F"/>
    <w:rsid w:val="003D36E6"/>
    <w:rsid w:val="003D3E3C"/>
    <w:rsid w:val="003D477B"/>
    <w:rsid w:val="003D4782"/>
    <w:rsid w:val="003D6038"/>
    <w:rsid w:val="003D6DB8"/>
    <w:rsid w:val="003E1A4B"/>
    <w:rsid w:val="003E3745"/>
    <w:rsid w:val="003E4459"/>
    <w:rsid w:val="003E5E68"/>
    <w:rsid w:val="003E61B4"/>
    <w:rsid w:val="003E636A"/>
    <w:rsid w:val="003E6A4A"/>
    <w:rsid w:val="003E7A64"/>
    <w:rsid w:val="003F0CB6"/>
    <w:rsid w:val="003F63F6"/>
    <w:rsid w:val="00400DFD"/>
    <w:rsid w:val="00401423"/>
    <w:rsid w:val="00401A8B"/>
    <w:rsid w:val="0040548A"/>
    <w:rsid w:val="004066C3"/>
    <w:rsid w:val="004066CB"/>
    <w:rsid w:val="00410740"/>
    <w:rsid w:val="00411777"/>
    <w:rsid w:val="0041323F"/>
    <w:rsid w:val="0041481B"/>
    <w:rsid w:val="00416A2D"/>
    <w:rsid w:val="0042283B"/>
    <w:rsid w:val="004326F5"/>
    <w:rsid w:val="004330D0"/>
    <w:rsid w:val="00434597"/>
    <w:rsid w:val="00434693"/>
    <w:rsid w:val="004351C2"/>
    <w:rsid w:val="00435AB8"/>
    <w:rsid w:val="00441384"/>
    <w:rsid w:val="00441755"/>
    <w:rsid w:val="00443147"/>
    <w:rsid w:val="00443459"/>
    <w:rsid w:val="00443D29"/>
    <w:rsid w:val="004457EB"/>
    <w:rsid w:val="00453283"/>
    <w:rsid w:val="004542CB"/>
    <w:rsid w:val="00455130"/>
    <w:rsid w:val="00457662"/>
    <w:rsid w:val="00462492"/>
    <w:rsid w:val="00462AF9"/>
    <w:rsid w:val="004648C2"/>
    <w:rsid w:val="00474D0D"/>
    <w:rsid w:val="00474D86"/>
    <w:rsid w:val="00475DB8"/>
    <w:rsid w:val="00486195"/>
    <w:rsid w:val="004907DD"/>
    <w:rsid w:val="00491583"/>
    <w:rsid w:val="00492651"/>
    <w:rsid w:val="004956DE"/>
    <w:rsid w:val="004A0517"/>
    <w:rsid w:val="004A2D49"/>
    <w:rsid w:val="004A3310"/>
    <w:rsid w:val="004A4F52"/>
    <w:rsid w:val="004A60E2"/>
    <w:rsid w:val="004A750E"/>
    <w:rsid w:val="004B2321"/>
    <w:rsid w:val="004B3E1D"/>
    <w:rsid w:val="004B4043"/>
    <w:rsid w:val="004B4E8B"/>
    <w:rsid w:val="004B5F9D"/>
    <w:rsid w:val="004C093D"/>
    <w:rsid w:val="004C254F"/>
    <w:rsid w:val="004C2ADE"/>
    <w:rsid w:val="004C63FA"/>
    <w:rsid w:val="004C74D9"/>
    <w:rsid w:val="004D58F2"/>
    <w:rsid w:val="004D6BFA"/>
    <w:rsid w:val="004D7067"/>
    <w:rsid w:val="004E1664"/>
    <w:rsid w:val="004E2F58"/>
    <w:rsid w:val="004E38EE"/>
    <w:rsid w:val="004E448B"/>
    <w:rsid w:val="004E5788"/>
    <w:rsid w:val="004E5B11"/>
    <w:rsid w:val="004E6773"/>
    <w:rsid w:val="004F1324"/>
    <w:rsid w:val="004F2214"/>
    <w:rsid w:val="004F3E62"/>
    <w:rsid w:val="004F4FAE"/>
    <w:rsid w:val="004F524A"/>
    <w:rsid w:val="004F5433"/>
    <w:rsid w:val="0050495F"/>
    <w:rsid w:val="00504BEE"/>
    <w:rsid w:val="00506939"/>
    <w:rsid w:val="005072F6"/>
    <w:rsid w:val="00512B33"/>
    <w:rsid w:val="00512E76"/>
    <w:rsid w:val="0051357E"/>
    <w:rsid w:val="00513661"/>
    <w:rsid w:val="005150C1"/>
    <w:rsid w:val="005152AD"/>
    <w:rsid w:val="00523AFD"/>
    <w:rsid w:val="0052520C"/>
    <w:rsid w:val="005271FE"/>
    <w:rsid w:val="00531344"/>
    <w:rsid w:val="00533893"/>
    <w:rsid w:val="00533F9D"/>
    <w:rsid w:val="00535878"/>
    <w:rsid w:val="00541EE0"/>
    <w:rsid w:val="0054362F"/>
    <w:rsid w:val="00545036"/>
    <w:rsid w:val="00546026"/>
    <w:rsid w:val="00551375"/>
    <w:rsid w:val="00552300"/>
    <w:rsid w:val="00552B92"/>
    <w:rsid w:val="00554B4D"/>
    <w:rsid w:val="00554DD4"/>
    <w:rsid w:val="00555895"/>
    <w:rsid w:val="005572A6"/>
    <w:rsid w:val="00557527"/>
    <w:rsid w:val="00560F31"/>
    <w:rsid w:val="00563B60"/>
    <w:rsid w:val="005640F6"/>
    <w:rsid w:val="005648E1"/>
    <w:rsid w:val="00566123"/>
    <w:rsid w:val="00567D34"/>
    <w:rsid w:val="00577E46"/>
    <w:rsid w:val="00583E82"/>
    <w:rsid w:val="00586BB1"/>
    <w:rsid w:val="00590F2F"/>
    <w:rsid w:val="00594CA9"/>
    <w:rsid w:val="00596BD0"/>
    <w:rsid w:val="005A1247"/>
    <w:rsid w:val="005A4420"/>
    <w:rsid w:val="005B1BF0"/>
    <w:rsid w:val="005B1D5A"/>
    <w:rsid w:val="005B1DCB"/>
    <w:rsid w:val="005B3644"/>
    <w:rsid w:val="005B4D3A"/>
    <w:rsid w:val="005B5706"/>
    <w:rsid w:val="005B6350"/>
    <w:rsid w:val="005B75C2"/>
    <w:rsid w:val="005C32DF"/>
    <w:rsid w:val="005C388F"/>
    <w:rsid w:val="005C46A5"/>
    <w:rsid w:val="005C4EEA"/>
    <w:rsid w:val="005C5714"/>
    <w:rsid w:val="005D074A"/>
    <w:rsid w:val="005D1843"/>
    <w:rsid w:val="005D360E"/>
    <w:rsid w:val="005D583A"/>
    <w:rsid w:val="005D61F6"/>
    <w:rsid w:val="005E292D"/>
    <w:rsid w:val="005E29F7"/>
    <w:rsid w:val="005E6ABD"/>
    <w:rsid w:val="005E6E80"/>
    <w:rsid w:val="005E6F32"/>
    <w:rsid w:val="005F3DD9"/>
    <w:rsid w:val="005F4705"/>
    <w:rsid w:val="005F685C"/>
    <w:rsid w:val="005F7606"/>
    <w:rsid w:val="005F7E06"/>
    <w:rsid w:val="0060080B"/>
    <w:rsid w:val="006020AF"/>
    <w:rsid w:val="00603407"/>
    <w:rsid w:val="006041B7"/>
    <w:rsid w:val="00604398"/>
    <w:rsid w:val="006047FA"/>
    <w:rsid w:val="00604977"/>
    <w:rsid w:val="00604D1A"/>
    <w:rsid w:val="00606859"/>
    <w:rsid w:val="00614FE0"/>
    <w:rsid w:val="006151F2"/>
    <w:rsid w:val="0061663B"/>
    <w:rsid w:val="006209A0"/>
    <w:rsid w:val="006236F8"/>
    <w:rsid w:val="006247E3"/>
    <w:rsid w:val="00641568"/>
    <w:rsid w:val="006427D6"/>
    <w:rsid w:val="00643115"/>
    <w:rsid w:val="00643B98"/>
    <w:rsid w:val="00643DA6"/>
    <w:rsid w:val="00644540"/>
    <w:rsid w:val="0064502E"/>
    <w:rsid w:val="00646BED"/>
    <w:rsid w:val="00647B0F"/>
    <w:rsid w:val="00647B78"/>
    <w:rsid w:val="00653C15"/>
    <w:rsid w:val="00660C37"/>
    <w:rsid w:val="006619A8"/>
    <w:rsid w:val="00662A2B"/>
    <w:rsid w:val="006641DA"/>
    <w:rsid w:val="00667AA6"/>
    <w:rsid w:val="0067129C"/>
    <w:rsid w:val="00672B8B"/>
    <w:rsid w:val="00676811"/>
    <w:rsid w:val="00681476"/>
    <w:rsid w:val="006831A9"/>
    <w:rsid w:val="00683D41"/>
    <w:rsid w:val="0069059B"/>
    <w:rsid w:val="006925D0"/>
    <w:rsid w:val="00695DA1"/>
    <w:rsid w:val="006A100D"/>
    <w:rsid w:val="006A16DF"/>
    <w:rsid w:val="006A28AD"/>
    <w:rsid w:val="006A4620"/>
    <w:rsid w:val="006A4958"/>
    <w:rsid w:val="006A7107"/>
    <w:rsid w:val="006B1E42"/>
    <w:rsid w:val="006B3D4B"/>
    <w:rsid w:val="006B3DDE"/>
    <w:rsid w:val="006B611C"/>
    <w:rsid w:val="006B6762"/>
    <w:rsid w:val="006B6BC5"/>
    <w:rsid w:val="006B7373"/>
    <w:rsid w:val="006B74F9"/>
    <w:rsid w:val="006C1753"/>
    <w:rsid w:val="006C22A5"/>
    <w:rsid w:val="006C4532"/>
    <w:rsid w:val="006C6BBC"/>
    <w:rsid w:val="006C7724"/>
    <w:rsid w:val="006D127D"/>
    <w:rsid w:val="006D2192"/>
    <w:rsid w:val="006D55BB"/>
    <w:rsid w:val="006D6CED"/>
    <w:rsid w:val="006D6DBF"/>
    <w:rsid w:val="006D78D1"/>
    <w:rsid w:val="006D7C02"/>
    <w:rsid w:val="006E0778"/>
    <w:rsid w:val="006E3FEC"/>
    <w:rsid w:val="006E4DCA"/>
    <w:rsid w:val="006E7E33"/>
    <w:rsid w:val="006E7E4B"/>
    <w:rsid w:val="006F1050"/>
    <w:rsid w:val="006F181B"/>
    <w:rsid w:val="006F1E0E"/>
    <w:rsid w:val="006F3015"/>
    <w:rsid w:val="006F5161"/>
    <w:rsid w:val="006F52A8"/>
    <w:rsid w:val="006F5DAF"/>
    <w:rsid w:val="006F7546"/>
    <w:rsid w:val="007009AD"/>
    <w:rsid w:val="00702944"/>
    <w:rsid w:val="00703C21"/>
    <w:rsid w:val="00704B94"/>
    <w:rsid w:val="007069C3"/>
    <w:rsid w:val="00707C92"/>
    <w:rsid w:val="00707D7E"/>
    <w:rsid w:val="00710CF6"/>
    <w:rsid w:val="00711BB5"/>
    <w:rsid w:val="00714F12"/>
    <w:rsid w:val="00717D50"/>
    <w:rsid w:val="00722431"/>
    <w:rsid w:val="00722543"/>
    <w:rsid w:val="007245D3"/>
    <w:rsid w:val="00731159"/>
    <w:rsid w:val="0073294E"/>
    <w:rsid w:val="00735DC6"/>
    <w:rsid w:val="00740F9E"/>
    <w:rsid w:val="007425D2"/>
    <w:rsid w:val="007448F7"/>
    <w:rsid w:val="00746D6D"/>
    <w:rsid w:val="007473B2"/>
    <w:rsid w:val="007519B4"/>
    <w:rsid w:val="0075595B"/>
    <w:rsid w:val="007617D1"/>
    <w:rsid w:val="0076622C"/>
    <w:rsid w:val="00773E47"/>
    <w:rsid w:val="00776EA4"/>
    <w:rsid w:val="007804EB"/>
    <w:rsid w:val="00780525"/>
    <w:rsid w:val="00780D2E"/>
    <w:rsid w:val="0078186B"/>
    <w:rsid w:val="00781C97"/>
    <w:rsid w:val="007904EB"/>
    <w:rsid w:val="00795E7E"/>
    <w:rsid w:val="00797328"/>
    <w:rsid w:val="007A237C"/>
    <w:rsid w:val="007A3955"/>
    <w:rsid w:val="007A51BA"/>
    <w:rsid w:val="007A5451"/>
    <w:rsid w:val="007A5DCF"/>
    <w:rsid w:val="007A69FE"/>
    <w:rsid w:val="007B000A"/>
    <w:rsid w:val="007B013E"/>
    <w:rsid w:val="007B0C3D"/>
    <w:rsid w:val="007B27A7"/>
    <w:rsid w:val="007B358B"/>
    <w:rsid w:val="007B42D3"/>
    <w:rsid w:val="007B6D2E"/>
    <w:rsid w:val="007C0D8E"/>
    <w:rsid w:val="007C2823"/>
    <w:rsid w:val="007C5DA2"/>
    <w:rsid w:val="007C6B08"/>
    <w:rsid w:val="007D0971"/>
    <w:rsid w:val="007D1B87"/>
    <w:rsid w:val="007D2260"/>
    <w:rsid w:val="007D4EB3"/>
    <w:rsid w:val="007D544D"/>
    <w:rsid w:val="007D5490"/>
    <w:rsid w:val="007D5BCA"/>
    <w:rsid w:val="007E2BE8"/>
    <w:rsid w:val="007E2E92"/>
    <w:rsid w:val="007E33F6"/>
    <w:rsid w:val="007E47EC"/>
    <w:rsid w:val="007E59AD"/>
    <w:rsid w:val="007F006C"/>
    <w:rsid w:val="007F102A"/>
    <w:rsid w:val="007F29F8"/>
    <w:rsid w:val="007F3C75"/>
    <w:rsid w:val="007F3F89"/>
    <w:rsid w:val="007F4365"/>
    <w:rsid w:val="007F656E"/>
    <w:rsid w:val="00800E25"/>
    <w:rsid w:val="008042BE"/>
    <w:rsid w:val="00804F82"/>
    <w:rsid w:val="008069E6"/>
    <w:rsid w:val="008131F5"/>
    <w:rsid w:val="00813ED9"/>
    <w:rsid w:val="008159E9"/>
    <w:rsid w:val="008172B0"/>
    <w:rsid w:val="008174B5"/>
    <w:rsid w:val="00822D2A"/>
    <w:rsid w:val="00823D0A"/>
    <w:rsid w:val="00824635"/>
    <w:rsid w:val="00825E75"/>
    <w:rsid w:val="0083061B"/>
    <w:rsid w:val="00830FE5"/>
    <w:rsid w:val="00831625"/>
    <w:rsid w:val="008326C6"/>
    <w:rsid w:val="008326D9"/>
    <w:rsid w:val="00832CB4"/>
    <w:rsid w:val="008347A8"/>
    <w:rsid w:val="0083498B"/>
    <w:rsid w:val="008359CB"/>
    <w:rsid w:val="00836173"/>
    <w:rsid w:val="008362B6"/>
    <w:rsid w:val="00836B23"/>
    <w:rsid w:val="008371B9"/>
    <w:rsid w:val="00837478"/>
    <w:rsid w:val="00837A13"/>
    <w:rsid w:val="00837EF4"/>
    <w:rsid w:val="00840C00"/>
    <w:rsid w:val="00845007"/>
    <w:rsid w:val="0084515F"/>
    <w:rsid w:val="00845A5E"/>
    <w:rsid w:val="00845C40"/>
    <w:rsid w:val="008502EC"/>
    <w:rsid w:val="00850B75"/>
    <w:rsid w:val="00850EFE"/>
    <w:rsid w:val="008510BC"/>
    <w:rsid w:val="00853FAD"/>
    <w:rsid w:val="0085587F"/>
    <w:rsid w:val="0085724C"/>
    <w:rsid w:val="0086063B"/>
    <w:rsid w:val="008626F8"/>
    <w:rsid w:val="0086285E"/>
    <w:rsid w:val="00862BD1"/>
    <w:rsid w:val="00865067"/>
    <w:rsid w:val="00873AFE"/>
    <w:rsid w:val="008754F9"/>
    <w:rsid w:val="00877555"/>
    <w:rsid w:val="0089121F"/>
    <w:rsid w:val="00891E6E"/>
    <w:rsid w:val="00893241"/>
    <w:rsid w:val="00893C0B"/>
    <w:rsid w:val="00893D4B"/>
    <w:rsid w:val="00893FC3"/>
    <w:rsid w:val="00897D0D"/>
    <w:rsid w:val="008A09B0"/>
    <w:rsid w:val="008A0D3C"/>
    <w:rsid w:val="008A28DC"/>
    <w:rsid w:val="008A3897"/>
    <w:rsid w:val="008A4AD0"/>
    <w:rsid w:val="008A7204"/>
    <w:rsid w:val="008A7819"/>
    <w:rsid w:val="008B0ACD"/>
    <w:rsid w:val="008B2480"/>
    <w:rsid w:val="008B41F6"/>
    <w:rsid w:val="008B481D"/>
    <w:rsid w:val="008B4F37"/>
    <w:rsid w:val="008B5077"/>
    <w:rsid w:val="008B5FA1"/>
    <w:rsid w:val="008B66E8"/>
    <w:rsid w:val="008C018F"/>
    <w:rsid w:val="008C1655"/>
    <w:rsid w:val="008C275A"/>
    <w:rsid w:val="008C3A72"/>
    <w:rsid w:val="008C6842"/>
    <w:rsid w:val="008C68FD"/>
    <w:rsid w:val="008C7EEF"/>
    <w:rsid w:val="008D11F8"/>
    <w:rsid w:val="008D41A1"/>
    <w:rsid w:val="008E1F43"/>
    <w:rsid w:val="008E25B7"/>
    <w:rsid w:val="008E31F8"/>
    <w:rsid w:val="008E7483"/>
    <w:rsid w:val="008E7970"/>
    <w:rsid w:val="008F47CE"/>
    <w:rsid w:val="008F65AB"/>
    <w:rsid w:val="008F6AF2"/>
    <w:rsid w:val="008F6CFE"/>
    <w:rsid w:val="008F7369"/>
    <w:rsid w:val="008F788D"/>
    <w:rsid w:val="008F7FBD"/>
    <w:rsid w:val="009005E5"/>
    <w:rsid w:val="00901FFB"/>
    <w:rsid w:val="00905509"/>
    <w:rsid w:val="0090630E"/>
    <w:rsid w:val="0091090F"/>
    <w:rsid w:val="00910B1E"/>
    <w:rsid w:val="00910E67"/>
    <w:rsid w:val="00911BA1"/>
    <w:rsid w:val="00911DB3"/>
    <w:rsid w:val="00912B50"/>
    <w:rsid w:val="009131BC"/>
    <w:rsid w:val="009142A0"/>
    <w:rsid w:val="009174E3"/>
    <w:rsid w:val="00917932"/>
    <w:rsid w:val="00920C4D"/>
    <w:rsid w:val="00921799"/>
    <w:rsid w:val="00921AF5"/>
    <w:rsid w:val="00922E06"/>
    <w:rsid w:val="00923C59"/>
    <w:rsid w:val="0092426C"/>
    <w:rsid w:val="009254A3"/>
    <w:rsid w:val="009332F9"/>
    <w:rsid w:val="00933811"/>
    <w:rsid w:val="00934CAB"/>
    <w:rsid w:val="009354A8"/>
    <w:rsid w:val="00942644"/>
    <w:rsid w:val="0094328B"/>
    <w:rsid w:val="0094397A"/>
    <w:rsid w:val="00943ECD"/>
    <w:rsid w:val="009441DC"/>
    <w:rsid w:val="009449CC"/>
    <w:rsid w:val="00946186"/>
    <w:rsid w:val="009473F0"/>
    <w:rsid w:val="00952A62"/>
    <w:rsid w:val="00955294"/>
    <w:rsid w:val="00961565"/>
    <w:rsid w:val="009616F8"/>
    <w:rsid w:val="009700D1"/>
    <w:rsid w:val="00971751"/>
    <w:rsid w:val="009731AB"/>
    <w:rsid w:val="00975789"/>
    <w:rsid w:val="00975A1F"/>
    <w:rsid w:val="00975EFB"/>
    <w:rsid w:val="009776DA"/>
    <w:rsid w:val="0098355B"/>
    <w:rsid w:val="00993B2C"/>
    <w:rsid w:val="00993E32"/>
    <w:rsid w:val="009950FB"/>
    <w:rsid w:val="009968A5"/>
    <w:rsid w:val="00997749"/>
    <w:rsid w:val="00997B27"/>
    <w:rsid w:val="009A12D1"/>
    <w:rsid w:val="009A199C"/>
    <w:rsid w:val="009A260E"/>
    <w:rsid w:val="009A30B7"/>
    <w:rsid w:val="009A3130"/>
    <w:rsid w:val="009A4C85"/>
    <w:rsid w:val="009A64D4"/>
    <w:rsid w:val="009A7CD2"/>
    <w:rsid w:val="009B1105"/>
    <w:rsid w:val="009C3449"/>
    <w:rsid w:val="009C3D1B"/>
    <w:rsid w:val="009C61A1"/>
    <w:rsid w:val="009C6F7F"/>
    <w:rsid w:val="009C7CD5"/>
    <w:rsid w:val="009C7CEF"/>
    <w:rsid w:val="009D03AA"/>
    <w:rsid w:val="009D0B70"/>
    <w:rsid w:val="009D17FB"/>
    <w:rsid w:val="009D18A6"/>
    <w:rsid w:val="009D36F6"/>
    <w:rsid w:val="009D5636"/>
    <w:rsid w:val="009D67AC"/>
    <w:rsid w:val="009E1089"/>
    <w:rsid w:val="009E144F"/>
    <w:rsid w:val="009E1BD1"/>
    <w:rsid w:val="009E21B1"/>
    <w:rsid w:val="009E2535"/>
    <w:rsid w:val="009E2F9F"/>
    <w:rsid w:val="009E3444"/>
    <w:rsid w:val="009E4212"/>
    <w:rsid w:val="009E5527"/>
    <w:rsid w:val="009E7255"/>
    <w:rsid w:val="009F0D0C"/>
    <w:rsid w:val="00A010B5"/>
    <w:rsid w:val="00A01A8D"/>
    <w:rsid w:val="00A024B9"/>
    <w:rsid w:val="00A02A41"/>
    <w:rsid w:val="00A04920"/>
    <w:rsid w:val="00A13F33"/>
    <w:rsid w:val="00A1443E"/>
    <w:rsid w:val="00A14480"/>
    <w:rsid w:val="00A16160"/>
    <w:rsid w:val="00A22378"/>
    <w:rsid w:val="00A24F1A"/>
    <w:rsid w:val="00A25C68"/>
    <w:rsid w:val="00A27FBE"/>
    <w:rsid w:val="00A30C96"/>
    <w:rsid w:val="00A31923"/>
    <w:rsid w:val="00A32769"/>
    <w:rsid w:val="00A327DA"/>
    <w:rsid w:val="00A349C5"/>
    <w:rsid w:val="00A34B05"/>
    <w:rsid w:val="00A41A8F"/>
    <w:rsid w:val="00A41D02"/>
    <w:rsid w:val="00A4207F"/>
    <w:rsid w:val="00A42530"/>
    <w:rsid w:val="00A4266A"/>
    <w:rsid w:val="00A439A8"/>
    <w:rsid w:val="00A46A0C"/>
    <w:rsid w:val="00A47832"/>
    <w:rsid w:val="00A47D75"/>
    <w:rsid w:val="00A5224F"/>
    <w:rsid w:val="00A5249E"/>
    <w:rsid w:val="00A526B0"/>
    <w:rsid w:val="00A57C42"/>
    <w:rsid w:val="00A57E2F"/>
    <w:rsid w:val="00A607C0"/>
    <w:rsid w:val="00A65CF2"/>
    <w:rsid w:val="00A66EAA"/>
    <w:rsid w:val="00A7176E"/>
    <w:rsid w:val="00A72C1D"/>
    <w:rsid w:val="00A731D4"/>
    <w:rsid w:val="00A75166"/>
    <w:rsid w:val="00A77222"/>
    <w:rsid w:val="00A8094C"/>
    <w:rsid w:val="00A834A6"/>
    <w:rsid w:val="00A83688"/>
    <w:rsid w:val="00A8465D"/>
    <w:rsid w:val="00A87363"/>
    <w:rsid w:val="00A91E90"/>
    <w:rsid w:val="00A94378"/>
    <w:rsid w:val="00AA2180"/>
    <w:rsid w:val="00AA6B69"/>
    <w:rsid w:val="00AB0004"/>
    <w:rsid w:val="00AB21EE"/>
    <w:rsid w:val="00AB22C7"/>
    <w:rsid w:val="00AB7774"/>
    <w:rsid w:val="00AC03A5"/>
    <w:rsid w:val="00AC2032"/>
    <w:rsid w:val="00AC563C"/>
    <w:rsid w:val="00AC6BB2"/>
    <w:rsid w:val="00AC6BEA"/>
    <w:rsid w:val="00AD0B80"/>
    <w:rsid w:val="00AD11F9"/>
    <w:rsid w:val="00AD17BD"/>
    <w:rsid w:val="00AD1888"/>
    <w:rsid w:val="00AD29A3"/>
    <w:rsid w:val="00AD2BDA"/>
    <w:rsid w:val="00AD3701"/>
    <w:rsid w:val="00AD50C2"/>
    <w:rsid w:val="00AD6FFC"/>
    <w:rsid w:val="00AE3258"/>
    <w:rsid w:val="00AE78F8"/>
    <w:rsid w:val="00AF06D8"/>
    <w:rsid w:val="00AF1234"/>
    <w:rsid w:val="00AF1886"/>
    <w:rsid w:val="00AF3D0E"/>
    <w:rsid w:val="00AF51B4"/>
    <w:rsid w:val="00B00205"/>
    <w:rsid w:val="00B006FD"/>
    <w:rsid w:val="00B0180B"/>
    <w:rsid w:val="00B02763"/>
    <w:rsid w:val="00B04D68"/>
    <w:rsid w:val="00B079C8"/>
    <w:rsid w:val="00B1028F"/>
    <w:rsid w:val="00B10E42"/>
    <w:rsid w:val="00B13F0E"/>
    <w:rsid w:val="00B161F5"/>
    <w:rsid w:val="00B16CEF"/>
    <w:rsid w:val="00B16ED8"/>
    <w:rsid w:val="00B22693"/>
    <w:rsid w:val="00B22753"/>
    <w:rsid w:val="00B236E2"/>
    <w:rsid w:val="00B26B4B"/>
    <w:rsid w:val="00B30446"/>
    <w:rsid w:val="00B30C85"/>
    <w:rsid w:val="00B31CA8"/>
    <w:rsid w:val="00B32845"/>
    <w:rsid w:val="00B40F05"/>
    <w:rsid w:val="00B438AC"/>
    <w:rsid w:val="00B45907"/>
    <w:rsid w:val="00B462A0"/>
    <w:rsid w:val="00B46667"/>
    <w:rsid w:val="00B47454"/>
    <w:rsid w:val="00B50ECC"/>
    <w:rsid w:val="00B51530"/>
    <w:rsid w:val="00B52D85"/>
    <w:rsid w:val="00B63F4F"/>
    <w:rsid w:val="00B6471E"/>
    <w:rsid w:val="00B65C4F"/>
    <w:rsid w:val="00B66A78"/>
    <w:rsid w:val="00B67299"/>
    <w:rsid w:val="00B70783"/>
    <w:rsid w:val="00B71638"/>
    <w:rsid w:val="00B72813"/>
    <w:rsid w:val="00B72B5B"/>
    <w:rsid w:val="00B74803"/>
    <w:rsid w:val="00B77EBB"/>
    <w:rsid w:val="00B8359E"/>
    <w:rsid w:val="00B841C8"/>
    <w:rsid w:val="00B847ED"/>
    <w:rsid w:val="00B9054F"/>
    <w:rsid w:val="00B9195E"/>
    <w:rsid w:val="00B939AA"/>
    <w:rsid w:val="00B9648A"/>
    <w:rsid w:val="00B97BF0"/>
    <w:rsid w:val="00BA2325"/>
    <w:rsid w:val="00BA26A6"/>
    <w:rsid w:val="00BA45C4"/>
    <w:rsid w:val="00BA63D2"/>
    <w:rsid w:val="00BA6729"/>
    <w:rsid w:val="00BA6F03"/>
    <w:rsid w:val="00BB10AF"/>
    <w:rsid w:val="00BB1C1C"/>
    <w:rsid w:val="00BB2881"/>
    <w:rsid w:val="00BB2F3C"/>
    <w:rsid w:val="00BB2FE1"/>
    <w:rsid w:val="00BB3589"/>
    <w:rsid w:val="00BB537D"/>
    <w:rsid w:val="00BC57A3"/>
    <w:rsid w:val="00BC7A93"/>
    <w:rsid w:val="00BC7F9D"/>
    <w:rsid w:val="00BD1F69"/>
    <w:rsid w:val="00BD2165"/>
    <w:rsid w:val="00BD44EC"/>
    <w:rsid w:val="00BD76DE"/>
    <w:rsid w:val="00BE305B"/>
    <w:rsid w:val="00BE6AF0"/>
    <w:rsid w:val="00BE6C20"/>
    <w:rsid w:val="00BE7037"/>
    <w:rsid w:val="00BE72F8"/>
    <w:rsid w:val="00BE771B"/>
    <w:rsid w:val="00BE7BCB"/>
    <w:rsid w:val="00BF2C3E"/>
    <w:rsid w:val="00BF3CFC"/>
    <w:rsid w:val="00BF41E6"/>
    <w:rsid w:val="00BF5E30"/>
    <w:rsid w:val="00C00852"/>
    <w:rsid w:val="00C01CD8"/>
    <w:rsid w:val="00C029BD"/>
    <w:rsid w:val="00C043DA"/>
    <w:rsid w:val="00C04D3A"/>
    <w:rsid w:val="00C10248"/>
    <w:rsid w:val="00C11959"/>
    <w:rsid w:val="00C1678A"/>
    <w:rsid w:val="00C20B43"/>
    <w:rsid w:val="00C22315"/>
    <w:rsid w:val="00C234FF"/>
    <w:rsid w:val="00C23C3A"/>
    <w:rsid w:val="00C27737"/>
    <w:rsid w:val="00C31292"/>
    <w:rsid w:val="00C329E3"/>
    <w:rsid w:val="00C34C87"/>
    <w:rsid w:val="00C35EAE"/>
    <w:rsid w:val="00C369A7"/>
    <w:rsid w:val="00C411D9"/>
    <w:rsid w:val="00C41659"/>
    <w:rsid w:val="00C42570"/>
    <w:rsid w:val="00C439C1"/>
    <w:rsid w:val="00C44A6C"/>
    <w:rsid w:val="00C47460"/>
    <w:rsid w:val="00C47A7E"/>
    <w:rsid w:val="00C52634"/>
    <w:rsid w:val="00C5287C"/>
    <w:rsid w:val="00C60C3E"/>
    <w:rsid w:val="00C62956"/>
    <w:rsid w:val="00C630A3"/>
    <w:rsid w:val="00C632C8"/>
    <w:rsid w:val="00C634F2"/>
    <w:rsid w:val="00C723AC"/>
    <w:rsid w:val="00C749BE"/>
    <w:rsid w:val="00C76201"/>
    <w:rsid w:val="00C814E3"/>
    <w:rsid w:val="00C8159D"/>
    <w:rsid w:val="00C818FD"/>
    <w:rsid w:val="00C821F8"/>
    <w:rsid w:val="00C83A8C"/>
    <w:rsid w:val="00C86E9A"/>
    <w:rsid w:val="00C9093C"/>
    <w:rsid w:val="00C91F08"/>
    <w:rsid w:val="00C92144"/>
    <w:rsid w:val="00C92BF7"/>
    <w:rsid w:val="00C93C86"/>
    <w:rsid w:val="00CA2487"/>
    <w:rsid w:val="00CA76BF"/>
    <w:rsid w:val="00CB2BA3"/>
    <w:rsid w:val="00CB5E71"/>
    <w:rsid w:val="00CB6700"/>
    <w:rsid w:val="00CC16BE"/>
    <w:rsid w:val="00CC304F"/>
    <w:rsid w:val="00CC3997"/>
    <w:rsid w:val="00CC3FB7"/>
    <w:rsid w:val="00CC43D4"/>
    <w:rsid w:val="00CC477B"/>
    <w:rsid w:val="00CC50ED"/>
    <w:rsid w:val="00CC6B54"/>
    <w:rsid w:val="00CC78DE"/>
    <w:rsid w:val="00CD1413"/>
    <w:rsid w:val="00CD4DCB"/>
    <w:rsid w:val="00CD6EBF"/>
    <w:rsid w:val="00CE21D4"/>
    <w:rsid w:val="00CE39DA"/>
    <w:rsid w:val="00CE42F1"/>
    <w:rsid w:val="00CE4556"/>
    <w:rsid w:val="00CE4B30"/>
    <w:rsid w:val="00CE4B4D"/>
    <w:rsid w:val="00CE6EFE"/>
    <w:rsid w:val="00CF01E1"/>
    <w:rsid w:val="00CF199E"/>
    <w:rsid w:val="00CF1DFD"/>
    <w:rsid w:val="00CF22A5"/>
    <w:rsid w:val="00CF2E61"/>
    <w:rsid w:val="00CF541A"/>
    <w:rsid w:val="00D01CC9"/>
    <w:rsid w:val="00D05D72"/>
    <w:rsid w:val="00D064A3"/>
    <w:rsid w:val="00D1010C"/>
    <w:rsid w:val="00D10829"/>
    <w:rsid w:val="00D10DA2"/>
    <w:rsid w:val="00D114B1"/>
    <w:rsid w:val="00D15E07"/>
    <w:rsid w:val="00D20232"/>
    <w:rsid w:val="00D20917"/>
    <w:rsid w:val="00D20FA3"/>
    <w:rsid w:val="00D22EBA"/>
    <w:rsid w:val="00D2314D"/>
    <w:rsid w:val="00D254AC"/>
    <w:rsid w:val="00D25A07"/>
    <w:rsid w:val="00D25E6A"/>
    <w:rsid w:val="00D30221"/>
    <w:rsid w:val="00D30DA3"/>
    <w:rsid w:val="00D33D14"/>
    <w:rsid w:val="00D34CCD"/>
    <w:rsid w:val="00D42033"/>
    <w:rsid w:val="00D43EC9"/>
    <w:rsid w:val="00D43EDF"/>
    <w:rsid w:val="00D46EB8"/>
    <w:rsid w:val="00D47B44"/>
    <w:rsid w:val="00D47B7F"/>
    <w:rsid w:val="00D51735"/>
    <w:rsid w:val="00D5230C"/>
    <w:rsid w:val="00D54830"/>
    <w:rsid w:val="00D55335"/>
    <w:rsid w:val="00D55419"/>
    <w:rsid w:val="00D57484"/>
    <w:rsid w:val="00D6009F"/>
    <w:rsid w:val="00D60D3F"/>
    <w:rsid w:val="00D61217"/>
    <w:rsid w:val="00D675F8"/>
    <w:rsid w:val="00D676FA"/>
    <w:rsid w:val="00D71FF8"/>
    <w:rsid w:val="00D7216C"/>
    <w:rsid w:val="00D737D8"/>
    <w:rsid w:val="00D744A4"/>
    <w:rsid w:val="00D76B75"/>
    <w:rsid w:val="00D77C40"/>
    <w:rsid w:val="00D77E7A"/>
    <w:rsid w:val="00D82229"/>
    <w:rsid w:val="00D83A1C"/>
    <w:rsid w:val="00D85685"/>
    <w:rsid w:val="00D85769"/>
    <w:rsid w:val="00D86782"/>
    <w:rsid w:val="00D87215"/>
    <w:rsid w:val="00D90432"/>
    <w:rsid w:val="00D922D1"/>
    <w:rsid w:val="00D92FA1"/>
    <w:rsid w:val="00D94ECC"/>
    <w:rsid w:val="00D95CAA"/>
    <w:rsid w:val="00DA0FFF"/>
    <w:rsid w:val="00DA1EF6"/>
    <w:rsid w:val="00DA3C75"/>
    <w:rsid w:val="00DA3FE1"/>
    <w:rsid w:val="00DA4831"/>
    <w:rsid w:val="00DA5780"/>
    <w:rsid w:val="00DA7061"/>
    <w:rsid w:val="00DB219E"/>
    <w:rsid w:val="00DB4F99"/>
    <w:rsid w:val="00DB5B92"/>
    <w:rsid w:val="00DB71EB"/>
    <w:rsid w:val="00DB7932"/>
    <w:rsid w:val="00DC0346"/>
    <w:rsid w:val="00DC046E"/>
    <w:rsid w:val="00DC0843"/>
    <w:rsid w:val="00DC1621"/>
    <w:rsid w:val="00DC2F87"/>
    <w:rsid w:val="00DC668D"/>
    <w:rsid w:val="00DC66C4"/>
    <w:rsid w:val="00DD064C"/>
    <w:rsid w:val="00DD5374"/>
    <w:rsid w:val="00DD65AB"/>
    <w:rsid w:val="00DD6AED"/>
    <w:rsid w:val="00DD7040"/>
    <w:rsid w:val="00DD7C1F"/>
    <w:rsid w:val="00DE2FFB"/>
    <w:rsid w:val="00DE781E"/>
    <w:rsid w:val="00DF1277"/>
    <w:rsid w:val="00DF2179"/>
    <w:rsid w:val="00DF4BE1"/>
    <w:rsid w:val="00DF5792"/>
    <w:rsid w:val="00DF6D11"/>
    <w:rsid w:val="00E00543"/>
    <w:rsid w:val="00E00B18"/>
    <w:rsid w:val="00E01040"/>
    <w:rsid w:val="00E01285"/>
    <w:rsid w:val="00E029A1"/>
    <w:rsid w:val="00E02F67"/>
    <w:rsid w:val="00E05F6A"/>
    <w:rsid w:val="00E11085"/>
    <w:rsid w:val="00E12CC9"/>
    <w:rsid w:val="00E15AC2"/>
    <w:rsid w:val="00E1601B"/>
    <w:rsid w:val="00E23E7F"/>
    <w:rsid w:val="00E2414B"/>
    <w:rsid w:val="00E25C0B"/>
    <w:rsid w:val="00E25EA2"/>
    <w:rsid w:val="00E31356"/>
    <w:rsid w:val="00E31720"/>
    <w:rsid w:val="00E31729"/>
    <w:rsid w:val="00E319C7"/>
    <w:rsid w:val="00E31F1B"/>
    <w:rsid w:val="00E36659"/>
    <w:rsid w:val="00E36D0E"/>
    <w:rsid w:val="00E37D9F"/>
    <w:rsid w:val="00E417BB"/>
    <w:rsid w:val="00E4196D"/>
    <w:rsid w:val="00E41A48"/>
    <w:rsid w:val="00E4242D"/>
    <w:rsid w:val="00E4490D"/>
    <w:rsid w:val="00E46846"/>
    <w:rsid w:val="00E47B2A"/>
    <w:rsid w:val="00E522D9"/>
    <w:rsid w:val="00E52560"/>
    <w:rsid w:val="00E53F34"/>
    <w:rsid w:val="00E5534C"/>
    <w:rsid w:val="00E55AC9"/>
    <w:rsid w:val="00E5762A"/>
    <w:rsid w:val="00E6285D"/>
    <w:rsid w:val="00E63008"/>
    <w:rsid w:val="00E6453A"/>
    <w:rsid w:val="00E649C2"/>
    <w:rsid w:val="00E64A35"/>
    <w:rsid w:val="00E66973"/>
    <w:rsid w:val="00E66D39"/>
    <w:rsid w:val="00E67DF3"/>
    <w:rsid w:val="00E7582C"/>
    <w:rsid w:val="00E76C4C"/>
    <w:rsid w:val="00E81C9B"/>
    <w:rsid w:val="00E82A90"/>
    <w:rsid w:val="00E836B4"/>
    <w:rsid w:val="00E8596D"/>
    <w:rsid w:val="00E929BC"/>
    <w:rsid w:val="00E93DA9"/>
    <w:rsid w:val="00E96290"/>
    <w:rsid w:val="00EA17D8"/>
    <w:rsid w:val="00EA30F7"/>
    <w:rsid w:val="00EB0143"/>
    <w:rsid w:val="00EB0E46"/>
    <w:rsid w:val="00EB1BB8"/>
    <w:rsid w:val="00EB3424"/>
    <w:rsid w:val="00EB51A3"/>
    <w:rsid w:val="00EC0479"/>
    <w:rsid w:val="00EC0D04"/>
    <w:rsid w:val="00EC14BC"/>
    <w:rsid w:val="00EC41BA"/>
    <w:rsid w:val="00EC546E"/>
    <w:rsid w:val="00EC5898"/>
    <w:rsid w:val="00EC6400"/>
    <w:rsid w:val="00EC7183"/>
    <w:rsid w:val="00EC7897"/>
    <w:rsid w:val="00EC7A1C"/>
    <w:rsid w:val="00EC7D49"/>
    <w:rsid w:val="00ED0323"/>
    <w:rsid w:val="00ED5B2D"/>
    <w:rsid w:val="00ED75BC"/>
    <w:rsid w:val="00EE3133"/>
    <w:rsid w:val="00EE5D8E"/>
    <w:rsid w:val="00EE607B"/>
    <w:rsid w:val="00EE74CB"/>
    <w:rsid w:val="00EE7BB1"/>
    <w:rsid w:val="00EF526A"/>
    <w:rsid w:val="00EF6240"/>
    <w:rsid w:val="00EF7116"/>
    <w:rsid w:val="00EF74DF"/>
    <w:rsid w:val="00EF7530"/>
    <w:rsid w:val="00F00DD1"/>
    <w:rsid w:val="00F04FF3"/>
    <w:rsid w:val="00F05E99"/>
    <w:rsid w:val="00F10FC8"/>
    <w:rsid w:val="00F1175B"/>
    <w:rsid w:val="00F14497"/>
    <w:rsid w:val="00F205C7"/>
    <w:rsid w:val="00F20B7F"/>
    <w:rsid w:val="00F3075E"/>
    <w:rsid w:val="00F31507"/>
    <w:rsid w:val="00F33787"/>
    <w:rsid w:val="00F33BEC"/>
    <w:rsid w:val="00F40119"/>
    <w:rsid w:val="00F425B4"/>
    <w:rsid w:val="00F43549"/>
    <w:rsid w:val="00F43A4F"/>
    <w:rsid w:val="00F44206"/>
    <w:rsid w:val="00F44775"/>
    <w:rsid w:val="00F45486"/>
    <w:rsid w:val="00F4703A"/>
    <w:rsid w:val="00F50157"/>
    <w:rsid w:val="00F51328"/>
    <w:rsid w:val="00F53C0D"/>
    <w:rsid w:val="00F54CF3"/>
    <w:rsid w:val="00F551E4"/>
    <w:rsid w:val="00F567BB"/>
    <w:rsid w:val="00F60707"/>
    <w:rsid w:val="00F63AD7"/>
    <w:rsid w:val="00F63AF4"/>
    <w:rsid w:val="00F64983"/>
    <w:rsid w:val="00F66948"/>
    <w:rsid w:val="00F7010C"/>
    <w:rsid w:val="00F7285A"/>
    <w:rsid w:val="00F7422F"/>
    <w:rsid w:val="00F7508E"/>
    <w:rsid w:val="00F758E9"/>
    <w:rsid w:val="00F75FD3"/>
    <w:rsid w:val="00F764FA"/>
    <w:rsid w:val="00F76FF6"/>
    <w:rsid w:val="00F7751C"/>
    <w:rsid w:val="00F77C43"/>
    <w:rsid w:val="00F818C2"/>
    <w:rsid w:val="00F81CEC"/>
    <w:rsid w:val="00F81FCA"/>
    <w:rsid w:val="00F83923"/>
    <w:rsid w:val="00F8406C"/>
    <w:rsid w:val="00F84747"/>
    <w:rsid w:val="00F85020"/>
    <w:rsid w:val="00F86BA8"/>
    <w:rsid w:val="00F86EF7"/>
    <w:rsid w:val="00F870CF"/>
    <w:rsid w:val="00F90E6B"/>
    <w:rsid w:val="00F94440"/>
    <w:rsid w:val="00F95B3A"/>
    <w:rsid w:val="00F95EBE"/>
    <w:rsid w:val="00F966D1"/>
    <w:rsid w:val="00F9731E"/>
    <w:rsid w:val="00F97448"/>
    <w:rsid w:val="00FA105C"/>
    <w:rsid w:val="00FA1334"/>
    <w:rsid w:val="00FA1F3D"/>
    <w:rsid w:val="00FA2FFE"/>
    <w:rsid w:val="00FA688A"/>
    <w:rsid w:val="00FA69D3"/>
    <w:rsid w:val="00FA6BAC"/>
    <w:rsid w:val="00FA6E48"/>
    <w:rsid w:val="00FA6F57"/>
    <w:rsid w:val="00FB0432"/>
    <w:rsid w:val="00FB0704"/>
    <w:rsid w:val="00FB0A5B"/>
    <w:rsid w:val="00FB20DA"/>
    <w:rsid w:val="00FB2C81"/>
    <w:rsid w:val="00FB3DF5"/>
    <w:rsid w:val="00FB4675"/>
    <w:rsid w:val="00FB46A7"/>
    <w:rsid w:val="00FB4DD9"/>
    <w:rsid w:val="00FB4DE4"/>
    <w:rsid w:val="00FB7A7B"/>
    <w:rsid w:val="00FC2AD3"/>
    <w:rsid w:val="00FC2C38"/>
    <w:rsid w:val="00FC4710"/>
    <w:rsid w:val="00FD34D6"/>
    <w:rsid w:val="00FD4C86"/>
    <w:rsid w:val="00FD6BC2"/>
    <w:rsid w:val="00FE4802"/>
    <w:rsid w:val="00FE519E"/>
    <w:rsid w:val="00FE5954"/>
    <w:rsid w:val="00FE7CA5"/>
    <w:rsid w:val="00FE7E10"/>
    <w:rsid w:val="00FF2B2C"/>
    <w:rsid w:val="00FF304E"/>
    <w:rsid w:val="00FF3124"/>
    <w:rsid w:val="00FF4997"/>
    <w:rsid w:val="00FF4C7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363A3"/>
  <w15:docId w15:val="{4CC3BB5A-D946-435D-9909-B75A5848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C63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4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4F2"/>
    <w:pPr>
      <w:jc w:val="both"/>
    </w:pPr>
    <w:rPr>
      <w:rFonts w:ascii="Tahoma" w:hAnsi="Tahoma" w:cs="Tahoma"/>
      <w:bCs/>
      <w:szCs w:val="20"/>
    </w:rPr>
  </w:style>
  <w:style w:type="paragraph" w:styleId="BodyText2">
    <w:name w:val="Body Text 2"/>
    <w:basedOn w:val="Normal"/>
    <w:rsid w:val="00C634F2"/>
    <w:pPr>
      <w:jc w:val="both"/>
    </w:pPr>
    <w:rPr>
      <w:rFonts w:ascii="Tahoma" w:hAnsi="Tahoma" w:cs="Tahoma"/>
      <w:b/>
      <w:szCs w:val="20"/>
    </w:rPr>
  </w:style>
  <w:style w:type="character" w:styleId="PageNumber">
    <w:name w:val="page number"/>
    <w:basedOn w:val="DefaultParagraphFont"/>
    <w:rsid w:val="00C634F2"/>
  </w:style>
  <w:style w:type="table" w:styleId="TableGrid">
    <w:name w:val="Table Grid"/>
    <w:basedOn w:val="TableNormal"/>
    <w:rsid w:val="00C6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2FFB"/>
    <w:rPr>
      <w:color w:val="0000FF"/>
      <w:u w:val="single"/>
    </w:rPr>
  </w:style>
  <w:style w:type="paragraph" w:styleId="BalloonText">
    <w:name w:val="Balloon Text"/>
    <w:basedOn w:val="Normal"/>
    <w:semiHidden/>
    <w:rsid w:val="009A7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D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888"/>
  </w:style>
  <w:style w:type="paragraph" w:styleId="CommentSubject">
    <w:name w:val="annotation subject"/>
    <w:basedOn w:val="CommentText"/>
    <w:next w:val="CommentText"/>
    <w:link w:val="CommentSubjectChar"/>
    <w:rsid w:val="00AD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1888"/>
    <w:rPr>
      <w:b/>
      <w:bCs/>
    </w:rPr>
  </w:style>
  <w:style w:type="character" w:customStyle="1" w:styleId="FooterChar">
    <w:name w:val="Footer Char"/>
    <w:link w:val="Footer"/>
    <w:uiPriority w:val="99"/>
    <w:rsid w:val="00C23C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C3A"/>
    <w:pPr>
      <w:ind w:left="720"/>
      <w:contextualSpacing/>
    </w:pPr>
  </w:style>
  <w:style w:type="character" w:customStyle="1" w:styleId="HeaderChar">
    <w:name w:val="Header Char"/>
    <w:link w:val="Header"/>
    <w:rsid w:val="00A77222"/>
    <w:rPr>
      <w:sz w:val="24"/>
      <w:szCs w:val="24"/>
    </w:rPr>
  </w:style>
  <w:style w:type="character" w:styleId="FollowedHyperlink">
    <w:name w:val="FollowedHyperlink"/>
    <w:basedOn w:val="DefaultParagraphFont"/>
    <w:rsid w:val="007F4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637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eps</Company>
  <LinksUpToDate>false</LinksUpToDate>
  <CharactersWithSpaces>4502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mailto:Daniel.DeMille@state.ma.us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mailto:Robert.Kearney@state.ma.us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ddemille</dc:creator>
  <cp:lastModifiedBy>Fabiano, John (OGR)</cp:lastModifiedBy>
  <cp:revision>11</cp:revision>
  <cp:lastPrinted>2015-03-26T18:36:00Z</cp:lastPrinted>
  <dcterms:created xsi:type="dcterms:W3CDTF">2018-08-27T18:58:00Z</dcterms:created>
  <dcterms:modified xsi:type="dcterms:W3CDTF">2018-09-24T17:50:00Z</dcterms:modified>
</cp:coreProperties>
</file>